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D" w:rsidRPr="00896BC6" w:rsidRDefault="00201F3D" w:rsidP="00201F3D">
      <w:pPr>
        <w:jc w:val="both"/>
      </w:pPr>
    </w:p>
    <w:p w:rsidR="00201F3D" w:rsidRPr="00896BC6" w:rsidRDefault="00201F3D" w:rsidP="00201F3D">
      <w:pPr>
        <w:jc w:val="both"/>
      </w:pPr>
    </w:p>
    <w:p w:rsidR="00201F3D" w:rsidRDefault="00762CB4" w:rsidP="00762CB4">
      <w:pPr>
        <w:jc w:val="center"/>
      </w:pPr>
      <w:r>
        <w:rPr>
          <w:noProof/>
          <w:lang w:eastAsia="en-GB"/>
        </w:rPr>
        <w:drawing>
          <wp:inline distT="0" distB="0" distL="0" distR="0" wp14:anchorId="41B4D754" wp14:editId="51B57600">
            <wp:extent cx="1533525" cy="114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767" cy="114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CB4" w:rsidRDefault="00762CB4" w:rsidP="00762CB4">
      <w:pPr>
        <w:jc w:val="center"/>
      </w:pPr>
    </w:p>
    <w:p w:rsidR="00762CB4" w:rsidRPr="00896BC6" w:rsidRDefault="00762CB4" w:rsidP="00762CB4">
      <w:pPr>
        <w:jc w:val="center"/>
      </w:pP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lang w:val="fr-FR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UK Biocentre Limited</w:t>
      </w: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Procurement Name:</w:t>
      </w:r>
    </w:p>
    <w:p w:rsidR="00762CB4" w:rsidRPr="003A3062" w:rsidRDefault="00BC0624" w:rsidP="00762CB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Catering</w:t>
      </w:r>
      <w:bookmarkStart w:id="0" w:name="_GoBack"/>
      <w:bookmarkEnd w:id="0"/>
      <w:r w:rsidR="001C32A7" w:rsidRPr="003A3062">
        <w:rPr>
          <w:rFonts w:ascii="Arial" w:hAnsi="Arial" w:cs="Arial"/>
          <w:sz w:val="36"/>
          <w:szCs w:val="36"/>
        </w:rPr>
        <w:t xml:space="preserve"> </w:t>
      </w:r>
      <w:r w:rsidR="003B16F8">
        <w:rPr>
          <w:rFonts w:ascii="Arial" w:hAnsi="Arial" w:cs="Arial"/>
          <w:sz w:val="36"/>
          <w:szCs w:val="36"/>
        </w:rPr>
        <w:t>Services</w:t>
      </w:r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3A3062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3A3062">
        <w:rPr>
          <w:rFonts w:ascii="Arial" w:hAnsi="Arial" w:cs="Arial"/>
          <w:sz w:val="36"/>
          <w:szCs w:val="36"/>
        </w:rPr>
        <w:t xml:space="preserve">Procurement Reference Number: </w:t>
      </w:r>
      <w:r w:rsidR="001C32A7" w:rsidRPr="003A3062">
        <w:rPr>
          <w:rFonts w:ascii="Arial" w:hAnsi="Arial" w:cs="Arial"/>
          <w:sz w:val="36"/>
          <w:szCs w:val="36"/>
        </w:rPr>
        <w:t>UKBC00</w:t>
      </w:r>
      <w:r w:rsidR="00BC0624">
        <w:rPr>
          <w:rFonts w:ascii="Arial" w:hAnsi="Arial" w:cs="Arial"/>
          <w:sz w:val="36"/>
          <w:szCs w:val="36"/>
        </w:rPr>
        <w:t>3</w:t>
      </w:r>
    </w:p>
    <w:p w:rsidR="001C32A7" w:rsidRPr="00762CB4" w:rsidRDefault="001C32A7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3A3062">
      <w:pPr>
        <w:pStyle w:val="Normal1"/>
        <w:jc w:val="center"/>
        <w:rPr>
          <w:rFonts w:ascii="Arial" w:eastAsia="Arial" w:hAnsi="Arial" w:cs="Arial"/>
          <w:b/>
          <w:color w:val="auto"/>
          <w:sz w:val="36"/>
          <w:szCs w:val="36"/>
        </w:rPr>
      </w:pPr>
      <w:r w:rsidRPr="00762CB4">
        <w:rPr>
          <w:rFonts w:ascii="Arial" w:hAnsi="Arial" w:cs="Arial"/>
          <w:color w:val="auto"/>
          <w:sz w:val="36"/>
          <w:szCs w:val="36"/>
        </w:rPr>
        <w:t xml:space="preserve"> </w:t>
      </w: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</w:p>
    <w:p w:rsidR="00762CB4" w:rsidRPr="00762CB4" w:rsidRDefault="00762CB4" w:rsidP="00762CB4">
      <w:pPr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Invitation to Tender (ITT)</w:t>
      </w:r>
    </w:p>
    <w:p w:rsidR="00201F3D" w:rsidRPr="00201F3D" w:rsidRDefault="00201F3D" w:rsidP="00201F3D">
      <w:pPr>
        <w:jc w:val="center"/>
        <w:rPr>
          <w:rFonts w:ascii="Arial" w:hAnsi="Arial" w:cs="Arial"/>
          <w:sz w:val="48"/>
          <w:szCs w:val="48"/>
        </w:rPr>
      </w:pPr>
    </w:p>
    <w:p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:rsidR="00201F3D" w:rsidRPr="00762CB4" w:rsidRDefault="00201F3D" w:rsidP="00201F3D">
      <w:pPr>
        <w:spacing w:after="200" w:line="276" w:lineRule="auto"/>
        <w:jc w:val="center"/>
        <w:rPr>
          <w:rFonts w:ascii="Arial" w:hAnsi="Arial" w:cs="Arial"/>
          <w:sz w:val="36"/>
          <w:szCs w:val="36"/>
        </w:rPr>
      </w:pPr>
      <w:r w:rsidRPr="00762CB4">
        <w:rPr>
          <w:rFonts w:ascii="Arial" w:hAnsi="Arial" w:cs="Arial"/>
          <w:sz w:val="36"/>
          <w:szCs w:val="36"/>
        </w:rPr>
        <w:t>Expression of Interest Form</w:t>
      </w:r>
    </w:p>
    <w:p w:rsidR="00201F3D" w:rsidRDefault="00201F3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65F4" w:rsidRDefault="00D265F4" w:rsidP="00D265F4">
      <w:pPr>
        <w:ind w:right="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Expression of Interest</w:t>
      </w:r>
    </w:p>
    <w:p w:rsidR="00D265F4" w:rsidRDefault="00D265F4" w:rsidP="00D265F4">
      <w:pPr>
        <w:ind w:right="-874"/>
        <w:jc w:val="center"/>
        <w:rPr>
          <w:rFonts w:ascii="Arial" w:hAnsi="Arial" w:cs="Arial"/>
          <w:b/>
          <w:u w:val="single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B973B7" w:rsidP="00D265F4">
      <w:pPr>
        <w:ind w:right="26"/>
        <w:rPr>
          <w:rFonts w:ascii="Arial" w:hAnsi="Arial" w:cs="Arial"/>
        </w:rPr>
      </w:pPr>
      <w:r>
        <w:rPr>
          <w:rFonts w:ascii="Arial" w:hAnsi="Arial" w:cs="Arial"/>
        </w:rPr>
        <w:t>Please complete the following as soon as possible after</w:t>
      </w:r>
      <w:r w:rsidR="00D265F4">
        <w:rPr>
          <w:rFonts w:ascii="Arial" w:hAnsi="Arial" w:cs="Arial"/>
        </w:rPr>
        <w:t xml:space="preserve"> downloading the Invitation to Tender and return it to:</w:t>
      </w: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BC0624" w:rsidP="00D265F4">
      <w:pPr>
        <w:ind w:right="-874"/>
        <w:rPr>
          <w:rFonts w:ascii="Arial" w:hAnsi="Arial" w:cs="Arial"/>
          <w:b/>
          <w:color w:val="FF0000"/>
        </w:rPr>
      </w:pPr>
      <w:hyperlink r:id="rId7" w:history="1">
        <w:r w:rsidR="005D5227" w:rsidRPr="000441E2">
          <w:rPr>
            <w:rStyle w:val="Hyperlink"/>
            <w:rFonts w:ascii="Arial" w:hAnsi="Arial" w:cs="Arial"/>
            <w:b/>
          </w:rPr>
          <w:t>tenders@ukbiocentre.com</w:t>
        </w:r>
      </w:hyperlink>
    </w:p>
    <w:p w:rsidR="006267FA" w:rsidRDefault="006267FA" w:rsidP="00D265F4">
      <w:pPr>
        <w:ind w:right="-874"/>
        <w:rPr>
          <w:rFonts w:ascii="Arial" w:hAnsi="Arial" w:cs="Arial"/>
          <w:b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  <w:r w:rsidRPr="0007554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</w:p>
          <w:p w:rsidR="00D265F4" w:rsidRPr="0007554F" w:rsidRDefault="00D265F4" w:rsidP="00D265F4">
            <w:pPr>
              <w:ind w:right="-874"/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Company contact name: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e-mail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telephone number: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</w:tbl>
    <w:p w:rsidR="00D265F4" w:rsidRPr="0007554F" w:rsidRDefault="00D265F4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451683" w:rsidRPr="0007554F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3" w:rsidRPr="0007554F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 xml:space="preserve">Where you saw the tender </w:t>
            </w:r>
          </w:p>
          <w:p w:rsidR="00451683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advertised:</w:t>
            </w:r>
          </w:p>
          <w:p w:rsidR="000865F3" w:rsidRDefault="000865F3" w:rsidP="00CE02C6">
            <w:pPr>
              <w:ind w:right="-874"/>
              <w:rPr>
                <w:rFonts w:ascii="Arial" w:hAnsi="Arial" w:cs="Arial"/>
              </w:rPr>
            </w:pPr>
          </w:p>
          <w:p w:rsidR="000865F3" w:rsidRPr="0007554F" w:rsidRDefault="000865F3" w:rsidP="00CE02C6">
            <w:pPr>
              <w:ind w:right="-874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07554F" w:rsidRDefault="00451683" w:rsidP="00CE02C6">
            <w:pPr>
              <w:ind w:right="-874"/>
            </w:pPr>
          </w:p>
          <w:p w:rsidR="00451683" w:rsidRPr="0007554F" w:rsidRDefault="00451683" w:rsidP="00CE02C6">
            <w:pPr>
              <w:ind w:right="-874"/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54"/>
        <w:gridCol w:w="2902"/>
      </w:tblGrid>
      <w:tr w:rsidR="0007554F" w:rsidRPr="00D265F4" w:rsidTr="005F6791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07554F">
            <w:pPr>
              <w:ind w:righ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one of the following boxes to indicate your intention: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Default="0007554F" w:rsidP="00CE02C6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intend to respond to the Invitation to Tender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D8" w:rsidRDefault="0007554F" w:rsidP="0007554F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do not intend to respond </w:t>
            </w:r>
            <w:r w:rsidR="006920D8">
              <w:rPr>
                <w:rFonts w:ascii="Arial" w:hAnsi="Arial" w:cs="Arial"/>
                <w:b/>
              </w:rPr>
              <w:t xml:space="preserve">to the Invitation to </w:t>
            </w:r>
          </w:p>
          <w:p w:rsidR="00451683" w:rsidRPr="00D265F4" w:rsidRDefault="006920D8" w:rsidP="006920D8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07554F" w:rsidRPr="00D265F4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Pr="00D265F4" w:rsidRDefault="0007554F" w:rsidP="0007554F">
            <w:pPr>
              <w:ind w:right="28"/>
              <w:rPr>
                <w:rFonts w:ascii="Arial" w:hAnsi="Arial" w:cs="Arial"/>
                <w:b/>
              </w:rPr>
            </w:pPr>
            <w:r w:rsidRPr="00D265F4">
              <w:rPr>
                <w:rFonts w:ascii="Arial" w:hAnsi="Arial" w:cs="Arial"/>
              </w:rPr>
              <w:t>Reasons for not submitting a tender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D265F4" w:rsidRDefault="00D265F4" w:rsidP="00D265F4">
      <w:pPr>
        <w:ind w:right="-874"/>
        <w:rPr>
          <w:rFonts w:ascii="Arial" w:hAnsi="Arial" w:cs="Arial"/>
          <w:b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5320DB" w:rsidRDefault="005320DB" w:rsidP="00D265F4">
      <w:pPr>
        <w:ind w:right="-874"/>
        <w:rPr>
          <w:rFonts w:ascii="Arial" w:hAnsi="Arial" w:cs="Arial"/>
        </w:rPr>
      </w:pPr>
    </w:p>
    <w:p w:rsidR="0072655C" w:rsidRDefault="0072655C" w:rsidP="005320DB">
      <w:pPr>
        <w:rPr>
          <w:rFonts w:ascii="Arial" w:hAnsi="Arial" w:cs="Arial"/>
        </w:rPr>
      </w:pPr>
    </w:p>
    <w:p w:rsidR="005320DB" w:rsidRDefault="005320DB" w:rsidP="005320DB">
      <w:pPr>
        <w:rPr>
          <w:rFonts w:ascii="Arial" w:hAnsi="Arial" w:cs="Arial"/>
        </w:rPr>
      </w:pPr>
    </w:p>
    <w:p w:rsidR="005320DB" w:rsidRDefault="005320DB" w:rsidP="005320DB"/>
    <w:sectPr w:rsidR="005320D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F8" w:rsidRDefault="00CB0EF8" w:rsidP="007314A7">
      <w:r>
        <w:separator/>
      </w:r>
    </w:p>
  </w:endnote>
  <w:endnote w:type="continuationSeparator" w:id="0">
    <w:p w:rsidR="00CB0EF8" w:rsidRDefault="00CB0EF8" w:rsidP="007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A7" w:rsidRPr="007314A7" w:rsidRDefault="007314A7">
    <w:pPr>
      <w:pStyle w:val="Footer"/>
      <w:rPr>
        <w:rFonts w:ascii="Arial" w:hAnsi="Arial" w:cs="Arial"/>
      </w:rPr>
    </w:pPr>
    <w:r w:rsidRPr="007314A7">
      <w:rPr>
        <w:rFonts w:ascii="Arial" w:hAnsi="Arial" w:cs="Arial"/>
      </w:rPr>
      <w:t>© UK Bio</w:t>
    </w:r>
    <w:r w:rsidR="008027AC">
      <w:rPr>
        <w:rFonts w:ascii="Arial" w:hAnsi="Arial" w:cs="Arial"/>
      </w:rPr>
      <w:t>centre</w:t>
    </w:r>
    <w:r w:rsidR="00762CB4">
      <w:rPr>
        <w:rFonts w:ascii="Arial" w:hAnsi="Arial" w:cs="Arial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F8" w:rsidRDefault="00CB0EF8" w:rsidP="007314A7">
      <w:r>
        <w:separator/>
      </w:r>
    </w:p>
  </w:footnote>
  <w:footnote w:type="continuationSeparator" w:id="0">
    <w:p w:rsidR="00CB0EF8" w:rsidRDefault="00CB0EF8" w:rsidP="0073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4"/>
    <w:rsid w:val="0007554F"/>
    <w:rsid w:val="000865F3"/>
    <w:rsid w:val="00130BF8"/>
    <w:rsid w:val="001C32A7"/>
    <w:rsid w:val="001C750B"/>
    <w:rsid w:val="00201F3D"/>
    <w:rsid w:val="00325BA7"/>
    <w:rsid w:val="0034718B"/>
    <w:rsid w:val="003A3062"/>
    <w:rsid w:val="003B16F8"/>
    <w:rsid w:val="00425C15"/>
    <w:rsid w:val="00451683"/>
    <w:rsid w:val="00467EEC"/>
    <w:rsid w:val="005320DB"/>
    <w:rsid w:val="005D5227"/>
    <w:rsid w:val="006267FA"/>
    <w:rsid w:val="006511BE"/>
    <w:rsid w:val="006920D8"/>
    <w:rsid w:val="0072655C"/>
    <w:rsid w:val="007314A7"/>
    <w:rsid w:val="00762CB4"/>
    <w:rsid w:val="008027AC"/>
    <w:rsid w:val="00803D82"/>
    <w:rsid w:val="00814733"/>
    <w:rsid w:val="00904B56"/>
    <w:rsid w:val="00AE0DBC"/>
    <w:rsid w:val="00B973B7"/>
    <w:rsid w:val="00BA56E1"/>
    <w:rsid w:val="00BC0624"/>
    <w:rsid w:val="00C43400"/>
    <w:rsid w:val="00CB0EF8"/>
    <w:rsid w:val="00D265F4"/>
    <w:rsid w:val="00D846D1"/>
    <w:rsid w:val="00D93C55"/>
    <w:rsid w:val="00DF5274"/>
    <w:rsid w:val="00F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FDE5"/>
  <w15:docId w15:val="{280E459A-C427-462B-8E85-6B5310C2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7FA"/>
    <w:rPr>
      <w:color w:val="0000FF" w:themeColor="hyperlink"/>
      <w:u w:val="single"/>
    </w:rPr>
  </w:style>
  <w:style w:type="paragraph" w:customStyle="1" w:styleId="Normal1">
    <w:name w:val="Normal1"/>
    <w:rsid w:val="00762C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ders@ukbiocent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29</cp:revision>
  <dcterms:created xsi:type="dcterms:W3CDTF">2016-01-08T14:04:00Z</dcterms:created>
  <dcterms:modified xsi:type="dcterms:W3CDTF">2020-12-09T12:49:00Z</dcterms:modified>
</cp:coreProperties>
</file>