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AE76" w14:textId="6B2DC15F" w:rsidR="00AB4F60" w:rsidRDefault="00151328" w:rsidP="00151328">
      <w:pPr>
        <w:jc w:val="center"/>
        <w:rPr>
          <w:b/>
          <w:bCs/>
        </w:rPr>
      </w:pPr>
      <w:r>
        <w:rPr>
          <w:b/>
          <w:bCs/>
        </w:rPr>
        <w:t>SUPPLIER QUESTIONNAIRE</w:t>
      </w:r>
    </w:p>
    <w:p w14:paraId="55604CFA" w14:textId="5DE95DE3" w:rsidR="00151328" w:rsidRPr="00151328" w:rsidRDefault="00151328" w:rsidP="00151328">
      <w:pPr>
        <w:jc w:val="center"/>
        <w:rPr>
          <w:b/>
          <w:bCs/>
        </w:rPr>
      </w:pPr>
      <w:r>
        <w:rPr>
          <w:b/>
          <w:bCs/>
        </w:rPr>
        <w:t xml:space="preserve">--- IN </w:t>
      </w:r>
      <w:r w:rsidR="00C73F06">
        <w:rPr>
          <w:b/>
          <w:bCs/>
        </w:rPr>
        <w:t>ATAMIS</w:t>
      </w:r>
      <w:r>
        <w:rPr>
          <w:b/>
          <w:bCs/>
        </w:rPr>
        <w:t xml:space="preserve"> ---</w:t>
      </w:r>
    </w:p>
    <w:sectPr w:rsidR="00151328" w:rsidRPr="00151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4D67C" w14:textId="77777777" w:rsidR="00C73F06" w:rsidRDefault="00C73F06" w:rsidP="00C73F06">
      <w:pPr>
        <w:spacing w:after="0" w:line="240" w:lineRule="auto"/>
      </w:pPr>
      <w:r>
        <w:separator/>
      </w:r>
    </w:p>
  </w:endnote>
  <w:endnote w:type="continuationSeparator" w:id="0">
    <w:p w14:paraId="26148BE4" w14:textId="77777777" w:rsidR="00C73F06" w:rsidRDefault="00C73F06" w:rsidP="00C7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99DDC" w14:textId="77777777" w:rsidR="00C73F06" w:rsidRDefault="00C7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265E6" w14:textId="77777777" w:rsidR="00C73F06" w:rsidRDefault="00C73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0D8C" w14:textId="77777777" w:rsidR="00C73F06" w:rsidRDefault="00C73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785EE" w14:textId="77777777" w:rsidR="00C73F06" w:rsidRDefault="00C73F06" w:rsidP="00C73F06">
      <w:pPr>
        <w:spacing w:after="0" w:line="240" w:lineRule="auto"/>
      </w:pPr>
      <w:r>
        <w:separator/>
      </w:r>
    </w:p>
  </w:footnote>
  <w:footnote w:type="continuationSeparator" w:id="0">
    <w:p w14:paraId="4A6D09FE" w14:textId="77777777" w:rsidR="00C73F06" w:rsidRDefault="00C73F06" w:rsidP="00C7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10279" w14:textId="77777777" w:rsidR="00C73F06" w:rsidRDefault="00C73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DAB81" w14:textId="7A5203B6" w:rsidR="00C73F06" w:rsidRDefault="00C73F06" w:rsidP="00C73F06">
    <w:pPr>
      <w:pStyle w:val="Header"/>
      <w:jc w:val="right"/>
    </w:pPr>
    <w:bookmarkStart w:id="0" w:name="_GoBack"/>
    <w:bookmarkEnd w:id="0"/>
    <w:r>
      <w:rPr>
        <w:noProof/>
      </w:rPr>
      <w:drawing>
        <wp:inline distT="0" distB="0" distL="0" distR="0" wp14:anchorId="3BC9F1F6" wp14:editId="577338AC">
          <wp:extent cx="124777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B9885" w14:textId="77777777" w:rsidR="00C73F06" w:rsidRDefault="00C73F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28"/>
    <w:rsid w:val="00151328"/>
    <w:rsid w:val="00AB4F60"/>
    <w:rsid w:val="00C7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E3D73E"/>
  <w15:chartTrackingRefBased/>
  <w15:docId w15:val="{9915C017-7ABE-4C8B-88AC-77467A5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06"/>
  </w:style>
  <w:style w:type="paragraph" w:styleId="Footer">
    <w:name w:val="footer"/>
    <w:basedOn w:val="Normal"/>
    <w:link w:val="Foot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Jacqueline (NHS ENGLAND &amp; NHS IMPROVEMENT - X24)</dc:creator>
  <cp:keywords/>
  <dc:description/>
  <cp:lastModifiedBy>POWELL, Jacqueline (NHS ENGLAND &amp; NHS IMPROVEMENT - X24)</cp:lastModifiedBy>
  <cp:revision>2</cp:revision>
  <dcterms:created xsi:type="dcterms:W3CDTF">2021-01-15T15:19:00Z</dcterms:created>
  <dcterms:modified xsi:type="dcterms:W3CDTF">2021-01-26T16:10:00Z</dcterms:modified>
</cp:coreProperties>
</file>