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16975" w14:textId="77777777" w:rsidR="003674EC" w:rsidRDefault="003F55B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CyberGuard</w:t>
      </w:r>
      <w:proofErr w:type="spellEnd"/>
      <w:r>
        <w:rPr>
          <w:rFonts w:ascii="Arial" w:eastAsia="Arial" w:hAnsi="Arial" w:cs="Arial"/>
        </w:rPr>
        <w:t xml:space="preserve"> Technologies</w:t>
      </w:r>
      <w:r>
        <w:rPr>
          <w:rFonts w:ascii="Arial" w:eastAsia="Arial" w:hAnsi="Arial" w:cs="Arial"/>
        </w:rPr>
        <w:br/>
      </w:r>
    </w:p>
    <w:p w14:paraId="66016979" w14:textId="415A7333" w:rsidR="003674EC" w:rsidRDefault="004D2CD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REDACTED</w:t>
      </w:r>
    </w:p>
    <w:p w14:paraId="6601697A" w14:textId="77777777" w:rsidR="003674EC" w:rsidRDefault="003674E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6601697B" w14:textId="77777777" w:rsidR="003674EC" w:rsidRDefault="003674E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6601697C" w14:textId="77777777" w:rsidR="003674EC" w:rsidRDefault="003674E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6601697D" w14:textId="539DE512" w:rsidR="003674EC" w:rsidRDefault="003F55BD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Attn:  </w:t>
      </w:r>
      <w:r w:rsidR="004D2CD5">
        <w:rPr>
          <w:rFonts w:ascii="Arial" w:eastAsia="Arial" w:hAnsi="Arial" w:cs="Arial"/>
        </w:rPr>
        <w:t>REDACTED</w:t>
      </w:r>
    </w:p>
    <w:p w14:paraId="6601697E" w14:textId="0DBBFEC7" w:rsidR="003674EC" w:rsidRDefault="004D2CD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REDACTED</w:t>
      </w:r>
    </w:p>
    <w:p w14:paraId="6601697F" w14:textId="77777777" w:rsidR="003674EC" w:rsidRDefault="003F55BD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  <w:r>
        <w:rPr>
          <w:rFonts w:ascii="Arial" w:eastAsia="Arial" w:hAnsi="Arial" w:cs="Arial"/>
        </w:rPr>
        <w:t xml:space="preserve">Date: 03/08/2021 </w:t>
      </w:r>
    </w:p>
    <w:p w14:paraId="66016980" w14:textId="77777777" w:rsidR="003674EC" w:rsidRDefault="003F55BD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CCIT21A01</w:t>
      </w:r>
    </w:p>
    <w:p w14:paraId="66016981" w14:textId="77777777" w:rsidR="003674EC" w:rsidRDefault="003F55BD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Sir/Madam,</w:t>
      </w:r>
    </w:p>
    <w:p w14:paraId="66016982" w14:textId="77777777" w:rsidR="003674EC" w:rsidRDefault="003674E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66016983" w14:textId="77777777" w:rsidR="003674EC" w:rsidRDefault="003F55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supply of Request for The Provision of a Security Operations Centre</w:t>
      </w:r>
    </w:p>
    <w:p w14:paraId="66016984" w14:textId="77777777" w:rsidR="003674EC" w:rsidRDefault="003674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6016985" w14:textId="77777777" w:rsidR="003674EC" w:rsidRDefault="003F55B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Crown Commercial Services (the “Authority”), I am pleased to inform you are to be awarded the contract.</w:t>
      </w:r>
    </w:p>
    <w:p w14:paraId="66016986" w14:textId="77777777" w:rsidR="003674EC" w:rsidRDefault="003674EC">
      <w:pPr>
        <w:spacing w:after="0" w:line="240" w:lineRule="auto"/>
        <w:jc w:val="both"/>
        <w:rPr>
          <w:rFonts w:ascii="Arial" w:eastAsia="Arial" w:hAnsi="Arial" w:cs="Arial"/>
        </w:rPr>
      </w:pPr>
    </w:p>
    <w:p w14:paraId="66016987" w14:textId="77777777" w:rsidR="003674EC" w:rsidRDefault="003F55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call-off contract shall commence </w:t>
      </w:r>
      <w:sdt>
        <w:sdtPr>
          <w:tag w:val="goog_rdk_0"/>
          <w:id w:val="42104669"/>
        </w:sdtPr>
        <w:sdtEndPr/>
        <w:sdtContent/>
      </w:sdt>
      <w:r>
        <w:rPr>
          <w:rFonts w:ascii="Arial" w:eastAsia="Arial" w:hAnsi="Arial" w:cs="Arial"/>
        </w:rPr>
        <w:t>5th day of August 2021 and the Expiry Date will be</w:t>
      </w:r>
      <w:sdt>
        <w:sdtPr>
          <w:tag w:val="goog_rdk_1"/>
          <w:id w:val="437419625"/>
        </w:sdtPr>
        <w:sdtEndPr/>
        <w:sdtContent/>
      </w:sdt>
      <w:r>
        <w:rPr>
          <w:rFonts w:ascii="Arial" w:eastAsia="Arial" w:hAnsi="Arial" w:cs="Arial"/>
        </w:rPr>
        <w:t xml:space="preserve"> 4th day of August 2022. The Contracting Authority reserves the option to extend the call-off contract by 1 period of 12 months. The total contract value shall be £100,000.00 including all extension options.</w:t>
      </w:r>
    </w:p>
    <w:p w14:paraId="66016988" w14:textId="77777777" w:rsidR="003674EC" w:rsidRDefault="003674EC">
      <w:pPr>
        <w:spacing w:after="0" w:line="240" w:lineRule="auto"/>
        <w:jc w:val="both"/>
        <w:rPr>
          <w:rFonts w:ascii="Arial" w:eastAsia="Arial" w:hAnsi="Arial" w:cs="Arial"/>
        </w:rPr>
      </w:pPr>
    </w:p>
    <w:p w14:paraId="66016989" w14:textId="77777777" w:rsidR="003674EC" w:rsidRDefault="003F55BD">
      <w:pPr>
        <w:spacing w:after="0" w:line="240" w:lineRule="auto"/>
        <w:jc w:val="both"/>
        <w:rPr>
          <w:rFonts w:ascii="Arial" w:eastAsia="Arial" w:hAnsi="Arial" w:cs="Arial"/>
          <w:shd w:val="clear" w:color="auto" w:fill="FFFF99"/>
        </w:rPr>
      </w:pPr>
      <w:r>
        <w:rPr>
          <w:rFonts w:ascii="Arial" w:eastAsia="Arial" w:hAnsi="Arial" w:cs="Arial"/>
        </w:rPr>
        <w:t xml:space="preserve">This procurement activity was a Direct Award under Commercial Agreement RM1557.12 G-cloud 12 Lot 3: Cloud Support and the Commercial Agreement Terms and Conditions shall apply. A copy of the contract is provided with this Award Letter and includes those terms and conditions. </w:t>
      </w:r>
    </w:p>
    <w:p w14:paraId="6601698A" w14:textId="77777777" w:rsidR="003674EC" w:rsidRDefault="003674EC">
      <w:pPr>
        <w:spacing w:after="0" w:line="240" w:lineRule="auto"/>
        <w:jc w:val="both"/>
        <w:rPr>
          <w:rFonts w:ascii="Arial" w:eastAsia="Arial" w:hAnsi="Arial" w:cs="Arial"/>
        </w:rPr>
      </w:pPr>
    </w:p>
    <w:p w14:paraId="6601698B" w14:textId="77777777" w:rsidR="003674EC" w:rsidRDefault="003F55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Call-Off Contract/Terms and Conditions (Attachment 5) and forward to the Procurement Lead electronically via email within 2 days of receipts of this email.</w:t>
      </w:r>
    </w:p>
    <w:p w14:paraId="6601698C" w14:textId="77777777" w:rsidR="003674EC" w:rsidRDefault="003F55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601698D" w14:textId="77777777" w:rsidR="003674EC" w:rsidRDefault="003674EC">
      <w:pPr>
        <w:rPr>
          <w:rFonts w:ascii="Arial" w:eastAsia="Arial" w:hAnsi="Arial" w:cs="Arial"/>
        </w:rPr>
      </w:pPr>
    </w:p>
    <w:p w14:paraId="6601698E" w14:textId="77777777" w:rsidR="003674EC" w:rsidRDefault="003F55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14:paraId="6601698F" w14:textId="77777777" w:rsidR="003674EC" w:rsidRDefault="003674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6016990" w14:textId="77777777" w:rsidR="003674EC" w:rsidRDefault="003F55BD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14:paraId="66016991" w14:textId="77777777" w:rsidR="003674EC" w:rsidRDefault="003674EC">
      <w:pPr>
        <w:spacing w:after="0" w:line="240" w:lineRule="auto"/>
        <w:jc w:val="both"/>
        <w:rPr>
          <w:rFonts w:ascii="Arial" w:eastAsia="Arial" w:hAnsi="Arial" w:cs="Arial"/>
        </w:rPr>
      </w:pPr>
    </w:p>
    <w:p w14:paraId="66016992" w14:textId="77777777" w:rsidR="003674EC" w:rsidRDefault="003F55BD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3674EC" w14:paraId="66016994" w14:textId="77777777">
        <w:tc>
          <w:tcPr>
            <w:tcW w:w="8748" w:type="dxa"/>
            <w:gridSpan w:val="2"/>
          </w:tcPr>
          <w:p w14:paraId="66016993" w14:textId="77777777" w:rsidR="003674EC" w:rsidRDefault="003F55BD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Signed for and on b</w:t>
            </w:r>
            <w:bookmarkStart w:id="3" w:name="_GoBack"/>
            <w:bookmarkEnd w:id="3"/>
            <w:r>
              <w:rPr>
                <w:rFonts w:ascii="Arial" w:eastAsia="Arial" w:hAnsi="Arial" w:cs="Arial"/>
              </w:rPr>
              <w:t>ehalf of Crown Commercial Services</w:t>
            </w:r>
          </w:p>
        </w:tc>
      </w:tr>
      <w:tr w:rsidR="003674EC" w14:paraId="66016997" w14:textId="77777777">
        <w:tc>
          <w:tcPr>
            <w:tcW w:w="5812" w:type="dxa"/>
          </w:tcPr>
          <w:p w14:paraId="66016995" w14:textId="4B6EAA97" w:rsidR="003674EC" w:rsidRDefault="003F55BD" w:rsidP="004D2CD5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4D2CD5">
              <w:rPr>
                <w:rFonts w:ascii="Arial" w:eastAsia="Arial" w:hAnsi="Arial" w:cs="Arial"/>
              </w:rPr>
              <w:t>REDACTED</w:t>
            </w:r>
            <w:r>
              <w:rPr>
                <w:rFonts w:ascii="Arial" w:eastAsia="Arial" w:hAnsi="Arial" w:cs="Arial"/>
              </w:rPr>
              <w:br/>
            </w:r>
            <w:proofErr w:type="spellStart"/>
            <w:r w:rsidR="004D2CD5">
              <w:rPr>
                <w:rFonts w:ascii="Arial" w:eastAsia="Arial" w:hAnsi="Arial" w:cs="Arial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66016996" w14:textId="77777777" w:rsidR="003674EC" w:rsidRDefault="003674EC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3674EC" w14:paraId="6601699A" w14:textId="77777777">
        <w:tc>
          <w:tcPr>
            <w:tcW w:w="5812" w:type="dxa"/>
          </w:tcPr>
          <w:p w14:paraId="66016998" w14:textId="6A038B68" w:rsidR="003674EC" w:rsidRDefault="003F55BD" w:rsidP="004D2CD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Signature:</w:t>
            </w:r>
            <w:r w:rsidR="004D2CD5" w:rsidRPr="004D2CD5">
              <w:rPr>
                <w:rFonts w:ascii="Arial" w:eastAsia="Arial" w:hAnsi="Arial" w:cs="Arial"/>
              </w:rPr>
              <w:t>REDACTED</w:t>
            </w:r>
            <w:proofErr w:type="spellEnd"/>
          </w:p>
        </w:tc>
        <w:tc>
          <w:tcPr>
            <w:tcW w:w="2936" w:type="dxa"/>
          </w:tcPr>
          <w:p w14:paraId="66016999" w14:textId="77777777" w:rsidR="003674EC" w:rsidRDefault="003674E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3674EC" w14:paraId="6601699D" w14:textId="77777777">
        <w:tc>
          <w:tcPr>
            <w:tcW w:w="5812" w:type="dxa"/>
          </w:tcPr>
          <w:p w14:paraId="6601699B" w14:textId="77777777" w:rsidR="003674EC" w:rsidRDefault="003F55BD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03/08/2021</w:t>
            </w:r>
          </w:p>
        </w:tc>
        <w:tc>
          <w:tcPr>
            <w:tcW w:w="2936" w:type="dxa"/>
          </w:tcPr>
          <w:p w14:paraId="6601699C" w14:textId="77777777" w:rsidR="003674EC" w:rsidRDefault="003674E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6601699E" w14:textId="77777777" w:rsidR="003674EC" w:rsidRDefault="003674EC"/>
    <w:sectPr w:rsidR="003674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69BB" w14:textId="77777777" w:rsidR="007E056B" w:rsidRDefault="003F55BD">
      <w:pPr>
        <w:spacing w:after="0" w:line="240" w:lineRule="auto"/>
      </w:pPr>
      <w:r>
        <w:separator/>
      </w:r>
    </w:p>
  </w:endnote>
  <w:endnote w:type="continuationSeparator" w:id="0">
    <w:p w14:paraId="660169BD" w14:textId="77777777" w:rsidR="007E056B" w:rsidRDefault="003F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69B1" w14:textId="77777777" w:rsidR="003674EC" w:rsidRDefault="003F55B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660169B2" w14:textId="77777777" w:rsidR="003674EC" w:rsidRDefault="003F55B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Direct Award letter v2.0 02/08/2021</w:t>
    </w:r>
  </w:p>
  <w:p w14:paraId="660169B3" w14:textId="77777777" w:rsidR="003674EC" w:rsidRDefault="003F55B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14:paraId="660169B4" w14:textId="77777777" w:rsidR="003674EC" w:rsidRDefault="003674E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660169B5" w14:textId="4A79F300" w:rsidR="003674EC" w:rsidRDefault="003F55BD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D2CD5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660169B6" w14:textId="77777777" w:rsidR="003674EC" w:rsidRDefault="003674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169B7" w14:textId="77777777" w:rsidR="007E056B" w:rsidRDefault="003F55BD">
      <w:pPr>
        <w:spacing w:after="0" w:line="240" w:lineRule="auto"/>
      </w:pPr>
      <w:r>
        <w:separator/>
      </w:r>
    </w:p>
  </w:footnote>
  <w:footnote w:type="continuationSeparator" w:id="0">
    <w:p w14:paraId="660169B9" w14:textId="77777777" w:rsidR="007E056B" w:rsidRDefault="003F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169A1" w14:textId="77777777" w:rsidR="003674EC" w:rsidRDefault="003674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3674EC" w14:paraId="660169A3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660169A2" w14:textId="77777777" w:rsidR="003674EC" w:rsidRDefault="003F55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3674EC" w14:paraId="660169AF" w14:textId="77777777">
      <w:trPr>
        <w:trHeight w:val="1300"/>
      </w:trPr>
      <w:tc>
        <w:tcPr>
          <w:tcW w:w="2723" w:type="dxa"/>
        </w:tcPr>
        <w:p w14:paraId="660169A4" w14:textId="77777777" w:rsidR="003674EC" w:rsidRDefault="003F55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60169B7" wp14:editId="660169B8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660169A5" w14:textId="77777777" w:rsidR="003674EC" w:rsidRDefault="003674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660169A6" w14:textId="77777777" w:rsidR="003674EC" w:rsidRDefault="003674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60169A7" w14:textId="77777777" w:rsidR="003674EC" w:rsidRDefault="003F55B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660169A8" w14:textId="77777777" w:rsidR="003674EC" w:rsidRDefault="003F55B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660169A9" w14:textId="77777777" w:rsidR="003674EC" w:rsidRDefault="003F55BD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660169AA" w14:textId="77777777" w:rsidR="003674EC" w:rsidRDefault="003674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60169AB" w14:textId="77777777" w:rsidR="003674EC" w:rsidRDefault="003F55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660169AC" w14:textId="77777777" w:rsidR="003674EC" w:rsidRDefault="003F55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660169AD" w14:textId="77777777" w:rsidR="003674EC" w:rsidRDefault="003674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660169AE" w14:textId="77777777" w:rsidR="003674EC" w:rsidRDefault="004D2CD5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3F55BD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660169B0" w14:textId="77777777" w:rsidR="003674EC" w:rsidRDefault="003674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4EC"/>
    <w:rsid w:val="003674EC"/>
    <w:rsid w:val="003F55BD"/>
    <w:rsid w:val="004D2CD5"/>
    <w:rsid w:val="007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16975"/>
  <w15:docId w15:val="{D2D766CE-2F7C-4A7A-92B7-7A42E364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DLe9hrwRFriFFnVGiA6pWt7i5w==">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1261</Characters>
  <Application>Microsoft Office Word</Application>
  <DocSecurity>0</DocSecurity>
  <Lines>10</Lines>
  <Paragraphs>2</Paragraphs>
  <ScaleCrop>false</ScaleCrop>
  <Company>Cabinet Office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Lucas Caplan</cp:lastModifiedBy>
  <cp:revision>3</cp:revision>
  <dcterms:created xsi:type="dcterms:W3CDTF">2021-01-26T14:37:00Z</dcterms:created>
  <dcterms:modified xsi:type="dcterms:W3CDTF">2021-09-02T08:13:00Z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