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3125D" w14:textId="787DE6FF" w:rsidR="00917CDA" w:rsidRPr="00C81DB8" w:rsidRDefault="003C64A2" w:rsidP="00917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C4EE3">
        <w:rPr>
          <w:rFonts w:ascii="Arial" w:hAnsi="Arial" w:cs="Arial"/>
          <w:b/>
          <w:sz w:val="24"/>
          <w:szCs w:val="24"/>
        </w:rPr>
        <w:t xml:space="preserve">LBH – </w:t>
      </w:r>
      <w:r w:rsidR="00FC6FF3" w:rsidRPr="00F27DD5">
        <w:rPr>
          <w:rFonts w:ascii="Arial" w:eastAsia="Times New Roman" w:hAnsi="Arial" w:cs="Arial"/>
          <w:color w:val="0B0C0C"/>
          <w:sz w:val="27"/>
          <w:szCs w:val="27"/>
          <w:lang w:eastAsia="en-GB"/>
        </w:rPr>
        <w:t>Care &amp; Well-being services at Dreywood Court, Paines Brook Court &amp; St Ethelburga Court Extra Care Schemes</w:t>
      </w:r>
    </w:p>
    <w:p w14:paraId="13745D25" w14:textId="0BD2FC08" w:rsidR="00917CDA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8C4EE3">
        <w:rPr>
          <w:rFonts w:ascii="Arial" w:hAnsi="Arial" w:cs="Arial"/>
          <w:b/>
          <w:sz w:val="24"/>
          <w:szCs w:val="24"/>
        </w:rPr>
        <w:t xml:space="preserve">– </w:t>
      </w:r>
      <w:r w:rsidR="003C64A2" w:rsidRPr="008C4EE3">
        <w:rPr>
          <w:rFonts w:ascii="Arial" w:hAnsi="Arial" w:cs="Arial"/>
          <w:b/>
          <w:sz w:val="24"/>
          <w:szCs w:val="24"/>
        </w:rPr>
        <w:t>[</w:t>
      </w:r>
      <w:r w:rsidR="00FC6FF3" w:rsidRPr="008C4EE3">
        <w:rPr>
          <w:rFonts w:ascii="Arial" w:hAnsi="Arial" w:cs="Arial"/>
          <w:b/>
          <w:sz w:val="24"/>
          <w:szCs w:val="24"/>
        </w:rPr>
        <w:t>Tue 18/10/2022 10:30am</w:t>
      </w:r>
      <w:r w:rsidR="003C64A2" w:rsidRPr="008C4EE3">
        <w:rPr>
          <w:rFonts w:ascii="Arial" w:hAnsi="Arial" w:cs="Arial"/>
          <w:b/>
          <w:sz w:val="24"/>
          <w:szCs w:val="24"/>
        </w:rPr>
        <w:t>]</w:t>
      </w:r>
    </w:p>
    <w:p w14:paraId="7226025F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3735DD9D" w14:textId="02B40A22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8C4EE3" w:rsidRPr="00422C30">
          <w:rPr>
            <w:rStyle w:val="Hyperlink"/>
            <w:rFonts w:ascii="Arial" w:hAnsi="Arial" w:cs="Arial"/>
            <w:sz w:val="24"/>
            <w:szCs w:val="24"/>
          </w:rPr>
          <w:t>Suzanne.West@havering.gov.uk</w:t>
        </w:r>
      </w:hyperlink>
      <w:r w:rsidR="008C4EE3">
        <w:rPr>
          <w:rFonts w:ascii="Arial" w:hAnsi="Arial" w:cs="Arial"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</w:t>
      </w:r>
      <w:r w:rsidR="008C4EE3">
        <w:rPr>
          <w:rFonts w:ascii="Arial" w:hAnsi="Arial" w:cs="Arial"/>
          <w:b/>
          <w:sz w:val="24"/>
          <w:szCs w:val="24"/>
        </w:rPr>
        <w:t>Friday 14</w:t>
      </w:r>
      <w:r w:rsidR="008C4EE3" w:rsidRPr="008C4EE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C4EE3">
        <w:rPr>
          <w:rFonts w:ascii="Arial" w:hAnsi="Arial" w:cs="Arial"/>
          <w:b/>
          <w:sz w:val="24"/>
          <w:szCs w:val="24"/>
        </w:rPr>
        <w:t xml:space="preserve"> October 12pm. </w:t>
      </w:r>
    </w:p>
    <w:p w14:paraId="2883A77A" w14:textId="77777777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>
        <w:rPr>
          <w:rFonts w:ascii="Arial" w:hAnsi="Arial" w:cs="Arial"/>
          <w:sz w:val="24"/>
          <w:szCs w:val="24"/>
        </w:rPr>
        <w:t>tt</w:t>
      </w:r>
      <w:r w:rsidR="00831935">
        <w:rPr>
          <w:rFonts w:ascii="Arial" w:hAnsi="Arial" w:cs="Arial"/>
          <w:sz w:val="24"/>
          <w:szCs w:val="24"/>
        </w:rPr>
        <w:t>end Meet the Buyer’s Event on (include date and time)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If you are unable to attend the Webinar please indicate in the form below. </w:t>
      </w:r>
    </w:p>
    <w:p w14:paraId="5DBCCC2F" w14:textId="77777777"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2EF21140" w14:textId="77777777"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59785C5F" w14:textId="77777777" w:rsidTr="00C81DB8">
        <w:tc>
          <w:tcPr>
            <w:tcW w:w="4508" w:type="dxa"/>
          </w:tcPr>
          <w:p w14:paraId="178C867D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51032C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797C9A2D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3C6BB7D7" w14:textId="77777777" w:rsidTr="00917CDA">
        <w:tc>
          <w:tcPr>
            <w:tcW w:w="2263" w:type="dxa"/>
          </w:tcPr>
          <w:p w14:paraId="3C339F3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2370E0C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E0422BC" w14:textId="77777777" w:rsidTr="00917CDA">
        <w:tc>
          <w:tcPr>
            <w:tcW w:w="2263" w:type="dxa"/>
          </w:tcPr>
          <w:p w14:paraId="0B78778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278DD69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6D942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1D9725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DCF3B40" w14:textId="77777777" w:rsidTr="00917CDA">
        <w:tc>
          <w:tcPr>
            <w:tcW w:w="2263" w:type="dxa"/>
          </w:tcPr>
          <w:p w14:paraId="5FB569C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4DA8BFB4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1316056" w14:textId="77777777" w:rsidTr="00917CDA">
        <w:tc>
          <w:tcPr>
            <w:tcW w:w="2263" w:type="dxa"/>
          </w:tcPr>
          <w:p w14:paraId="7220DE7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720266D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67AF840" w14:textId="77777777" w:rsidTr="00917CDA">
        <w:tc>
          <w:tcPr>
            <w:tcW w:w="2263" w:type="dxa"/>
          </w:tcPr>
          <w:p w14:paraId="3E49AFA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2BE4E03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3349E3E" w14:textId="77777777" w:rsidTr="00917CDA">
        <w:tc>
          <w:tcPr>
            <w:tcW w:w="2263" w:type="dxa"/>
          </w:tcPr>
          <w:p w14:paraId="3692674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2991A35B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82BE47D" w14:textId="77777777" w:rsidTr="00917CDA">
        <w:tc>
          <w:tcPr>
            <w:tcW w:w="2263" w:type="dxa"/>
          </w:tcPr>
          <w:p w14:paraId="24A7959B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4C23100F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4ED693C" w14:textId="77777777" w:rsidTr="00917CDA">
        <w:tc>
          <w:tcPr>
            <w:tcW w:w="2263" w:type="dxa"/>
          </w:tcPr>
          <w:p w14:paraId="46E995D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0A25E120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A3A4CCF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59A1864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24A92CE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092C955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0E69713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7E28F935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4B09DF63" w14:textId="77777777" w:rsidTr="00917CDA">
        <w:tc>
          <w:tcPr>
            <w:tcW w:w="2263" w:type="dxa"/>
          </w:tcPr>
          <w:p w14:paraId="22EAC365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introduction to your organisation (150 words max.)</w:t>
            </w:r>
          </w:p>
          <w:p w14:paraId="2356ADB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523B63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D27DF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3AF66D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6CC99CF2" w14:textId="77777777" w:rsidTr="00917CDA">
        <w:tc>
          <w:tcPr>
            <w:tcW w:w="2263" w:type="dxa"/>
          </w:tcPr>
          <w:p w14:paraId="54CBAE2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4E5228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A6166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D273D0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455E020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427F918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32FE54C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62078912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5622608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7FDD6DC8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539FA49D" w14:textId="77777777" w:rsidTr="00917CDA">
        <w:tc>
          <w:tcPr>
            <w:tcW w:w="2263" w:type="dxa"/>
          </w:tcPr>
          <w:p w14:paraId="0D96E388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70A3965F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4ECC9CA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1AA3242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7FAF232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7CE40BA5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7D0853A7" w14:textId="77777777" w:rsidTr="00917CDA">
        <w:tc>
          <w:tcPr>
            <w:tcW w:w="2263" w:type="dxa"/>
          </w:tcPr>
          <w:p w14:paraId="2E7AF5A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3E2DC5C1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7E2601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84C369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49852F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87477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60CCC56A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36A6759" w14:textId="77777777" w:rsidTr="00265791">
        <w:tc>
          <w:tcPr>
            <w:tcW w:w="2263" w:type="dxa"/>
          </w:tcPr>
          <w:p w14:paraId="2ABE6E0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668F74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5214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B280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8FAFF4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1F971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325F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456C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33A8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3BACACC" w14:textId="77777777" w:rsidTr="00265791">
        <w:tc>
          <w:tcPr>
            <w:tcW w:w="2263" w:type="dxa"/>
          </w:tcPr>
          <w:p w14:paraId="340BB4A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401E0CB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D9813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0286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25ABB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C7C8E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4240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825E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1AE5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1FEFCBEF" w14:textId="77777777" w:rsidTr="00265791">
        <w:tc>
          <w:tcPr>
            <w:tcW w:w="2263" w:type="dxa"/>
          </w:tcPr>
          <w:p w14:paraId="6002E9F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6AD6C4A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33AA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DAF1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5A22B4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63A95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491A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470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5B79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39B08461" w14:textId="77777777" w:rsidTr="00265791">
        <w:tc>
          <w:tcPr>
            <w:tcW w:w="2263" w:type="dxa"/>
          </w:tcPr>
          <w:p w14:paraId="4D6F414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4028162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6124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83EA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167849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6C0D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2FF21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774F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FC18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D34E6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4730A" w14:textId="77777777" w:rsidR="00AC26A5" w:rsidRDefault="00AC26A5" w:rsidP="003B3C5C">
      <w:pPr>
        <w:spacing w:after="0" w:line="240" w:lineRule="auto"/>
      </w:pPr>
      <w:r>
        <w:separator/>
      </w:r>
    </w:p>
  </w:endnote>
  <w:endnote w:type="continuationSeparator" w:id="0">
    <w:p w14:paraId="12924F3C" w14:textId="77777777" w:rsidR="00AC26A5" w:rsidRDefault="00AC26A5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D96B" w14:textId="77777777" w:rsidR="00AC26A5" w:rsidRDefault="00AC26A5" w:rsidP="003B3C5C">
      <w:pPr>
        <w:spacing w:after="0" w:line="240" w:lineRule="auto"/>
      </w:pPr>
      <w:r>
        <w:separator/>
      </w:r>
    </w:p>
  </w:footnote>
  <w:footnote w:type="continuationSeparator" w:id="0">
    <w:p w14:paraId="54D5F224" w14:textId="77777777" w:rsidR="00AC26A5" w:rsidRDefault="00AC26A5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A7D4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265791"/>
    <w:rsid w:val="003255C8"/>
    <w:rsid w:val="00365349"/>
    <w:rsid w:val="003B3C5C"/>
    <w:rsid w:val="003C64A2"/>
    <w:rsid w:val="0040416D"/>
    <w:rsid w:val="00412632"/>
    <w:rsid w:val="00563BA3"/>
    <w:rsid w:val="005957C6"/>
    <w:rsid w:val="005A7B39"/>
    <w:rsid w:val="00731DC0"/>
    <w:rsid w:val="0073615E"/>
    <w:rsid w:val="00831935"/>
    <w:rsid w:val="008C4EE3"/>
    <w:rsid w:val="008D5B92"/>
    <w:rsid w:val="008E6213"/>
    <w:rsid w:val="00917CDA"/>
    <w:rsid w:val="00990275"/>
    <w:rsid w:val="009D0C63"/>
    <w:rsid w:val="00A9542F"/>
    <w:rsid w:val="00AC26A5"/>
    <w:rsid w:val="00B819A9"/>
    <w:rsid w:val="00BB370A"/>
    <w:rsid w:val="00BF5622"/>
    <w:rsid w:val="00C73DB5"/>
    <w:rsid w:val="00C81DB8"/>
    <w:rsid w:val="00DB743A"/>
    <w:rsid w:val="00FA0C67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12C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4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zanne.West@haver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7777EDDB30A46BB92B4A97EDE5AB4" ma:contentTypeVersion="7" ma:contentTypeDescription="Create a new document." ma:contentTypeScope="" ma:versionID="d5e1132892e2b220c953a42e74e56cad">
  <xsd:schema xmlns:xsd="http://www.w3.org/2001/XMLSchema" xmlns:xs="http://www.w3.org/2001/XMLSchema" xmlns:p="http://schemas.microsoft.com/office/2006/metadata/properties" xmlns:ns3="b0e56b8e-3c27-4503-a605-06ff63e76821" xmlns:ns4="cb059af0-bc24-4a14-abe7-f781c1b4c427" targetNamespace="http://schemas.microsoft.com/office/2006/metadata/properties" ma:root="true" ma:fieldsID="84097632d284d1e7af6f3fadd56cff15" ns3:_="" ns4:_="">
    <xsd:import namespace="b0e56b8e-3c27-4503-a605-06ff63e76821"/>
    <xsd:import namespace="cb059af0-bc24-4a14-abe7-f781c1b4c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6b8e-3c27-4503-a605-06ff63e76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59af0-bc24-4a14-abe7-f781c1b4c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122B7-20CA-4FD8-9DC3-5188C5367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E4571-CB90-4633-8930-0D0200897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EE047-8F0B-44A7-82A5-B5533B73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56b8e-3c27-4503-a605-06ff63e76821"/>
    <ds:schemaRef ds:uri="cb059af0-bc24-4a14-abe7-f781c1b4c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2</cp:revision>
  <dcterms:created xsi:type="dcterms:W3CDTF">2022-10-04T10:05:00Z</dcterms:created>
  <dcterms:modified xsi:type="dcterms:W3CDTF">2022-10-04T10:05:00Z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0x010100AF97777EDDB30A46BB92B4A97EDE5AB4</vt:lpwstr>
  </property>
</Properties>
</file>