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788A5" w14:textId="77777777" w:rsidR="00286CD9" w:rsidRDefault="00286CD9" w:rsidP="005C693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1361772" w14:textId="77777777" w:rsidR="00286CD9" w:rsidRDefault="00286CD9" w:rsidP="005C693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047EDD0" w14:textId="19B5E04A" w:rsidR="00225361" w:rsidRDefault="005C6937" w:rsidP="005C693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C6937">
        <w:rPr>
          <w:rFonts w:ascii="Arial" w:hAnsi="Arial" w:cs="Arial"/>
          <w:b/>
          <w:bCs/>
          <w:sz w:val="24"/>
          <w:szCs w:val="24"/>
        </w:rPr>
        <w:t xml:space="preserve">Declarations as to </w:t>
      </w:r>
      <w:r w:rsidR="00E30ADF">
        <w:rPr>
          <w:rFonts w:ascii="Arial" w:hAnsi="Arial" w:cs="Arial"/>
          <w:b/>
          <w:bCs/>
          <w:sz w:val="24"/>
          <w:szCs w:val="24"/>
        </w:rPr>
        <w:t>C</w:t>
      </w:r>
      <w:r w:rsidRPr="005C6937">
        <w:rPr>
          <w:rFonts w:ascii="Arial" w:hAnsi="Arial" w:cs="Arial"/>
          <w:b/>
          <w:bCs/>
          <w:sz w:val="24"/>
          <w:szCs w:val="24"/>
        </w:rPr>
        <w:t>onduct of Tenderer</w:t>
      </w:r>
    </w:p>
    <w:p w14:paraId="716A31EC" w14:textId="77777777" w:rsidR="00E30ADF" w:rsidRDefault="00E30ADF" w:rsidP="005C693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8D30B3" w14:textId="4F638648" w:rsidR="005C6937" w:rsidRDefault="005C6937" w:rsidP="005C69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“We declare that we are not parties to any scheme or arrangement under which:</w:t>
      </w:r>
    </w:p>
    <w:p w14:paraId="3823530C" w14:textId="04D63FBC" w:rsidR="005C6937" w:rsidRDefault="005C6937" w:rsidP="00E30ADF">
      <w:pPr>
        <w:pStyle w:val="ListParagraph"/>
        <w:numPr>
          <w:ilvl w:val="0"/>
          <w:numId w:val="1"/>
        </w:numPr>
        <w:spacing w:after="240" w:line="24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communicate the amount of our tender to any other person or body before contract is </w:t>
      </w:r>
      <w:proofErr w:type="gramStart"/>
      <w:r>
        <w:rPr>
          <w:rFonts w:ascii="Arial" w:hAnsi="Arial" w:cs="Arial"/>
          <w:sz w:val="24"/>
          <w:szCs w:val="24"/>
        </w:rPr>
        <w:t>let</w:t>
      </w:r>
      <w:r w:rsidR="00E30ADF">
        <w:rPr>
          <w:rFonts w:ascii="Arial" w:hAnsi="Arial" w:cs="Arial"/>
          <w:sz w:val="24"/>
          <w:szCs w:val="24"/>
        </w:rPr>
        <w:t>;</w:t>
      </w:r>
      <w:proofErr w:type="gramEnd"/>
    </w:p>
    <w:p w14:paraId="525158C8" w14:textId="63DE03B7" w:rsidR="005C6937" w:rsidRDefault="005C6937" w:rsidP="00E30ADF">
      <w:pPr>
        <w:pStyle w:val="ListParagraph"/>
        <w:numPr>
          <w:ilvl w:val="0"/>
          <w:numId w:val="1"/>
        </w:numPr>
        <w:spacing w:after="240" w:line="24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other tenderer for the works, which are the subject of our tender, is reimbursed any part of his tendering costs</w:t>
      </w:r>
      <w:r w:rsidR="00E30ADF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and</w:t>
      </w:r>
    </w:p>
    <w:p w14:paraId="384DE512" w14:textId="2A57D535" w:rsidR="005C6937" w:rsidRDefault="005C6937" w:rsidP="00E30ADF">
      <w:pPr>
        <w:pStyle w:val="ListParagraph"/>
        <w:numPr>
          <w:ilvl w:val="0"/>
          <w:numId w:val="1"/>
        </w:numPr>
        <w:spacing w:after="240" w:line="24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tender prices are adjusted by reference directly or indirectly to the prices of any other tenderer for the works. </w:t>
      </w:r>
    </w:p>
    <w:p w14:paraId="04FB8685" w14:textId="3BE36238" w:rsidR="005C6937" w:rsidRDefault="005C6937" w:rsidP="005C69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provision is made in our tender price for any reimbursement of any adjustment of any contribution thereto”.</w:t>
      </w:r>
    </w:p>
    <w:p w14:paraId="1D3BE526" w14:textId="1DD29E60" w:rsidR="005C6937" w:rsidRDefault="005C6937" w:rsidP="005C6937">
      <w:pPr>
        <w:rPr>
          <w:rFonts w:ascii="Arial" w:hAnsi="Arial" w:cs="Arial"/>
          <w:sz w:val="24"/>
          <w:szCs w:val="24"/>
        </w:rPr>
      </w:pPr>
    </w:p>
    <w:p w14:paraId="5A8F4A67" w14:textId="4953998E" w:rsidR="005C6937" w:rsidRDefault="005C6937" w:rsidP="00E30ADF">
      <w:pPr>
        <w:tabs>
          <w:tab w:val="left" w:pos="9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Name: </w:t>
      </w:r>
      <w:r w:rsidR="00E30AD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__________________________</w:t>
      </w:r>
    </w:p>
    <w:p w14:paraId="0AFAC762" w14:textId="77777777" w:rsidR="00E30ADF" w:rsidRDefault="00E30ADF" w:rsidP="00E30ADF">
      <w:pPr>
        <w:tabs>
          <w:tab w:val="left" w:pos="993"/>
        </w:tabs>
        <w:rPr>
          <w:rFonts w:ascii="Arial" w:hAnsi="Arial" w:cs="Arial"/>
          <w:sz w:val="24"/>
          <w:szCs w:val="24"/>
        </w:rPr>
      </w:pPr>
    </w:p>
    <w:p w14:paraId="34128BDD" w14:textId="2736B108" w:rsidR="005C6937" w:rsidRDefault="005C6937" w:rsidP="00E30ADF">
      <w:pPr>
        <w:tabs>
          <w:tab w:val="left" w:pos="9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Signed: </w:t>
      </w:r>
      <w:r w:rsidR="00E30AD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</w:t>
      </w:r>
      <w:r w:rsidR="00E30ADF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</w:t>
      </w:r>
    </w:p>
    <w:p w14:paraId="3FD6DA56" w14:textId="77777777" w:rsidR="00E30ADF" w:rsidRDefault="00E30ADF" w:rsidP="00E30ADF">
      <w:pPr>
        <w:tabs>
          <w:tab w:val="left" w:pos="993"/>
        </w:tabs>
        <w:rPr>
          <w:rFonts w:ascii="Arial" w:hAnsi="Arial" w:cs="Arial"/>
          <w:sz w:val="24"/>
          <w:szCs w:val="24"/>
        </w:rPr>
      </w:pPr>
    </w:p>
    <w:p w14:paraId="25FD7E37" w14:textId="3CFD7954" w:rsidR="005C6937" w:rsidRPr="005C6937" w:rsidRDefault="005C6937" w:rsidP="00E30ADF">
      <w:pPr>
        <w:tabs>
          <w:tab w:val="left" w:pos="9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Dated: </w:t>
      </w:r>
      <w:r w:rsidR="00E30AD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_________________________</w:t>
      </w:r>
      <w:r w:rsidR="00E30ADF">
        <w:rPr>
          <w:rFonts w:ascii="Arial" w:hAnsi="Arial" w:cs="Arial"/>
          <w:sz w:val="24"/>
          <w:szCs w:val="24"/>
        </w:rPr>
        <w:t>_</w:t>
      </w:r>
    </w:p>
    <w:sectPr w:rsidR="005C6937" w:rsidRPr="005C693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E3363" w14:textId="77777777" w:rsidR="00286CD9" w:rsidRDefault="00286CD9" w:rsidP="00286CD9">
      <w:pPr>
        <w:spacing w:after="0" w:line="240" w:lineRule="auto"/>
      </w:pPr>
      <w:r>
        <w:separator/>
      </w:r>
    </w:p>
  </w:endnote>
  <w:endnote w:type="continuationSeparator" w:id="0">
    <w:p w14:paraId="3ADF1509" w14:textId="77777777" w:rsidR="00286CD9" w:rsidRDefault="00286CD9" w:rsidP="0028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E3F8B" w14:textId="77777777" w:rsidR="00286CD9" w:rsidRDefault="00286CD9" w:rsidP="00286CD9">
      <w:pPr>
        <w:spacing w:after="0" w:line="240" w:lineRule="auto"/>
      </w:pPr>
      <w:r>
        <w:separator/>
      </w:r>
    </w:p>
  </w:footnote>
  <w:footnote w:type="continuationSeparator" w:id="0">
    <w:p w14:paraId="6201BBD4" w14:textId="77777777" w:rsidR="00286CD9" w:rsidRDefault="00286CD9" w:rsidP="0028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06BD6" w14:textId="33E8F1DD" w:rsidR="00286CD9" w:rsidRDefault="00286CD9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0" allowOverlap="1" wp14:anchorId="347C2493" wp14:editId="2877ED77">
          <wp:simplePos x="0" y="0"/>
          <wp:positionH relativeFrom="margin">
            <wp:posOffset>-581025</wp:posOffset>
          </wp:positionH>
          <wp:positionV relativeFrom="margin">
            <wp:posOffset>-773430</wp:posOffset>
          </wp:positionV>
          <wp:extent cx="561975" cy="657225"/>
          <wp:effectExtent l="0" t="0" r="9525" b="9525"/>
          <wp:wrapThrough wrapText="bothSides">
            <wp:wrapPolygon edited="0">
              <wp:start x="0" y="0"/>
              <wp:lineTo x="0" y="21287"/>
              <wp:lineTo x="21234" y="21287"/>
              <wp:lineTo x="21234" y="0"/>
              <wp:lineTo x="0" y="0"/>
            </wp:wrapPolygon>
          </wp:wrapThrough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6CD9">
      <w:rPr>
        <w:noProof/>
      </w:rPr>
      <w:drawing>
        <wp:inline distT="0" distB="0" distL="0" distR="0" wp14:anchorId="06873D04" wp14:editId="67FC696B">
          <wp:extent cx="6248400" cy="628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05BE5"/>
    <w:multiLevelType w:val="hybridMultilevel"/>
    <w:tmpl w:val="6358BB52"/>
    <w:lvl w:ilvl="0" w:tplc="EB104B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65DEB"/>
    <w:rsid w:val="000041E3"/>
    <w:rsid w:val="0002144D"/>
    <w:rsid w:val="00021BE9"/>
    <w:rsid w:val="00023A05"/>
    <w:rsid w:val="00025114"/>
    <w:rsid w:val="00026019"/>
    <w:rsid w:val="0002757B"/>
    <w:rsid w:val="00030704"/>
    <w:rsid w:val="00041161"/>
    <w:rsid w:val="00057041"/>
    <w:rsid w:val="00066458"/>
    <w:rsid w:val="0007257E"/>
    <w:rsid w:val="00087CF4"/>
    <w:rsid w:val="000A6F10"/>
    <w:rsid w:val="000B4B98"/>
    <w:rsid w:val="000B55E8"/>
    <w:rsid w:val="000B73B8"/>
    <w:rsid w:val="000D1493"/>
    <w:rsid w:val="000D56C0"/>
    <w:rsid w:val="000E5424"/>
    <w:rsid w:val="000E6DC7"/>
    <w:rsid w:val="000F1294"/>
    <w:rsid w:val="000F2292"/>
    <w:rsid w:val="000F74ED"/>
    <w:rsid w:val="00100BA2"/>
    <w:rsid w:val="00110503"/>
    <w:rsid w:val="00110FB3"/>
    <w:rsid w:val="001131E6"/>
    <w:rsid w:val="0011520A"/>
    <w:rsid w:val="00116189"/>
    <w:rsid w:val="0011628C"/>
    <w:rsid w:val="00120925"/>
    <w:rsid w:val="00127AA9"/>
    <w:rsid w:val="00130679"/>
    <w:rsid w:val="00134D76"/>
    <w:rsid w:val="001417E3"/>
    <w:rsid w:val="00142E3D"/>
    <w:rsid w:val="001477F4"/>
    <w:rsid w:val="00153AF6"/>
    <w:rsid w:val="001556A5"/>
    <w:rsid w:val="00157BFC"/>
    <w:rsid w:val="001606E7"/>
    <w:rsid w:val="001642AD"/>
    <w:rsid w:val="00164972"/>
    <w:rsid w:val="00167032"/>
    <w:rsid w:val="001701B0"/>
    <w:rsid w:val="001728C5"/>
    <w:rsid w:val="0018083E"/>
    <w:rsid w:val="00185339"/>
    <w:rsid w:val="00185A7F"/>
    <w:rsid w:val="00186B6D"/>
    <w:rsid w:val="001870C3"/>
    <w:rsid w:val="0019707D"/>
    <w:rsid w:val="001A30B0"/>
    <w:rsid w:val="001A7553"/>
    <w:rsid w:val="001B7F34"/>
    <w:rsid w:val="001D1DDA"/>
    <w:rsid w:val="001D529C"/>
    <w:rsid w:val="001E7CDC"/>
    <w:rsid w:val="001F239A"/>
    <w:rsid w:val="001F3CF6"/>
    <w:rsid w:val="001F403F"/>
    <w:rsid w:val="001F5531"/>
    <w:rsid w:val="0020345B"/>
    <w:rsid w:val="00207796"/>
    <w:rsid w:val="002103C3"/>
    <w:rsid w:val="00213C24"/>
    <w:rsid w:val="00216B80"/>
    <w:rsid w:val="00217065"/>
    <w:rsid w:val="00222CA4"/>
    <w:rsid w:val="00222D4C"/>
    <w:rsid w:val="00226B48"/>
    <w:rsid w:val="00240F0F"/>
    <w:rsid w:val="002416ED"/>
    <w:rsid w:val="002450C2"/>
    <w:rsid w:val="002501F3"/>
    <w:rsid w:val="00256027"/>
    <w:rsid w:val="002569B5"/>
    <w:rsid w:val="002614BE"/>
    <w:rsid w:val="00264F8F"/>
    <w:rsid w:val="00265157"/>
    <w:rsid w:val="00267399"/>
    <w:rsid w:val="00270600"/>
    <w:rsid w:val="0027518B"/>
    <w:rsid w:val="00275C3F"/>
    <w:rsid w:val="002765A6"/>
    <w:rsid w:val="00282071"/>
    <w:rsid w:val="00286CD9"/>
    <w:rsid w:val="002915FA"/>
    <w:rsid w:val="002A1ACD"/>
    <w:rsid w:val="002A4B7A"/>
    <w:rsid w:val="002A538F"/>
    <w:rsid w:val="002B3EE6"/>
    <w:rsid w:val="002D38E2"/>
    <w:rsid w:val="002E6F7E"/>
    <w:rsid w:val="002E74A7"/>
    <w:rsid w:val="002F07DB"/>
    <w:rsid w:val="002F22B8"/>
    <w:rsid w:val="00300BFD"/>
    <w:rsid w:val="00300E96"/>
    <w:rsid w:val="003016D4"/>
    <w:rsid w:val="003029A3"/>
    <w:rsid w:val="003036D2"/>
    <w:rsid w:val="003144A7"/>
    <w:rsid w:val="00315AAB"/>
    <w:rsid w:val="003205EC"/>
    <w:rsid w:val="00320D6A"/>
    <w:rsid w:val="00324150"/>
    <w:rsid w:val="00324EBD"/>
    <w:rsid w:val="003254D0"/>
    <w:rsid w:val="003257A9"/>
    <w:rsid w:val="003266F1"/>
    <w:rsid w:val="00340844"/>
    <w:rsid w:val="003419C2"/>
    <w:rsid w:val="00344E68"/>
    <w:rsid w:val="0034789C"/>
    <w:rsid w:val="0035233D"/>
    <w:rsid w:val="00354EE3"/>
    <w:rsid w:val="00355C09"/>
    <w:rsid w:val="00364692"/>
    <w:rsid w:val="00364E30"/>
    <w:rsid w:val="00365456"/>
    <w:rsid w:val="0037403E"/>
    <w:rsid w:val="00376A8F"/>
    <w:rsid w:val="00376B61"/>
    <w:rsid w:val="00383354"/>
    <w:rsid w:val="00384A24"/>
    <w:rsid w:val="00390732"/>
    <w:rsid w:val="00397DCE"/>
    <w:rsid w:val="003A0271"/>
    <w:rsid w:val="003B0D20"/>
    <w:rsid w:val="003B232B"/>
    <w:rsid w:val="003B4D0B"/>
    <w:rsid w:val="003D4065"/>
    <w:rsid w:val="003D517D"/>
    <w:rsid w:val="003D7485"/>
    <w:rsid w:val="003E1060"/>
    <w:rsid w:val="003F1929"/>
    <w:rsid w:val="003F3A4E"/>
    <w:rsid w:val="003F6696"/>
    <w:rsid w:val="00404637"/>
    <w:rsid w:val="00412B8E"/>
    <w:rsid w:val="00412C19"/>
    <w:rsid w:val="004159E2"/>
    <w:rsid w:val="004246DA"/>
    <w:rsid w:val="00426824"/>
    <w:rsid w:val="004309FF"/>
    <w:rsid w:val="004313E0"/>
    <w:rsid w:val="0043537B"/>
    <w:rsid w:val="00444180"/>
    <w:rsid w:val="0044572E"/>
    <w:rsid w:val="00454FF0"/>
    <w:rsid w:val="00455A57"/>
    <w:rsid w:val="004632F1"/>
    <w:rsid w:val="0046353E"/>
    <w:rsid w:val="004642E7"/>
    <w:rsid w:val="00474909"/>
    <w:rsid w:val="00482FA4"/>
    <w:rsid w:val="00483BAF"/>
    <w:rsid w:val="004841F4"/>
    <w:rsid w:val="00491DDE"/>
    <w:rsid w:val="0049392E"/>
    <w:rsid w:val="004A06D8"/>
    <w:rsid w:val="004A7B84"/>
    <w:rsid w:val="004C5220"/>
    <w:rsid w:val="004D0654"/>
    <w:rsid w:val="004D0B65"/>
    <w:rsid w:val="004E0C09"/>
    <w:rsid w:val="004E369B"/>
    <w:rsid w:val="004E3BCF"/>
    <w:rsid w:val="004F6E53"/>
    <w:rsid w:val="00500DB3"/>
    <w:rsid w:val="0050257B"/>
    <w:rsid w:val="00524E40"/>
    <w:rsid w:val="00525C26"/>
    <w:rsid w:val="00527032"/>
    <w:rsid w:val="0053415D"/>
    <w:rsid w:val="00543BBE"/>
    <w:rsid w:val="00552B7C"/>
    <w:rsid w:val="00552C31"/>
    <w:rsid w:val="00554761"/>
    <w:rsid w:val="00560B97"/>
    <w:rsid w:val="00563A97"/>
    <w:rsid w:val="0057168E"/>
    <w:rsid w:val="00575438"/>
    <w:rsid w:val="00575FFD"/>
    <w:rsid w:val="00583B8C"/>
    <w:rsid w:val="00592EA2"/>
    <w:rsid w:val="005A1AF4"/>
    <w:rsid w:val="005A438A"/>
    <w:rsid w:val="005B746A"/>
    <w:rsid w:val="005C380A"/>
    <w:rsid w:val="005C6937"/>
    <w:rsid w:val="005D4F2A"/>
    <w:rsid w:val="005E64EB"/>
    <w:rsid w:val="00605AD9"/>
    <w:rsid w:val="00611D5A"/>
    <w:rsid w:val="006209BF"/>
    <w:rsid w:val="00620EE6"/>
    <w:rsid w:val="0062773F"/>
    <w:rsid w:val="006306A4"/>
    <w:rsid w:val="00630ED2"/>
    <w:rsid w:val="00635352"/>
    <w:rsid w:val="00635CB9"/>
    <w:rsid w:val="00642607"/>
    <w:rsid w:val="00645306"/>
    <w:rsid w:val="00651AE7"/>
    <w:rsid w:val="0065356B"/>
    <w:rsid w:val="00656113"/>
    <w:rsid w:val="00656E1C"/>
    <w:rsid w:val="00673F04"/>
    <w:rsid w:val="00675623"/>
    <w:rsid w:val="00690C66"/>
    <w:rsid w:val="00695596"/>
    <w:rsid w:val="00697714"/>
    <w:rsid w:val="006B1994"/>
    <w:rsid w:val="006D0530"/>
    <w:rsid w:val="006D3C78"/>
    <w:rsid w:val="006D406D"/>
    <w:rsid w:val="006E0B8E"/>
    <w:rsid w:val="006E5A4B"/>
    <w:rsid w:val="006F17FD"/>
    <w:rsid w:val="006F499C"/>
    <w:rsid w:val="006F5EE5"/>
    <w:rsid w:val="0070010A"/>
    <w:rsid w:val="00707C88"/>
    <w:rsid w:val="007101F5"/>
    <w:rsid w:val="0071383B"/>
    <w:rsid w:val="007260AE"/>
    <w:rsid w:val="007273EB"/>
    <w:rsid w:val="00730A83"/>
    <w:rsid w:val="007353B1"/>
    <w:rsid w:val="007376C5"/>
    <w:rsid w:val="0074367D"/>
    <w:rsid w:val="00747FE8"/>
    <w:rsid w:val="0075557F"/>
    <w:rsid w:val="00765641"/>
    <w:rsid w:val="00770DD1"/>
    <w:rsid w:val="00774986"/>
    <w:rsid w:val="00780366"/>
    <w:rsid w:val="007839C6"/>
    <w:rsid w:val="007849D9"/>
    <w:rsid w:val="00790058"/>
    <w:rsid w:val="007905A9"/>
    <w:rsid w:val="007918B9"/>
    <w:rsid w:val="007A16B5"/>
    <w:rsid w:val="007A229D"/>
    <w:rsid w:val="007A24AB"/>
    <w:rsid w:val="007A25AC"/>
    <w:rsid w:val="007A4090"/>
    <w:rsid w:val="007A51F5"/>
    <w:rsid w:val="007A70BF"/>
    <w:rsid w:val="007C074A"/>
    <w:rsid w:val="007D119A"/>
    <w:rsid w:val="007D2873"/>
    <w:rsid w:val="007D424E"/>
    <w:rsid w:val="007D5C89"/>
    <w:rsid w:val="007D790D"/>
    <w:rsid w:val="007E5E0D"/>
    <w:rsid w:val="007F40E1"/>
    <w:rsid w:val="008020B1"/>
    <w:rsid w:val="0081278D"/>
    <w:rsid w:val="00814D95"/>
    <w:rsid w:val="00814DC1"/>
    <w:rsid w:val="008217EE"/>
    <w:rsid w:val="00831F8E"/>
    <w:rsid w:val="00833218"/>
    <w:rsid w:val="00836203"/>
    <w:rsid w:val="00840C91"/>
    <w:rsid w:val="00847B2F"/>
    <w:rsid w:val="008501DA"/>
    <w:rsid w:val="008654AF"/>
    <w:rsid w:val="00865DEB"/>
    <w:rsid w:val="008678A3"/>
    <w:rsid w:val="00875A36"/>
    <w:rsid w:val="008835D0"/>
    <w:rsid w:val="00891EAC"/>
    <w:rsid w:val="00893453"/>
    <w:rsid w:val="0089665B"/>
    <w:rsid w:val="008A61F4"/>
    <w:rsid w:val="008A6983"/>
    <w:rsid w:val="008A7EE5"/>
    <w:rsid w:val="008C0DAB"/>
    <w:rsid w:val="008C53E5"/>
    <w:rsid w:val="008F2B67"/>
    <w:rsid w:val="00900E0D"/>
    <w:rsid w:val="00905E05"/>
    <w:rsid w:val="0090788F"/>
    <w:rsid w:val="00915A23"/>
    <w:rsid w:val="0092052E"/>
    <w:rsid w:val="00920966"/>
    <w:rsid w:val="00923C1E"/>
    <w:rsid w:val="00927B7D"/>
    <w:rsid w:val="009311B1"/>
    <w:rsid w:val="00934385"/>
    <w:rsid w:val="00937D9E"/>
    <w:rsid w:val="00940E76"/>
    <w:rsid w:val="009415B1"/>
    <w:rsid w:val="009441B1"/>
    <w:rsid w:val="009449CB"/>
    <w:rsid w:val="00963D80"/>
    <w:rsid w:val="00973162"/>
    <w:rsid w:val="00983A33"/>
    <w:rsid w:val="009850F5"/>
    <w:rsid w:val="009861EA"/>
    <w:rsid w:val="00990561"/>
    <w:rsid w:val="009A068B"/>
    <w:rsid w:val="009B117E"/>
    <w:rsid w:val="009C178D"/>
    <w:rsid w:val="009C43CF"/>
    <w:rsid w:val="009C50E7"/>
    <w:rsid w:val="009D425E"/>
    <w:rsid w:val="009F25BF"/>
    <w:rsid w:val="00A05177"/>
    <w:rsid w:val="00A207B3"/>
    <w:rsid w:val="00A2530A"/>
    <w:rsid w:val="00A2587A"/>
    <w:rsid w:val="00A263EB"/>
    <w:rsid w:val="00A2727D"/>
    <w:rsid w:val="00A34EB8"/>
    <w:rsid w:val="00A36A88"/>
    <w:rsid w:val="00A40F89"/>
    <w:rsid w:val="00A433DD"/>
    <w:rsid w:val="00A532B3"/>
    <w:rsid w:val="00A57480"/>
    <w:rsid w:val="00A6199D"/>
    <w:rsid w:val="00A65948"/>
    <w:rsid w:val="00A73725"/>
    <w:rsid w:val="00A7406E"/>
    <w:rsid w:val="00A740BD"/>
    <w:rsid w:val="00A74B7F"/>
    <w:rsid w:val="00A824E1"/>
    <w:rsid w:val="00A82D52"/>
    <w:rsid w:val="00A94C48"/>
    <w:rsid w:val="00A970EE"/>
    <w:rsid w:val="00A9720D"/>
    <w:rsid w:val="00A97E60"/>
    <w:rsid w:val="00AA3C6C"/>
    <w:rsid w:val="00AA433F"/>
    <w:rsid w:val="00AA4810"/>
    <w:rsid w:val="00AA73CF"/>
    <w:rsid w:val="00AA7EFF"/>
    <w:rsid w:val="00AD2003"/>
    <w:rsid w:val="00AD5A43"/>
    <w:rsid w:val="00AE4F4F"/>
    <w:rsid w:val="00AF024A"/>
    <w:rsid w:val="00AF1D8E"/>
    <w:rsid w:val="00AF787F"/>
    <w:rsid w:val="00B00351"/>
    <w:rsid w:val="00B02192"/>
    <w:rsid w:val="00B13A55"/>
    <w:rsid w:val="00B143C0"/>
    <w:rsid w:val="00B14E91"/>
    <w:rsid w:val="00B26387"/>
    <w:rsid w:val="00B26C3C"/>
    <w:rsid w:val="00B3212B"/>
    <w:rsid w:val="00B4194C"/>
    <w:rsid w:val="00B44C4F"/>
    <w:rsid w:val="00B5341D"/>
    <w:rsid w:val="00B5346C"/>
    <w:rsid w:val="00B549BA"/>
    <w:rsid w:val="00B623DD"/>
    <w:rsid w:val="00B6604F"/>
    <w:rsid w:val="00B67F71"/>
    <w:rsid w:val="00B71426"/>
    <w:rsid w:val="00B81458"/>
    <w:rsid w:val="00B865C1"/>
    <w:rsid w:val="00B871F0"/>
    <w:rsid w:val="00BA13AC"/>
    <w:rsid w:val="00BB7BC3"/>
    <w:rsid w:val="00BC0242"/>
    <w:rsid w:val="00BC0E52"/>
    <w:rsid w:val="00BC45EB"/>
    <w:rsid w:val="00BC5A0D"/>
    <w:rsid w:val="00BC7969"/>
    <w:rsid w:val="00BD573B"/>
    <w:rsid w:val="00BE3908"/>
    <w:rsid w:val="00BE5B6F"/>
    <w:rsid w:val="00BF08DB"/>
    <w:rsid w:val="00BF1497"/>
    <w:rsid w:val="00BF432A"/>
    <w:rsid w:val="00C06B92"/>
    <w:rsid w:val="00C117A1"/>
    <w:rsid w:val="00C15731"/>
    <w:rsid w:val="00C2737A"/>
    <w:rsid w:val="00C32F87"/>
    <w:rsid w:val="00C50F7A"/>
    <w:rsid w:val="00C54D1F"/>
    <w:rsid w:val="00C5708B"/>
    <w:rsid w:val="00C67CBF"/>
    <w:rsid w:val="00C67E02"/>
    <w:rsid w:val="00C73071"/>
    <w:rsid w:val="00C830AF"/>
    <w:rsid w:val="00C931E7"/>
    <w:rsid w:val="00C9454F"/>
    <w:rsid w:val="00C971D4"/>
    <w:rsid w:val="00CA2E35"/>
    <w:rsid w:val="00CA53EC"/>
    <w:rsid w:val="00CA5669"/>
    <w:rsid w:val="00CA6EA9"/>
    <w:rsid w:val="00CA7CC3"/>
    <w:rsid w:val="00CB4529"/>
    <w:rsid w:val="00CB45C5"/>
    <w:rsid w:val="00CB5E74"/>
    <w:rsid w:val="00CB6594"/>
    <w:rsid w:val="00CC3215"/>
    <w:rsid w:val="00CC5F78"/>
    <w:rsid w:val="00CD0FA5"/>
    <w:rsid w:val="00CD110E"/>
    <w:rsid w:val="00CD146E"/>
    <w:rsid w:val="00CD33E7"/>
    <w:rsid w:val="00CD60EA"/>
    <w:rsid w:val="00CD625D"/>
    <w:rsid w:val="00CE18AC"/>
    <w:rsid w:val="00CE35FC"/>
    <w:rsid w:val="00CF5E21"/>
    <w:rsid w:val="00D01A34"/>
    <w:rsid w:val="00D04A27"/>
    <w:rsid w:val="00D04B49"/>
    <w:rsid w:val="00D14C4A"/>
    <w:rsid w:val="00D20593"/>
    <w:rsid w:val="00D217D5"/>
    <w:rsid w:val="00D21F92"/>
    <w:rsid w:val="00D22BE4"/>
    <w:rsid w:val="00D24F84"/>
    <w:rsid w:val="00D31EB0"/>
    <w:rsid w:val="00D44B48"/>
    <w:rsid w:val="00D50D14"/>
    <w:rsid w:val="00D51118"/>
    <w:rsid w:val="00D52D48"/>
    <w:rsid w:val="00D53E7D"/>
    <w:rsid w:val="00D563CD"/>
    <w:rsid w:val="00D572B3"/>
    <w:rsid w:val="00D575B1"/>
    <w:rsid w:val="00D61662"/>
    <w:rsid w:val="00D63805"/>
    <w:rsid w:val="00D66970"/>
    <w:rsid w:val="00D72602"/>
    <w:rsid w:val="00D77039"/>
    <w:rsid w:val="00D86036"/>
    <w:rsid w:val="00D90C78"/>
    <w:rsid w:val="00D97A27"/>
    <w:rsid w:val="00DA4C2B"/>
    <w:rsid w:val="00DB2319"/>
    <w:rsid w:val="00DB3D69"/>
    <w:rsid w:val="00DC1047"/>
    <w:rsid w:val="00DE0743"/>
    <w:rsid w:val="00DE5AD0"/>
    <w:rsid w:val="00DE613F"/>
    <w:rsid w:val="00DF0413"/>
    <w:rsid w:val="00DF34A9"/>
    <w:rsid w:val="00DF4D22"/>
    <w:rsid w:val="00E16C4E"/>
    <w:rsid w:val="00E17837"/>
    <w:rsid w:val="00E24DA6"/>
    <w:rsid w:val="00E26230"/>
    <w:rsid w:val="00E30ADF"/>
    <w:rsid w:val="00E30F63"/>
    <w:rsid w:val="00E4241A"/>
    <w:rsid w:val="00E51BCF"/>
    <w:rsid w:val="00E542C0"/>
    <w:rsid w:val="00E55A39"/>
    <w:rsid w:val="00E61FA5"/>
    <w:rsid w:val="00E7441D"/>
    <w:rsid w:val="00E75B53"/>
    <w:rsid w:val="00E82784"/>
    <w:rsid w:val="00E8302C"/>
    <w:rsid w:val="00E84C68"/>
    <w:rsid w:val="00E87021"/>
    <w:rsid w:val="00E92460"/>
    <w:rsid w:val="00E93857"/>
    <w:rsid w:val="00E9703C"/>
    <w:rsid w:val="00EA0E81"/>
    <w:rsid w:val="00EA39C7"/>
    <w:rsid w:val="00EB0B53"/>
    <w:rsid w:val="00EB4FDF"/>
    <w:rsid w:val="00EB6206"/>
    <w:rsid w:val="00EC2389"/>
    <w:rsid w:val="00EC4E1D"/>
    <w:rsid w:val="00EC5DB9"/>
    <w:rsid w:val="00ED238F"/>
    <w:rsid w:val="00ED352A"/>
    <w:rsid w:val="00ED56C8"/>
    <w:rsid w:val="00EE2E93"/>
    <w:rsid w:val="00F054CE"/>
    <w:rsid w:val="00F06C18"/>
    <w:rsid w:val="00F1072E"/>
    <w:rsid w:val="00F1148B"/>
    <w:rsid w:val="00F13A9C"/>
    <w:rsid w:val="00F16B73"/>
    <w:rsid w:val="00F174C2"/>
    <w:rsid w:val="00F21825"/>
    <w:rsid w:val="00F21E33"/>
    <w:rsid w:val="00F24C90"/>
    <w:rsid w:val="00F27848"/>
    <w:rsid w:val="00F3262B"/>
    <w:rsid w:val="00F347EB"/>
    <w:rsid w:val="00F41E2E"/>
    <w:rsid w:val="00F45AEA"/>
    <w:rsid w:val="00F65E77"/>
    <w:rsid w:val="00F66DFC"/>
    <w:rsid w:val="00F8344D"/>
    <w:rsid w:val="00F92299"/>
    <w:rsid w:val="00FA35E1"/>
    <w:rsid w:val="00FA6BE6"/>
    <w:rsid w:val="00FB0E3C"/>
    <w:rsid w:val="00FB446F"/>
    <w:rsid w:val="00FB508D"/>
    <w:rsid w:val="00FC39C2"/>
    <w:rsid w:val="00FC575C"/>
    <w:rsid w:val="00FC647E"/>
    <w:rsid w:val="00FC78CD"/>
    <w:rsid w:val="00FD0791"/>
    <w:rsid w:val="00FE17C2"/>
    <w:rsid w:val="00FE4474"/>
    <w:rsid w:val="00FF0C86"/>
    <w:rsid w:val="00FF1313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67114E"/>
  <w15:chartTrackingRefBased/>
  <w15:docId w15:val="{AA96439B-566A-4CA3-88FB-D962B87D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69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6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CD9"/>
  </w:style>
  <w:style w:type="paragraph" w:styleId="Footer">
    <w:name w:val="footer"/>
    <w:basedOn w:val="Normal"/>
    <w:link w:val="FooterChar"/>
    <w:uiPriority w:val="99"/>
    <w:unhideWhenUsed/>
    <w:rsid w:val="00286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Grier</dc:creator>
  <cp:keywords/>
  <dc:description/>
  <cp:lastModifiedBy>Julie Anderson</cp:lastModifiedBy>
  <cp:revision>4</cp:revision>
  <dcterms:created xsi:type="dcterms:W3CDTF">2020-06-25T08:18:00Z</dcterms:created>
  <dcterms:modified xsi:type="dcterms:W3CDTF">2021-07-09T15:11:00Z</dcterms:modified>
</cp:coreProperties>
</file>