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5E6F4" w14:textId="77777777" w:rsidR="00F31979" w:rsidRDefault="00F528AB" w:rsidP="007C1F6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Cs w:val="24"/>
          <w:lang w:eastAsia="en-GB"/>
        </w:rPr>
        <w:drawing>
          <wp:inline distT="0" distB="0" distL="0" distR="0" wp14:anchorId="4F964A83" wp14:editId="53B55350">
            <wp:extent cx="5401056" cy="1402080"/>
            <wp:effectExtent l="0" t="0" r="9525" b="7620"/>
            <wp:docPr id="1" name="Picture 1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low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1056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E9F3D5" w14:textId="77777777" w:rsidR="00F528AB" w:rsidRDefault="00F528AB">
      <w:pPr>
        <w:rPr>
          <w:rFonts w:ascii="Arial" w:hAnsi="Arial" w:cs="Arial"/>
          <w:sz w:val="24"/>
          <w:szCs w:val="24"/>
        </w:rPr>
      </w:pPr>
    </w:p>
    <w:p w14:paraId="7C3C205F" w14:textId="77777777" w:rsidR="00F528AB" w:rsidRPr="003E1CFE" w:rsidRDefault="003E1CFE" w:rsidP="00F528AB">
      <w:pPr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  <w:r w:rsidRPr="003E1CFE">
        <w:rPr>
          <w:rFonts w:ascii="Arial" w:hAnsi="Arial" w:cs="Arial"/>
          <w:b/>
          <w:bCs/>
          <w:caps/>
          <w:sz w:val="24"/>
          <w:szCs w:val="24"/>
          <w:u w:val="single"/>
        </w:rPr>
        <w:t>Procurement Question Log</w:t>
      </w:r>
    </w:p>
    <w:p w14:paraId="29B2CF3B" w14:textId="77777777" w:rsidR="00F528AB" w:rsidRDefault="00F528AB">
      <w:pPr>
        <w:rPr>
          <w:rFonts w:ascii="Arial" w:hAnsi="Arial" w:cs="Arial"/>
          <w:sz w:val="24"/>
          <w:szCs w:val="24"/>
        </w:rPr>
      </w:pPr>
    </w:p>
    <w:p w14:paraId="09045613" w14:textId="77777777" w:rsidR="006E61D6" w:rsidRPr="00566026" w:rsidRDefault="006E61D6" w:rsidP="006E61D6">
      <w:pPr>
        <w:jc w:val="center"/>
        <w:rPr>
          <w:rFonts w:ascii="Arial" w:hAnsi="Arial" w:cs="Arial"/>
          <w:b/>
          <w:caps/>
          <w:szCs w:val="24"/>
        </w:rPr>
      </w:pPr>
      <w:r>
        <w:rPr>
          <w:rFonts w:ascii="Arial" w:hAnsi="Arial" w:cs="Arial"/>
          <w:b/>
          <w:caps/>
          <w:color w:val="4472C4" w:themeColor="accent1"/>
          <w:szCs w:val="24"/>
        </w:rPr>
        <w:t>North Northamptonshire Council Request for quotation for Incident and events marshals support</w:t>
      </w:r>
    </w:p>
    <w:p w14:paraId="56405F1C" w14:textId="77777777" w:rsidR="00F528AB" w:rsidRDefault="00F528AB">
      <w:pPr>
        <w:rPr>
          <w:rFonts w:ascii="Arial" w:hAnsi="Arial" w:cs="Arial"/>
          <w:sz w:val="24"/>
          <w:szCs w:val="24"/>
        </w:rPr>
      </w:pPr>
    </w:p>
    <w:p w14:paraId="7E8D8890" w14:textId="77777777" w:rsidR="00F528AB" w:rsidRDefault="00F528AB">
      <w:pPr>
        <w:rPr>
          <w:rFonts w:ascii="Arial" w:hAnsi="Arial" w:cs="Arial"/>
          <w:sz w:val="24"/>
          <w:szCs w:val="24"/>
        </w:rPr>
      </w:pPr>
    </w:p>
    <w:p w14:paraId="16BD02E3" w14:textId="77777777" w:rsidR="00BC3202" w:rsidRDefault="00BC3202">
      <w:pPr>
        <w:rPr>
          <w:rFonts w:ascii="Arial" w:hAnsi="Arial" w:cs="Arial"/>
          <w:sz w:val="24"/>
          <w:szCs w:val="24"/>
        </w:rPr>
        <w:sectPr w:rsidR="00BC3202" w:rsidSect="00B53FF4">
          <w:pgSz w:w="11906" w:h="16838"/>
          <w:pgMar w:top="1418" w:right="1418" w:bottom="1418" w:left="1418" w:header="708" w:footer="708" w:gutter="0"/>
          <w:cols w:space="708"/>
          <w:docGrid w:linePitch="360"/>
        </w:sectPr>
      </w:pPr>
    </w:p>
    <w:p w14:paraId="6C247AA1" w14:textId="77777777" w:rsidR="007C1F60" w:rsidRPr="00235391" w:rsidRDefault="007C1F60" w:rsidP="00235391">
      <w:pPr>
        <w:pStyle w:val="Heading2"/>
        <w:numPr>
          <w:ilvl w:val="0"/>
          <w:numId w:val="7"/>
        </w:numPr>
        <w:ind w:left="567" w:hanging="567"/>
      </w:pPr>
      <w:r w:rsidRPr="00235391">
        <w:lastRenderedPageBreak/>
        <w:t>General Information</w:t>
      </w:r>
    </w:p>
    <w:p w14:paraId="4E816D38" w14:textId="77777777" w:rsidR="007C1F60" w:rsidRDefault="007C1F60" w:rsidP="003E1CFE">
      <w:pPr>
        <w:rPr>
          <w:rFonts w:ascii="Arial" w:hAnsi="Arial" w:cs="Arial"/>
          <w:sz w:val="24"/>
          <w:szCs w:val="24"/>
        </w:rPr>
      </w:pPr>
    </w:p>
    <w:p w14:paraId="5647EB90" w14:textId="77777777" w:rsidR="00DD6EC4" w:rsidRDefault="00DD6EC4" w:rsidP="007C1F60">
      <w:pPr>
        <w:pStyle w:val="ListParagraph"/>
        <w:numPr>
          <w:ilvl w:val="1"/>
          <w:numId w:val="7"/>
        </w:numPr>
        <w:ind w:left="567" w:hanging="567"/>
        <w:rPr>
          <w:rFonts w:ascii="Arial" w:hAnsi="Arial" w:cs="Arial"/>
          <w:sz w:val="24"/>
          <w:szCs w:val="24"/>
        </w:rPr>
      </w:pPr>
      <w:r w:rsidRPr="00DD6EC4">
        <w:rPr>
          <w:rFonts w:ascii="Arial" w:hAnsi="Arial" w:cs="Arial"/>
          <w:sz w:val="24"/>
          <w:szCs w:val="24"/>
        </w:rPr>
        <w:t xml:space="preserve">To offer information equally amongst potential </w:t>
      </w:r>
      <w:r>
        <w:rPr>
          <w:rFonts w:ascii="Arial" w:hAnsi="Arial" w:cs="Arial"/>
          <w:sz w:val="24"/>
          <w:szCs w:val="24"/>
        </w:rPr>
        <w:t>suppliers,</w:t>
      </w:r>
      <w:r w:rsidRPr="00DD6EC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the Council</w:t>
      </w:r>
      <w:r w:rsidRPr="00DD6EC4">
        <w:rPr>
          <w:rFonts w:ascii="Arial" w:hAnsi="Arial" w:cs="Arial"/>
          <w:sz w:val="24"/>
          <w:szCs w:val="24"/>
        </w:rPr>
        <w:t xml:space="preserve"> are required to log any questions asked and answers </w:t>
      </w:r>
      <w:r>
        <w:rPr>
          <w:rFonts w:ascii="Arial" w:hAnsi="Arial" w:cs="Arial"/>
          <w:sz w:val="24"/>
          <w:szCs w:val="24"/>
        </w:rPr>
        <w:t>provided</w:t>
      </w:r>
      <w:r w:rsidRPr="00DD6EC4">
        <w:rPr>
          <w:rFonts w:ascii="Arial" w:hAnsi="Arial" w:cs="Arial"/>
          <w:sz w:val="24"/>
          <w:szCs w:val="24"/>
        </w:rPr>
        <w:t>.</w:t>
      </w:r>
    </w:p>
    <w:p w14:paraId="2024D492" w14:textId="77777777" w:rsidR="00DD6EC4" w:rsidRDefault="00DD6EC4" w:rsidP="00DD6EC4">
      <w:pPr>
        <w:pStyle w:val="ListParagraph"/>
        <w:ind w:left="567"/>
        <w:rPr>
          <w:rFonts w:ascii="Arial" w:hAnsi="Arial" w:cs="Arial"/>
          <w:sz w:val="24"/>
          <w:szCs w:val="24"/>
        </w:rPr>
      </w:pPr>
    </w:p>
    <w:p w14:paraId="3FFBB609" w14:textId="77777777" w:rsidR="003E1CFE" w:rsidRPr="007C1F60" w:rsidRDefault="003E1CFE" w:rsidP="007C1F60">
      <w:pPr>
        <w:pStyle w:val="ListParagraph"/>
        <w:numPr>
          <w:ilvl w:val="1"/>
          <w:numId w:val="7"/>
        </w:numPr>
        <w:ind w:left="567" w:hanging="567"/>
        <w:rPr>
          <w:rFonts w:ascii="Arial" w:hAnsi="Arial" w:cs="Arial"/>
          <w:sz w:val="24"/>
          <w:szCs w:val="24"/>
        </w:rPr>
      </w:pPr>
      <w:r w:rsidRPr="007C1F60">
        <w:rPr>
          <w:rFonts w:ascii="Arial" w:hAnsi="Arial" w:cs="Arial"/>
          <w:sz w:val="24"/>
          <w:szCs w:val="24"/>
        </w:rPr>
        <w:t xml:space="preserve">Where we have been asked questions regarding this procurement, the answers to which may be relevant to all </w:t>
      </w:r>
      <w:r w:rsidR="00035336" w:rsidRPr="007C1F60">
        <w:rPr>
          <w:rFonts w:ascii="Arial" w:hAnsi="Arial" w:cs="Arial"/>
          <w:sz w:val="24"/>
          <w:szCs w:val="24"/>
        </w:rPr>
        <w:t>potential supplier</w:t>
      </w:r>
      <w:r w:rsidRPr="007C1F60">
        <w:rPr>
          <w:rFonts w:ascii="Arial" w:hAnsi="Arial" w:cs="Arial"/>
          <w:sz w:val="24"/>
          <w:szCs w:val="24"/>
        </w:rPr>
        <w:t>s, these questions have been reproduced below along with the associated answers.</w:t>
      </w:r>
    </w:p>
    <w:p w14:paraId="36835EAC" w14:textId="77777777" w:rsidR="003E1CFE" w:rsidRDefault="003E1CFE" w:rsidP="003E1CFE">
      <w:pPr>
        <w:rPr>
          <w:rFonts w:ascii="Arial" w:hAnsi="Arial" w:cs="Arial"/>
          <w:sz w:val="24"/>
          <w:szCs w:val="24"/>
        </w:rPr>
      </w:pPr>
    </w:p>
    <w:p w14:paraId="68D3B96F" w14:textId="77777777" w:rsidR="008D2145" w:rsidRPr="008D2145" w:rsidRDefault="008D2145" w:rsidP="008D2145">
      <w:pPr>
        <w:pStyle w:val="Heading2"/>
        <w:numPr>
          <w:ilvl w:val="0"/>
          <w:numId w:val="7"/>
        </w:numPr>
        <w:ind w:left="567" w:hanging="567"/>
      </w:pPr>
      <w:r>
        <w:t>Question List and Answers</w:t>
      </w:r>
    </w:p>
    <w:p w14:paraId="1D7DC612" w14:textId="77777777" w:rsidR="008D2145" w:rsidRDefault="008D2145" w:rsidP="003E1CFE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9072" w:type="dxa"/>
        <w:tblLook w:val="04A0" w:firstRow="1" w:lastRow="0" w:firstColumn="1" w:lastColumn="0" w:noHBand="0" w:noVBand="1"/>
      </w:tblPr>
      <w:tblGrid>
        <w:gridCol w:w="907"/>
        <w:gridCol w:w="1813"/>
        <w:gridCol w:w="6352"/>
      </w:tblGrid>
      <w:tr w:rsidR="00DD6EC4" w14:paraId="29C49003" w14:textId="77777777" w:rsidTr="00DD6EC4">
        <w:trPr>
          <w:trHeight w:val="567"/>
          <w:tblHeader/>
        </w:trPr>
        <w:tc>
          <w:tcPr>
            <w:tcW w:w="907" w:type="dxa"/>
            <w:tcBorders>
              <w:right w:val="nil"/>
            </w:tcBorders>
            <w:vAlign w:val="center"/>
          </w:tcPr>
          <w:p w14:paraId="7D2465D8" w14:textId="77777777" w:rsidR="00DD6EC4" w:rsidRPr="00DD6EC4" w:rsidRDefault="00DD6EC4" w:rsidP="00DD6EC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13" w:type="dxa"/>
            <w:tcBorders>
              <w:left w:val="nil"/>
            </w:tcBorders>
            <w:vAlign w:val="center"/>
          </w:tcPr>
          <w:p w14:paraId="78641058" w14:textId="77777777" w:rsidR="00DD6EC4" w:rsidRPr="00DD6EC4" w:rsidRDefault="00DD6EC4" w:rsidP="00DD6EC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6EC4">
              <w:rPr>
                <w:rFonts w:ascii="Arial" w:hAnsi="Arial" w:cs="Arial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6352" w:type="dxa"/>
            <w:vAlign w:val="center"/>
          </w:tcPr>
          <w:p w14:paraId="31D3E9FE" w14:textId="77777777" w:rsidR="00DD6EC4" w:rsidRPr="00DD6EC4" w:rsidRDefault="00DD6EC4" w:rsidP="00DD6EC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6EC4">
              <w:rPr>
                <w:rFonts w:ascii="Arial" w:hAnsi="Arial" w:cs="Arial"/>
                <w:b/>
                <w:bCs/>
                <w:sz w:val="24"/>
                <w:szCs w:val="24"/>
              </w:rPr>
              <w:t>Questions and Answers</w:t>
            </w:r>
          </w:p>
        </w:tc>
      </w:tr>
      <w:tr w:rsidR="00DD6EC4" w14:paraId="490EC8AC" w14:textId="77777777" w:rsidTr="00DD6EC4">
        <w:trPr>
          <w:trHeight w:val="284"/>
        </w:trPr>
        <w:tc>
          <w:tcPr>
            <w:tcW w:w="907" w:type="dxa"/>
            <w:vMerge w:val="restart"/>
            <w:tcBorders>
              <w:right w:val="nil"/>
            </w:tcBorders>
          </w:tcPr>
          <w:p w14:paraId="74D59BA7" w14:textId="77777777" w:rsidR="00DD6EC4" w:rsidRPr="00DD6EC4" w:rsidRDefault="00DD6EC4" w:rsidP="0003058E">
            <w:pPr>
              <w:pStyle w:val="ListParagraph"/>
              <w:numPr>
                <w:ilvl w:val="0"/>
                <w:numId w:val="8"/>
              </w:numPr>
              <w:spacing w:after="60"/>
              <w:ind w:left="0" w:firstLine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Style4"/>
              <w:rFonts w:cs="Arial"/>
              <w:szCs w:val="24"/>
            </w:rPr>
            <w:id w:val="601531975"/>
            <w:placeholder>
              <w:docPart w:val="73469036A26F466793A71949E93D019B"/>
            </w:placeholder>
            <w:date w:fullDate="2022-07-26T00:00:00Z">
              <w:dateFormat w:val="dd-MMM-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/>
              <w:sz w:val="22"/>
            </w:rPr>
          </w:sdtEndPr>
          <w:sdtContent>
            <w:tc>
              <w:tcPr>
                <w:tcW w:w="1813" w:type="dxa"/>
                <w:vMerge w:val="restart"/>
                <w:tcBorders>
                  <w:left w:val="nil"/>
                </w:tcBorders>
              </w:tcPr>
              <w:p w14:paraId="41C14A55" w14:textId="2AAD9A1E" w:rsidR="00DD6EC4" w:rsidRDefault="00AC0AC4" w:rsidP="0003058E">
                <w:pPr>
                  <w:spacing w:after="6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Style4"/>
                    <w:rFonts w:cs="Arial"/>
                    <w:szCs w:val="24"/>
                  </w:rPr>
                  <w:t>26-Jul-2022</w:t>
                </w:r>
              </w:p>
            </w:tc>
          </w:sdtContent>
        </w:sdt>
        <w:tc>
          <w:tcPr>
            <w:tcW w:w="6352" w:type="dxa"/>
          </w:tcPr>
          <w:p w14:paraId="2F4D71AD" w14:textId="398E565A" w:rsidR="00DD6EC4" w:rsidRPr="0003058E" w:rsidRDefault="00DD6EC4" w:rsidP="0003058E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Q: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  <w:r w:rsidR="00AC0AC4">
              <w:t>the tender documents refer to Providers in the Plural. Does every tenderer have to offer Marshals of every type</w:t>
            </w:r>
          </w:p>
        </w:tc>
      </w:tr>
      <w:tr w:rsidR="00DD6EC4" w14:paraId="3C3F4625" w14:textId="77777777" w:rsidTr="00DD6EC4">
        <w:trPr>
          <w:trHeight w:val="284"/>
        </w:trPr>
        <w:tc>
          <w:tcPr>
            <w:tcW w:w="907" w:type="dxa"/>
            <w:vMerge/>
            <w:tcBorders>
              <w:right w:val="nil"/>
            </w:tcBorders>
          </w:tcPr>
          <w:p w14:paraId="57354B9F" w14:textId="77777777" w:rsidR="00DD6EC4" w:rsidRDefault="00DD6EC4" w:rsidP="0003058E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  <w:vMerge/>
            <w:tcBorders>
              <w:left w:val="nil"/>
            </w:tcBorders>
          </w:tcPr>
          <w:p w14:paraId="32A2E423" w14:textId="77777777" w:rsidR="00DD6EC4" w:rsidRDefault="00DD6EC4" w:rsidP="0003058E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52" w:type="dxa"/>
          </w:tcPr>
          <w:p w14:paraId="18770733" w14:textId="20FE9A0E" w:rsidR="00AC0AC4" w:rsidRDefault="00DD6EC4" w:rsidP="00AC0AC4">
            <w:r w:rsidRPr="00AC0AC4">
              <w:rPr>
                <w:rFonts w:ascii="Arial" w:hAnsi="Arial" w:cs="Arial"/>
                <w:b/>
                <w:bCs/>
                <w:sz w:val="24"/>
                <w:szCs w:val="24"/>
              </w:rPr>
              <w:t>A:</w:t>
            </w:r>
            <w:r w:rsidR="00AC0AC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AC0AC4" w:rsidRPr="00AC0AC4">
              <w:rPr>
                <w:color w:val="4472C4"/>
              </w:rPr>
              <w:t>It would be a preference that all types of Marshals could be tendered for.</w:t>
            </w:r>
          </w:p>
          <w:p w14:paraId="2E16D03B" w14:textId="295BE9AC" w:rsidR="00DD6EC4" w:rsidRPr="0003058E" w:rsidRDefault="00DD6EC4" w:rsidP="0003058E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3058E" w:rsidRPr="0003058E" w14:paraId="4DD271D5" w14:textId="77777777" w:rsidTr="0003058E">
        <w:trPr>
          <w:trHeight w:val="284"/>
        </w:trPr>
        <w:tc>
          <w:tcPr>
            <w:tcW w:w="907" w:type="dxa"/>
            <w:vMerge w:val="restart"/>
          </w:tcPr>
          <w:p w14:paraId="6272C3B2" w14:textId="77777777" w:rsidR="0003058E" w:rsidRPr="00DD6EC4" w:rsidRDefault="0003058E" w:rsidP="003019E2">
            <w:pPr>
              <w:pStyle w:val="ListParagraph"/>
              <w:numPr>
                <w:ilvl w:val="0"/>
                <w:numId w:val="8"/>
              </w:numPr>
              <w:spacing w:after="60"/>
              <w:ind w:left="0" w:firstLine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658831701"/>
            <w:placeholder>
              <w:docPart w:val="75FA5D990159492EBA8560F642DEAFAF"/>
            </w:placeholder>
            <w:date w:fullDate="2022-07-26T00:00:00Z">
              <w:dateFormat w:val="dd-MMM-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813" w:type="dxa"/>
                <w:vMerge w:val="restart"/>
              </w:tcPr>
              <w:p w14:paraId="67CA5DBA" w14:textId="28CE18BC" w:rsidR="0003058E" w:rsidRDefault="00AC0AC4" w:rsidP="003019E2">
                <w:pPr>
                  <w:spacing w:after="60"/>
                  <w:rPr>
                    <w:rFonts w:ascii="Arial" w:hAnsi="Arial" w:cs="Arial"/>
                    <w:sz w:val="24"/>
                    <w:szCs w:val="24"/>
                  </w:rPr>
                </w:pPr>
                <w:r w:rsidRPr="00AC0AC4">
                  <w:rPr>
                    <w:rFonts w:ascii="Arial" w:hAnsi="Arial" w:cs="Arial"/>
                    <w:sz w:val="24"/>
                    <w:szCs w:val="24"/>
                  </w:rPr>
                  <w:t>26-Jul-2022</w:t>
                </w:r>
              </w:p>
            </w:tc>
          </w:sdtContent>
        </w:sdt>
        <w:tc>
          <w:tcPr>
            <w:tcW w:w="6352" w:type="dxa"/>
          </w:tcPr>
          <w:p w14:paraId="597A8F25" w14:textId="466A2C7C" w:rsidR="0003058E" w:rsidRPr="0003058E" w:rsidRDefault="0003058E" w:rsidP="003019E2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Q: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  <w:r w:rsidR="00AC0AC4">
              <w:t>Can you give any forecast of the likely mix of staff you might need in terms of Type 1 / Type2 / Type 3?</w:t>
            </w:r>
          </w:p>
        </w:tc>
      </w:tr>
      <w:tr w:rsidR="0003058E" w:rsidRPr="0003058E" w14:paraId="0BD23A4F" w14:textId="77777777" w:rsidTr="0003058E">
        <w:trPr>
          <w:trHeight w:val="284"/>
        </w:trPr>
        <w:tc>
          <w:tcPr>
            <w:tcW w:w="907" w:type="dxa"/>
            <w:vMerge/>
          </w:tcPr>
          <w:p w14:paraId="1D65C7BB" w14:textId="77777777" w:rsidR="0003058E" w:rsidRDefault="0003058E" w:rsidP="003019E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  <w:vMerge/>
          </w:tcPr>
          <w:p w14:paraId="64AC121F" w14:textId="77777777" w:rsidR="0003058E" w:rsidRDefault="0003058E" w:rsidP="003019E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52" w:type="dxa"/>
          </w:tcPr>
          <w:p w14:paraId="007D6FE5" w14:textId="6268CD52" w:rsidR="00AC0AC4" w:rsidRPr="00AC0AC4" w:rsidRDefault="0003058E" w:rsidP="00AC0AC4">
            <w:pPr>
              <w:rPr>
                <w:color w:val="4472C4"/>
              </w:rPr>
            </w:pPr>
            <w:r w:rsidRPr="00AC0AC4">
              <w:rPr>
                <w:rFonts w:ascii="Arial" w:hAnsi="Arial" w:cs="Arial"/>
                <w:b/>
                <w:bCs/>
                <w:sz w:val="24"/>
                <w:szCs w:val="24"/>
              </w:rPr>
              <w:t>A:</w:t>
            </w:r>
            <w:r w:rsidR="00AC0AC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AC0AC4" w:rsidRPr="00AC0AC4">
              <w:rPr>
                <w:color w:val="4472C4"/>
              </w:rPr>
              <w:t>We cannot provide any volumes as the work is reactive to emergency incidents that we are unable to plan for.</w:t>
            </w:r>
          </w:p>
          <w:p w14:paraId="38400A27" w14:textId="673A5844" w:rsidR="0003058E" w:rsidRPr="0003058E" w:rsidRDefault="0003058E" w:rsidP="003019E2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3058E" w:rsidRPr="0003058E" w14:paraId="369722C4" w14:textId="77777777" w:rsidTr="0003058E">
        <w:trPr>
          <w:trHeight w:val="284"/>
        </w:trPr>
        <w:tc>
          <w:tcPr>
            <w:tcW w:w="907" w:type="dxa"/>
            <w:vMerge w:val="restart"/>
          </w:tcPr>
          <w:p w14:paraId="1B13AEC2" w14:textId="77777777" w:rsidR="0003058E" w:rsidRPr="00DD6EC4" w:rsidRDefault="0003058E" w:rsidP="003019E2">
            <w:pPr>
              <w:pStyle w:val="ListParagraph"/>
              <w:numPr>
                <w:ilvl w:val="0"/>
                <w:numId w:val="8"/>
              </w:numPr>
              <w:spacing w:after="60"/>
              <w:ind w:left="0" w:firstLine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852945718"/>
            <w:placeholder>
              <w:docPart w:val="4B8143AE49CF495FBD419E0F560BC11D"/>
            </w:placeholder>
            <w:date w:fullDate="2022-07-26T00:00:00Z">
              <w:dateFormat w:val="dd-MMM-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813" w:type="dxa"/>
                <w:vMerge w:val="restart"/>
              </w:tcPr>
              <w:p w14:paraId="5D241BF2" w14:textId="76C6E067" w:rsidR="0003058E" w:rsidRDefault="00AC0AC4" w:rsidP="003019E2">
                <w:pPr>
                  <w:spacing w:after="60"/>
                  <w:rPr>
                    <w:rFonts w:ascii="Arial" w:hAnsi="Arial" w:cs="Arial"/>
                    <w:sz w:val="24"/>
                    <w:szCs w:val="24"/>
                  </w:rPr>
                </w:pPr>
                <w:r w:rsidRPr="00AC0AC4">
                  <w:rPr>
                    <w:rFonts w:ascii="Arial" w:hAnsi="Arial" w:cs="Arial"/>
                    <w:sz w:val="24"/>
                    <w:szCs w:val="24"/>
                  </w:rPr>
                  <w:t>26-Jul-2022</w:t>
                </w:r>
              </w:p>
            </w:tc>
          </w:sdtContent>
        </w:sdt>
        <w:tc>
          <w:tcPr>
            <w:tcW w:w="6352" w:type="dxa"/>
          </w:tcPr>
          <w:p w14:paraId="4D50FA17" w14:textId="5AAA82BC" w:rsidR="0003058E" w:rsidRPr="0003058E" w:rsidRDefault="0003058E" w:rsidP="003019E2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Q: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  <w:r w:rsidR="00AC0AC4">
              <w:t>The documents refer to the success of the existing team.  Is it possible that TUPE will be engaged for any new supplier</w:t>
            </w:r>
          </w:p>
        </w:tc>
      </w:tr>
      <w:tr w:rsidR="0003058E" w:rsidRPr="0003058E" w14:paraId="226D6507" w14:textId="77777777" w:rsidTr="0003058E">
        <w:trPr>
          <w:trHeight w:val="284"/>
        </w:trPr>
        <w:tc>
          <w:tcPr>
            <w:tcW w:w="907" w:type="dxa"/>
            <w:vMerge/>
          </w:tcPr>
          <w:p w14:paraId="5F1D8DF2" w14:textId="77777777" w:rsidR="0003058E" w:rsidRDefault="0003058E" w:rsidP="003019E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  <w:vMerge/>
          </w:tcPr>
          <w:p w14:paraId="0BDB6777" w14:textId="77777777" w:rsidR="0003058E" w:rsidRDefault="0003058E" w:rsidP="003019E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52" w:type="dxa"/>
          </w:tcPr>
          <w:p w14:paraId="7B1CFEF1" w14:textId="572CDBC9" w:rsidR="0003058E" w:rsidRPr="0003058E" w:rsidRDefault="0003058E" w:rsidP="003019E2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A: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  <w:r w:rsidR="00AC0AC4">
              <w:rPr>
                <w:color w:val="4472C4"/>
              </w:rPr>
              <w:t>TUPE does not apply to this project.</w:t>
            </w:r>
          </w:p>
        </w:tc>
      </w:tr>
      <w:tr w:rsidR="0003058E" w:rsidRPr="0003058E" w14:paraId="2013B38A" w14:textId="77777777" w:rsidTr="0003058E">
        <w:trPr>
          <w:trHeight w:val="284"/>
        </w:trPr>
        <w:tc>
          <w:tcPr>
            <w:tcW w:w="907" w:type="dxa"/>
            <w:vMerge w:val="restart"/>
          </w:tcPr>
          <w:p w14:paraId="59C99296" w14:textId="77777777" w:rsidR="0003058E" w:rsidRPr="00DD6EC4" w:rsidRDefault="0003058E" w:rsidP="003019E2">
            <w:pPr>
              <w:pStyle w:val="ListParagraph"/>
              <w:numPr>
                <w:ilvl w:val="0"/>
                <w:numId w:val="8"/>
              </w:numPr>
              <w:spacing w:after="60"/>
              <w:ind w:left="0" w:firstLine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Style4"/>
              <w:rFonts w:cs="Arial"/>
              <w:szCs w:val="24"/>
            </w:rPr>
            <w:id w:val="-653442861"/>
            <w:placeholder>
              <w:docPart w:val="6D0B495CB38146AF98C55E9188276DA2"/>
            </w:placeholder>
            <w:showingPlcHdr/>
            <w:date w:fullDate="2021-04-01T00:00:00Z">
              <w:dateFormat w:val="dd-MMM-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/>
              <w:sz w:val="22"/>
            </w:rPr>
          </w:sdtEndPr>
          <w:sdtContent>
            <w:tc>
              <w:tcPr>
                <w:tcW w:w="1813" w:type="dxa"/>
                <w:vMerge w:val="restart"/>
              </w:tcPr>
              <w:p w14:paraId="2509648D" w14:textId="77777777" w:rsidR="0003058E" w:rsidRDefault="0003058E" w:rsidP="003019E2">
                <w:pPr>
                  <w:spacing w:after="60"/>
                  <w:rPr>
                    <w:rFonts w:ascii="Arial" w:hAnsi="Arial" w:cs="Arial"/>
                    <w:sz w:val="24"/>
                    <w:szCs w:val="24"/>
                  </w:rPr>
                </w:pPr>
                <w:r w:rsidRPr="00A9228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 date.</w:t>
                </w:r>
              </w:p>
            </w:tc>
          </w:sdtContent>
        </w:sdt>
        <w:tc>
          <w:tcPr>
            <w:tcW w:w="6352" w:type="dxa"/>
          </w:tcPr>
          <w:p w14:paraId="746349D0" w14:textId="77777777" w:rsidR="0003058E" w:rsidRPr="0003058E" w:rsidRDefault="0003058E" w:rsidP="003019E2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Q: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03058E" w:rsidRPr="0003058E" w14:paraId="0C459B5F" w14:textId="77777777" w:rsidTr="0003058E">
        <w:trPr>
          <w:trHeight w:val="284"/>
        </w:trPr>
        <w:tc>
          <w:tcPr>
            <w:tcW w:w="907" w:type="dxa"/>
            <w:vMerge/>
          </w:tcPr>
          <w:p w14:paraId="2EDB7C17" w14:textId="77777777" w:rsidR="0003058E" w:rsidRDefault="0003058E" w:rsidP="003019E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  <w:vMerge/>
          </w:tcPr>
          <w:p w14:paraId="353458B8" w14:textId="77777777" w:rsidR="0003058E" w:rsidRDefault="0003058E" w:rsidP="003019E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52" w:type="dxa"/>
          </w:tcPr>
          <w:p w14:paraId="343C66EF" w14:textId="77777777" w:rsidR="0003058E" w:rsidRPr="0003058E" w:rsidRDefault="0003058E" w:rsidP="003019E2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A: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03058E" w:rsidRPr="0003058E" w14:paraId="6D238635" w14:textId="77777777" w:rsidTr="0003058E">
        <w:trPr>
          <w:trHeight w:val="284"/>
        </w:trPr>
        <w:tc>
          <w:tcPr>
            <w:tcW w:w="907" w:type="dxa"/>
            <w:vMerge w:val="restart"/>
          </w:tcPr>
          <w:p w14:paraId="656635FE" w14:textId="77777777" w:rsidR="0003058E" w:rsidRPr="00DD6EC4" w:rsidRDefault="0003058E" w:rsidP="003019E2">
            <w:pPr>
              <w:pStyle w:val="ListParagraph"/>
              <w:numPr>
                <w:ilvl w:val="0"/>
                <w:numId w:val="8"/>
              </w:numPr>
              <w:spacing w:after="60"/>
              <w:ind w:left="0" w:firstLine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Style4"/>
              <w:rFonts w:cs="Arial"/>
              <w:szCs w:val="24"/>
            </w:rPr>
            <w:id w:val="794870671"/>
            <w:placeholder>
              <w:docPart w:val="D51EDBE87C1C428D8D4F34586C0F0A4E"/>
            </w:placeholder>
            <w:showingPlcHdr/>
            <w:date w:fullDate="2021-04-01T00:00:00Z">
              <w:dateFormat w:val="dd-MMM-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/>
              <w:sz w:val="22"/>
            </w:rPr>
          </w:sdtEndPr>
          <w:sdtContent>
            <w:tc>
              <w:tcPr>
                <w:tcW w:w="1813" w:type="dxa"/>
                <w:vMerge w:val="restart"/>
              </w:tcPr>
              <w:p w14:paraId="1D32511B" w14:textId="77777777" w:rsidR="0003058E" w:rsidRDefault="0003058E" w:rsidP="003019E2">
                <w:pPr>
                  <w:spacing w:after="60"/>
                  <w:rPr>
                    <w:rFonts w:ascii="Arial" w:hAnsi="Arial" w:cs="Arial"/>
                    <w:sz w:val="24"/>
                    <w:szCs w:val="24"/>
                  </w:rPr>
                </w:pPr>
                <w:r w:rsidRPr="00A9228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 date.</w:t>
                </w:r>
              </w:p>
            </w:tc>
          </w:sdtContent>
        </w:sdt>
        <w:tc>
          <w:tcPr>
            <w:tcW w:w="6352" w:type="dxa"/>
          </w:tcPr>
          <w:p w14:paraId="2E5E27A4" w14:textId="77777777" w:rsidR="0003058E" w:rsidRPr="0003058E" w:rsidRDefault="0003058E" w:rsidP="003019E2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Q: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03058E" w:rsidRPr="0003058E" w14:paraId="7B30C66D" w14:textId="77777777" w:rsidTr="0003058E">
        <w:trPr>
          <w:trHeight w:val="284"/>
        </w:trPr>
        <w:tc>
          <w:tcPr>
            <w:tcW w:w="907" w:type="dxa"/>
            <w:vMerge/>
          </w:tcPr>
          <w:p w14:paraId="06E091F9" w14:textId="77777777" w:rsidR="0003058E" w:rsidRDefault="0003058E" w:rsidP="003019E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  <w:vMerge/>
          </w:tcPr>
          <w:p w14:paraId="704CB487" w14:textId="77777777" w:rsidR="0003058E" w:rsidRDefault="0003058E" w:rsidP="003019E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52" w:type="dxa"/>
          </w:tcPr>
          <w:p w14:paraId="49B68C4A" w14:textId="77777777" w:rsidR="0003058E" w:rsidRPr="0003058E" w:rsidRDefault="0003058E" w:rsidP="003019E2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A: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03058E" w:rsidRPr="0003058E" w14:paraId="50F00985" w14:textId="77777777" w:rsidTr="0003058E">
        <w:trPr>
          <w:trHeight w:val="284"/>
        </w:trPr>
        <w:tc>
          <w:tcPr>
            <w:tcW w:w="907" w:type="dxa"/>
            <w:vMerge w:val="restart"/>
          </w:tcPr>
          <w:p w14:paraId="193931BF" w14:textId="77777777" w:rsidR="0003058E" w:rsidRPr="00DD6EC4" w:rsidRDefault="0003058E" w:rsidP="003019E2">
            <w:pPr>
              <w:pStyle w:val="ListParagraph"/>
              <w:numPr>
                <w:ilvl w:val="0"/>
                <w:numId w:val="8"/>
              </w:numPr>
              <w:spacing w:after="60"/>
              <w:ind w:left="0" w:firstLine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Style4"/>
              <w:rFonts w:cs="Arial"/>
              <w:szCs w:val="24"/>
            </w:rPr>
            <w:id w:val="2050109562"/>
            <w:placeholder>
              <w:docPart w:val="6DEEE3E79620408D9F7E58CBFE981921"/>
            </w:placeholder>
            <w:showingPlcHdr/>
            <w:date w:fullDate="2021-04-01T00:00:00Z">
              <w:dateFormat w:val="dd-MMM-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/>
              <w:sz w:val="22"/>
            </w:rPr>
          </w:sdtEndPr>
          <w:sdtContent>
            <w:tc>
              <w:tcPr>
                <w:tcW w:w="1813" w:type="dxa"/>
                <w:vMerge w:val="restart"/>
              </w:tcPr>
              <w:p w14:paraId="42362076" w14:textId="77777777" w:rsidR="0003058E" w:rsidRDefault="0003058E" w:rsidP="003019E2">
                <w:pPr>
                  <w:spacing w:after="60"/>
                  <w:rPr>
                    <w:rFonts w:ascii="Arial" w:hAnsi="Arial" w:cs="Arial"/>
                    <w:sz w:val="24"/>
                    <w:szCs w:val="24"/>
                  </w:rPr>
                </w:pPr>
                <w:r w:rsidRPr="00A9228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 date.</w:t>
                </w:r>
              </w:p>
            </w:tc>
          </w:sdtContent>
        </w:sdt>
        <w:tc>
          <w:tcPr>
            <w:tcW w:w="6352" w:type="dxa"/>
          </w:tcPr>
          <w:p w14:paraId="318831EC" w14:textId="77777777" w:rsidR="0003058E" w:rsidRPr="0003058E" w:rsidRDefault="0003058E" w:rsidP="003019E2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Q: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03058E" w:rsidRPr="0003058E" w14:paraId="1F76B611" w14:textId="77777777" w:rsidTr="0003058E">
        <w:trPr>
          <w:trHeight w:val="284"/>
        </w:trPr>
        <w:tc>
          <w:tcPr>
            <w:tcW w:w="907" w:type="dxa"/>
            <w:vMerge/>
          </w:tcPr>
          <w:p w14:paraId="23AA048A" w14:textId="77777777" w:rsidR="0003058E" w:rsidRDefault="0003058E" w:rsidP="003019E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  <w:vMerge/>
          </w:tcPr>
          <w:p w14:paraId="4C7CF813" w14:textId="77777777" w:rsidR="0003058E" w:rsidRDefault="0003058E" w:rsidP="003019E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52" w:type="dxa"/>
          </w:tcPr>
          <w:p w14:paraId="7145D7DA" w14:textId="77777777" w:rsidR="0003058E" w:rsidRPr="0003058E" w:rsidRDefault="0003058E" w:rsidP="003019E2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A: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03058E" w:rsidRPr="0003058E" w14:paraId="08343BBD" w14:textId="77777777" w:rsidTr="0003058E">
        <w:trPr>
          <w:trHeight w:val="284"/>
        </w:trPr>
        <w:tc>
          <w:tcPr>
            <w:tcW w:w="907" w:type="dxa"/>
            <w:vMerge w:val="restart"/>
          </w:tcPr>
          <w:p w14:paraId="283364FF" w14:textId="77777777" w:rsidR="0003058E" w:rsidRPr="00DD6EC4" w:rsidRDefault="0003058E" w:rsidP="003019E2">
            <w:pPr>
              <w:pStyle w:val="ListParagraph"/>
              <w:numPr>
                <w:ilvl w:val="0"/>
                <w:numId w:val="8"/>
              </w:numPr>
              <w:spacing w:after="60"/>
              <w:ind w:left="0" w:firstLine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Style4"/>
              <w:rFonts w:cs="Arial"/>
              <w:szCs w:val="24"/>
            </w:rPr>
            <w:id w:val="-996030198"/>
            <w:placeholder>
              <w:docPart w:val="395CED588B9A40049599538D6EC592B8"/>
            </w:placeholder>
            <w:showingPlcHdr/>
            <w:date w:fullDate="2021-04-01T00:00:00Z">
              <w:dateFormat w:val="dd-MMM-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/>
              <w:sz w:val="22"/>
            </w:rPr>
          </w:sdtEndPr>
          <w:sdtContent>
            <w:tc>
              <w:tcPr>
                <w:tcW w:w="1813" w:type="dxa"/>
                <w:vMerge w:val="restart"/>
              </w:tcPr>
              <w:p w14:paraId="56B654AA" w14:textId="77777777" w:rsidR="0003058E" w:rsidRDefault="0003058E" w:rsidP="003019E2">
                <w:pPr>
                  <w:spacing w:after="60"/>
                  <w:rPr>
                    <w:rFonts w:ascii="Arial" w:hAnsi="Arial" w:cs="Arial"/>
                    <w:sz w:val="24"/>
                    <w:szCs w:val="24"/>
                  </w:rPr>
                </w:pPr>
                <w:r w:rsidRPr="00A9228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 date.</w:t>
                </w:r>
              </w:p>
            </w:tc>
          </w:sdtContent>
        </w:sdt>
        <w:tc>
          <w:tcPr>
            <w:tcW w:w="6352" w:type="dxa"/>
          </w:tcPr>
          <w:p w14:paraId="2BDAE948" w14:textId="77777777" w:rsidR="0003058E" w:rsidRPr="0003058E" w:rsidRDefault="0003058E" w:rsidP="003019E2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Q: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03058E" w:rsidRPr="0003058E" w14:paraId="4E8D9792" w14:textId="77777777" w:rsidTr="0003058E">
        <w:trPr>
          <w:trHeight w:val="284"/>
        </w:trPr>
        <w:tc>
          <w:tcPr>
            <w:tcW w:w="907" w:type="dxa"/>
            <w:vMerge/>
          </w:tcPr>
          <w:p w14:paraId="56E46733" w14:textId="77777777" w:rsidR="0003058E" w:rsidRDefault="0003058E" w:rsidP="003019E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  <w:vMerge/>
          </w:tcPr>
          <w:p w14:paraId="1357E972" w14:textId="77777777" w:rsidR="0003058E" w:rsidRDefault="0003058E" w:rsidP="003019E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52" w:type="dxa"/>
          </w:tcPr>
          <w:p w14:paraId="2EA36CB1" w14:textId="77777777" w:rsidR="0003058E" w:rsidRPr="0003058E" w:rsidRDefault="0003058E" w:rsidP="003019E2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A: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03058E" w:rsidRPr="0003058E" w14:paraId="1DEFF2A8" w14:textId="77777777" w:rsidTr="0003058E">
        <w:trPr>
          <w:trHeight w:val="284"/>
        </w:trPr>
        <w:tc>
          <w:tcPr>
            <w:tcW w:w="907" w:type="dxa"/>
            <w:vMerge w:val="restart"/>
          </w:tcPr>
          <w:p w14:paraId="28FC8AA4" w14:textId="77777777" w:rsidR="0003058E" w:rsidRPr="00DD6EC4" w:rsidRDefault="0003058E" w:rsidP="003019E2">
            <w:pPr>
              <w:pStyle w:val="ListParagraph"/>
              <w:numPr>
                <w:ilvl w:val="0"/>
                <w:numId w:val="8"/>
              </w:numPr>
              <w:spacing w:after="60"/>
              <w:ind w:left="0" w:firstLine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Style4"/>
              <w:rFonts w:cs="Arial"/>
              <w:szCs w:val="24"/>
            </w:rPr>
            <w:id w:val="1674530661"/>
            <w:placeholder>
              <w:docPart w:val="44B2752AF8914A34B6C1E5544DD0A835"/>
            </w:placeholder>
            <w:showingPlcHdr/>
            <w:date w:fullDate="2021-04-01T00:00:00Z">
              <w:dateFormat w:val="dd-MMM-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/>
              <w:sz w:val="22"/>
            </w:rPr>
          </w:sdtEndPr>
          <w:sdtContent>
            <w:tc>
              <w:tcPr>
                <w:tcW w:w="1813" w:type="dxa"/>
                <w:vMerge w:val="restart"/>
              </w:tcPr>
              <w:p w14:paraId="7B5F7DCE" w14:textId="77777777" w:rsidR="0003058E" w:rsidRDefault="0003058E" w:rsidP="003019E2">
                <w:pPr>
                  <w:spacing w:after="60"/>
                  <w:rPr>
                    <w:rFonts w:ascii="Arial" w:hAnsi="Arial" w:cs="Arial"/>
                    <w:sz w:val="24"/>
                    <w:szCs w:val="24"/>
                  </w:rPr>
                </w:pPr>
                <w:r w:rsidRPr="00A9228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 date.</w:t>
                </w:r>
              </w:p>
            </w:tc>
          </w:sdtContent>
        </w:sdt>
        <w:tc>
          <w:tcPr>
            <w:tcW w:w="6352" w:type="dxa"/>
          </w:tcPr>
          <w:p w14:paraId="196A4BF0" w14:textId="77777777" w:rsidR="0003058E" w:rsidRPr="0003058E" w:rsidRDefault="0003058E" w:rsidP="003019E2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Q: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03058E" w:rsidRPr="0003058E" w14:paraId="2DDA6CC5" w14:textId="77777777" w:rsidTr="0003058E">
        <w:trPr>
          <w:trHeight w:val="284"/>
        </w:trPr>
        <w:tc>
          <w:tcPr>
            <w:tcW w:w="907" w:type="dxa"/>
            <w:vMerge/>
          </w:tcPr>
          <w:p w14:paraId="193CE0EA" w14:textId="77777777" w:rsidR="0003058E" w:rsidRDefault="0003058E" w:rsidP="003019E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  <w:vMerge/>
          </w:tcPr>
          <w:p w14:paraId="4F8D283B" w14:textId="77777777" w:rsidR="0003058E" w:rsidRDefault="0003058E" w:rsidP="003019E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52" w:type="dxa"/>
          </w:tcPr>
          <w:p w14:paraId="754D3440" w14:textId="77777777" w:rsidR="0003058E" w:rsidRPr="0003058E" w:rsidRDefault="0003058E" w:rsidP="003019E2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A: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03058E" w:rsidRPr="0003058E" w14:paraId="70063047" w14:textId="77777777" w:rsidTr="0003058E">
        <w:trPr>
          <w:trHeight w:val="284"/>
        </w:trPr>
        <w:tc>
          <w:tcPr>
            <w:tcW w:w="907" w:type="dxa"/>
            <w:vMerge w:val="restart"/>
          </w:tcPr>
          <w:p w14:paraId="2F8B7C3D" w14:textId="77777777" w:rsidR="0003058E" w:rsidRPr="00DD6EC4" w:rsidRDefault="0003058E" w:rsidP="003019E2">
            <w:pPr>
              <w:pStyle w:val="ListParagraph"/>
              <w:numPr>
                <w:ilvl w:val="0"/>
                <w:numId w:val="8"/>
              </w:numPr>
              <w:spacing w:after="60"/>
              <w:ind w:left="0" w:firstLine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Style4"/>
              <w:rFonts w:cs="Arial"/>
              <w:szCs w:val="24"/>
            </w:rPr>
            <w:id w:val="-348567840"/>
            <w:placeholder>
              <w:docPart w:val="EE91FD4B57974AA2BF88C422DB27E0F3"/>
            </w:placeholder>
            <w:showingPlcHdr/>
            <w:date w:fullDate="2021-04-01T00:00:00Z">
              <w:dateFormat w:val="dd-MMM-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/>
              <w:sz w:val="22"/>
            </w:rPr>
          </w:sdtEndPr>
          <w:sdtContent>
            <w:tc>
              <w:tcPr>
                <w:tcW w:w="1813" w:type="dxa"/>
                <w:vMerge w:val="restart"/>
              </w:tcPr>
              <w:p w14:paraId="1529EC41" w14:textId="77777777" w:rsidR="0003058E" w:rsidRDefault="0003058E" w:rsidP="003019E2">
                <w:pPr>
                  <w:spacing w:after="60"/>
                  <w:rPr>
                    <w:rFonts w:ascii="Arial" w:hAnsi="Arial" w:cs="Arial"/>
                    <w:sz w:val="24"/>
                    <w:szCs w:val="24"/>
                  </w:rPr>
                </w:pPr>
                <w:r w:rsidRPr="00A9228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 date.</w:t>
                </w:r>
              </w:p>
            </w:tc>
          </w:sdtContent>
        </w:sdt>
        <w:tc>
          <w:tcPr>
            <w:tcW w:w="6352" w:type="dxa"/>
          </w:tcPr>
          <w:p w14:paraId="04594705" w14:textId="77777777" w:rsidR="0003058E" w:rsidRPr="0003058E" w:rsidRDefault="0003058E" w:rsidP="003019E2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Q: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03058E" w:rsidRPr="0003058E" w14:paraId="26266ED2" w14:textId="77777777" w:rsidTr="0003058E">
        <w:trPr>
          <w:trHeight w:val="284"/>
        </w:trPr>
        <w:tc>
          <w:tcPr>
            <w:tcW w:w="907" w:type="dxa"/>
            <w:vMerge/>
          </w:tcPr>
          <w:p w14:paraId="38770D1A" w14:textId="77777777" w:rsidR="0003058E" w:rsidRDefault="0003058E" w:rsidP="003019E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  <w:vMerge/>
          </w:tcPr>
          <w:p w14:paraId="4A3E7B48" w14:textId="77777777" w:rsidR="0003058E" w:rsidRDefault="0003058E" w:rsidP="003019E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52" w:type="dxa"/>
          </w:tcPr>
          <w:p w14:paraId="5A0C5504" w14:textId="77777777" w:rsidR="0003058E" w:rsidRPr="0003058E" w:rsidRDefault="0003058E" w:rsidP="003019E2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A: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03058E" w:rsidRPr="0003058E" w14:paraId="12D31DB5" w14:textId="77777777" w:rsidTr="0003058E">
        <w:trPr>
          <w:trHeight w:val="284"/>
        </w:trPr>
        <w:tc>
          <w:tcPr>
            <w:tcW w:w="907" w:type="dxa"/>
            <w:vMerge w:val="restart"/>
          </w:tcPr>
          <w:p w14:paraId="2B762523" w14:textId="77777777" w:rsidR="0003058E" w:rsidRPr="00DD6EC4" w:rsidRDefault="0003058E" w:rsidP="003019E2">
            <w:pPr>
              <w:pStyle w:val="ListParagraph"/>
              <w:numPr>
                <w:ilvl w:val="0"/>
                <w:numId w:val="8"/>
              </w:numPr>
              <w:spacing w:after="60"/>
              <w:ind w:left="0" w:firstLine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Style4"/>
              <w:rFonts w:cs="Arial"/>
              <w:szCs w:val="24"/>
            </w:rPr>
            <w:id w:val="-887725182"/>
            <w:placeholder>
              <w:docPart w:val="B9455FE33358419F98DC78D7CCD93446"/>
            </w:placeholder>
            <w:showingPlcHdr/>
            <w:date w:fullDate="2021-04-01T00:00:00Z">
              <w:dateFormat w:val="dd-MMM-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/>
              <w:sz w:val="22"/>
            </w:rPr>
          </w:sdtEndPr>
          <w:sdtContent>
            <w:tc>
              <w:tcPr>
                <w:tcW w:w="1813" w:type="dxa"/>
                <w:vMerge w:val="restart"/>
              </w:tcPr>
              <w:p w14:paraId="6E7B880E" w14:textId="77777777" w:rsidR="0003058E" w:rsidRDefault="0003058E" w:rsidP="003019E2">
                <w:pPr>
                  <w:spacing w:after="60"/>
                  <w:rPr>
                    <w:rFonts w:ascii="Arial" w:hAnsi="Arial" w:cs="Arial"/>
                    <w:sz w:val="24"/>
                    <w:szCs w:val="24"/>
                  </w:rPr>
                </w:pPr>
                <w:r w:rsidRPr="00A9228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 date.</w:t>
                </w:r>
              </w:p>
            </w:tc>
          </w:sdtContent>
        </w:sdt>
        <w:tc>
          <w:tcPr>
            <w:tcW w:w="6352" w:type="dxa"/>
          </w:tcPr>
          <w:p w14:paraId="141F60D9" w14:textId="77777777" w:rsidR="0003058E" w:rsidRPr="0003058E" w:rsidRDefault="0003058E" w:rsidP="003019E2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Q: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03058E" w:rsidRPr="0003058E" w14:paraId="640F82C2" w14:textId="77777777" w:rsidTr="0003058E">
        <w:trPr>
          <w:trHeight w:val="284"/>
        </w:trPr>
        <w:tc>
          <w:tcPr>
            <w:tcW w:w="907" w:type="dxa"/>
            <w:vMerge/>
          </w:tcPr>
          <w:p w14:paraId="4827570F" w14:textId="77777777" w:rsidR="0003058E" w:rsidRDefault="0003058E" w:rsidP="003019E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  <w:vMerge/>
          </w:tcPr>
          <w:p w14:paraId="2843BE08" w14:textId="77777777" w:rsidR="0003058E" w:rsidRDefault="0003058E" w:rsidP="003019E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52" w:type="dxa"/>
          </w:tcPr>
          <w:p w14:paraId="49DDFBBE" w14:textId="77777777" w:rsidR="0003058E" w:rsidRPr="0003058E" w:rsidRDefault="0003058E" w:rsidP="003019E2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A: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03058E" w:rsidRPr="0003058E" w14:paraId="3FE7578D" w14:textId="77777777" w:rsidTr="0003058E">
        <w:trPr>
          <w:trHeight w:val="284"/>
        </w:trPr>
        <w:tc>
          <w:tcPr>
            <w:tcW w:w="907" w:type="dxa"/>
            <w:vMerge w:val="restart"/>
          </w:tcPr>
          <w:p w14:paraId="42184B68" w14:textId="77777777" w:rsidR="0003058E" w:rsidRPr="00DD6EC4" w:rsidRDefault="0003058E" w:rsidP="003019E2">
            <w:pPr>
              <w:pStyle w:val="ListParagraph"/>
              <w:numPr>
                <w:ilvl w:val="0"/>
                <w:numId w:val="8"/>
              </w:numPr>
              <w:spacing w:after="60"/>
              <w:ind w:left="0" w:firstLine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Style4"/>
              <w:rFonts w:cs="Arial"/>
              <w:szCs w:val="24"/>
            </w:rPr>
            <w:id w:val="-876310010"/>
            <w:placeholder>
              <w:docPart w:val="ADD05024E30B4E0AB3306CFBF1B730E2"/>
            </w:placeholder>
            <w:showingPlcHdr/>
            <w:date w:fullDate="2021-04-01T00:00:00Z">
              <w:dateFormat w:val="dd-MMM-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/>
              <w:sz w:val="22"/>
            </w:rPr>
          </w:sdtEndPr>
          <w:sdtContent>
            <w:tc>
              <w:tcPr>
                <w:tcW w:w="1813" w:type="dxa"/>
                <w:vMerge w:val="restart"/>
              </w:tcPr>
              <w:p w14:paraId="3911A315" w14:textId="77777777" w:rsidR="0003058E" w:rsidRDefault="0003058E" w:rsidP="003019E2">
                <w:pPr>
                  <w:spacing w:after="60"/>
                  <w:rPr>
                    <w:rFonts w:ascii="Arial" w:hAnsi="Arial" w:cs="Arial"/>
                    <w:sz w:val="24"/>
                    <w:szCs w:val="24"/>
                  </w:rPr>
                </w:pPr>
                <w:r w:rsidRPr="00A9228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 date.</w:t>
                </w:r>
              </w:p>
            </w:tc>
          </w:sdtContent>
        </w:sdt>
        <w:tc>
          <w:tcPr>
            <w:tcW w:w="6352" w:type="dxa"/>
          </w:tcPr>
          <w:p w14:paraId="74AA2F59" w14:textId="77777777" w:rsidR="0003058E" w:rsidRPr="0003058E" w:rsidRDefault="0003058E" w:rsidP="003019E2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Q: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03058E" w:rsidRPr="0003058E" w14:paraId="01D9FE32" w14:textId="77777777" w:rsidTr="0003058E">
        <w:trPr>
          <w:trHeight w:val="284"/>
        </w:trPr>
        <w:tc>
          <w:tcPr>
            <w:tcW w:w="907" w:type="dxa"/>
            <w:vMerge/>
          </w:tcPr>
          <w:p w14:paraId="29169D8E" w14:textId="77777777" w:rsidR="0003058E" w:rsidRDefault="0003058E" w:rsidP="003019E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  <w:vMerge/>
          </w:tcPr>
          <w:p w14:paraId="63A7288D" w14:textId="77777777" w:rsidR="0003058E" w:rsidRDefault="0003058E" w:rsidP="003019E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52" w:type="dxa"/>
          </w:tcPr>
          <w:p w14:paraId="1ECB8C81" w14:textId="77777777" w:rsidR="0003058E" w:rsidRPr="0003058E" w:rsidRDefault="0003058E" w:rsidP="003019E2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A: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03058E" w:rsidRPr="0003058E" w14:paraId="1EAB7154" w14:textId="77777777" w:rsidTr="0003058E">
        <w:trPr>
          <w:trHeight w:val="284"/>
        </w:trPr>
        <w:tc>
          <w:tcPr>
            <w:tcW w:w="907" w:type="dxa"/>
            <w:vMerge w:val="restart"/>
          </w:tcPr>
          <w:p w14:paraId="22F962A9" w14:textId="77777777" w:rsidR="0003058E" w:rsidRPr="00DD6EC4" w:rsidRDefault="0003058E" w:rsidP="003019E2">
            <w:pPr>
              <w:pStyle w:val="ListParagraph"/>
              <w:numPr>
                <w:ilvl w:val="0"/>
                <w:numId w:val="8"/>
              </w:numPr>
              <w:spacing w:after="60"/>
              <w:ind w:left="0" w:firstLine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Style4"/>
              <w:rFonts w:cs="Arial"/>
              <w:szCs w:val="24"/>
            </w:rPr>
            <w:id w:val="-67190503"/>
            <w:placeholder>
              <w:docPart w:val="B11895501B1C4183803553F15AC5ED30"/>
            </w:placeholder>
            <w:showingPlcHdr/>
            <w:date w:fullDate="2021-04-01T00:00:00Z">
              <w:dateFormat w:val="dd-MMM-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/>
              <w:sz w:val="22"/>
            </w:rPr>
          </w:sdtEndPr>
          <w:sdtContent>
            <w:tc>
              <w:tcPr>
                <w:tcW w:w="1813" w:type="dxa"/>
                <w:vMerge w:val="restart"/>
              </w:tcPr>
              <w:p w14:paraId="544AC476" w14:textId="77777777" w:rsidR="0003058E" w:rsidRDefault="0003058E" w:rsidP="003019E2">
                <w:pPr>
                  <w:spacing w:after="60"/>
                  <w:rPr>
                    <w:rFonts w:ascii="Arial" w:hAnsi="Arial" w:cs="Arial"/>
                    <w:sz w:val="24"/>
                    <w:szCs w:val="24"/>
                  </w:rPr>
                </w:pPr>
                <w:r w:rsidRPr="00A9228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 date.</w:t>
                </w:r>
              </w:p>
            </w:tc>
          </w:sdtContent>
        </w:sdt>
        <w:tc>
          <w:tcPr>
            <w:tcW w:w="6352" w:type="dxa"/>
          </w:tcPr>
          <w:p w14:paraId="535FD642" w14:textId="77777777" w:rsidR="0003058E" w:rsidRPr="0003058E" w:rsidRDefault="0003058E" w:rsidP="003019E2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Q: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03058E" w:rsidRPr="0003058E" w14:paraId="03CFB3AC" w14:textId="77777777" w:rsidTr="0003058E">
        <w:trPr>
          <w:trHeight w:val="284"/>
        </w:trPr>
        <w:tc>
          <w:tcPr>
            <w:tcW w:w="907" w:type="dxa"/>
            <w:vMerge/>
          </w:tcPr>
          <w:p w14:paraId="322764B4" w14:textId="77777777" w:rsidR="0003058E" w:rsidRDefault="0003058E" w:rsidP="003019E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  <w:vMerge/>
          </w:tcPr>
          <w:p w14:paraId="2C4F2848" w14:textId="77777777" w:rsidR="0003058E" w:rsidRDefault="0003058E" w:rsidP="003019E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52" w:type="dxa"/>
          </w:tcPr>
          <w:p w14:paraId="73C9124B" w14:textId="77777777" w:rsidR="0003058E" w:rsidRPr="0003058E" w:rsidRDefault="0003058E" w:rsidP="003019E2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A: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03058E" w:rsidRPr="0003058E" w14:paraId="73839F5F" w14:textId="77777777" w:rsidTr="0003058E">
        <w:trPr>
          <w:trHeight w:val="284"/>
        </w:trPr>
        <w:tc>
          <w:tcPr>
            <w:tcW w:w="907" w:type="dxa"/>
            <w:vMerge w:val="restart"/>
          </w:tcPr>
          <w:p w14:paraId="522C7AAA" w14:textId="77777777" w:rsidR="0003058E" w:rsidRPr="00DD6EC4" w:rsidRDefault="0003058E" w:rsidP="003019E2">
            <w:pPr>
              <w:pStyle w:val="ListParagraph"/>
              <w:numPr>
                <w:ilvl w:val="0"/>
                <w:numId w:val="8"/>
              </w:numPr>
              <w:spacing w:after="60"/>
              <w:ind w:left="0" w:firstLine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Style4"/>
              <w:rFonts w:cs="Arial"/>
              <w:szCs w:val="24"/>
            </w:rPr>
            <w:id w:val="1313597222"/>
            <w:placeholder>
              <w:docPart w:val="9F0E025F60E54D5FA3EE30E7DD5E8B32"/>
            </w:placeholder>
            <w:showingPlcHdr/>
            <w:date w:fullDate="2021-04-01T00:00:00Z">
              <w:dateFormat w:val="dd-MMM-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/>
              <w:sz w:val="22"/>
            </w:rPr>
          </w:sdtEndPr>
          <w:sdtContent>
            <w:tc>
              <w:tcPr>
                <w:tcW w:w="1813" w:type="dxa"/>
                <w:vMerge w:val="restart"/>
              </w:tcPr>
              <w:p w14:paraId="0F6AB9E8" w14:textId="77777777" w:rsidR="0003058E" w:rsidRDefault="0003058E" w:rsidP="003019E2">
                <w:pPr>
                  <w:spacing w:after="60"/>
                  <w:rPr>
                    <w:rFonts w:ascii="Arial" w:hAnsi="Arial" w:cs="Arial"/>
                    <w:sz w:val="24"/>
                    <w:szCs w:val="24"/>
                  </w:rPr>
                </w:pPr>
                <w:r w:rsidRPr="00A9228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 date.</w:t>
                </w:r>
              </w:p>
            </w:tc>
          </w:sdtContent>
        </w:sdt>
        <w:tc>
          <w:tcPr>
            <w:tcW w:w="6352" w:type="dxa"/>
          </w:tcPr>
          <w:p w14:paraId="0C6AAD36" w14:textId="77777777" w:rsidR="0003058E" w:rsidRPr="0003058E" w:rsidRDefault="0003058E" w:rsidP="003019E2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Q: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03058E" w:rsidRPr="0003058E" w14:paraId="01845817" w14:textId="77777777" w:rsidTr="0003058E">
        <w:trPr>
          <w:trHeight w:val="284"/>
        </w:trPr>
        <w:tc>
          <w:tcPr>
            <w:tcW w:w="907" w:type="dxa"/>
            <w:vMerge/>
          </w:tcPr>
          <w:p w14:paraId="1B85E68A" w14:textId="77777777" w:rsidR="0003058E" w:rsidRDefault="0003058E" w:rsidP="003019E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  <w:vMerge/>
          </w:tcPr>
          <w:p w14:paraId="7AEA0CAD" w14:textId="77777777" w:rsidR="0003058E" w:rsidRDefault="0003058E" w:rsidP="003019E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52" w:type="dxa"/>
          </w:tcPr>
          <w:p w14:paraId="7FF55329" w14:textId="77777777" w:rsidR="0003058E" w:rsidRPr="0003058E" w:rsidRDefault="0003058E" w:rsidP="003019E2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A: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03058E" w:rsidRPr="0003058E" w14:paraId="291F3591" w14:textId="77777777" w:rsidTr="0003058E">
        <w:trPr>
          <w:trHeight w:val="284"/>
        </w:trPr>
        <w:tc>
          <w:tcPr>
            <w:tcW w:w="907" w:type="dxa"/>
            <w:vMerge w:val="restart"/>
          </w:tcPr>
          <w:p w14:paraId="4D341823" w14:textId="77777777" w:rsidR="0003058E" w:rsidRPr="00DD6EC4" w:rsidRDefault="0003058E" w:rsidP="003019E2">
            <w:pPr>
              <w:pStyle w:val="ListParagraph"/>
              <w:numPr>
                <w:ilvl w:val="0"/>
                <w:numId w:val="8"/>
              </w:numPr>
              <w:spacing w:after="60"/>
              <w:ind w:left="0" w:firstLine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Style4"/>
              <w:rFonts w:cs="Arial"/>
              <w:szCs w:val="24"/>
            </w:rPr>
            <w:id w:val="-1049215736"/>
            <w:placeholder>
              <w:docPart w:val="3879BD9D490B400AA870412EBCC2F886"/>
            </w:placeholder>
            <w:showingPlcHdr/>
            <w:date w:fullDate="2021-04-01T00:00:00Z">
              <w:dateFormat w:val="dd-MMM-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/>
              <w:sz w:val="22"/>
            </w:rPr>
          </w:sdtEndPr>
          <w:sdtContent>
            <w:tc>
              <w:tcPr>
                <w:tcW w:w="1813" w:type="dxa"/>
                <w:vMerge w:val="restart"/>
              </w:tcPr>
              <w:p w14:paraId="628ECFE1" w14:textId="77777777" w:rsidR="0003058E" w:rsidRDefault="0003058E" w:rsidP="003019E2">
                <w:pPr>
                  <w:spacing w:after="60"/>
                  <w:rPr>
                    <w:rFonts w:ascii="Arial" w:hAnsi="Arial" w:cs="Arial"/>
                    <w:sz w:val="24"/>
                    <w:szCs w:val="24"/>
                  </w:rPr>
                </w:pPr>
                <w:r w:rsidRPr="00A9228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 date.</w:t>
                </w:r>
              </w:p>
            </w:tc>
          </w:sdtContent>
        </w:sdt>
        <w:tc>
          <w:tcPr>
            <w:tcW w:w="6352" w:type="dxa"/>
          </w:tcPr>
          <w:p w14:paraId="1BC9D5E3" w14:textId="77777777" w:rsidR="0003058E" w:rsidRPr="0003058E" w:rsidRDefault="0003058E" w:rsidP="003019E2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Q: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03058E" w:rsidRPr="0003058E" w14:paraId="4862018F" w14:textId="77777777" w:rsidTr="0003058E">
        <w:trPr>
          <w:trHeight w:val="284"/>
        </w:trPr>
        <w:tc>
          <w:tcPr>
            <w:tcW w:w="907" w:type="dxa"/>
            <w:vMerge/>
          </w:tcPr>
          <w:p w14:paraId="2D56B5D2" w14:textId="77777777" w:rsidR="0003058E" w:rsidRDefault="0003058E" w:rsidP="003019E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  <w:vMerge/>
          </w:tcPr>
          <w:p w14:paraId="728A1154" w14:textId="77777777" w:rsidR="0003058E" w:rsidRDefault="0003058E" w:rsidP="003019E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52" w:type="dxa"/>
          </w:tcPr>
          <w:p w14:paraId="35C7ADC4" w14:textId="77777777" w:rsidR="0003058E" w:rsidRPr="0003058E" w:rsidRDefault="0003058E" w:rsidP="003019E2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A: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03058E" w:rsidRPr="0003058E" w14:paraId="4A514172" w14:textId="77777777" w:rsidTr="0003058E">
        <w:trPr>
          <w:trHeight w:val="284"/>
        </w:trPr>
        <w:tc>
          <w:tcPr>
            <w:tcW w:w="907" w:type="dxa"/>
            <w:vMerge w:val="restart"/>
          </w:tcPr>
          <w:p w14:paraId="72E29E1E" w14:textId="77777777" w:rsidR="0003058E" w:rsidRPr="00DD6EC4" w:rsidRDefault="0003058E" w:rsidP="003019E2">
            <w:pPr>
              <w:pStyle w:val="ListParagraph"/>
              <w:numPr>
                <w:ilvl w:val="0"/>
                <w:numId w:val="8"/>
              </w:numPr>
              <w:spacing w:after="60"/>
              <w:ind w:left="0" w:firstLine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Style4"/>
              <w:rFonts w:cs="Arial"/>
              <w:szCs w:val="24"/>
            </w:rPr>
            <w:id w:val="-1729065775"/>
            <w:placeholder>
              <w:docPart w:val="73F4D0C7B5584892A23E609C477C8D60"/>
            </w:placeholder>
            <w:showingPlcHdr/>
            <w:date w:fullDate="2021-04-01T00:00:00Z">
              <w:dateFormat w:val="dd-MMM-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/>
              <w:sz w:val="22"/>
            </w:rPr>
          </w:sdtEndPr>
          <w:sdtContent>
            <w:tc>
              <w:tcPr>
                <w:tcW w:w="1813" w:type="dxa"/>
                <w:vMerge w:val="restart"/>
              </w:tcPr>
              <w:p w14:paraId="7AD8D690" w14:textId="77777777" w:rsidR="0003058E" w:rsidRDefault="0003058E" w:rsidP="003019E2">
                <w:pPr>
                  <w:spacing w:after="60"/>
                  <w:rPr>
                    <w:rFonts w:ascii="Arial" w:hAnsi="Arial" w:cs="Arial"/>
                    <w:sz w:val="24"/>
                    <w:szCs w:val="24"/>
                  </w:rPr>
                </w:pPr>
                <w:r w:rsidRPr="00A9228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 date.</w:t>
                </w:r>
              </w:p>
            </w:tc>
          </w:sdtContent>
        </w:sdt>
        <w:tc>
          <w:tcPr>
            <w:tcW w:w="6352" w:type="dxa"/>
          </w:tcPr>
          <w:p w14:paraId="6BAC4147" w14:textId="77777777" w:rsidR="0003058E" w:rsidRPr="0003058E" w:rsidRDefault="0003058E" w:rsidP="003019E2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Q: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03058E" w:rsidRPr="0003058E" w14:paraId="3042544D" w14:textId="77777777" w:rsidTr="0003058E">
        <w:trPr>
          <w:trHeight w:val="284"/>
        </w:trPr>
        <w:tc>
          <w:tcPr>
            <w:tcW w:w="907" w:type="dxa"/>
            <w:vMerge/>
          </w:tcPr>
          <w:p w14:paraId="2A48879C" w14:textId="77777777" w:rsidR="0003058E" w:rsidRDefault="0003058E" w:rsidP="003019E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  <w:vMerge/>
          </w:tcPr>
          <w:p w14:paraId="3B87334E" w14:textId="77777777" w:rsidR="0003058E" w:rsidRDefault="0003058E" w:rsidP="003019E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52" w:type="dxa"/>
          </w:tcPr>
          <w:p w14:paraId="4CC803B0" w14:textId="77777777" w:rsidR="0003058E" w:rsidRPr="0003058E" w:rsidRDefault="0003058E" w:rsidP="003019E2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A: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03058E" w:rsidRPr="0003058E" w14:paraId="10DFDC82" w14:textId="77777777" w:rsidTr="0003058E">
        <w:trPr>
          <w:trHeight w:val="284"/>
        </w:trPr>
        <w:tc>
          <w:tcPr>
            <w:tcW w:w="907" w:type="dxa"/>
            <w:vMerge w:val="restart"/>
          </w:tcPr>
          <w:p w14:paraId="7BA8CDE2" w14:textId="77777777" w:rsidR="0003058E" w:rsidRPr="00DD6EC4" w:rsidRDefault="0003058E" w:rsidP="003019E2">
            <w:pPr>
              <w:pStyle w:val="ListParagraph"/>
              <w:numPr>
                <w:ilvl w:val="0"/>
                <w:numId w:val="8"/>
              </w:numPr>
              <w:spacing w:after="60"/>
              <w:ind w:left="0" w:firstLine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Style4"/>
              <w:rFonts w:cs="Arial"/>
              <w:szCs w:val="24"/>
            </w:rPr>
            <w:id w:val="1858069355"/>
            <w:placeholder>
              <w:docPart w:val="E3CF02CC8D0D4F64A95DCFA5252017CB"/>
            </w:placeholder>
            <w:showingPlcHdr/>
            <w:date w:fullDate="2021-04-01T00:00:00Z">
              <w:dateFormat w:val="dd-MMM-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/>
              <w:sz w:val="22"/>
            </w:rPr>
          </w:sdtEndPr>
          <w:sdtContent>
            <w:tc>
              <w:tcPr>
                <w:tcW w:w="1813" w:type="dxa"/>
                <w:vMerge w:val="restart"/>
              </w:tcPr>
              <w:p w14:paraId="15EF54FC" w14:textId="77777777" w:rsidR="0003058E" w:rsidRDefault="0003058E" w:rsidP="003019E2">
                <w:pPr>
                  <w:spacing w:after="60"/>
                  <w:rPr>
                    <w:rFonts w:ascii="Arial" w:hAnsi="Arial" w:cs="Arial"/>
                    <w:sz w:val="24"/>
                    <w:szCs w:val="24"/>
                  </w:rPr>
                </w:pPr>
                <w:r w:rsidRPr="00A9228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 date.</w:t>
                </w:r>
              </w:p>
            </w:tc>
          </w:sdtContent>
        </w:sdt>
        <w:tc>
          <w:tcPr>
            <w:tcW w:w="6352" w:type="dxa"/>
          </w:tcPr>
          <w:p w14:paraId="199C0105" w14:textId="77777777" w:rsidR="0003058E" w:rsidRPr="0003058E" w:rsidRDefault="0003058E" w:rsidP="003019E2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Q: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03058E" w:rsidRPr="0003058E" w14:paraId="6324AA13" w14:textId="77777777" w:rsidTr="0003058E">
        <w:trPr>
          <w:trHeight w:val="284"/>
        </w:trPr>
        <w:tc>
          <w:tcPr>
            <w:tcW w:w="907" w:type="dxa"/>
            <w:vMerge/>
          </w:tcPr>
          <w:p w14:paraId="771B29D6" w14:textId="77777777" w:rsidR="0003058E" w:rsidRDefault="0003058E" w:rsidP="003019E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  <w:vMerge/>
          </w:tcPr>
          <w:p w14:paraId="6820E2F0" w14:textId="77777777" w:rsidR="0003058E" w:rsidRDefault="0003058E" w:rsidP="003019E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52" w:type="dxa"/>
          </w:tcPr>
          <w:p w14:paraId="50AEF61D" w14:textId="77777777" w:rsidR="0003058E" w:rsidRPr="0003058E" w:rsidRDefault="0003058E" w:rsidP="003019E2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A: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03058E" w:rsidRPr="0003058E" w14:paraId="64C55CA3" w14:textId="77777777" w:rsidTr="0003058E">
        <w:trPr>
          <w:trHeight w:val="284"/>
        </w:trPr>
        <w:tc>
          <w:tcPr>
            <w:tcW w:w="907" w:type="dxa"/>
            <w:vMerge w:val="restart"/>
          </w:tcPr>
          <w:p w14:paraId="109D7831" w14:textId="77777777" w:rsidR="0003058E" w:rsidRPr="00DD6EC4" w:rsidRDefault="0003058E" w:rsidP="003019E2">
            <w:pPr>
              <w:pStyle w:val="ListParagraph"/>
              <w:numPr>
                <w:ilvl w:val="0"/>
                <w:numId w:val="8"/>
              </w:numPr>
              <w:spacing w:after="60"/>
              <w:ind w:left="0" w:firstLine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Style4"/>
              <w:rFonts w:cs="Arial"/>
              <w:szCs w:val="24"/>
            </w:rPr>
            <w:id w:val="-419095039"/>
            <w:placeholder>
              <w:docPart w:val="CBB5551B0213441B807B1789327174D7"/>
            </w:placeholder>
            <w:showingPlcHdr/>
            <w:date w:fullDate="2021-04-01T00:00:00Z">
              <w:dateFormat w:val="dd-MMM-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/>
              <w:sz w:val="22"/>
            </w:rPr>
          </w:sdtEndPr>
          <w:sdtContent>
            <w:tc>
              <w:tcPr>
                <w:tcW w:w="1813" w:type="dxa"/>
                <w:vMerge w:val="restart"/>
              </w:tcPr>
              <w:p w14:paraId="0418A8C0" w14:textId="77777777" w:rsidR="0003058E" w:rsidRDefault="0003058E" w:rsidP="003019E2">
                <w:pPr>
                  <w:spacing w:after="60"/>
                  <w:rPr>
                    <w:rFonts w:ascii="Arial" w:hAnsi="Arial" w:cs="Arial"/>
                    <w:sz w:val="24"/>
                    <w:szCs w:val="24"/>
                  </w:rPr>
                </w:pPr>
                <w:r w:rsidRPr="00A9228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 date.</w:t>
                </w:r>
              </w:p>
            </w:tc>
          </w:sdtContent>
        </w:sdt>
        <w:tc>
          <w:tcPr>
            <w:tcW w:w="6352" w:type="dxa"/>
          </w:tcPr>
          <w:p w14:paraId="410E8306" w14:textId="77777777" w:rsidR="0003058E" w:rsidRPr="0003058E" w:rsidRDefault="0003058E" w:rsidP="003019E2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Q: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03058E" w:rsidRPr="0003058E" w14:paraId="17B28C76" w14:textId="77777777" w:rsidTr="0003058E">
        <w:trPr>
          <w:trHeight w:val="284"/>
        </w:trPr>
        <w:tc>
          <w:tcPr>
            <w:tcW w:w="907" w:type="dxa"/>
            <w:vMerge/>
          </w:tcPr>
          <w:p w14:paraId="027FC2CB" w14:textId="77777777" w:rsidR="0003058E" w:rsidRDefault="0003058E" w:rsidP="003019E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  <w:vMerge/>
          </w:tcPr>
          <w:p w14:paraId="7A609699" w14:textId="77777777" w:rsidR="0003058E" w:rsidRDefault="0003058E" w:rsidP="003019E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52" w:type="dxa"/>
          </w:tcPr>
          <w:p w14:paraId="667E55E8" w14:textId="77777777" w:rsidR="0003058E" w:rsidRPr="0003058E" w:rsidRDefault="0003058E" w:rsidP="003019E2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A: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03058E" w:rsidRPr="0003058E" w14:paraId="41694FB0" w14:textId="77777777" w:rsidTr="0003058E">
        <w:trPr>
          <w:trHeight w:val="284"/>
        </w:trPr>
        <w:tc>
          <w:tcPr>
            <w:tcW w:w="907" w:type="dxa"/>
            <w:vMerge w:val="restart"/>
          </w:tcPr>
          <w:p w14:paraId="37C342EA" w14:textId="77777777" w:rsidR="0003058E" w:rsidRPr="00DD6EC4" w:rsidRDefault="0003058E" w:rsidP="003019E2">
            <w:pPr>
              <w:pStyle w:val="ListParagraph"/>
              <w:numPr>
                <w:ilvl w:val="0"/>
                <w:numId w:val="8"/>
              </w:numPr>
              <w:spacing w:after="60"/>
              <w:ind w:left="0" w:firstLine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Style4"/>
              <w:rFonts w:cs="Arial"/>
              <w:szCs w:val="24"/>
            </w:rPr>
            <w:id w:val="-88465884"/>
            <w:placeholder>
              <w:docPart w:val="C2BA5004DE1D4116B7D3696C15C7BE30"/>
            </w:placeholder>
            <w:showingPlcHdr/>
            <w:date w:fullDate="2021-04-01T00:00:00Z">
              <w:dateFormat w:val="dd-MMM-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/>
              <w:sz w:val="22"/>
            </w:rPr>
          </w:sdtEndPr>
          <w:sdtContent>
            <w:tc>
              <w:tcPr>
                <w:tcW w:w="1813" w:type="dxa"/>
                <w:vMerge w:val="restart"/>
              </w:tcPr>
              <w:p w14:paraId="58EADFC0" w14:textId="77777777" w:rsidR="0003058E" w:rsidRDefault="0003058E" w:rsidP="003019E2">
                <w:pPr>
                  <w:spacing w:after="60"/>
                  <w:rPr>
                    <w:rFonts w:ascii="Arial" w:hAnsi="Arial" w:cs="Arial"/>
                    <w:sz w:val="24"/>
                    <w:szCs w:val="24"/>
                  </w:rPr>
                </w:pPr>
                <w:r w:rsidRPr="00A9228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 date.</w:t>
                </w:r>
              </w:p>
            </w:tc>
          </w:sdtContent>
        </w:sdt>
        <w:tc>
          <w:tcPr>
            <w:tcW w:w="6352" w:type="dxa"/>
          </w:tcPr>
          <w:p w14:paraId="4596B34C" w14:textId="77777777" w:rsidR="0003058E" w:rsidRPr="0003058E" w:rsidRDefault="0003058E" w:rsidP="003019E2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Q: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03058E" w:rsidRPr="0003058E" w14:paraId="53EDB552" w14:textId="77777777" w:rsidTr="0003058E">
        <w:trPr>
          <w:trHeight w:val="284"/>
        </w:trPr>
        <w:tc>
          <w:tcPr>
            <w:tcW w:w="907" w:type="dxa"/>
            <w:vMerge/>
          </w:tcPr>
          <w:p w14:paraId="0022EE0E" w14:textId="77777777" w:rsidR="0003058E" w:rsidRDefault="0003058E" w:rsidP="003019E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  <w:vMerge/>
          </w:tcPr>
          <w:p w14:paraId="57133DC4" w14:textId="77777777" w:rsidR="0003058E" w:rsidRDefault="0003058E" w:rsidP="003019E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52" w:type="dxa"/>
          </w:tcPr>
          <w:p w14:paraId="18356844" w14:textId="77777777" w:rsidR="0003058E" w:rsidRPr="0003058E" w:rsidRDefault="0003058E" w:rsidP="003019E2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A: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03058E" w:rsidRPr="0003058E" w14:paraId="5B0B0545" w14:textId="77777777" w:rsidTr="0003058E">
        <w:trPr>
          <w:trHeight w:val="284"/>
        </w:trPr>
        <w:tc>
          <w:tcPr>
            <w:tcW w:w="907" w:type="dxa"/>
            <w:vMerge w:val="restart"/>
          </w:tcPr>
          <w:p w14:paraId="6151E29A" w14:textId="77777777" w:rsidR="0003058E" w:rsidRPr="00DD6EC4" w:rsidRDefault="0003058E" w:rsidP="003019E2">
            <w:pPr>
              <w:pStyle w:val="ListParagraph"/>
              <w:numPr>
                <w:ilvl w:val="0"/>
                <w:numId w:val="8"/>
              </w:numPr>
              <w:spacing w:after="60"/>
              <w:ind w:left="0" w:firstLine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Style4"/>
              <w:rFonts w:cs="Arial"/>
              <w:szCs w:val="24"/>
            </w:rPr>
            <w:id w:val="1153103773"/>
            <w:placeholder>
              <w:docPart w:val="008A372F150F462C98DBF6EF96DD4E59"/>
            </w:placeholder>
            <w:showingPlcHdr/>
            <w:date w:fullDate="2021-04-01T00:00:00Z">
              <w:dateFormat w:val="dd-MMM-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/>
              <w:sz w:val="22"/>
            </w:rPr>
          </w:sdtEndPr>
          <w:sdtContent>
            <w:tc>
              <w:tcPr>
                <w:tcW w:w="1813" w:type="dxa"/>
                <w:vMerge w:val="restart"/>
              </w:tcPr>
              <w:p w14:paraId="1D6F29A8" w14:textId="77777777" w:rsidR="0003058E" w:rsidRDefault="0003058E" w:rsidP="003019E2">
                <w:pPr>
                  <w:spacing w:after="60"/>
                  <w:rPr>
                    <w:rFonts w:ascii="Arial" w:hAnsi="Arial" w:cs="Arial"/>
                    <w:sz w:val="24"/>
                    <w:szCs w:val="24"/>
                  </w:rPr>
                </w:pPr>
                <w:r w:rsidRPr="00A9228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 date.</w:t>
                </w:r>
              </w:p>
            </w:tc>
          </w:sdtContent>
        </w:sdt>
        <w:tc>
          <w:tcPr>
            <w:tcW w:w="6352" w:type="dxa"/>
          </w:tcPr>
          <w:p w14:paraId="4C9DC13C" w14:textId="77777777" w:rsidR="0003058E" w:rsidRPr="0003058E" w:rsidRDefault="0003058E" w:rsidP="003019E2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Q: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03058E" w:rsidRPr="0003058E" w14:paraId="4A0E60B0" w14:textId="77777777" w:rsidTr="0003058E">
        <w:trPr>
          <w:trHeight w:val="284"/>
        </w:trPr>
        <w:tc>
          <w:tcPr>
            <w:tcW w:w="907" w:type="dxa"/>
            <w:vMerge/>
          </w:tcPr>
          <w:p w14:paraId="50D6062D" w14:textId="77777777" w:rsidR="0003058E" w:rsidRDefault="0003058E" w:rsidP="003019E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  <w:vMerge/>
          </w:tcPr>
          <w:p w14:paraId="3DB7CB95" w14:textId="77777777" w:rsidR="0003058E" w:rsidRDefault="0003058E" w:rsidP="003019E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52" w:type="dxa"/>
          </w:tcPr>
          <w:p w14:paraId="4F09E7CC" w14:textId="77777777" w:rsidR="0003058E" w:rsidRPr="0003058E" w:rsidRDefault="0003058E" w:rsidP="003019E2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A: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03058E" w:rsidRPr="0003058E" w14:paraId="58926E0E" w14:textId="77777777" w:rsidTr="0003058E">
        <w:trPr>
          <w:trHeight w:val="284"/>
        </w:trPr>
        <w:tc>
          <w:tcPr>
            <w:tcW w:w="907" w:type="dxa"/>
            <w:vMerge w:val="restart"/>
          </w:tcPr>
          <w:p w14:paraId="24A02924" w14:textId="77777777" w:rsidR="0003058E" w:rsidRPr="00DD6EC4" w:rsidRDefault="0003058E" w:rsidP="003019E2">
            <w:pPr>
              <w:pStyle w:val="ListParagraph"/>
              <w:numPr>
                <w:ilvl w:val="0"/>
                <w:numId w:val="8"/>
              </w:numPr>
              <w:spacing w:after="60"/>
              <w:ind w:left="0" w:firstLine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Style4"/>
              <w:rFonts w:cs="Arial"/>
              <w:szCs w:val="24"/>
            </w:rPr>
            <w:id w:val="1524280522"/>
            <w:placeholder>
              <w:docPart w:val="152D5171D3524FB3913BB73F37D63738"/>
            </w:placeholder>
            <w:showingPlcHdr/>
            <w:date w:fullDate="2021-04-01T00:00:00Z">
              <w:dateFormat w:val="dd-MMM-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/>
              <w:sz w:val="22"/>
            </w:rPr>
          </w:sdtEndPr>
          <w:sdtContent>
            <w:tc>
              <w:tcPr>
                <w:tcW w:w="1813" w:type="dxa"/>
                <w:vMerge w:val="restart"/>
              </w:tcPr>
              <w:p w14:paraId="2F56FE74" w14:textId="77777777" w:rsidR="0003058E" w:rsidRDefault="0003058E" w:rsidP="003019E2">
                <w:pPr>
                  <w:spacing w:after="60"/>
                  <w:rPr>
                    <w:rFonts w:ascii="Arial" w:hAnsi="Arial" w:cs="Arial"/>
                    <w:sz w:val="24"/>
                    <w:szCs w:val="24"/>
                  </w:rPr>
                </w:pPr>
                <w:r w:rsidRPr="00A9228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 date.</w:t>
                </w:r>
              </w:p>
            </w:tc>
          </w:sdtContent>
        </w:sdt>
        <w:tc>
          <w:tcPr>
            <w:tcW w:w="6352" w:type="dxa"/>
          </w:tcPr>
          <w:p w14:paraId="376C80B5" w14:textId="77777777" w:rsidR="0003058E" w:rsidRPr="0003058E" w:rsidRDefault="0003058E" w:rsidP="003019E2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Q: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03058E" w:rsidRPr="0003058E" w14:paraId="21142CF8" w14:textId="77777777" w:rsidTr="0003058E">
        <w:trPr>
          <w:trHeight w:val="284"/>
        </w:trPr>
        <w:tc>
          <w:tcPr>
            <w:tcW w:w="907" w:type="dxa"/>
            <w:vMerge/>
          </w:tcPr>
          <w:p w14:paraId="0494E1D0" w14:textId="77777777" w:rsidR="0003058E" w:rsidRDefault="0003058E" w:rsidP="003019E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  <w:vMerge/>
          </w:tcPr>
          <w:p w14:paraId="5EA78A0E" w14:textId="77777777" w:rsidR="0003058E" w:rsidRDefault="0003058E" w:rsidP="003019E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52" w:type="dxa"/>
          </w:tcPr>
          <w:p w14:paraId="5C681C57" w14:textId="77777777" w:rsidR="0003058E" w:rsidRPr="0003058E" w:rsidRDefault="0003058E" w:rsidP="003019E2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A: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03058E" w:rsidRPr="0003058E" w14:paraId="3EB74027" w14:textId="77777777" w:rsidTr="0003058E">
        <w:trPr>
          <w:trHeight w:val="284"/>
        </w:trPr>
        <w:tc>
          <w:tcPr>
            <w:tcW w:w="907" w:type="dxa"/>
            <w:vMerge w:val="restart"/>
          </w:tcPr>
          <w:p w14:paraId="1E0DE722" w14:textId="77777777" w:rsidR="0003058E" w:rsidRPr="00DD6EC4" w:rsidRDefault="0003058E" w:rsidP="003019E2">
            <w:pPr>
              <w:pStyle w:val="ListParagraph"/>
              <w:numPr>
                <w:ilvl w:val="0"/>
                <w:numId w:val="8"/>
              </w:numPr>
              <w:spacing w:after="60"/>
              <w:ind w:left="0" w:firstLine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Style4"/>
              <w:rFonts w:cs="Arial"/>
              <w:szCs w:val="24"/>
            </w:rPr>
            <w:id w:val="641310388"/>
            <w:placeholder>
              <w:docPart w:val="7D21B0AD69FA41A29D8AC2CFAA11312D"/>
            </w:placeholder>
            <w:showingPlcHdr/>
            <w:date w:fullDate="2021-04-01T00:00:00Z">
              <w:dateFormat w:val="dd-MMM-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/>
              <w:sz w:val="22"/>
            </w:rPr>
          </w:sdtEndPr>
          <w:sdtContent>
            <w:tc>
              <w:tcPr>
                <w:tcW w:w="1813" w:type="dxa"/>
                <w:vMerge w:val="restart"/>
              </w:tcPr>
              <w:p w14:paraId="1668D04E" w14:textId="77777777" w:rsidR="0003058E" w:rsidRDefault="0003058E" w:rsidP="003019E2">
                <w:pPr>
                  <w:spacing w:after="60"/>
                  <w:rPr>
                    <w:rFonts w:ascii="Arial" w:hAnsi="Arial" w:cs="Arial"/>
                    <w:sz w:val="24"/>
                    <w:szCs w:val="24"/>
                  </w:rPr>
                </w:pPr>
                <w:r w:rsidRPr="00A9228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 date.</w:t>
                </w:r>
              </w:p>
            </w:tc>
          </w:sdtContent>
        </w:sdt>
        <w:tc>
          <w:tcPr>
            <w:tcW w:w="6352" w:type="dxa"/>
          </w:tcPr>
          <w:p w14:paraId="4E0C08B7" w14:textId="77777777" w:rsidR="0003058E" w:rsidRPr="0003058E" w:rsidRDefault="0003058E" w:rsidP="003019E2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Q: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03058E" w:rsidRPr="0003058E" w14:paraId="544C579D" w14:textId="77777777" w:rsidTr="0003058E">
        <w:trPr>
          <w:trHeight w:val="284"/>
        </w:trPr>
        <w:tc>
          <w:tcPr>
            <w:tcW w:w="907" w:type="dxa"/>
            <w:vMerge/>
          </w:tcPr>
          <w:p w14:paraId="1724F2AF" w14:textId="77777777" w:rsidR="0003058E" w:rsidRDefault="0003058E" w:rsidP="003019E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  <w:vMerge/>
          </w:tcPr>
          <w:p w14:paraId="7F7EE73B" w14:textId="77777777" w:rsidR="0003058E" w:rsidRDefault="0003058E" w:rsidP="003019E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52" w:type="dxa"/>
          </w:tcPr>
          <w:p w14:paraId="4279C376" w14:textId="77777777" w:rsidR="0003058E" w:rsidRPr="0003058E" w:rsidRDefault="0003058E" w:rsidP="003019E2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A: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03058E" w:rsidRPr="0003058E" w14:paraId="2A75689E" w14:textId="77777777" w:rsidTr="0003058E">
        <w:trPr>
          <w:trHeight w:val="284"/>
        </w:trPr>
        <w:tc>
          <w:tcPr>
            <w:tcW w:w="907" w:type="dxa"/>
            <w:vMerge w:val="restart"/>
          </w:tcPr>
          <w:p w14:paraId="0FCA0265" w14:textId="77777777" w:rsidR="0003058E" w:rsidRPr="00DD6EC4" w:rsidRDefault="0003058E" w:rsidP="003019E2">
            <w:pPr>
              <w:pStyle w:val="ListParagraph"/>
              <w:numPr>
                <w:ilvl w:val="0"/>
                <w:numId w:val="8"/>
              </w:numPr>
              <w:spacing w:after="60"/>
              <w:ind w:left="0" w:firstLine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Style4"/>
              <w:rFonts w:cs="Arial"/>
              <w:szCs w:val="24"/>
            </w:rPr>
            <w:id w:val="-5058723"/>
            <w:placeholder>
              <w:docPart w:val="9042BE7C54AD432AB1C50D6589843293"/>
            </w:placeholder>
            <w:showingPlcHdr/>
            <w:date w:fullDate="2021-04-01T00:00:00Z">
              <w:dateFormat w:val="dd-MMM-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/>
              <w:sz w:val="22"/>
            </w:rPr>
          </w:sdtEndPr>
          <w:sdtContent>
            <w:tc>
              <w:tcPr>
                <w:tcW w:w="1813" w:type="dxa"/>
                <w:vMerge w:val="restart"/>
              </w:tcPr>
              <w:p w14:paraId="53CAA6CB" w14:textId="77777777" w:rsidR="0003058E" w:rsidRDefault="0003058E" w:rsidP="003019E2">
                <w:pPr>
                  <w:spacing w:after="60"/>
                  <w:rPr>
                    <w:rFonts w:ascii="Arial" w:hAnsi="Arial" w:cs="Arial"/>
                    <w:sz w:val="24"/>
                    <w:szCs w:val="24"/>
                  </w:rPr>
                </w:pPr>
                <w:r w:rsidRPr="00A9228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 date.</w:t>
                </w:r>
              </w:p>
            </w:tc>
          </w:sdtContent>
        </w:sdt>
        <w:tc>
          <w:tcPr>
            <w:tcW w:w="6352" w:type="dxa"/>
          </w:tcPr>
          <w:p w14:paraId="206DAC3D" w14:textId="77777777" w:rsidR="0003058E" w:rsidRPr="0003058E" w:rsidRDefault="0003058E" w:rsidP="003019E2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Q: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03058E" w:rsidRPr="0003058E" w14:paraId="4C929B09" w14:textId="77777777" w:rsidTr="0003058E">
        <w:trPr>
          <w:trHeight w:val="284"/>
        </w:trPr>
        <w:tc>
          <w:tcPr>
            <w:tcW w:w="907" w:type="dxa"/>
            <w:vMerge/>
          </w:tcPr>
          <w:p w14:paraId="753B41AC" w14:textId="77777777" w:rsidR="0003058E" w:rsidRDefault="0003058E" w:rsidP="003019E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  <w:vMerge/>
          </w:tcPr>
          <w:p w14:paraId="7D53603D" w14:textId="77777777" w:rsidR="0003058E" w:rsidRDefault="0003058E" w:rsidP="003019E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52" w:type="dxa"/>
          </w:tcPr>
          <w:p w14:paraId="029FEEA3" w14:textId="77777777" w:rsidR="0003058E" w:rsidRPr="0003058E" w:rsidRDefault="0003058E" w:rsidP="003019E2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A: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03058E" w:rsidRPr="0003058E" w14:paraId="2424540A" w14:textId="77777777" w:rsidTr="0003058E">
        <w:trPr>
          <w:trHeight w:val="284"/>
        </w:trPr>
        <w:tc>
          <w:tcPr>
            <w:tcW w:w="907" w:type="dxa"/>
            <w:vMerge w:val="restart"/>
          </w:tcPr>
          <w:p w14:paraId="2F528E7A" w14:textId="77777777" w:rsidR="0003058E" w:rsidRPr="00DD6EC4" w:rsidRDefault="0003058E" w:rsidP="003019E2">
            <w:pPr>
              <w:pStyle w:val="ListParagraph"/>
              <w:numPr>
                <w:ilvl w:val="0"/>
                <w:numId w:val="8"/>
              </w:numPr>
              <w:spacing w:after="60"/>
              <w:ind w:left="0" w:firstLine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Style4"/>
              <w:rFonts w:cs="Arial"/>
              <w:szCs w:val="24"/>
            </w:rPr>
            <w:id w:val="-1760440837"/>
            <w:placeholder>
              <w:docPart w:val="D0C054A1EE524E93B9E78EB7F49EB760"/>
            </w:placeholder>
            <w:showingPlcHdr/>
            <w:date w:fullDate="2021-04-01T00:00:00Z">
              <w:dateFormat w:val="dd-MMM-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/>
              <w:sz w:val="22"/>
            </w:rPr>
          </w:sdtEndPr>
          <w:sdtContent>
            <w:tc>
              <w:tcPr>
                <w:tcW w:w="1813" w:type="dxa"/>
                <w:vMerge w:val="restart"/>
              </w:tcPr>
              <w:p w14:paraId="0D309F83" w14:textId="77777777" w:rsidR="0003058E" w:rsidRDefault="0003058E" w:rsidP="003019E2">
                <w:pPr>
                  <w:spacing w:after="60"/>
                  <w:rPr>
                    <w:rFonts w:ascii="Arial" w:hAnsi="Arial" w:cs="Arial"/>
                    <w:sz w:val="24"/>
                    <w:szCs w:val="24"/>
                  </w:rPr>
                </w:pPr>
                <w:r w:rsidRPr="00A9228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 date.</w:t>
                </w:r>
              </w:p>
            </w:tc>
          </w:sdtContent>
        </w:sdt>
        <w:tc>
          <w:tcPr>
            <w:tcW w:w="6352" w:type="dxa"/>
          </w:tcPr>
          <w:p w14:paraId="1D64191E" w14:textId="77777777" w:rsidR="0003058E" w:rsidRPr="0003058E" w:rsidRDefault="0003058E" w:rsidP="003019E2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Q: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03058E" w:rsidRPr="0003058E" w14:paraId="36D86182" w14:textId="77777777" w:rsidTr="0003058E">
        <w:trPr>
          <w:trHeight w:val="284"/>
        </w:trPr>
        <w:tc>
          <w:tcPr>
            <w:tcW w:w="907" w:type="dxa"/>
            <w:vMerge/>
          </w:tcPr>
          <w:p w14:paraId="20B8C9B1" w14:textId="77777777" w:rsidR="0003058E" w:rsidRDefault="0003058E" w:rsidP="003019E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  <w:vMerge/>
          </w:tcPr>
          <w:p w14:paraId="6C1E5EC5" w14:textId="77777777" w:rsidR="0003058E" w:rsidRDefault="0003058E" w:rsidP="003019E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52" w:type="dxa"/>
          </w:tcPr>
          <w:p w14:paraId="642692BE" w14:textId="77777777" w:rsidR="0003058E" w:rsidRPr="0003058E" w:rsidRDefault="0003058E" w:rsidP="003019E2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A: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03058E" w:rsidRPr="0003058E" w14:paraId="51693327" w14:textId="77777777" w:rsidTr="0003058E">
        <w:trPr>
          <w:trHeight w:val="284"/>
        </w:trPr>
        <w:tc>
          <w:tcPr>
            <w:tcW w:w="907" w:type="dxa"/>
            <w:vMerge w:val="restart"/>
          </w:tcPr>
          <w:p w14:paraId="262193F1" w14:textId="77777777" w:rsidR="0003058E" w:rsidRPr="00DD6EC4" w:rsidRDefault="0003058E" w:rsidP="003019E2">
            <w:pPr>
              <w:pStyle w:val="ListParagraph"/>
              <w:numPr>
                <w:ilvl w:val="0"/>
                <w:numId w:val="8"/>
              </w:numPr>
              <w:spacing w:after="60"/>
              <w:ind w:left="0" w:firstLine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Style4"/>
              <w:rFonts w:cs="Arial"/>
              <w:szCs w:val="24"/>
            </w:rPr>
            <w:id w:val="-1352946875"/>
            <w:placeholder>
              <w:docPart w:val="A5EB46F3D8074C22A98927C1EF4F1426"/>
            </w:placeholder>
            <w:showingPlcHdr/>
            <w:date w:fullDate="2021-04-01T00:00:00Z">
              <w:dateFormat w:val="dd-MMM-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/>
              <w:sz w:val="22"/>
            </w:rPr>
          </w:sdtEndPr>
          <w:sdtContent>
            <w:tc>
              <w:tcPr>
                <w:tcW w:w="1813" w:type="dxa"/>
                <w:vMerge w:val="restart"/>
              </w:tcPr>
              <w:p w14:paraId="7135449D" w14:textId="77777777" w:rsidR="0003058E" w:rsidRDefault="0003058E" w:rsidP="003019E2">
                <w:pPr>
                  <w:spacing w:after="60"/>
                  <w:rPr>
                    <w:rFonts w:ascii="Arial" w:hAnsi="Arial" w:cs="Arial"/>
                    <w:sz w:val="24"/>
                    <w:szCs w:val="24"/>
                  </w:rPr>
                </w:pPr>
                <w:r w:rsidRPr="00A9228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 date.</w:t>
                </w:r>
              </w:p>
            </w:tc>
          </w:sdtContent>
        </w:sdt>
        <w:tc>
          <w:tcPr>
            <w:tcW w:w="6352" w:type="dxa"/>
          </w:tcPr>
          <w:p w14:paraId="2396207D" w14:textId="77777777" w:rsidR="0003058E" w:rsidRPr="0003058E" w:rsidRDefault="0003058E" w:rsidP="003019E2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Q: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03058E" w:rsidRPr="0003058E" w14:paraId="7A0DF99D" w14:textId="77777777" w:rsidTr="0003058E">
        <w:trPr>
          <w:trHeight w:val="284"/>
        </w:trPr>
        <w:tc>
          <w:tcPr>
            <w:tcW w:w="907" w:type="dxa"/>
            <w:vMerge/>
          </w:tcPr>
          <w:p w14:paraId="4BDC2D8B" w14:textId="77777777" w:rsidR="0003058E" w:rsidRDefault="0003058E" w:rsidP="003019E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  <w:vMerge/>
          </w:tcPr>
          <w:p w14:paraId="58CC072F" w14:textId="77777777" w:rsidR="0003058E" w:rsidRDefault="0003058E" w:rsidP="003019E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52" w:type="dxa"/>
          </w:tcPr>
          <w:p w14:paraId="263C802D" w14:textId="77777777" w:rsidR="0003058E" w:rsidRPr="0003058E" w:rsidRDefault="0003058E" w:rsidP="003019E2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A: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03058E" w:rsidRPr="0003058E" w14:paraId="5BC6F31D" w14:textId="77777777" w:rsidTr="0003058E">
        <w:trPr>
          <w:trHeight w:val="284"/>
        </w:trPr>
        <w:tc>
          <w:tcPr>
            <w:tcW w:w="907" w:type="dxa"/>
            <w:vMerge w:val="restart"/>
          </w:tcPr>
          <w:p w14:paraId="052DEFE1" w14:textId="77777777" w:rsidR="0003058E" w:rsidRPr="00DD6EC4" w:rsidRDefault="0003058E" w:rsidP="003019E2">
            <w:pPr>
              <w:pStyle w:val="ListParagraph"/>
              <w:numPr>
                <w:ilvl w:val="0"/>
                <w:numId w:val="8"/>
              </w:numPr>
              <w:spacing w:after="60"/>
              <w:ind w:left="0" w:firstLine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Style4"/>
              <w:rFonts w:cs="Arial"/>
              <w:szCs w:val="24"/>
            </w:rPr>
            <w:id w:val="-31344107"/>
            <w:placeholder>
              <w:docPart w:val="70046EBDB00C4986872D98C21F02C9F0"/>
            </w:placeholder>
            <w:showingPlcHdr/>
            <w:date w:fullDate="2021-04-01T00:00:00Z">
              <w:dateFormat w:val="dd-MMM-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/>
              <w:sz w:val="22"/>
            </w:rPr>
          </w:sdtEndPr>
          <w:sdtContent>
            <w:tc>
              <w:tcPr>
                <w:tcW w:w="1813" w:type="dxa"/>
                <w:vMerge w:val="restart"/>
              </w:tcPr>
              <w:p w14:paraId="4E583752" w14:textId="77777777" w:rsidR="0003058E" w:rsidRDefault="0003058E" w:rsidP="003019E2">
                <w:pPr>
                  <w:spacing w:after="60"/>
                  <w:rPr>
                    <w:rFonts w:ascii="Arial" w:hAnsi="Arial" w:cs="Arial"/>
                    <w:sz w:val="24"/>
                    <w:szCs w:val="24"/>
                  </w:rPr>
                </w:pPr>
                <w:r w:rsidRPr="00A9228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 date.</w:t>
                </w:r>
              </w:p>
            </w:tc>
          </w:sdtContent>
        </w:sdt>
        <w:tc>
          <w:tcPr>
            <w:tcW w:w="6352" w:type="dxa"/>
          </w:tcPr>
          <w:p w14:paraId="294F218D" w14:textId="77777777" w:rsidR="0003058E" w:rsidRPr="0003058E" w:rsidRDefault="0003058E" w:rsidP="003019E2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Q: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03058E" w:rsidRPr="0003058E" w14:paraId="701E9D46" w14:textId="77777777" w:rsidTr="0003058E">
        <w:trPr>
          <w:trHeight w:val="284"/>
        </w:trPr>
        <w:tc>
          <w:tcPr>
            <w:tcW w:w="907" w:type="dxa"/>
            <w:vMerge/>
          </w:tcPr>
          <w:p w14:paraId="7A699804" w14:textId="77777777" w:rsidR="0003058E" w:rsidRDefault="0003058E" w:rsidP="003019E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  <w:vMerge/>
          </w:tcPr>
          <w:p w14:paraId="3FF9D4A7" w14:textId="77777777" w:rsidR="0003058E" w:rsidRDefault="0003058E" w:rsidP="003019E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52" w:type="dxa"/>
          </w:tcPr>
          <w:p w14:paraId="6E5FE69A" w14:textId="77777777" w:rsidR="0003058E" w:rsidRPr="0003058E" w:rsidRDefault="0003058E" w:rsidP="003019E2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A: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03058E" w:rsidRPr="0003058E" w14:paraId="2A5C5509" w14:textId="77777777" w:rsidTr="0003058E">
        <w:trPr>
          <w:trHeight w:val="284"/>
        </w:trPr>
        <w:tc>
          <w:tcPr>
            <w:tcW w:w="907" w:type="dxa"/>
            <w:vMerge w:val="restart"/>
          </w:tcPr>
          <w:p w14:paraId="61848608" w14:textId="77777777" w:rsidR="0003058E" w:rsidRPr="00DD6EC4" w:rsidRDefault="0003058E" w:rsidP="003019E2">
            <w:pPr>
              <w:pStyle w:val="ListParagraph"/>
              <w:numPr>
                <w:ilvl w:val="0"/>
                <w:numId w:val="8"/>
              </w:numPr>
              <w:spacing w:after="60"/>
              <w:ind w:left="0" w:firstLine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Style4"/>
              <w:rFonts w:cs="Arial"/>
              <w:szCs w:val="24"/>
            </w:rPr>
            <w:id w:val="1165050553"/>
            <w:placeholder>
              <w:docPart w:val="9F989896BCCD4EDDAA8877EDC4A4B488"/>
            </w:placeholder>
            <w:showingPlcHdr/>
            <w:date w:fullDate="2021-04-01T00:00:00Z">
              <w:dateFormat w:val="dd-MMM-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/>
              <w:sz w:val="22"/>
            </w:rPr>
          </w:sdtEndPr>
          <w:sdtContent>
            <w:tc>
              <w:tcPr>
                <w:tcW w:w="1813" w:type="dxa"/>
                <w:vMerge w:val="restart"/>
              </w:tcPr>
              <w:p w14:paraId="3416C7A2" w14:textId="77777777" w:rsidR="0003058E" w:rsidRDefault="0003058E" w:rsidP="003019E2">
                <w:pPr>
                  <w:spacing w:after="60"/>
                  <w:rPr>
                    <w:rFonts w:ascii="Arial" w:hAnsi="Arial" w:cs="Arial"/>
                    <w:sz w:val="24"/>
                    <w:szCs w:val="24"/>
                  </w:rPr>
                </w:pPr>
                <w:r w:rsidRPr="00A9228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 date.</w:t>
                </w:r>
              </w:p>
            </w:tc>
          </w:sdtContent>
        </w:sdt>
        <w:tc>
          <w:tcPr>
            <w:tcW w:w="6352" w:type="dxa"/>
          </w:tcPr>
          <w:p w14:paraId="68F56CD0" w14:textId="77777777" w:rsidR="0003058E" w:rsidRPr="0003058E" w:rsidRDefault="0003058E" w:rsidP="003019E2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Q: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03058E" w:rsidRPr="0003058E" w14:paraId="24F28F77" w14:textId="77777777" w:rsidTr="0003058E">
        <w:trPr>
          <w:trHeight w:val="284"/>
        </w:trPr>
        <w:tc>
          <w:tcPr>
            <w:tcW w:w="907" w:type="dxa"/>
            <w:vMerge/>
          </w:tcPr>
          <w:p w14:paraId="3336FC35" w14:textId="77777777" w:rsidR="0003058E" w:rsidRDefault="0003058E" w:rsidP="003019E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  <w:vMerge/>
          </w:tcPr>
          <w:p w14:paraId="5F765119" w14:textId="77777777" w:rsidR="0003058E" w:rsidRDefault="0003058E" w:rsidP="003019E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52" w:type="dxa"/>
          </w:tcPr>
          <w:p w14:paraId="59120FBC" w14:textId="77777777" w:rsidR="0003058E" w:rsidRPr="0003058E" w:rsidRDefault="0003058E" w:rsidP="003019E2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A: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03058E" w:rsidRPr="0003058E" w14:paraId="0E20FD3C" w14:textId="77777777" w:rsidTr="0003058E">
        <w:trPr>
          <w:trHeight w:val="284"/>
        </w:trPr>
        <w:tc>
          <w:tcPr>
            <w:tcW w:w="907" w:type="dxa"/>
            <w:vMerge w:val="restart"/>
          </w:tcPr>
          <w:p w14:paraId="08769EDA" w14:textId="77777777" w:rsidR="0003058E" w:rsidRPr="00DD6EC4" w:rsidRDefault="0003058E" w:rsidP="003019E2">
            <w:pPr>
              <w:pStyle w:val="ListParagraph"/>
              <w:numPr>
                <w:ilvl w:val="0"/>
                <w:numId w:val="8"/>
              </w:numPr>
              <w:spacing w:after="60"/>
              <w:ind w:left="0" w:firstLine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Style4"/>
              <w:rFonts w:cs="Arial"/>
              <w:szCs w:val="24"/>
            </w:rPr>
            <w:id w:val="-1656755830"/>
            <w:placeholder>
              <w:docPart w:val="181F275D92804AB9AE975D8DF70B5659"/>
            </w:placeholder>
            <w:showingPlcHdr/>
            <w:date w:fullDate="2021-04-01T00:00:00Z">
              <w:dateFormat w:val="dd-MMM-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/>
              <w:sz w:val="22"/>
            </w:rPr>
          </w:sdtEndPr>
          <w:sdtContent>
            <w:tc>
              <w:tcPr>
                <w:tcW w:w="1813" w:type="dxa"/>
                <w:vMerge w:val="restart"/>
              </w:tcPr>
              <w:p w14:paraId="49B8C3C6" w14:textId="77777777" w:rsidR="0003058E" w:rsidRDefault="0003058E" w:rsidP="003019E2">
                <w:pPr>
                  <w:spacing w:after="60"/>
                  <w:rPr>
                    <w:rFonts w:ascii="Arial" w:hAnsi="Arial" w:cs="Arial"/>
                    <w:sz w:val="24"/>
                    <w:szCs w:val="24"/>
                  </w:rPr>
                </w:pPr>
                <w:r w:rsidRPr="00A9228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 date.</w:t>
                </w:r>
              </w:p>
            </w:tc>
          </w:sdtContent>
        </w:sdt>
        <w:tc>
          <w:tcPr>
            <w:tcW w:w="6352" w:type="dxa"/>
          </w:tcPr>
          <w:p w14:paraId="503B4DB5" w14:textId="77777777" w:rsidR="0003058E" w:rsidRPr="0003058E" w:rsidRDefault="0003058E" w:rsidP="003019E2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Q: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03058E" w:rsidRPr="0003058E" w14:paraId="770CFB30" w14:textId="77777777" w:rsidTr="0003058E">
        <w:trPr>
          <w:trHeight w:val="284"/>
        </w:trPr>
        <w:tc>
          <w:tcPr>
            <w:tcW w:w="907" w:type="dxa"/>
            <w:vMerge/>
          </w:tcPr>
          <w:p w14:paraId="229FB087" w14:textId="77777777" w:rsidR="0003058E" w:rsidRDefault="0003058E" w:rsidP="003019E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  <w:vMerge/>
          </w:tcPr>
          <w:p w14:paraId="6343FAB1" w14:textId="77777777" w:rsidR="0003058E" w:rsidRDefault="0003058E" w:rsidP="003019E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52" w:type="dxa"/>
          </w:tcPr>
          <w:p w14:paraId="41F5355D" w14:textId="77777777" w:rsidR="0003058E" w:rsidRPr="0003058E" w:rsidRDefault="0003058E" w:rsidP="003019E2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A: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03058E" w:rsidRPr="0003058E" w14:paraId="5FD30D4F" w14:textId="77777777" w:rsidTr="0003058E">
        <w:trPr>
          <w:trHeight w:val="284"/>
        </w:trPr>
        <w:tc>
          <w:tcPr>
            <w:tcW w:w="907" w:type="dxa"/>
            <w:vMerge w:val="restart"/>
          </w:tcPr>
          <w:p w14:paraId="480D4870" w14:textId="77777777" w:rsidR="0003058E" w:rsidRPr="00DD6EC4" w:rsidRDefault="0003058E" w:rsidP="003019E2">
            <w:pPr>
              <w:pStyle w:val="ListParagraph"/>
              <w:numPr>
                <w:ilvl w:val="0"/>
                <w:numId w:val="8"/>
              </w:numPr>
              <w:spacing w:after="60"/>
              <w:ind w:left="0" w:firstLine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Style4"/>
              <w:rFonts w:cs="Arial"/>
              <w:szCs w:val="24"/>
            </w:rPr>
            <w:id w:val="-578284713"/>
            <w:placeholder>
              <w:docPart w:val="8A27B90532B243F1B483E27B0BB183AF"/>
            </w:placeholder>
            <w:showingPlcHdr/>
            <w:date w:fullDate="2021-04-01T00:00:00Z">
              <w:dateFormat w:val="dd-MMM-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/>
              <w:sz w:val="22"/>
            </w:rPr>
          </w:sdtEndPr>
          <w:sdtContent>
            <w:tc>
              <w:tcPr>
                <w:tcW w:w="1813" w:type="dxa"/>
                <w:vMerge w:val="restart"/>
              </w:tcPr>
              <w:p w14:paraId="40A0CF06" w14:textId="77777777" w:rsidR="0003058E" w:rsidRDefault="0003058E" w:rsidP="003019E2">
                <w:pPr>
                  <w:spacing w:after="60"/>
                  <w:rPr>
                    <w:rFonts w:ascii="Arial" w:hAnsi="Arial" w:cs="Arial"/>
                    <w:sz w:val="24"/>
                    <w:szCs w:val="24"/>
                  </w:rPr>
                </w:pPr>
                <w:r w:rsidRPr="00A9228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 date.</w:t>
                </w:r>
              </w:p>
            </w:tc>
          </w:sdtContent>
        </w:sdt>
        <w:tc>
          <w:tcPr>
            <w:tcW w:w="6352" w:type="dxa"/>
          </w:tcPr>
          <w:p w14:paraId="7432E6F4" w14:textId="77777777" w:rsidR="0003058E" w:rsidRPr="0003058E" w:rsidRDefault="0003058E" w:rsidP="003019E2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Q: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03058E" w:rsidRPr="0003058E" w14:paraId="4860D8E6" w14:textId="77777777" w:rsidTr="0003058E">
        <w:trPr>
          <w:trHeight w:val="284"/>
        </w:trPr>
        <w:tc>
          <w:tcPr>
            <w:tcW w:w="907" w:type="dxa"/>
            <w:vMerge/>
          </w:tcPr>
          <w:p w14:paraId="3EB2747A" w14:textId="77777777" w:rsidR="0003058E" w:rsidRDefault="0003058E" w:rsidP="003019E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  <w:vMerge/>
          </w:tcPr>
          <w:p w14:paraId="5F2B51EC" w14:textId="77777777" w:rsidR="0003058E" w:rsidRDefault="0003058E" w:rsidP="003019E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52" w:type="dxa"/>
          </w:tcPr>
          <w:p w14:paraId="1BF2B044" w14:textId="77777777" w:rsidR="0003058E" w:rsidRPr="0003058E" w:rsidRDefault="0003058E" w:rsidP="003019E2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A: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03058E" w:rsidRPr="0003058E" w14:paraId="3B150A93" w14:textId="77777777" w:rsidTr="0003058E">
        <w:trPr>
          <w:trHeight w:val="284"/>
        </w:trPr>
        <w:tc>
          <w:tcPr>
            <w:tcW w:w="907" w:type="dxa"/>
            <w:vMerge w:val="restart"/>
          </w:tcPr>
          <w:p w14:paraId="466DD23C" w14:textId="77777777" w:rsidR="0003058E" w:rsidRPr="00DD6EC4" w:rsidRDefault="0003058E" w:rsidP="003019E2">
            <w:pPr>
              <w:pStyle w:val="ListParagraph"/>
              <w:numPr>
                <w:ilvl w:val="0"/>
                <w:numId w:val="8"/>
              </w:numPr>
              <w:spacing w:after="60"/>
              <w:ind w:left="0" w:firstLine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Style4"/>
              <w:rFonts w:cs="Arial"/>
              <w:szCs w:val="24"/>
            </w:rPr>
            <w:id w:val="1487285404"/>
            <w:placeholder>
              <w:docPart w:val="4D2EA851E6A643AABC985DC4B6AEB714"/>
            </w:placeholder>
            <w:showingPlcHdr/>
            <w:date w:fullDate="2021-04-01T00:00:00Z">
              <w:dateFormat w:val="dd-MMM-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/>
              <w:sz w:val="22"/>
            </w:rPr>
          </w:sdtEndPr>
          <w:sdtContent>
            <w:tc>
              <w:tcPr>
                <w:tcW w:w="1813" w:type="dxa"/>
                <w:vMerge w:val="restart"/>
              </w:tcPr>
              <w:p w14:paraId="7E272A19" w14:textId="77777777" w:rsidR="0003058E" w:rsidRDefault="0003058E" w:rsidP="003019E2">
                <w:pPr>
                  <w:spacing w:after="60"/>
                  <w:rPr>
                    <w:rFonts w:ascii="Arial" w:hAnsi="Arial" w:cs="Arial"/>
                    <w:sz w:val="24"/>
                    <w:szCs w:val="24"/>
                  </w:rPr>
                </w:pPr>
                <w:r w:rsidRPr="00A9228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 date.</w:t>
                </w:r>
              </w:p>
            </w:tc>
          </w:sdtContent>
        </w:sdt>
        <w:tc>
          <w:tcPr>
            <w:tcW w:w="6352" w:type="dxa"/>
          </w:tcPr>
          <w:p w14:paraId="3F870D46" w14:textId="77777777" w:rsidR="0003058E" w:rsidRPr="0003058E" w:rsidRDefault="0003058E" w:rsidP="003019E2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Q: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03058E" w:rsidRPr="0003058E" w14:paraId="017269FE" w14:textId="77777777" w:rsidTr="0003058E">
        <w:trPr>
          <w:trHeight w:val="284"/>
        </w:trPr>
        <w:tc>
          <w:tcPr>
            <w:tcW w:w="907" w:type="dxa"/>
            <w:vMerge/>
          </w:tcPr>
          <w:p w14:paraId="31438291" w14:textId="77777777" w:rsidR="0003058E" w:rsidRDefault="0003058E" w:rsidP="003019E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  <w:vMerge/>
          </w:tcPr>
          <w:p w14:paraId="05F4D45D" w14:textId="77777777" w:rsidR="0003058E" w:rsidRDefault="0003058E" w:rsidP="003019E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52" w:type="dxa"/>
          </w:tcPr>
          <w:p w14:paraId="1C83A58A" w14:textId="77777777" w:rsidR="0003058E" w:rsidRPr="0003058E" w:rsidRDefault="0003058E" w:rsidP="003019E2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A: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03058E" w:rsidRPr="0003058E" w14:paraId="25263B5F" w14:textId="77777777" w:rsidTr="0003058E">
        <w:trPr>
          <w:trHeight w:val="284"/>
        </w:trPr>
        <w:tc>
          <w:tcPr>
            <w:tcW w:w="907" w:type="dxa"/>
            <w:vMerge w:val="restart"/>
          </w:tcPr>
          <w:p w14:paraId="1D58D3FF" w14:textId="77777777" w:rsidR="0003058E" w:rsidRPr="00DD6EC4" w:rsidRDefault="0003058E" w:rsidP="003019E2">
            <w:pPr>
              <w:pStyle w:val="ListParagraph"/>
              <w:numPr>
                <w:ilvl w:val="0"/>
                <w:numId w:val="8"/>
              </w:numPr>
              <w:spacing w:after="60"/>
              <w:ind w:left="0" w:firstLine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Style4"/>
              <w:rFonts w:cs="Arial"/>
              <w:szCs w:val="24"/>
            </w:rPr>
            <w:id w:val="848603888"/>
            <w:placeholder>
              <w:docPart w:val="7C8221CF3A4F43F0B3E81DE8414604A9"/>
            </w:placeholder>
            <w:showingPlcHdr/>
            <w:date w:fullDate="2021-04-01T00:00:00Z">
              <w:dateFormat w:val="dd-MMM-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/>
              <w:sz w:val="22"/>
            </w:rPr>
          </w:sdtEndPr>
          <w:sdtContent>
            <w:tc>
              <w:tcPr>
                <w:tcW w:w="1813" w:type="dxa"/>
                <w:vMerge w:val="restart"/>
              </w:tcPr>
              <w:p w14:paraId="73C9A33E" w14:textId="77777777" w:rsidR="0003058E" w:rsidRDefault="0003058E" w:rsidP="003019E2">
                <w:pPr>
                  <w:spacing w:after="60"/>
                  <w:rPr>
                    <w:rFonts w:ascii="Arial" w:hAnsi="Arial" w:cs="Arial"/>
                    <w:sz w:val="24"/>
                    <w:szCs w:val="24"/>
                  </w:rPr>
                </w:pPr>
                <w:r w:rsidRPr="00A9228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 date.</w:t>
                </w:r>
              </w:p>
            </w:tc>
          </w:sdtContent>
        </w:sdt>
        <w:tc>
          <w:tcPr>
            <w:tcW w:w="6352" w:type="dxa"/>
          </w:tcPr>
          <w:p w14:paraId="1988836A" w14:textId="77777777" w:rsidR="0003058E" w:rsidRPr="0003058E" w:rsidRDefault="0003058E" w:rsidP="003019E2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Q: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03058E" w:rsidRPr="0003058E" w14:paraId="06B9F348" w14:textId="77777777" w:rsidTr="0003058E">
        <w:trPr>
          <w:trHeight w:val="284"/>
        </w:trPr>
        <w:tc>
          <w:tcPr>
            <w:tcW w:w="907" w:type="dxa"/>
            <w:vMerge/>
          </w:tcPr>
          <w:p w14:paraId="46C07863" w14:textId="77777777" w:rsidR="0003058E" w:rsidRDefault="0003058E" w:rsidP="003019E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  <w:vMerge/>
          </w:tcPr>
          <w:p w14:paraId="60D755BD" w14:textId="77777777" w:rsidR="0003058E" w:rsidRDefault="0003058E" w:rsidP="003019E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52" w:type="dxa"/>
          </w:tcPr>
          <w:p w14:paraId="40012374" w14:textId="77777777" w:rsidR="0003058E" w:rsidRPr="0003058E" w:rsidRDefault="0003058E" w:rsidP="003019E2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A: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</w:tbl>
    <w:p w14:paraId="26B6D857" w14:textId="77777777" w:rsidR="00DD6EC4" w:rsidRDefault="00DD6EC4" w:rsidP="003E1CFE">
      <w:pPr>
        <w:rPr>
          <w:rFonts w:ascii="Arial" w:hAnsi="Arial" w:cs="Arial"/>
          <w:sz w:val="24"/>
          <w:szCs w:val="24"/>
        </w:rPr>
      </w:pPr>
    </w:p>
    <w:sectPr w:rsidR="00DD6EC4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3C741" w14:textId="77777777" w:rsidR="00D9736F" w:rsidRDefault="00D9736F" w:rsidP="00BC3202">
      <w:r>
        <w:separator/>
      </w:r>
    </w:p>
  </w:endnote>
  <w:endnote w:type="continuationSeparator" w:id="0">
    <w:p w14:paraId="7CA3478C" w14:textId="77777777" w:rsidR="00D9736F" w:rsidRDefault="00D9736F" w:rsidP="00BC3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4"/>
        <w:szCs w:val="24"/>
      </w:rPr>
      <w:id w:val="53439110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7B49BCC" w14:textId="77777777" w:rsidR="00905393" w:rsidRPr="003825CD" w:rsidRDefault="003E1CFE" w:rsidP="00905393">
            <w:pPr>
              <w:pStyle w:val="Footer"/>
              <w:pBdr>
                <w:top w:val="single" w:sz="4" w:space="1" w:color="auto"/>
              </w:pBd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25CD">
              <w:rPr>
                <w:rFonts w:ascii="Arial" w:hAnsi="Arial" w:cs="Arial"/>
                <w:sz w:val="24"/>
                <w:szCs w:val="24"/>
              </w:rPr>
              <w:t xml:space="preserve">Procurement Question Log | Page </w:t>
            </w:r>
            <w:r w:rsidRPr="003825C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3825CD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PAGE </w:instrText>
            </w:r>
            <w:r w:rsidRPr="003825C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D9736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2</w:t>
            </w:r>
            <w:r w:rsidRPr="003825C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3825CD">
              <w:rPr>
                <w:rFonts w:ascii="Arial" w:hAnsi="Arial" w:cs="Arial"/>
                <w:sz w:val="24"/>
                <w:szCs w:val="24"/>
              </w:rPr>
              <w:t xml:space="preserve"> of </w:t>
            </w:r>
            <w:r w:rsidRPr="003825C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3825CD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NUMPAGES  </w:instrText>
            </w:r>
            <w:r w:rsidRPr="003825C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D9736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3</w:t>
            </w:r>
            <w:r w:rsidRPr="003825C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A0817" w14:textId="77777777" w:rsidR="00D9736F" w:rsidRDefault="00D9736F" w:rsidP="00BC3202">
      <w:r>
        <w:separator/>
      </w:r>
    </w:p>
  </w:footnote>
  <w:footnote w:type="continuationSeparator" w:id="0">
    <w:p w14:paraId="1621B387" w14:textId="77777777" w:rsidR="00D9736F" w:rsidRDefault="00D9736F" w:rsidP="00BC32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0EFAA" w14:textId="77777777" w:rsidR="00905393" w:rsidRPr="003825CD" w:rsidRDefault="003E1CFE" w:rsidP="00905393">
    <w:pPr>
      <w:pStyle w:val="Header"/>
      <w:jc w:val="center"/>
      <w:rPr>
        <w:rFonts w:ascii="Arial" w:hAnsi="Arial" w:cs="Arial"/>
        <w:b/>
        <w:caps/>
        <w:sz w:val="24"/>
        <w:szCs w:val="24"/>
        <w:u w:val="single"/>
      </w:rPr>
    </w:pPr>
    <w:r w:rsidRPr="003825CD">
      <w:rPr>
        <w:rFonts w:ascii="Arial" w:hAnsi="Arial" w:cs="Arial"/>
        <w:b/>
        <w:caps/>
        <w:sz w:val="24"/>
        <w:szCs w:val="24"/>
        <w:u w:val="single"/>
      </w:rPr>
      <w:t>Procurement Question 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A2374"/>
    <w:multiLevelType w:val="hybridMultilevel"/>
    <w:tmpl w:val="93ACB8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83383"/>
    <w:multiLevelType w:val="multilevel"/>
    <w:tmpl w:val="E4620C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223E5734"/>
    <w:multiLevelType w:val="hybridMultilevel"/>
    <w:tmpl w:val="817042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B67B3"/>
    <w:multiLevelType w:val="hybridMultilevel"/>
    <w:tmpl w:val="3B3CC6C0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9EA412F"/>
    <w:multiLevelType w:val="multilevel"/>
    <w:tmpl w:val="B5AAE2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4" w:hanging="504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2E24621"/>
    <w:multiLevelType w:val="hybridMultilevel"/>
    <w:tmpl w:val="39B2C0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D95037"/>
    <w:multiLevelType w:val="hybridMultilevel"/>
    <w:tmpl w:val="F216EDAC"/>
    <w:lvl w:ilvl="0" w:tplc="6658D59A">
      <w:start w:val="1"/>
      <w:numFmt w:val="decimal"/>
      <w:lvlText w:val="%1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BE13EB"/>
    <w:multiLevelType w:val="hybridMultilevel"/>
    <w:tmpl w:val="F216EDAC"/>
    <w:lvl w:ilvl="0" w:tplc="6658D59A">
      <w:start w:val="1"/>
      <w:numFmt w:val="decimal"/>
      <w:lvlText w:val="%1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8E712D"/>
    <w:multiLevelType w:val="hybridMultilevel"/>
    <w:tmpl w:val="5EB81EF2"/>
    <w:lvl w:ilvl="0" w:tplc="70D035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2C4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C94250"/>
    <w:multiLevelType w:val="hybridMultilevel"/>
    <w:tmpl w:val="817042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4"/>
  </w:num>
  <w:num w:numId="5">
    <w:abstractNumId w:val="9"/>
  </w:num>
  <w:num w:numId="6">
    <w:abstractNumId w:val="5"/>
  </w:num>
  <w:num w:numId="7">
    <w:abstractNumId w:val="1"/>
  </w:num>
  <w:num w:numId="8">
    <w:abstractNumId w:val="2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36F"/>
    <w:rsid w:val="0003058E"/>
    <w:rsid w:val="00035336"/>
    <w:rsid w:val="0017467B"/>
    <w:rsid w:val="001D7512"/>
    <w:rsid w:val="00235391"/>
    <w:rsid w:val="0026541B"/>
    <w:rsid w:val="003E1CFE"/>
    <w:rsid w:val="00460455"/>
    <w:rsid w:val="004854A0"/>
    <w:rsid w:val="005F261E"/>
    <w:rsid w:val="006E61D6"/>
    <w:rsid w:val="007C1F60"/>
    <w:rsid w:val="008D2145"/>
    <w:rsid w:val="009E2E54"/>
    <w:rsid w:val="00A32C2B"/>
    <w:rsid w:val="00A92288"/>
    <w:rsid w:val="00AC0AC4"/>
    <w:rsid w:val="00B40036"/>
    <w:rsid w:val="00B53FF4"/>
    <w:rsid w:val="00BC3202"/>
    <w:rsid w:val="00D9736F"/>
    <w:rsid w:val="00DD6EC4"/>
    <w:rsid w:val="00EE0574"/>
    <w:rsid w:val="00F459CE"/>
    <w:rsid w:val="00F52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E5506"/>
  <w15:chartTrackingRefBased/>
  <w15:docId w15:val="{5BC18B31-E335-49B4-9645-58E4E959A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Normal"/>
    <w:link w:val="Heading1Char"/>
    <w:uiPriority w:val="9"/>
    <w:qFormat/>
    <w:rsid w:val="00235391"/>
    <w:pPr>
      <w:ind w:left="567" w:hanging="567"/>
      <w:outlineLvl w:val="0"/>
    </w:pPr>
    <w:rPr>
      <w:rFonts w:ascii="Arial" w:hAnsi="Arial" w:cs="Arial"/>
      <w:b/>
      <w:bCs/>
      <w:caps/>
      <w:sz w:val="24"/>
      <w:szCs w:val="2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35391"/>
    <w:pPr>
      <w:outlineLvl w:val="1"/>
    </w:pPr>
    <w:rPr>
      <w:cap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32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3202"/>
  </w:style>
  <w:style w:type="paragraph" w:styleId="Footer">
    <w:name w:val="footer"/>
    <w:basedOn w:val="Normal"/>
    <w:link w:val="FooterChar"/>
    <w:uiPriority w:val="99"/>
    <w:unhideWhenUsed/>
    <w:rsid w:val="00BC32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3202"/>
  </w:style>
  <w:style w:type="paragraph" w:styleId="ListParagraph">
    <w:name w:val="List Paragraph"/>
    <w:basedOn w:val="Normal"/>
    <w:uiPriority w:val="34"/>
    <w:qFormat/>
    <w:rsid w:val="00BC320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528AB"/>
    <w:rPr>
      <w:color w:val="808080"/>
    </w:rPr>
  </w:style>
  <w:style w:type="character" w:customStyle="1" w:styleId="Style2">
    <w:name w:val="Style2"/>
    <w:basedOn w:val="DefaultParagraphFont"/>
    <w:uiPriority w:val="1"/>
    <w:rsid w:val="00F528AB"/>
    <w:rPr>
      <w:rFonts w:ascii="Arial" w:hAnsi="Arial" w:cs="Arial" w:hint="default"/>
      <w:sz w:val="24"/>
    </w:rPr>
  </w:style>
  <w:style w:type="table" w:customStyle="1" w:styleId="TableGrid1">
    <w:name w:val="Table Grid1"/>
    <w:basedOn w:val="TableNormal"/>
    <w:next w:val="TableGrid"/>
    <w:uiPriority w:val="59"/>
    <w:rsid w:val="00F528AB"/>
    <w:rPr>
      <w:rFonts w:ascii="Calibri" w:eastAsia="Times New Roman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8">
    <w:name w:val="Style8"/>
    <w:basedOn w:val="DefaultParagraphFont"/>
    <w:uiPriority w:val="1"/>
    <w:rsid w:val="00F528AB"/>
    <w:rPr>
      <w:rFonts w:ascii="Arial" w:hAnsi="Arial"/>
      <w:sz w:val="24"/>
    </w:rPr>
  </w:style>
  <w:style w:type="character" w:customStyle="1" w:styleId="Style9">
    <w:name w:val="Style9"/>
    <w:basedOn w:val="DefaultParagraphFont"/>
    <w:uiPriority w:val="1"/>
    <w:rsid w:val="00F528AB"/>
    <w:rPr>
      <w:rFonts w:ascii="Arial" w:hAnsi="Arial"/>
      <w:sz w:val="24"/>
    </w:rPr>
  </w:style>
  <w:style w:type="table" w:styleId="TableGrid">
    <w:name w:val="Table Grid"/>
    <w:basedOn w:val="TableNormal"/>
    <w:uiPriority w:val="39"/>
    <w:rsid w:val="00F528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DefaultParagraphFont"/>
    <w:uiPriority w:val="1"/>
    <w:rsid w:val="00F528AB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F528AB"/>
    <w:rPr>
      <w:rFonts w:ascii="Arial" w:hAnsi="Arial"/>
      <w:sz w:val="24"/>
    </w:rPr>
  </w:style>
  <w:style w:type="character" w:customStyle="1" w:styleId="Style4">
    <w:name w:val="Style4"/>
    <w:basedOn w:val="DefaultParagraphFont"/>
    <w:uiPriority w:val="1"/>
    <w:rsid w:val="00A92288"/>
    <w:rPr>
      <w:rFonts w:ascii="Arial" w:hAnsi="Arial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35391"/>
    <w:rPr>
      <w:rFonts w:ascii="Arial" w:hAnsi="Arial" w:cs="Arial"/>
      <w:b/>
      <w:bCs/>
      <w:cap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35391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23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3469036A26F466793A71949E93D01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CC043C-3642-4210-B9A6-725A6FBE4D84}"/>
      </w:docPartPr>
      <w:docPartBody>
        <w:p w:rsidR="00DE3CDF" w:rsidRDefault="00DE3CDF">
          <w:pPr>
            <w:pStyle w:val="73469036A26F466793A71949E93D019B"/>
          </w:pPr>
          <w:r w:rsidRPr="00A92288">
            <w:rPr>
              <w:rStyle w:val="PlaceholderText"/>
              <w:rFonts w:ascii="Arial" w:hAnsi="Arial" w:cs="Arial"/>
              <w:sz w:val="24"/>
              <w:szCs w:val="24"/>
            </w:rPr>
            <w:t>Click to enter date.</w:t>
          </w:r>
        </w:p>
      </w:docPartBody>
    </w:docPart>
    <w:docPart>
      <w:docPartPr>
        <w:name w:val="75FA5D990159492EBA8560F642DEA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F9C134-C30E-4C7D-860C-E4DE3B7605DD}"/>
      </w:docPartPr>
      <w:docPartBody>
        <w:p w:rsidR="00DE3CDF" w:rsidRDefault="00DE3CDF">
          <w:pPr>
            <w:pStyle w:val="75FA5D990159492EBA8560F642DEAFAF"/>
          </w:pPr>
          <w:r w:rsidRPr="00A92288">
            <w:rPr>
              <w:rStyle w:val="PlaceholderText"/>
              <w:rFonts w:ascii="Arial" w:hAnsi="Arial" w:cs="Arial"/>
              <w:sz w:val="24"/>
              <w:szCs w:val="24"/>
            </w:rPr>
            <w:t>Click to enter date.</w:t>
          </w:r>
        </w:p>
      </w:docPartBody>
    </w:docPart>
    <w:docPart>
      <w:docPartPr>
        <w:name w:val="4B8143AE49CF495FBD419E0F560BC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497BB2-E98D-4359-B212-3DFA9740BFF4}"/>
      </w:docPartPr>
      <w:docPartBody>
        <w:p w:rsidR="00DE3CDF" w:rsidRDefault="00DE3CDF">
          <w:pPr>
            <w:pStyle w:val="4B8143AE49CF495FBD419E0F560BC11D"/>
          </w:pPr>
          <w:r w:rsidRPr="00A92288">
            <w:rPr>
              <w:rStyle w:val="PlaceholderText"/>
              <w:rFonts w:ascii="Arial" w:hAnsi="Arial" w:cs="Arial"/>
              <w:sz w:val="24"/>
              <w:szCs w:val="24"/>
            </w:rPr>
            <w:t>Click to enter date.</w:t>
          </w:r>
        </w:p>
      </w:docPartBody>
    </w:docPart>
    <w:docPart>
      <w:docPartPr>
        <w:name w:val="6D0B495CB38146AF98C55E9188276D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14D4AC-4DA4-4026-84EC-7C4D73AEBA13}"/>
      </w:docPartPr>
      <w:docPartBody>
        <w:p w:rsidR="00DE3CDF" w:rsidRDefault="00DE3CDF">
          <w:pPr>
            <w:pStyle w:val="6D0B495CB38146AF98C55E9188276DA2"/>
          </w:pPr>
          <w:r w:rsidRPr="00A92288">
            <w:rPr>
              <w:rStyle w:val="PlaceholderText"/>
              <w:rFonts w:ascii="Arial" w:hAnsi="Arial" w:cs="Arial"/>
              <w:sz w:val="24"/>
              <w:szCs w:val="24"/>
            </w:rPr>
            <w:t>Click to enter date.</w:t>
          </w:r>
        </w:p>
      </w:docPartBody>
    </w:docPart>
    <w:docPart>
      <w:docPartPr>
        <w:name w:val="D51EDBE87C1C428D8D4F34586C0F0A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FF213-2356-40AC-95BE-BB13F1BBD002}"/>
      </w:docPartPr>
      <w:docPartBody>
        <w:p w:rsidR="00DE3CDF" w:rsidRDefault="00DE3CDF">
          <w:pPr>
            <w:pStyle w:val="D51EDBE87C1C428D8D4F34586C0F0A4E"/>
          </w:pPr>
          <w:r w:rsidRPr="00A92288">
            <w:rPr>
              <w:rStyle w:val="PlaceholderText"/>
              <w:rFonts w:ascii="Arial" w:hAnsi="Arial" w:cs="Arial"/>
              <w:sz w:val="24"/>
              <w:szCs w:val="24"/>
            </w:rPr>
            <w:t>Click to enter date.</w:t>
          </w:r>
        </w:p>
      </w:docPartBody>
    </w:docPart>
    <w:docPart>
      <w:docPartPr>
        <w:name w:val="6DEEE3E79620408D9F7E58CBFE9819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D284C9-51F7-456A-9624-046F3A6AE6A8}"/>
      </w:docPartPr>
      <w:docPartBody>
        <w:p w:rsidR="00DE3CDF" w:rsidRDefault="00DE3CDF">
          <w:pPr>
            <w:pStyle w:val="6DEEE3E79620408D9F7E58CBFE981921"/>
          </w:pPr>
          <w:r w:rsidRPr="00A92288">
            <w:rPr>
              <w:rStyle w:val="PlaceholderText"/>
              <w:rFonts w:ascii="Arial" w:hAnsi="Arial" w:cs="Arial"/>
              <w:sz w:val="24"/>
              <w:szCs w:val="24"/>
            </w:rPr>
            <w:t>Click to enter date.</w:t>
          </w:r>
        </w:p>
      </w:docPartBody>
    </w:docPart>
    <w:docPart>
      <w:docPartPr>
        <w:name w:val="395CED588B9A40049599538D6EC59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C3266-256D-4BA1-8C4B-A19D8FD65B00}"/>
      </w:docPartPr>
      <w:docPartBody>
        <w:p w:rsidR="00DE3CDF" w:rsidRDefault="00DE3CDF">
          <w:pPr>
            <w:pStyle w:val="395CED588B9A40049599538D6EC592B8"/>
          </w:pPr>
          <w:r w:rsidRPr="00A92288">
            <w:rPr>
              <w:rStyle w:val="PlaceholderText"/>
              <w:rFonts w:ascii="Arial" w:hAnsi="Arial" w:cs="Arial"/>
              <w:sz w:val="24"/>
              <w:szCs w:val="24"/>
            </w:rPr>
            <w:t>Click to enter date.</w:t>
          </w:r>
        </w:p>
      </w:docPartBody>
    </w:docPart>
    <w:docPart>
      <w:docPartPr>
        <w:name w:val="44B2752AF8914A34B6C1E5544DD0A8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C7C645-223D-4E8D-9BA8-0474C3146DEA}"/>
      </w:docPartPr>
      <w:docPartBody>
        <w:p w:rsidR="00DE3CDF" w:rsidRDefault="00DE3CDF">
          <w:pPr>
            <w:pStyle w:val="44B2752AF8914A34B6C1E5544DD0A835"/>
          </w:pPr>
          <w:r w:rsidRPr="00A92288">
            <w:rPr>
              <w:rStyle w:val="PlaceholderText"/>
              <w:rFonts w:ascii="Arial" w:hAnsi="Arial" w:cs="Arial"/>
              <w:sz w:val="24"/>
              <w:szCs w:val="24"/>
            </w:rPr>
            <w:t>Click to enter date.</w:t>
          </w:r>
        </w:p>
      </w:docPartBody>
    </w:docPart>
    <w:docPart>
      <w:docPartPr>
        <w:name w:val="EE91FD4B57974AA2BF88C422DB27E0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18DC40-9A48-472F-B343-A429E23470AE}"/>
      </w:docPartPr>
      <w:docPartBody>
        <w:p w:rsidR="00DE3CDF" w:rsidRDefault="00DE3CDF">
          <w:pPr>
            <w:pStyle w:val="EE91FD4B57974AA2BF88C422DB27E0F3"/>
          </w:pPr>
          <w:r w:rsidRPr="00A92288">
            <w:rPr>
              <w:rStyle w:val="PlaceholderText"/>
              <w:rFonts w:ascii="Arial" w:hAnsi="Arial" w:cs="Arial"/>
              <w:sz w:val="24"/>
              <w:szCs w:val="24"/>
            </w:rPr>
            <w:t>Click to enter date.</w:t>
          </w:r>
        </w:p>
      </w:docPartBody>
    </w:docPart>
    <w:docPart>
      <w:docPartPr>
        <w:name w:val="B9455FE33358419F98DC78D7CCD934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03809-DA88-4ABD-A2B2-FC1B22A6A0A7}"/>
      </w:docPartPr>
      <w:docPartBody>
        <w:p w:rsidR="00DE3CDF" w:rsidRDefault="00DE3CDF">
          <w:pPr>
            <w:pStyle w:val="B9455FE33358419F98DC78D7CCD93446"/>
          </w:pPr>
          <w:r w:rsidRPr="00A92288">
            <w:rPr>
              <w:rStyle w:val="PlaceholderText"/>
              <w:rFonts w:ascii="Arial" w:hAnsi="Arial" w:cs="Arial"/>
              <w:sz w:val="24"/>
              <w:szCs w:val="24"/>
            </w:rPr>
            <w:t>Click to enter date.</w:t>
          </w:r>
        </w:p>
      </w:docPartBody>
    </w:docPart>
    <w:docPart>
      <w:docPartPr>
        <w:name w:val="ADD05024E30B4E0AB3306CFBF1B73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42719B-3FDF-41A5-A106-161236393BEC}"/>
      </w:docPartPr>
      <w:docPartBody>
        <w:p w:rsidR="00DE3CDF" w:rsidRDefault="00DE3CDF">
          <w:pPr>
            <w:pStyle w:val="ADD05024E30B4E0AB3306CFBF1B730E2"/>
          </w:pPr>
          <w:r w:rsidRPr="00A92288">
            <w:rPr>
              <w:rStyle w:val="PlaceholderText"/>
              <w:rFonts w:ascii="Arial" w:hAnsi="Arial" w:cs="Arial"/>
              <w:sz w:val="24"/>
              <w:szCs w:val="24"/>
            </w:rPr>
            <w:t>Click to enter date.</w:t>
          </w:r>
        </w:p>
      </w:docPartBody>
    </w:docPart>
    <w:docPart>
      <w:docPartPr>
        <w:name w:val="B11895501B1C4183803553F15AC5E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A653D-8EC5-41C9-966E-0C27618B6316}"/>
      </w:docPartPr>
      <w:docPartBody>
        <w:p w:rsidR="00DE3CDF" w:rsidRDefault="00DE3CDF">
          <w:pPr>
            <w:pStyle w:val="B11895501B1C4183803553F15AC5ED30"/>
          </w:pPr>
          <w:r w:rsidRPr="00A92288">
            <w:rPr>
              <w:rStyle w:val="PlaceholderText"/>
              <w:rFonts w:ascii="Arial" w:hAnsi="Arial" w:cs="Arial"/>
              <w:sz w:val="24"/>
              <w:szCs w:val="24"/>
            </w:rPr>
            <w:t>Click to enter date.</w:t>
          </w:r>
        </w:p>
      </w:docPartBody>
    </w:docPart>
    <w:docPart>
      <w:docPartPr>
        <w:name w:val="9F0E025F60E54D5FA3EE30E7DD5E8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42683-6B55-410C-BA75-8CA4D9BE0DC4}"/>
      </w:docPartPr>
      <w:docPartBody>
        <w:p w:rsidR="00DE3CDF" w:rsidRDefault="00DE3CDF">
          <w:pPr>
            <w:pStyle w:val="9F0E025F60E54D5FA3EE30E7DD5E8B32"/>
          </w:pPr>
          <w:r w:rsidRPr="00A92288">
            <w:rPr>
              <w:rStyle w:val="PlaceholderText"/>
              <w:rFonts w:ascii="Arial" w:hAnsi="Arial" w:cs="Arial"/>
              <w:sz w:val="24"/>
              <w:szCs w:val="24"/>
            </w:rPr>
            <w:t>Click to enter date.</w:t>
          </w:r>
        </w:p>
      </w:docPartBody>
    </w:docPart>
    <w:docPart>
      <w:docPartPr>
        <w:name w:val="3879BD9D490B400AA870412EBCC2F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EB7CAF-E824-4790-8F1E-5A0C270FBF6D}"/>
      </w:docPartPr>
      <w:docPartBody>
        <w:p w:rsidR="00DE3CDF" w:rsidRDefault="00DE3CDF">
          <w:pPr>
            <w:pStyle w:val="3879BD9D490B400AA870412EBCC2F886"/>
          </w:pPr>
          <w:r w:rsidRPr="00A92288">
            <w:rPr>
              <w:rStyle w:val="PlaceholderText"/>
              <w:rFonts w:ascii="Arial" w:hAnsi="Arial" w:cs="Arial"/>
              <w:sz w:val="24"/>
              <w:szCs w:val="24"/>
            </w:rPr>
            <w:t>Click to enter date.</w:t>
          </w:r>
        </w:p>
      </w:docPartBody>
    </w:docPart>
    <w:docPart>
      <w:docPartPr>
        <w:name w:val="73F4D0C7B5584892A23E609C477C8D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60F83-C7C7-4BBE-91C8-9B2CD2C1E7CF}"/>
      </w:docPartPr>
      <w:docPartBody>
        <w:p w:rsidR="00DE3CDF" w:rsidRDefault="00DE3CDF">
          <w:pPr>
            <w:pStyle w:val="73F4D0C7B5584892A23E609C477C8D60"/>
          </w:pPr>
          <w:r w:rsidRPr="00A92288">
            <w:rPr>
              <w:rStyle w:val="PlaceholderText"/>
              <w:rFonts w:ascii="Arial" w:hAnsi="Arial" w:cs="Arial"/>
              <w:sz w:val="24"/>
              <w:szCs w:val="24"/>
            </w:rPr>
            <w:t>Click to enter date.</w:t>
          </w:r>
        </w:p>
      </w:docPartBody>
    </w:docPart>
    <w:docPart>
      <w:docPartPr>
        <w:name w:val="E3CF02CC8D0D4F64A95DCFA5252017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47A4B-3944-4201-AAFB-DD70805EF23F}"/>
      </w:docPartPr>
      <w:docPartBody>
        <w:p w:rsidR="00DE3CDF" w:rsidRDefault="00DE3CDF">
          <w:pPr>
            <w:pStyle w:val="E3CF02CC8D0D4F64A95DCFA5252017CB"/>
          </w:pPr>
          <w:r w:rsidRPr="00A92288">
            <w:rPr>
              <w:rStyle w:val="PlaceholderText"/>
              <w:rFonts w:ascii="Arial" w:hAnsi="Arial" w:cs="Arial"/>
              <w:sz w:val="24"/>
              <w:szCs w:val="24"/>
            </w:rPr>
            <w:t>Click to enter date.</w:t>
          </w:r>
        </w:p>
      </w:docPartBody>
    </w:docPart>
    <w:docPart>
      <w:docPartPr>
        <w:name w:val="CBB5551B0213441B807B178932717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D0A73-B295-43ED-AFB0-D5EA934EEC47}"/>
      </w:docPartPr>
      <w:docPartBody>
        <w:p w:rsidR="00DE3CDF" w:rsidRDefault="00DE3CDF">
          <w:pPr>
            <w:pStyle w:val="CBB5551B0213441B807B1789327174D7"/>
          </w:pPr>
          <w:r w:rsidRPr="00A92288">
            <w:rPr>
              <w:rStyle w:val="PlaceholderText"/>
              <w:rFonts w:ascii="Arial" w:hAnsi="Arial" w:cs="Arial"/>
              <w:sz w:val="24"/>
              <w:szCs w:val="24"/>
            </w:rPr>
            <w:t>Click to enter date.</w:t>
          </w:r>
        </w:p>
      </w:docPartBody>
    </w:docPart>
    <w:docPart>
      <w:docPartPr>
        <w:name w:val="C2BA5004DE1D4116B7D3696C15C7B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868F4E-6056-4292-B637-2598BC4D9DC4}"/>
      </w:docPartPr>
      <w:docPartBody>
        <w:p w:rsidR="00DE3CDF" w:rsidRDefault="00DE3CDF">
          <w:pPr>
            <w:pStyle w:val="C2BA5004DE1D4116B7D3696C15C7BE30"/>
          </w:pPr>
          <w:r w:rsidRPr="00A92288">
            <w:rPr>
              <w:rStyle w:val="PlaceholderText"/>
              <w:rFonts w:ascii="Arial" w:hAnsi="Arial" w:cs="Arial"/>
              <w:sz w:val="24"/>
              <w:szCs w:val="24"/>
            </w:rPr>
            <w:t>Click to enter date.</w:t>
          </w:r>
        </w:p>
      </w:docPartBody>
    </w:docPart>
    <w:docPart>
      <w:docPartPr>
        <w:name w:val="008A372F150F462C98DBF6EF96DD4E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2BD40-A7E3-447B-A05A-734CD95B7386}"/>
      </w:docPartPr>
      <w:docPartBody>
        <w:p w:rsidR="00DE3CDF" w:rsidRDefault="00DE3CDF">
          <w:pPr>
            <w:pStyle w:val="008A372F150F462C98DBF6EF96DD4E59"/>
          </w:pPr>
          <w:r w:rsidRPr="00A92288">
            <w:rPr>
              <w:rStyle w:val="PlaceholderText"/>
              <w:rFonts w:ascii="Arial" w:hAnsi="Arial" w:cs="Arial"/>
              <w:sz w:val="24"/>
              <w:szCs w:val="24"/>
            </w:rPr>
            <w:t>Click to enter date.</w:t>
          </w:r>
        </w:p>
      </w:docPartBody>
    </w:docPart>
    <w:docPart>
      <w:docPartPr>
        <w:name w:val="152D5171D3524FB3913BB73F37D63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338C2-72FC-42B0-912C-0552FBBED398}"/>
      </w:docPartPr>
      <w:docPartBody>
        <w:p w:rsidR="00DE3CDF" w:rsidRDefault="00DE3CDF">
          <w:pPr>
            <w:pStyle w:val="152D5171D3524FB3913BB73F37D63738"/>
          </w:pPr>
          <w:r w:rsidRPr="00A92288">
            <w:rPr>
              <w:rStyle w:val="PlaceholderText"/>
              <w:rFonts w:ascii="Arial" w:hAnsi="Arial" w:cs="Arial"/>
              <w:sz w:val="24"/>
              <w:szCs w:val="24"/>
            </w:rPr>
            <w:t>Click to enter date.</w:t>
          </w:r>
        </w:p>
      </w:docPartBody>
    </w:docPart>
    <w:docPart>
      <w:docPartPr>
        <w:name w:val="7D21B0AD69FA41A29D8AC2CFAA1131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28010E-933E-4EAD-864E-AB2CFE50430C}"/>
      </w:docPartPr>
      <w:docPartBody>
        <w:p w:rsidR="00DE3CDF" w:rsidRDefault="00DE3CDF">
          <w:pPr>
            <w:pStyle w:val="7D21B0AD69FA41A29D8AC2CFAA11312D"/>
          </w:pPr>
          <w:r w:rsidRPr="00A92288">
            <w:rPr>
              <w:rStyle w:val="PlaceholderText"/>
              <w:rFonts w:ascii="Arial" w:hAnsi="Arial" w:cs="Arial"/>
              <w:sz w:val="24"/>
              <w:szCs w:val="24"/>
            </w:rPr>
            <w:t>Click to enter date.</w:t>
          </w:r>
        </w:p>
      </w:docPartBody>
    </w:docPart>
    <w:docPart>
      <w:docPartPr>
        <w:name w:val="9042BE7C54AD432AB1C50D65898432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E48F48-FABC-48BD-95BC-BC8F0F8B2606}"/>
      </w:docPartPr>
      <w:docPartBody>
        <w:p w:rsidR="00DE3CDF" w:rsidRDefault="00DE3CDF">
          <w:pPr>
            <w:pStyle w:val="9042BE7C54AD432AB1C50D6589843293"/>
          </w:pPr>
          <w:r w:rsidRPr="00A92288">
            <w:rPr>
              <w:rStyle w:val="PlaceholderText"/>
              <w:rFonts w:ascii="Arial" w:hAnsi="Arial" w:cs="Arial"/>
              <w:sz w:val="24"/>
              <w:szCs w:val="24"/>
            </w:rPr>
            <w:t>Click to enter date.</w:t>
          </w:r>
        </w:p>
      </w:docPartBody>
    </w:docPart>
    <w:docPart>
      <w:docPartPr>
        <w:name w:val="D0C054A1EE524E93B9E78EB7F49EB7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DCA24-7A77-4CD6-B21A-3665134C04E0}"/>
      </w:docPartPr>
      <w:docPartBody>
        <w:p w:rsidR="00DE3CDF" w:rsidRDefault="00DE3CDF">
          <w:pPr>
            <w:pStyle w:val="D0C054A1EE524E93B9E78EB7F49EB760"/>
          </w:pPr>
          <w:r w:rsidRPr="00A92288">
            <w:rPr>
              <w:rStyle w:val="PlaceholderText"/>
              <w:rFonts w:ascii="Arial" w:hAnsi="Arial" w:cs="Arial"/>
              <w:sz w:val="24"/>
              <w:szCs w:val="24"/>
            </w:rPr>
            <w:t>Click to enter date.</w:t>
          </w:r>
        </w:p>
      </w:docPartBody>
    </w:docPart>
    <w:docPart>
      <w:docPartPr>
        <w:name w:val="A5EB46F3D8074C22A98927C1EF4F1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68A86F-2B34-4C40-A31F-BFE8487E1978}"/>
      </w:docPartPr>
      <w:docPartBody>
        <w:p w:rsidR="00DE3CDF" w:rsidRDefault="00DE3CDF">
          <w:pPr>
            <w:pStyle w:val="A5EB46F3D8074C22A98927C1EF4F1426"/>
          </w:pPr>
          <w:r w:rsidRPr="00A92288">
            <w:rPr>
              <w:rStyle w:val="PlaceholderText"/>
              <w:rFonts w:ascii="Arial" w:hAnsi="Arial" w:cs="Arial"/>
              <w:sz w:val="24"/>
              <w:szCs w:val="24"/>
            </w:rPr>
            <w:t>Click to enter date.</w:t>
          </w:r>
        </w:p>
      </w:docPartBody>
    </w:docPart>
    <w:docPart>
      <w:docPartPr>
        <w:name w:val="70046EBDB00C4986872D98C21F02C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0F2E4-DEF6-425E-8E74-67121A41CE33}"/>
      </w:docPartPr>
      <w:docPartBody>
        <w:p w:rsidR="00DE3CDF" w:rsidRDefault="00DE3CDF">
          <w:pPr>
            <w:pStyle w:val="70046EBDB00C4986872D98C21F02C9F0"/>
          </w:pPr>
          <w:r w:rsidRPr="00A92288">
            <w:rPr>
              <w:rStyle w:val="PlaceholderText"/>
              <w:rFonts w:ascii="Arial" w:hAnsi="Arial" w:cs="Arial"/>
              <w:sz w:val="24"/>
              <w:szCs w:val="24"/>
            </w:rPr>
            <w:t>Click to enter date.</w:t>
          </w:r>
        </w:p>
      </w:docPartBody>
    </w:docPart>
    <w:docPart>
      <w:docPartPr>
        <w:name w:val="9F989896BCCD4EDDAA8877EDC4A4B4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0F461E-B933-4516-858B-BD0E978A0FF7}"/>
      </w:docPartPr>
      <w:docPartBody>
        <w:p w:rsidR="00DE3CDF" w:rsidRDefault="00DE3CDF">
          <w:pPr>
            <w:pStyle w:val="9F989896BCCD4EDDAA8877EDC4A4B488"/>
          </w:pPr>
          <w:r w:rsidRPr="00A92288">
            <w:rPr>
              <w:rStyle w:val="PlaceholderText"/>
              <w:rFonts w:ascii="Arial" w:hAnsi="Arial" w:cs="Arial"/>
              <w:sz w:val="24"/>
              <w:szCs w:val="24"/>
            </w:rPr>
            <w:t>Click to enter date.</w:t>
          </w:r>
        </w:p>
      </w:docPartBody>
    </w:docPart>
    <w:docPart>
      <w:docPartPr>
        <w:name w:val="181F275D92804AB9AE975D8DF70B5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67C520-464F-4F58-8572-EDF1D8F30DA8}"/>
      </w:docPartPr>
      <w:docPartBody>
        <w:p w:rsidR="00DE3CDF" w:rsidRDefault="00DE3CDF">
          <w:pPr>
            <w:pStyle w:val="181F275D92804AB9AE975D8DF70B5659"/>
          </w:pPr>
          <w:r w:rsidRPr="00A92288">
            <w:rPr>
              <w:rStyle w:val="PlaceholderText"/>
              <w:rFonts w:ascii="Arial" w:hAnsi="Arial" w:cs="Arial"/>
              <w:sz w:val="24"/>
              <w:szCs w:val="24"/>
            </w:rPr>
            <w:t>Click to enter date.</w:t>
          </w:r>
        </w:p>
      </w:docPartBody>
    </w:docPart>
    <w:docPart>
      <w:docPartPr>
        <w:name w:val="8A27B90532B243F1B483E27B0BB183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7CA2DD-002C-4D1B-B505-12EDA5517791}"/>
      </w:docPartPr>
      <w:docPartBody>
        <w:p w:rsidR="00DE3CDF" w:rsidRDefault="00DE3CDF">
          <w:pPr>
            <w:pStyle w:val="8A27B90532B243F1B483E27B0BB183AF"/>
          </w:pPr>
          <w:r w:rsidRPr="00A92288">
            <w:rPr>
              <w:rStyle w:val="PlaceholderText"/>
              <w:rFonts w:ascii="Arial" w:hAnsi="Arial" w:cs="Arial"/>
              <w:sz w:val="24"/>
              <w:szCs w:val="24"/>
            </w:rPr>
            <w:t>Click to enter date.</w:t>
          </w:r>
        </w:p>
      </w:docPartBody>
    </w:docPart>
    <w:docPart>
      <w:docPartPr>
        <w:name w:val="4D2EA851E6A643AABC985DC4B6AEB7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D15BF-FBDF-496E-AD55-403AD2AAE4E0}"/>
      </w:docPartPr>
      <w:docPartBody>
        <w:p w:rsidR="00DE3CDF" w:rsidRDefault="00DE3CDF">
          <w:pPr>
            <w:pStyle w:val="4D2EA851E6A643AABC985DC4B6AEB714"/>
          </w:pPr>
          <w:r w:rsidRPr="00A92288">
            <w:rPr>
              <w:rStyle w:val="PlaceholderText"/>
              <w:rFonts w:ascii="Arial" w:hAnsi="Arial" w:cs="Arial"/>
              <w:sz w:val="24"/>
              <w:szCs w:val="24"/>
            </w:rPr>
            <w:t>Click to enter date.</w:t>
          </w:r>
        </w:p>
      </w:docPartBody>
    </w:docPart>
    <w:docPart>
      <w:docPartPr>
        <w:name w:val="7C8221CF3A4F43F0B3E81DE841460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37EA96-2B4C-4307-8A99-8A59DB184DDC}"/>
      </w:docPartPr>
      <w:docPartBody>
        <w:p w:rsidR="00DE3CDF" w:rsidRDefault="00DE3CDF">
          <w:pPr>
            <w:pStyle w:val="7C8221CF3A4F43F0B3E81DE8414604A9"/>
          </w:pPr>
          <w:r w:rsidRPr="00A92288">
            <w:rPr>
              <w:rStyle w:val="PlaceholderText"/>
              <w:rFonts w:ascii="Arial" w:hAnsi="Arial" w:cs="Arial"/>
              <w:sz w:val="24"/>
              <w:szCs w:val="24"/>
            </w:rPr>
            <w:t>Click to enter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CDF"/>
    <w:rsid w:val="00DE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3469036A26F466793A71949E93D019B">
    <w:name w:val="73469036A26F466793A71949E93D019B"/>
  </w:style>
  <w:style w:type="paragraph" w:customStyle="1" w:styleId="75FA5D990159492EBA8560F642DEAFAF">
    <w:name w:val="75FA5D990159492EBA8560F642DEAFAF"/>
  </w:style>
  <w:style w:type="paragraph" w:customStyle="1" w:styleId="4B8143AE49CF495FBD419E0F560BC11D">
    <w:name w:val="4B8143AE49CF495FBD419E0F560BC11D"/>
  </w:style>
  <w:style w:type="paragraph" w:customStyle="1" w:styleId="6D0B495CB38146AF98C55E9188276DA2">
    <w:name w:val="6D0B495CB38146AF98C55E9188276DA2"/>
  </w:style>
  <w:style w:type="paragraph" w:customStyle="1" w:styleId="D51EDBE87C1C428D8D4F34586C0F0A4E">
    <w:name w:val="D51EDBE87C1C428D8D4F34586C0F0A4E"/>
  </w:style>
  <w:style w:type="paragraph" w:customStyle="1" w:styleId="6DEEE3E79620408D9F7E58CBFE981921">
    <w:name w:val="6DEEE3E79620408D9F7E58CBFE981921"/>
  </w:style>
  <w:style w:type="paragraph" w:customStyle="1" w:styleId="395CED588B9A40049599538D6EC592B8">
    <w:name w:val="395CED588B9A40049599538D6EC592B8"/>
  </w:style>
  <w:style w:type="paragraph" w:customStyle="1" w:styleId="44B2752AF8914A34B6C1E5544DD0A835">
    <w:name w:val="44B2752AF8914A34B6C1E5544DD0A835"/>
  </w:style>
  <w:style w:type="paragraph" w:customStyle="1" w:styleId="EE91FD4B57974AA2BF88C422DB27E0F3">
    <w:name w:val="EE91FD4B57974AA2BF88C422DB27E0F3"/>
  </w:style>
  <w:style w:type="paragraph" w:customStyle="1" w:styleId="B9455FE33358419F98DC78D7CCD93446">
    <w:name w:val="B9455FE33358419F98DC78D7CCD93446"/>
  </w:style>
  <w:style w:type="paragraph" w:customStyle="1" w:styleId="ADD05024E30B4E0AB3306CFBF1B730E2">
    <w:name w:val="ADD05024E30B4E0AB3306CFBF1B730E2"/>
  </w:style>
  <w:style w:type="paragraph" w:customStyle="1" w:styleId="B11895501B1C4183803553F15AC5ED30">
    <w:name w:val="B11895501B1C4183803553F15AC5ED30"/>
  </w:style>
  <w:style w:type="paragraph" w:customStyle="1" w:styleId="9F0E025F60E54D5FA3EE30E7DD5E8B32">
    <w:name w:val="9F0E025F60E54D5FA3EE30E7DD5E8B32"/>
  </w:style>
  <w:style w:type="paragraph" w:customStyle="1" w:styleId="3879BD9D490B400AA870412EBCC2F886">
    <w:name w:val="3879BD9D490B400AA870412EBCC2F886"/>
  </w:style>
  <w:style w:type="paragraph" w:customStyle="1" w:styleId="73F4D0C7B5584892A23E609C477C8D60">
    <w:name w:val="73F4D0C7B5584892A23E609C477C8D60"/>
  </w:style>
  <w:style w:type="paragraph" w:customStyle="1" w:styleId="E3CF02CC8D0D4F64A95DCFA5252017CB">
    <w:name w:val="E3CF02CC8D0D4F64A95DCFA5252017CB"/>
  </w:style>
  <w:style w:type="paragraph" w:customStyle="1" w:styleId="CBB5551B0213441B807B1789327174D7">
    <w:name w:val="CBB5551B0213441B807B1789327174D7"/>
  </w:style>
  <w:style w:type="paragraph" w:customStyle="1" w:styleId="C2BA5004DE1D4116B7D3696C15C7BE30">
    <w:name w:val="C2BA5004DE1D4116B7D3696C15C7BE30"/>
  </w:style>
  <w:style w:type="paragraph" w:customStyle="1" w:styleId="008A372F150F462C98DBF6EF96DD4E59">
    <w:name w:val="008A372F150F462C98DBF6EF96DD4E59"/>
  </w:style>
  <w:style w:type="paragraph" w:customStyle="1" w:styleId="152D5171D3524FB3913BB73F37D63738">
    <w:name w:val="152D5171D3524FB3913BB73F37D63738"/>
  </w:style>
  <w:style w:type="paragraph" w:customStyle="1" w:styleId="7D21B0AD69FA41A29D8AC2CFAA11312D">
    <w:name w:val="7D21B0AD69FA41A29D8AC2CFAA11312D"/>
  </w:style>
  <w:style w:type="paragraph" w:customStyle="1" w:styleId="9042BE7C54AD432AB1C50D6589843293">
    <w:name w:val="9042BE7C54AD432AB1C50D6589843293"/>
  </w:style>
  <w:style w:type="paragraph" w:customStyle="1" w:styleId="D0C054A1EE524E93B9E78EB7F49EB760">
    <w:name w:val="D0C054A1EE524E93B9E78EB7F49EB760"/>
  </w:style>
  <w:style w:type="paragraph" w:customStyle="1" w:styleId="A5EB46F3D8074C22A98927C1EF4F1426">
    <w:name w:val="A5EB46F3D8074C22A98927C1EF4F1426"/>
  </w:style>
  <w:style w:type="paragraph" w:customStyle="1" w:styleId="70046EBDB00C4986872D98C21F02C9F0">
    <w:name w:val="70046EBDB00C4986872D98C21F02C9F0"/>
  </w:style>
  <w:style w:type="paragraph" w:customStyle="1" w:styleId="9F989896BCCD4EDDAA8877EDC4A4B488">
    <w:name w:val="9F989896BCCD4EDDAA8877EDC4A4B488"/>
  </w:style>
  <w:style w:type="paragraph" w:customStyle="1" w:styleId="181F275D92804AB9AE975D8DF70B5659">
    <w:name w:val="181F275D92804AB9AE975D8DF70B5659"/>
  </w:style>
  <w:style w:type="paragraph" w:customStyle="1" w:styleId="8A27B90532B243F1B483E27B0BB183AF">
    <w:name w:val="8A27B90532B243F1B483E27B0BB183AF"/>
  </w:style>
  <w:style w:type="paragraph" w:customStyle="1" w:styleId="4D2EA851E6A643AABC985DC4B6AEB714">
    <w:name w:val="4D2EA851E6A643AABC985DC4B6AEB714"/>
  </w:style>
  <w:style w:type="paragraph" w:customStyle="1" w:styleId="7C8221CF3A4F43F0B3E81DE8414604A9">
    <w:name w:val="7C8221CF3A4F43F0B3E81DE8414604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D629478B8845418B136C3407DDFB5B" ma:contentTypeVersion="4" ma:contentTypeDescription="Create a new document." ma:contentTypeScope="" ma:versionID="85d91c0772a21daacfc54c8613ff59ed">
  <xsd:schema xmlns:xsd="http://www.w3.org/2001/XMLSchema" xmlns:xs="http://www.w3.org/2001/XMLSchema" xmlns:p="http://schemas.microsoft.com/office/2006/metadata/properties" xmlns:ns2="789ac0c1-63ad-4d38-83b7-898dca723184" targetNamespace="http://schemas.microsoft.com/office/2006/metadata/properties" ma:root="true" ma:fieldsID="b59c9f99c77e1baf20cf67ff3bdc7fb1" ns2:_="">
    <xsd:import namespace="789ac0c1-63ad-4d38-83b7-898dca7231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9ac0c1-63ad-4d38-83b7-898dca7231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9165EF-C0EE-463C-8B35-927FED0C14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9ac0c1-63ad-4d38-83b7-898dca7231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0B2B01-1B84-4291-A5BD-8F7D1522A1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0C47A3-9658-4742-A5D3-11AB8698CB3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Griffiths</dc:creator>
  <cp:keywords/>
  <dc:description/>
  <cp:lastModifiedBy>Mark Childs</cp:lastModifiedBy>
  <cp:revision>2</cp:revision>
  <dcterms:created xsi:type="dcterms:W3CDTF">2022-07-27T12:32:00Z</dcterms:created>
  <dcterms:modified xsi:type="dcterms:W3CDTF">2022-07-27T12:32:00Z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6ec094-42b0-4a3f-84e1-779791d08481_Enabled">
    <vt:lpwstr>true</vt:lpwstr>
  </property>
  <property fmtid="{D5CDD505-2E9C-101B-9397-08002B2CF9AE}" pid="3" name="MSIP_Label_de6ec094-42b0-4a3f-84e1-779791d08481_SetDate">
    <vt:lpwstr>2021-03-16T09:41:56Z</vt:lpwstr>
  </property>
  <property fmtid="{D5CDD505-2E9C-101B-9397-08002B2CF9AE}" pid="4" name="MSIP_Label_de6ec094-42b0-4a3f-84e1-779791d08481_Method">
    <vt:lpwstr>Standard</vt:lpwstr>
  </property>
  <property fmtid="{D5CDD505-2E9C-101B-9397-08002B2CF9AE}" pid="5" name="MSIP_Label_de6ec094-42b0-4a3f-84e1-779791d08481_Name">
    <vt:lpwstr>OFFICAL - Public</vt:lpwstr>
  </property>
  <property fmtid="{D5CDD505-2E9C-101B-9397-08002B2CF9AE}" pid="6" name="MSIP_Label_de6ec094-42b0-4a3f-84e1-779791d08481_SiteId">
    <vt:lpwstr>e29c0ef9-9a07-4b02-b98b-7b2d8a78d737</vt:lpwstr>
  </property>
  <property fmtid="{D5CDD505-2E9C-101B-9397-08002B2CF9AE}" pid="7" name="MSIP_Label_de6ec094-42b0-4a3f-84e1-779791d08481_ActionId">
    <vt:lpwstr>f27f9fcb-5ff2-4aab-ab32-037d8bba9a16</vt:lpwstr>
  </property>
  <property fmtid="{D5CDD505-2E9C-101B-9397-08002B2CF9AE}" pid="8" name="MSIP_Label_de6ec094-42b0-4a3f-84e1-779791d08481_ContentBits">
    <vt:lpwstr>0</vt:lpwstr>
  </property>
  <property fmtid="{D5CDD505-2E9C-101B-9397-08002B2CF9AE}" pid="9" name="ContentTypeId">
    <vt:lpwstr>0x010100ACD629478B8845418B136C3407DDFB5B</vt:lpwstr>
  </property>
</Properties>
</file>