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14:paraId="3BE1D96A" w14:textId="77777777" w:rsidR="009D5C06" w:rsidRPr="00401778" w:rsidRDefault="009D5C06" w:rsidP="00401778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14:paraId="625E8342" w14:textId="77777777" w:rsidR="009D5C06" w:rsidRDefault="009D5C06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14:paraId="5EDE6D51" w14:textId="6392E6C3" w:rsidR="009D5C06" w:rsidRDefault="009D5C06" w:rsidP="00C76CC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Edn</w:t>
            </w:r>
            <w:proofErr w:type="spellEnd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14:paraId="2FE3B438" w14:textId="77777777" w:rsidR="009D5C06" w:rsidRDefault="009D5C06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14:paraId="4D859DFC" w14:textId="77777777" w:rsidR="009D5C06" w:rsidRDefault="00DA74BA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align="center" o:hrstd="t" o:hr="t" fillcolor="#9d9da1" stroked="f"/>
        </w:pict>
      </w:r>
    </w:p>
    <w:p w14:paraId="1A0ABDFE" w14:textId="77777777" w:rsidR="009D5C06" w:rsidRDefault="009D5C06">
      <w:pPr>
        <w:rPr>
          <w:rFonts w:ascii="Verdana" w:hAnsi="Verdana"/>
        </w:rPr>
      </w:pPr>
    </w:p>
    <w:p w14:paraId="29276CE7" w14:textId="77777777" w:rsidR="009D5C06" w:rsidRDefault="009D5C06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="009D5C06" w:rsidRPr="00FF6BA1" w14:paraId="26053412" w14:textId="77777777" w:rsidTr="00FF6BA1">
        <w:trPr>
          <w:trHeight w:val="1536"/>
        </w:trPr>
        <w:tc>
          <w:tcPr>
            <w:tcW w:w="2388" w:type="dxa"/>
            <w:shd w:val="clear" w:color="auto" w:fill="auto"/>
            <w:vAlign w:val="center"/>
          </w:tcPr>
          <w:p w14:paraId="68899329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0DF8369" w14:textId="77777777" w:rsidR="009D5C06" w:rsidRPr="00FF6BA1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14:paraId="19C0FBC2" w14:textId="77777777" w:rsidR="00D34255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14:paraId="6D02F1E0" w14:textId="4C6F322C" w:rsidR="009D5C06" w:rsidRPr="00A12941" w:rsidRDefault="008354CE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The Contractor – staff details</w:t>
            </w:r>
            <w:r w:rsidR="00355DA9">
              <w:rPr>
                <w:rFonts w:ascii="Verdana" w:hAnsi="Verdana"/>
                <w:i/>
                <w:iCs/>
                <w:sz w:val="22"/>
                <w:szCs w:val="22"/>
              </w:rPr>
              <w:t xml:space="preserve"> for cleaners undertaking duties at MOD Schools.</w:t>
            </w:r>
          </w:p>
          <w:p w14:paraId="1B870631" w14:textId="5EF58B47" w:rsidR="008354CE" w:rsidRPr="00A72376" w:rsidRDefault="008354CE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MOD School</w:t>
            </w:r>
            <w:r w:rsidR="00355DA9">
              <w:rPr>
                <w:rFonts w:ascii="Verdana" w:hAnsi="Verdana"/>
                <w:i/>
                <w:iCs/>
                <w:sz w:val="22"/>
                <w:szCs w:val="22"/>
              </w:rPr>
              <w:t>s</w:t>
            </w: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 xml:space="preserve"> – contact details </w:t>
            </w:r>
            <w:r w:rsidR="00355DA9">
              <w:rPr>
                <w:rFonts w:ascii="Verdana" w:hAnsi="Verdana"/>
                <w:i/>
                <w:iCs/>
                <w:sz w:val="22"/>
                <w:szCs w:val="22"/>
              </w:rPr>
              <w:t>of</w:t>
            </w: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 xml:space="preserve"> School Business Man</w:t>
            </w:r>
            <w:r w:rsidR="00DA74BA">
              <w:rPr>
                <w:rFonts w:ascii="Verdana" w:hAnsi="Verdana"/>
                <w:i/>
                <w:iCs/>
                <w:sz w:val="22"/>
                <w:szCs w:val="22"/>
              </w:rPr>
              <w:t>a</w:t>
            </w: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ger</w:t>
            </w:r>
            <w:r w:rsidR="00355DA9">
              <w:rPr>
                <w:rFonts w:ascii="Verdana" w:hAnsi="Verdana"/>
                <w:i/>
                <w:iCs/>
                <w:sz w:val="22"/>
                <w:szCs w:val="22"/>
              </w:rPr>
              <w:t xml:space="preserve"> for the Contractor </w:t>
            </w:r>
          </w:p>
        </w:tc>
      </w:tr>
      <w:tr w:rsidR="009D5C06" w:rsidRPr="00FF6BA1" w14:paraId="33C265AD" w14:textId="77777777" w:rsidTr="00FF6BA1">
        <w:trPr>
          <w:trHeight w:val="1282"/>
        </w:trPr>
        <w:tc>
          <w:tcPr>
            <w:tcW w:w="2388" w:type="dxa"/>
            <w:shd w:val="clear" w:color="auto" w:fill="auto"/>
            <w:vAlign w:val="center"/>
          </w:tcPr>
          <w:p w14:paraId="30AB6374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A133138" w14:textId="77777777" w:rsidR="009D5C06" w:rsidRPr="00FF6BA1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14:paraId="0D540BE6" w14:textId="77777777" w:rsidR="00D34255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14:paraId="6C592A8D" w14:textId="30B981A4" w:rsidR="009D5C06" w:rsidRPr="00A12941" w:rsidRDefault="00A12941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MOD Schools, MOD SBA Gibraltar</w:t>
            </w:r>
          </w:p>
        </w:tc>
      </w:tr>
      <w:tr w:rsidR="009D5C06" w:rsidRPr="00FF6BA1" w14:paraId="3E4DE2F6" w14:textId="77777777" w:rsidTr="00FF6BA1">
        <w:trPr>
          <w:trHeight w:val="1135"/>
        </w:trPr>
        <w:tc>
          <w:tcPr>
            <w:tcW w:w="2388" w:type="dxa"/>
            <w:shd w:val="clear" w:color="auto" w:fill="auto"/>
            <w:vAlign w:val="center"/>
          </w:tcPr>
          <w:p w14:paraId="43C35A77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725F0C" w14:textId="77777777" w:rsidR="00D34255" w:rsidRDefault="009D5C06" w:rsidP="00FF6BA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  <w:r w:rsidR="00401778"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6B524B5" w14:textId="396CD879" w:rsidR="009D5C06" w:rsidRPr="00A12941" w:rsidRDefault="00D73EDE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Contractor</w:t>
            </w:r>
            <w:r w:rsidR="00A12941">
              <w:rPr>
                <w:rFonts w:ascii="Verdana" w:hAnsi="Verdana"/>
                <w:i/>
                <w:iCs/>
                <w:sz w:val="22"/>
                <w:szCs w:val="22"/>
              </w:rPr>
              <w:t>’</w:t>
            </w: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s employees</w:t>
            </w:r>
          </w:p>
        </w:tc>
      </w:tr>
      <w:tr w:rsidR="009D5C06" w:rsidRPr="00FF6BA1" w14:paraId="6906DED5" w14:textId="77777777" w:rsidTr="00FF6BA1">
        <w:trPr>
          <w:trHeight w:val="1114"/>
        </w:trPr>
        <w:tc>
          <w:tcPr>
            <w:tcW w:w="2388" w:type="dxa"/>
            <w:shd w:val="clear" w:color="auto" w:fill="auto"/>
            <w:vAlign w:val="center"/>
          </w:tcPr>
          <w:p w14:paraId="4D08BB7A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Categories of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630D156E" w14:textId="77777777" w:rsidR="00D34255" w:rsidRDefault="009D5C06" w:rsidP="00FF6BA1">
            <w:pPr>
              <w:jc w:val="left"/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</w:p>
          <w:p w14:paraId="07FBFC33" w14:textId="0357A070" w:rsidR="009D5C06" w:rsidRPr="00A12941" w:rsidRDefault="00D73EDE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 xml:space="preserve">Name, </w:t>
            </w:r>
            <w:proofErr w:type="spellStart"/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DoB</w:t>
            </w:r>
            <w:proofErr w:type="spellEnd"/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, Nationality</w:t>
            </w:r>
            <w:r w:rsidR="009C70A2" w:rsidRPr="00A12941">
              <w:rPr>
                <w:rFonts w:ascii="Verdana" w:hAnsi="Verdana"/>
                <w:i/>
                <w:iCs/>
                <w:sz w:val="22"/>
                <w:szCs w:val="22"/>
              </w:rPr>
              <w:t>, Passport / ID number</w:t>
            </w:r>
          </w:p>
        </w:tc>
      </w:tr>
      <w:tr w:rsidR="009D5C06" w:rsidRPr="00FF6BA1" w14:paraId="73F6CE0D" w14:textId="77777777" w:rsidTr="00FF6BA1">
        <w:tc>
          <w:tcPr>
            <w:tcW w:w="2388" w:type="dxa"/>
            <w:shd w:val="clear" w:color="auto" w:fill="auto"/>
            <w:vAlign w:val="center"/>
          </w:tcPr>
          <w:p w14:paraId="479F74F5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4B56C434" w14:textId="77777777" w:rsidR="009D5C06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="00215BDE">
              <w:rPr>
                <w:rFonts w:ascii="Verdana" w:hAnsi="Verdana"/>
                <w:sz w:val="22"/>
                <w:szCs w:val="22"/>
              </w:rPr>
              <w:t>S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="00215BDE">
              <w:rPr>
                <w:rFonts w:ascii="Verdana" w:hAnsi="Verdana"/>
                <w:sz w:val="22"/>
                <w:szCs w:val="22"/>
              </w:rPr>
              <w:t>C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ategories of data: </w:t>
            </w:r>
          </w:p>
          <w:p w14:paraId="5AB1D9A1" w14:textId="1C8C8241" w:rsidR="00A72376" w:rsidRPr="00A12941" w:rsidRDefault="00682469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N/a</w:t>
            </w:r>
          </w:p>
        </w:tc>
      </w:tr>
      <w:tr w:rsidR="00FF4383" w:rsidRPr="00FF6BA1" w14:paraId="0C567AE6" w14:textId="77777777" w:rsidTr="00FF6BA1">
        <w:tc>
          <w:tcPr>
            <w:tcW w:w="2388" w:type="dxa"/>
            <w:shd w:val="clear" w:color="auto" w:fill="auto"/>
            <w:vAlign w:val="center"/>
          </w:tcPr>
          <w:p w14:paraId="5E4BBD62" w14:textId="77777777" w:rsidR="00FF4383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AAD51C3" w14:textId="77777777" w:rsidR="00A72376" w:rsidRDefault="00FF4383" w:rsidP="00A72376">
            <w:pPr>
              <w:jc w:val="left"/>
            </w:pPr>
            <w:r w:rsidRPr="00215BDE">
              <w:t>The</w:t>
            </w:r>
            <w:r w:rsidR="00215BDE" w:rsidRPr="00215BDE">
              <w:t xml:space="preserve"> </w:t>
            </w:r>
            <w:r w:rsidR="00215BDE">
              <w:t xml:space="preserve">processing activities to be </w:t>
            </w:r>
            <w:r w:rsidR="00713F6B">
              <w:t>performed</w:t>
            </w:r>
            <w:r w:rsidR="00215BDE">
              <w:t xml:space="preserve"> under the contract are as follows: </w:t>
            </w:r>
          </w:p>
          <w:p w14:paraId="3F66A26B" w14:textId="77777777" w:rsidR="00FF4383" w:rsidRPr="00A12941" w:rsidRDefault="00A4694C" w:rsidP="00A72376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 xml:space="preserve">HR records relating to staff providing the service will be processed by the contractor </w:t>
            </w:r>
            <w:proofErr w:type="gramStart"/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>with regard to</w:t>
            </w:r>
            <w:proofErr w:type="gramEnd"/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t xml:space="preserve"> their HR policies and processes for purposes relating to their employment.</w:t>
            </w:r>
          </w:p>
          <w:p w14:paraId="062674AB" w14:textId="0E40A090" w:rsidR="00A4694C" w:rsidRPr="00FF4383" w:rsidRDefault="00A4694C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="009D5C06" w:rsidRPr="00FF6BA1" w14:paraId="5ACB5D2F" w14:textId="77777777" w:rsidTr="0034643F">
        <w:trPr>
          <w:trHeight w:val="604"/>
        </w:trPr>
        <w:tc>
          <w:tcPr>
            <w:tcW w:w="2388" w:type="dxa"/>
            <w:shd w:val="clear" w:color="auto" w:fill="auto"/>
            <w:vAlign w:val="center"/>
          </w:tcPr>
          <w:p w14:paraId="6CB57490" w14:textId="77777777" w:rsidR="009D5C06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Nature and the </w:t>
            </w:r>
            <w:r w:rsidR="00215BDE">
              <w:rPr>
                <w:rFonts w:ascii="Verdana" w:hAnsi="Verdana"/>
                <w:b/>
              </w:rPr>
              <w:t>p</w:t>
            </w:r>
            <w:r>
              <w:rPr>
                <w:rFonts w:ascii="Verdana" w:hAnsi="Verdana"/>
                <w:b/>
              </w:rPr>
              <w:t xml:space="preserve">urposes of the </w:t>
            </w:r>
            <w:r w:rsidR="009D5C06" w:rsidRPr="00FF6BA1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8459C32" w14:textId="77777777" w:rsidR="00A72376" w:rsidRPr="00FF4383" w:rsidRDefault="009D5C06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="00713F6B">
              <w:rPr>
                <w:rFonts w:ascii="Verdana" w:hAnsi="Verdana"/>
                <w:sz w:val="22"/>
                <w:szCs w:val="22"/>
              </w:rPr>
              <w:t>processed as follows</w:t>
            </w:r>
            <w:r w:rsidRPr="00FF6BA1">
              <w:rPr>
                <w:rFonts w:ascii="Verdana" w:hAnsi="Verdana"/>
                <w:sz w:val="22"/>
                <w:szCs w:val="22"/>
              </w:rPr>
              <w:t>:</w:t>
            </w:r>
            <w:r w:rsidR="00401778"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31BCE375" w14:textId="77777777" w:rsidR="00A72376" w:rsidRPr="00020DC9" w:rsidRDefault="00B978CA" w:rsidP="00FF6BA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020DC9">
              <w:rPr>
                <w:rFonts w:ascii="Verdana" w:hAnsi="Verdana"/>
                <w:i/>
                <w:sz w:val="22"/>
                <w:szCs w:val="22"/>
              </w:rPr>
              <w:t>MOD Schools will use the data collected about the Contractor’s staff to facilitate the issue of access passes to MOD School.</w:t>
            </w:r>
          </w:p>
          <w:p w14:paraId="536A0F9A" w14:textId="6054B5B4" w:rsidR="00B978CA" w:rsidRPr="00020DC9" w:rsidRDefault="00020DC9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020DC9">
              <w:rPr>
                <w:rFonts w:ascii="Verdana" w:hAnsi="Verdana"/>
                <w:i/>
                <w:iCs/>
                <w:sz w:val="22"/>
                <w:szCs w:val="22"/>
              </w:rPr>
              <w:t>Records held in paper form and on MOD Schools intranet</w:t>
            </w:r>
          </w:p>
          <w:p w14:paraId="4C14F36C" w14:textId="5B8E15B3" w:rsidR="00B978CA" w:rsidRPr="00A12941" w:rsidRDefault="00B978CA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A12941">
              <w:rPr>
                <w:rFonts w:ascii="Verdana" w:hAnsi="Verdana"/>
                <w:i/>
                <w:iCs/>
                <w:sz w:val="22"/>
                <w:szCs w:val="22"/>
              </w:rPr>
              <w:lastRenderedPageBreak/>
              <w:t>The Contractor will use the School Business Managers contact details to liaise regarding the cleaning of St Christopher’s EYS and Sunflower’s Nursery.</w:t>
            </w:r>
          </w:p>
        </w:tc>
      </w:tr>
      <w:tr w:rsidR="009D5C06" w:rsidRPr="00FF6BA1" w14:paraId="695B8CC8" w14:textId="77777777" w:rsidTr="00FF6BA1">
        <w:trPr>
          <w:trHeight w:val="1455"/>
        </w:trPr>
        <w:tc>
          <w:tcPr>
            <w:tcW w:w="2388" w:type="dxa"/>
            <w:shd w:val="clear" w:color="auto" w:fill="auto"/>
            <w:vAlign w:val="center"/>
          </w:tcPr>
          <w:p w14:paraId="46C2C3F1" w14:textId="77777777" w:rsidR="009D5C06" w:rsidRPr="00FF6BA1" w:rsidRDefault="00B831B8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lastRenderedPageBreak/>
              <w:t>T</w:t>
            </w:r>
            <w:r w:rsidR="009D5C06" w:rsidRPr="00FF6BA1">
              <w:rPr>
                <w:rFonts w:ascii="Verdana" w:hAnsi="Verdana"/>
                <w:b/>
              </w:rPr>
              <w:t xml:space="preserve">echnical and organisational </w:t>
            </w:r>
            <w:r w:rsidR="00215BDE">
              <w:rPr>
                <w:rFonts w:ascii="Verdana" w:hAnsi="Verdana"/>
                <w:b/>
              </w:rPr>
              <w:t>m</w:t>
            </w:r>
            <w:r w:rsidR="009D5C06" w:rsidRPr="00FF6BA1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E3D5A9" w14:textId="77777777" w:rsidR="00CF4CE1" w:rsidRDefault="009D5C06" w:rsidP="00CF4CE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  <w:r w:rsidR="00401778"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4E8E1690" w14:textId="77777777" w:rsidR="009D5C06" w:rsidRDefault="009D5C06" w:rsidP="00CF4CE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  <w:p w14:paraId="17887775" w14:textId="6658EA0E" w:rsidR="00B978CA" w:rsidRPr="00FF6BA1" w:rsidRDefault="00B978CA" w:rsidP="00CF4CE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>
              <w:rPr>
                <w:rFonts w:ascii="Verdana" w:hAnsi="Verdana"/>
                <w:i/>
                <w:sz w:val="22"/>
                <w:szCs w:val="22"/>
              </w:rPr>
              <w:t>N/a</w:t>
            </w:r>
          </w:p>
        </w:tc>
      </w:tr>
      <w:tr w:rsidR="009D5C06" w:rsidRPr="00FF6BA1" w14:paraId="6E8AD181" w14:textId="77777777" w:rsidTr="00FF6BA1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14:paraId="7834C738" w14:textId="77777777" w:rsidR="009D5C06" w:rsidRPr="00FF6BA1" w:rsidRDefault="009D5C06" w:rsidP="00713F6B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Instructions for </w:t>
            </w:r>
            <w:r w:rsidR="00215BDE">
              <w:rPr>
                <w:rFonts w:ascii="Verdana" w:hAnsi="Verdana"/>
                <w:b/>
              </w:rPr>
              <w:t>d</w:t>
            </w:r>
            <w:r w:rsidRPr="00FF6BA1">
              <w:rPr>
                <w:rFonts w:ascii="Verdana" w:hAnsi="Verdana"/>
                <w:b/>
              </w:rPr>
              <w:t>isposal of Personal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4257A904" w14:textId="77777777" w:rsidR="00FF4383" w:rsidRDefault="009D5C06" w:rsidP="00626A59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</w:t>
            </w:r>
            <w:r w:rsidR="00B831B8">
              <w:rPr>
                <w:rFonts w:ascii="Verdana" w:hAnsi="Verdana"/>
                <w:sz w:val="22"/>
                <w:szCs w:val="22"/>
              </w:rPr>
              <w:t>d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="00B831B8">
              <w:rPr>
                <w:rFonts w:ascii="Verdana" w:hAnsi="Verdana"/>
                <w:sz w:val="22"/>
                <w:szCs w:val="22"/>
              </w:rPr>
              <w:t>i</w:t>
            </w:r>
            <w:r w:rsidRPr="00FF6BA1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="00401778" w:rsidRPr="00FF6BA1">
              <w:rPr>
                <w:rFonts w:ascii="Verdana" w:hAnsi="Verdana"/>
                <w:sz w:val="22"/>
                <w:szCs w:val="22"/>
              </w:rPr>
              <w:t>: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50BA288B" w14:textId="2C4B40EB" w:rsidR="00B978CA" w:rsidRDefault="00DA74BA" w:rsidP="00626A5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>
              <w:rPr>
                <w:rFonts w:ascii="Verdana" w:hAnsi="Verdana"/>
                <w:i/>
                <w:iCs/>
                <w:sz w:val="22"/>
                <w:szCs w:val="22"/>
              </w:rPr>
              <w:t>N/a</w:t>
            </w:r>
          </w:p>
          <w:p w14:paraId="0006307E" w14:textId="77777777" w:rsidR="000D6859" w:rsidRDefault="000D6859" w:rsidP="00626A5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</w:p>
          <w:p w14:paraId="1BCBA522" w14:textId="37FBC4D0" w:rsidR="00B978CA" w:rsidRPr="00FF6BA1" w:rsidRDefault="00B978CA" w:rsidP="00626A5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</w:p>
        </w:tc>
      </w:tr>
      <w:tr w:rsidR="009D5C06" w:rsidRPr="00FF6BA1" w14:paraId="1806C98D" w14:textId="77777777" w:rsidTr="00FF6BA1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14:paraId="5E943EFE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Date from which Personal Data is to be </w:t>
            </w:r>
            <w:r w:rsidR="00215BDE">
              <w:rPr>
                <w:rFonts w:ascii="Verdana" w:hAnsi="Verdana"/>
                <w:b/>
              </w:rPr>
              <w:t>p</w:t>
            </w:r>
            <w:r w:rsidRPr="00FF6BA1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78417D4C" w14:textId="77777777" w:rsidR="009D5C06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</w:p>
          <w:p w14:paraId="0370C373" w14:textId="1EB6E748" w:rsidR="00465463" w:rsidRPr="00FF6BA1" w:rsidRDefault="00A12941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>
              <w:rPr>
                <w:rFonts w:ascii="Verdana" w:hAnsi="Verdana"/>
                <w:i/>
                <w:iCs/>
                <w:sz w:val="22"/>
                <w:szCs w:val="22"/>
              </w:rPr>
              <w:t>Date the Contractor informs MOD Schools of the allocated cleaning staff</w:t>
            </w:r>
          </w:p>
        </w:tc>
      </w:tr>
    </w:tbl>
    <w:p w14:paraId="576EF798" w14:textId="77777777" w:rsidR="009D5C06" w:rsidRPr="00215BDE" w:rsidRDefault="00215BDE">
      <w:pPr>
        <w:rPr>
          <w:rFonts w:ascii="Verdana" w:hAnsi="Verdana"/>
          <w:sz w:val="20"/>
        </w:rPr>
      </w:pPr>
      <w:r w:rsidRPr="00215BDE">
        <w:rPr>
          <w:rFonts w:ascii="Verdana" w:hAnsi="Verdana"/>
          <w:sz w:val="20"/>
        </w:rPr>
        <w:t xml:space="preserve">The </w:t>
      </w:r>
      <w:r>
        <w:rPr>
          <w:rFonts w:ascii="Verdana" w:hAnsi="Verdana"/>
          <w:sz w:val="20"/>
        </w:rPr>
        <w:t xml:space="preserve">capitalised </w:t>
      </w:r>
      <w:r w:rsidRPr="00215BDE">
        <w:rPr>
          <w:rFonts w:ascii="Verdana" w:hAnsi="Verdana"/>
          <w:sz w:val="20"/>
        </w:rPr>
        <w:t xml:space="preserve">terms used in this form shall have the same meanings as in the General Data Protection Regulations. </w:t>
      </w:r>
    </w:p>
    <w:sectPr w:rsidR="009D5C06" w:rsidRPr="00215BDE" w:rsidSect="009A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698DC" w14:textId="77777777" w:rsidR="00C74222" w:rsidRDefault="00C74222">
      <w:r>
        <w:separator/>
      </w:r>
    </w:p>
  </w:endnote>
  <w:endnote w:type="continuationSeparator" w:id="0">
    <w:p w14:paraId="44BF92E0" w14:textId="77777777" w:rsidR="00C74222" w:rsidRDefault="00C74222">
      <w:r>
        <w:continuationSeparator/>
      </w:r>
    </w:p>
  </w:endnote>
  <w:endnote w:type="continuationNotice" w:id="1">
    <w:p w14:paraId="34C59F23" w14:textId="77777777" w:rsidR="00C74222" w:rsidRDefault="00C742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067F" w14:textId="77777777" w:rsidR="00FB6D18" w:rsidRDefault="00FB6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4788" w14:textId="77777777" w:rsidR="00FB6D18" w:rsidRDefault="00FB6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912C" w14:textId="77777777" w:rsidR="00FB6D18" w:rsidRDefault="00FB6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AF4B2" w14:textId="77777777" w:rsidR="00C74222" w:rsidRDefault="00C74222">
      <w:r>
        <w:separator/>
      </w:r>
    </w:p>
  </w:footnote>
  <w:footnote w:type="continuationSeparator" w:id="0">
    <w:p w14:paraId="1CE10B41" w14:textId="77777777" w:rsidR="00C74222" w:rsidRDefault="00C74222">
      <w:r>
        <w:continuationSeparator/>
      </w:r>
    </w:p>
  </w:footnote>
  <w:footnote w:type="continuationNotice" w:id="1">
    <w:p w14:paraId="4F3543DC" w14:textId="77777777" w:rsidR="00C74222" w:rsidRDefault="00C742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E0CF" w14:textId="77777777" w:rsidR="00FB6D18" w:rsidRDefault="00FB6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9D16" w14:textId="77777777" w:rsidR="009A58CC" w:rsidRPr="009A58CC" w:rsidRDefault="009A58CC" w:rsidP="009A58CC">
    <w:pPr>
      <w:pStyle w:val="Header"/>
      <w:jc w:val="right"/>
      <w:rPr>
        <w:rFonts w:ascii="Verdana" w:hAnsi="Verdana"/>
        <w:szCs w:val="24"/>
      </w:rPr>
    </w:pPr>
    <w:r w:rsidRPr="009A58CC">
      <w:rPr>
        <w:rFonts w:ascii="Verdana" w:hAnsi="Verdana"/>
        <w:szCs w:val="24"/>
      </w:rPr>
      <w:t xml:space="preserve">Page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PAGE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  <w:r w:rsidRPr="009A58CC">
      <w:rPr>
        <w:rFonts w:ascii="Verdana" w:hAnsi="Verdana"/>
        <w:szCs w:val="24"/>
      </w:rPr>
      <w:t xml:space="preserve"> of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NUMPAGES 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</w:p>
  <w:p w14:paraId="78160D09" w14:textId="77777777" w:rsidR="00401778" w:rsidRDefault="00401778" w:rsidP="0040177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4608" w14:textId="77777777" w:rsidR="00FB6D18" w:rsidRDefault="00FB6D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20DC9"/>
    <w:rsid w:val="00032930"/>
    <w:rsid w:val="000D4BF2"/>
    <w:rsid w:val="000D6859"/>
    <w:rsid w:val="00130E39"/>
    <w:rsid w:val="00154121"/>
    <w:rsid w:val="001571FF"/>
    <w:rsid w:val="001633F3"/>
    <w:rsid w:val="001B44BF"/>
    <w:rsid w:val="001E6326"/>
    <w:rsid w:val="00215BDE"/>
    <w:rsid w:val="002468FA"/>
    <w:rsid w:val="00334777"/>
    <w:rsid w:val="0034643F"/>
    <w:rsid w:val="00355DA9"/>
    <w:rsid w:val="003645E4"/>
    <w:rsid w:val="00386457"/>
    <w:rsid w:val="00392839"/>
    <w:rsid w:val="003A028C"/>
    <w:rsid w:val="00401778"/>
    <w:rsid w:val="00417D83"/>
    <w:rsid w:val="00465463"/>
    <w:rsid w:val="00471CB7"/>
    <w:rsid w:val="0048177A"/>
    <w:rsid w:val="00521336"/>
    <w:rsid w:val="00523A60"/>
    <w:rsid w:val="00557E45"/>
    <w:rsid w:val="00560899"/>
    <w:rsid w:val="00565746"/>
    <w:rsid w:val="00583636"/>
    <w:rsid w:val="00616CB3"/>
    <w:rsid w:val="00626A59"/>
    <w:rsid w:val="00682469"/>
    <w:rsid w:val="00684E88"/>
    <w:rsid w:val="006C5568"/>
    <w:rsid w:val="00713F6B"/>
    <w:rsid w:val="00741103"/>
    <w:rsid w:val="007525D4"/>
    <w:rsid w:val="007755F6"/>
    <w:rsid w:val="0078350D"/>
    <w:rsid w:val="007C2C11"/>
    <w:rsid w:val="007F7CC9"/>
    <w:rsid w:val="008209FD"/>
    <w:rsid w:val="008354CE"/>
    <w:rsid w:val="0087287C"/>
    <w:rsid w:val="008A0E02"/>
    <w:rsid w:val="00951704"/>
    <w:rsid w:val="00967F43"/>
    <w:rsid w:val="00984722"/>
    <w:rsid w:val="009A58CC"/>
    <w:rsid w:val="009C1A26"/>
    <w:rsid w:val="009C70A2"/>
    <w:rsid w:val="009D5C06"/>
    <w:rsid w:val="00A12941"/>
    <w:rsid w:val="00A4694C"/>
    <w:rsid w:val="00A72376"/>
    <w:rsid w:val="00A83409"/>
    <w:rsid w:val="00AB3805"/>
    <w:rsid w:val="00AD6A03"/>
    <w:rsid w:val="00B831B8"/>
    <w:rsid w:val="00B87887"/>
    <w:rsid w:val="00B978CA"/>
    <w:rsid w:val="00BF1816"/>
    <w:rsid w:val="00C74222"/>
    <w:rsid w:val="00C76CC2"/>
    <w:rsid w:val="00CF4CE1"/>
    <w:rsid w:val="00D24F15"/>
    <w:rsid w:val="00D34255"/>
    <w:rsid w:val="00D52F79"/>
    <w:rsid w:val="00D73EDE"/>
    <w:rsid w:val="00DA74BA"/>
    <w:rsid w:val="00DB7727"/>
    <w:rsid w:val="00DB7928"/>
    <w:rsid w:val="00DC2244"/>
    <w:rsid w:val="00EE599B"/>
    <w:rsid w:val="00F50CBC"/>
    <w:rsid w:val="00F92A2D"/>
    <w:rsid w:val="00F94A3E"/>
    <w:rsid w:val="00FB6D18"/>
    <w:rsid w:val="00FF4383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B900057"/>
  <w15:chartTrackingRefBased/>
  <w15:docId w15:val="{EC989C38-255C-4712-9095-104CB944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customStyle="1" w:styleId="CommentTextChar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customStyle="1" w:styleId="CommentSubjectChar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3CC7451E23A42AF4F331EB7D0C827" ma:contentTypeVersion="" ma:contentTypeDescription="Create a new document." ma:contentTypeScope="" ma:versionID="b846cd878e15e5336f94ea6a4e1ae16f">
  <xsd:schema xmlns:xsd="http://www.w3.org/2001/XMLSchema" xmlns:xs="http://www.w3.org/2001/XMLSchema" xmlns:p="http://schemas.microsoft.com/office/2006/metadata/properties" xmlns:ns2="7eace915-1cc7-4687-97a9-bca9cf6fbc71" targetNamespace="http://schemas.microsoft.com/office/2006/metadata/properties" ma:root="true" ma:fieldsID="f710f1452751ebc6cdf431c911aa5c34" ns2:_="">
    <xsd:import namespace="7eace915-1cc7-4687-97a9-bca9cf6fb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ce915-1cc7-4687-97a9-bca9cf6fb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99B11-8016-4AC5-BC35-D7F8C3B2358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eace915-1cc7-4687-97a9-bca9cf6fbc7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4CD57A8-8224-4D8C-A2FC-92026569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ace915-1cc7-4687-97a9-bca9cf6fb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532 - Commercial Toolkit - ASG</vt:lpstr>
    </vt:vector>
  </TitlesOfParts>
  <Company>Thales UK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532 - Commercial Toolkit - ASG</dc:title>
  <dc:subject/>
  <dc:creator>Wilson, Debs B2 (Def Comrcl Pol-2D-Asst-TL)</dc:creator>
  <cp:keywords/>
  <cp:lastModifiedBy>Siawor, Linda Mrs (Army Comrcl-Procure-AHQ-T2b-D)</cp:lastModifiedBy>
  <cp:revision>2</cp:revision>
  <cp:lastPrinted>2019-02-06T09:00:00Z</cp:lastPrinted>
  <dcterms:created xsi:type="dcterms:W3CDTF">2023-01-16T13:46:00Z</dcterms:created>
  <dcterms:modified xsi:type="dcterms:W3CDTF">2023-01-16T13:46:00Z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lpwstr>29000.0000000000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0x0101002643CC7451E23A42AF4F331EB7D0C827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5e992740-1f89-4ed6-b51b-95a6d0136ac8_Enabled">
    <vt:lpwstr>true</vt:lpwstr>
  </property>
  <property fmtid="{D5CDD505-2E9C-101B-9397-08002B2CF9AE}" pid="38" name="MSIP_Label_5e992740-1f89-4ed6-b51b-95a6d0136ac8_SetDate">
    <vt:lpwstr>2022-07-08T18:12:12Z</vt:lpwstr>
  </property>
  <property fmtid="{D5CDD505-2E9C-101B-9397-08002B2CF9AE}" pid="39" name="MSIP_Label_5e992740-1f89-4ed6-b51b-95a6d0136ac8_Method">
    <vt:lpwstr>Privileged</vt:lpwstr>
  </property>
  <property fmtid="{D5CDD505-2E9C-101B-9397-08002B2CF9AE}" pid="40" name="MSIP_Label_5e992740-1f89-4ed6-b51b-95a6d0136ac8_Name">
    <vt:lpwstr>MOD-2-OSL-OFFICIAL-SENSITIVE-COMMERCIAL</vt:lpwstr>
  </property>
  <property fmtid="{D5CDD505-2E9C-101B-9397-08002B2CF9AE}" pid="41" name="MSIP_Label_5e992740-1f89-4ed6-b51b-95a6d0136ac8_SiteId">
    <vt:lpwstr>be7760ed-5953-484b-ae95-d0a16dfa09e5</vt:lpwstr>
  </property>
  <property fmtid="{D5CDD505-2E9C-101B-9397-08002B2CF9AE}" pid="42" name="MSIP_Label_5e992740-1f89-4ed6-b51b-95a6d0136ac8_ActionId">
    <vt:lpwstr>04411a7b-c105-4cab-ad16-4204efec5d6f</vt:lpwstr>
  </property>
  <property fmtid="{D5CDD505-2E9C-101B-9397-08002B2CF9AE}" pid="43" name="MSIP_Label_5e992740-1f89-4ed6-b51b-95a6d0136ac8_ContentBits">
    <vt:lpwstr>3</vt:lpwstr>
  </property>
</Properties>
</file>