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B219E" w14:textId="77777777" w:rsidR="00E3348F" w:rsidRDefault="00E3348F" w:rsidP="00E3348F">
      <w:pPr>
        <w:pStyle w:val="BodyText"/>
        <w:rPr>
          <w:b/>
          <w:sz w:val="20"/>
        </w:rPr>
      </w:pPr>
    </w:p>
    <w:p w14:paraId="5BB8726F" w14:textId="77777777" w:rsidR="00E3348F" w:rsidRDefault="00E3348F" w:rsidP="00E3348F">
      <w:pPr>
        <w:pStyle w:val="BodyText"/>
        <w:rPr>
          <w:b/>
          <w:sz w:val="20"/>
        </w:rPr>
      </w:pPr>
    </w:p>
    <w:p w14:paraId="45F58C1B" w14:textId="77777777" w:rsidR="00E3348F" w:rsidRDefault="00E3348F" w:rsidP="00E3348F">
      <w:pPr>
        <w:pStyle w:val="BodyText"/>
        <w:tabs>
          <w:tab w:val="left" w:pos="1455"/>
        </w:tabs>
        <w:rPr>
          <w:b/>
          <w:sz w:val="20"/>
        </w:rPr>
      </w:pPr>
      <w:r>
        <w:rPr>
          <w:b/>
          <w:sz w:val="20"/>
        </w:rPr>
        <w:tab/>
      </w:r>
    </w:p>
    <w:p w14:paraId="780CBC40" w14:textId="77777777" w:rsidR="00E3348F" w:rsidRDefault="00E3348F" w:rsidP="00E3348F">
      <w:pPr>
        <w:pStyle w:val="Heading1"/>
        <w:spacing w:before="241" w:line="218" w:lineRule="auto"/>
        <w:ind w:left="908" w:right="7112" w:firstLine="4"/>
      </w:pPr>
      <w:r>
        <w:rPr>
          <w:noProof/>
        </w:rPr>
        <mc:AlternateContent>
          <mc:Choice Requires="wpg">
            <w:drawing>
              <wp:anchor distT="0" distB="0" distL="0" distR="0" simplePos="0" relativeHeight="487315968" behindDoc="1" locked="0" layoutInCell="1" allowOverlap="1" wp14:anchorId="1B9ED84A" wp14:editId="37DC5E3C">
                <wp:simplePos x="0" y="0"/>
                <wp:positionH relativeFrom="page">
                  <wp:posOffset>940361</wp:posOffset>
                </wp:positionH>
                <wp:positionV relativeFrom="paragraph">
                  <wp:posOffset>-264895</wp:posOffset>
                </wp:positionV>
                <wp:extent cx="525145" cy="903605"/>
                <wp:effectExtent l="0" t="0" r="0" b="0"/>
                <wp:wrapNone/>
                <wp:docPr id="366992758" name="Group 366992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145" cy="903605"/>
                          <a:chOff x="0" y="0"/>
                          <a:chExt cx="525145" cy="903605"/>
                        </a:xfrm>
                      </wpg:grpSpPr>
                      <pic:pic xmlns:pic="http://schemas.openxmlformats.org/drawingml/2006/picture">
                        <pic:nvPicPr>
                          <pic:cNvPr id="165823210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206"/>
                            <a:ext cx="525137" cy="3661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6284755" name="Graphic 7"/>
                        <wps:cNvSpPr/>
                        <wps:spPr>
                          <a:xfrm>
                            <a:off x="24425" y="0"/>
                            <a:ext cx="1270" cy="903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3605">
                                <a:moveTo>
                                  <a:pt x="0" y="903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949F2E" id="Group 366992758" o:spid="_x0000_s1026" style="position:absolute;margin-left:74.05pt;margin-top:-20.85pt;width:41.35pt;height:71.15pt;z-index:-16000512;mso-wrap-distance-left:0;mso-wrap-distance-right:0;mso-position-horizontal-relative:page" coordsize="5251,90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I+nlGAwAAzwcAAA4AAABkcnMvZTJvRG9jLnhtbJxVbW/bIBD+Pmn/&#10;Afl769h5rdWkmtq1qlRt1dppnwnGNioGBuSl/353YCdp0701UqwDjuO5556D84ttK8maWye0mifZ&#10;6SAhXDFdClXPk++P1yezhDhPVUmlVnyePHOXXCw+fjjfmILnutGy5JZAEOWKjZknjfemSFPHGt5S&#10;d6oNV7BYadtSD0Nbp6WlG4jeyjQfDCbpRtvSWM24czB7FReTRYhfVZz5r1XluCdyngA2H742fJf4&#10;TRfntKgtNY1gHQz6DhQtFQoO3YW6op6SlRVHoVrBrHa68qdMt6muKsF4yAGyyQavsrmxemVCLnWx&#10;qc2OJqD2FU/vDsu+rG+seTD3NqIH806zJwe8pBtTF4frOK73ztvKtrgJkiDbwOjzjlG+9YTB5Dgf&#10;Z6NxQhgsnQ2Gk8E4Ms4aKMvRLtZ8/uO+lBbx0ABtB8UIVsC/owesI3r+LiPY5VeWJ12Q9p9itNQ+&#10;rcwJVNJQL5ZCCv8cVAk1Q1BqfS8YMosDYPLeElFCl0zGs3yYZ6BHRVtoituW1pxMkJreE/dhDY7C&#10;LKUw10JKZB7tDjBI+pUk3sg5yu1Ks1XLlY/9Y7kE7Fq5RhiXEFvwdskBpL0tM6gb9K4HhMYK5WPp&#10;nLfcswbPrwDHN2gxBEqL3UIAvceJKbhOYG9qJsvzQUieFoe6GU6jboaTSXY2wsN39aeFsc7fcN0S&#10;NAAtoADSaUHXd67D07t0LEYIARsgwgsCbhzX8wejIwb/q6keGmo4QMCw+1LPBpN8NpqOoQViqW+6&#10;q2aK+XS+2H3d6Dc85aNRDiGO+yvLp6Cil911wBJbRZYOmYE7qowcAVtNb7Gt6k3kEq9LGa5LD5oA&#10;fhMC1+UyKgDEjvswKJqk2fU2TrV6zR91WPT7Dofmz2fhugV4exepjl17r7gG7nhIKP7uYJg8TE0q&#10;spkneTacZkEETktR9k3ibL28lJasKT4B4ddp6YUbquWKuib6haXOTSo4HEsVi4PWUpfP0MwbKOY8&#10;cT9XFG8OeatAQ/jI9IbtjWVvWC8vdXiKAkFw5uP2B7Wmk7EH/X/RvZSO1Bx9cafSn1ZeVyJIfY+o&#10;AwqyDlZ4NQJz3QuHz9LhOHjt3+HFLwAAAP//AwBQSwMECgAAAAAAAAAhAI8C5ewUGAAAFBgAABUA&#10;AABkcnMvbWVkaWEvaW1hZ2UxLmpwZWf/2P/gABBKRklGAAEBAQBgAGAAAP/bAEMAAwICAwICAwMD&#10;AwQDAwQFCAUFBAQFCgcHBggMCgwMCwoLCw0OEhANDhEOCwsQFhARExQVFRUMDxcYFhQYEhQVFP/b&#10;AEMBAwQEBQQFCQUFCRQNCw0UFBQUFBQUFBQUFBQUFBQUFBQUFBQUFBQUFBQUFBQUFBQUFBQUFBQU&#10;FBQUFBQUFBQUFP/AABEIAHgAr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rn9uS/uLH4Qyz28zwuxK/Icdq8C/4J6a3fw+JblZbuW5WSA5WV&#10;sgZNe6/t3/8AJGG/3v8A2Wvn3/gn7/yMz/8AXD+tU9jmqycakUj9HTIRs96eGxLt7YzUJ6R/hUv/&#10;AC8fhUm5LSdaWigBCcCsrVtbTSbKe5mHyRKW4rVb7przH41+IX8OeELidIvND5RhjOBigoh8NfHb&#10;S9fup4ACskbECvQrHV1vLNZ0BYE44r8w9d+No8MzXc9jtWfcSVFex/s//tixmJY9fkCxOdiZP8X4&#10;0CZ90IzsAcAA0jSndgcY5JPpWH4Z8Q2ni3TI7+zuN0bjICmuV8YeNLv7ZHptgjed5mGYDtQI7yK8&#10;gmuHWOUF1GMZr4U/aivLhviJYRx38kT/AGpflR8DGa+t4/D2pWVk13HKTO65IzzXwr8f/DGv3PxA&#10;ivZN/EwK5z1zQB96fDB3tfAVi00gc+Up3E+1dbYXMV1DmNwx9K8V+BX9sap4Rgtr4siKgALZ9K2t&#10;Rm1XwnqSOrM9q77eOlBR6tGxOd2BzXA+MfHOreFr6KQwQ/2dvAeRgcgV2WnXX9oadHID85Xn61he&#10;PPCR8aeHJdOz5bsDhunagDV0DxRZ+JrJbiwnjmX+IA5xWilyXlIxtUcZPrXwfa+OfEf7OHxCNhfm&#10;SXRpZOXbJUDNfT/gr4+eF/H18lna3yRP5fmliwAz6UAeqKZi/wDDsqUnFVo7iM24eKQSL2YHOamS&#10;QOoNAHzD+3f/AMkYb/e/9lr59/4J+/8AIzP/ANcP619Bft3/APJGG/3v/Za+ff8Agn7/AMjM/wD1&#10;w/rVPY5K/wDFifo0ekf4VL/y8fhUR6R/hUv/AC8fhUnQS0UVHKrNt2nGDzQMa0pEuw9Mda+d/wBr&#10;z4o23gjwBeIsayzSAoBIMgHFfRLOgk2kfNivi79vqOO58Kxr5Jws2WbHbFBR+eUMV54sv7i5glcz&#10;Tyn92T8oz6Va1fQ7rw3LYwPPKlx5iuyk8AVn6Z4jHh/xLYG2X9wZVDHtXu/xp8NaZe+EtO8RWtwh&#10;uXVVZARkcZoEz6A/Ya+KNz4gv7jRNRvzHBAh8va/JI4r6duNesvD+qyXWoNbxQtKYkllOM/jX5Vf&#10;s7eIb/wp8RbF47golzKqdfU1+i/7QPw7ufF/wdgura8e3mtQL1mRsE4FBJc8c/tOWPgvxTp9iskM&#10;9lcsqswOcA+leN/tE/F/SP8AhKtLljgMli+2Tcgy27P8q+NNZ8Ta14g1aO3RZrh7SXaJGBPStXxP&#10;a+NtUurFvsvnxBVVVIJwaBn6Cap+0Fp/h3wNokmjxKsk+xZPMGMAjmu11j4oaNf+FtJIuIprydlJ&#10;QNkgkV+Yt/r/AI3uLf7Dc2UiRWwz8qnjFe4fslaTrPxN8WwJdvL5NkQ5Vs44NBR+h/hKKb+y0mfg&#10;suVXtisv4h/EzTPAGjG81KQpk7VC+tdRDEbSG3t4/uxgDj0rw/8Aaz+HGo+OPCCppa7po33so9MU&#10;AfGf7Uv7Udr8QBNpMdnbKmSq3Kr+8H4188+FPFeseD1huLHUZNvmBtwf5sen0r1rw7+z/Bca7c/8&#10;JLIIAhP3uP51538UNM0LwrrZs9Ln89c4wCCKAPuf9lb9p4+Kmh0bVrhS+AoYtzmvsB7xk2+QA8ZU&#10;EN1r8bvgLqf9kePbKVXKhpBx+Nfr74L1JL/wzYzYzmMc/hQB4V+3NEJvgywP97t9K+c/2B5TD4sk&#10;UcjyP619H/tw/wDJG2/3j/Kvm39g3/kcJP8Arh/WqZw4h/vYn6RxjzI42PpTiT5uR1xSQf6mP6U2&#10;dyki+5xUnbDUmMoA5PPpTHukhjMkrhEAySx6VE0YNyM+lfPX7ZPxhX4ceAXS0n23s7eWoQ88igl7&#10;nqWu/F/w3pEroNQgkuF42hx1rzT9oDwwvxm+FdyNKEEt4oL4HJxivz/+B9v4o8d+LLnUdaublLJn&#10;LKXJxjNfdPwfe6GtGwtLhpLRY8ybjxt70Fn5ZeItHl8H6vd6XrEDxXEch2Mo70k3iO+1HTxZS3cp&#10;tk6oW6L619Gft9v4a0nxpCbOOOS6JG/YAec818rzMXu45o8iKZQjL6CgTOk8Haq1r4u0m4gkb7Ja&#10;zKxYnng1+vWgeL9J8VfBJ7y6uVSBrH7OcsME7f51+RPhPwxPf6rDa2Sl4WILsO1e0eOvjXd+BvBl&#10;r4RiuHClwW2n2xQSbeo+PfB3hC61W1tUtpLnzGKs2M5rgU/aGuI7/cpgWWJsxo5+U46Vzvgr4Ly+&#10;MNeXXL2WUWbtuYk8V7+v7LngnWrSG7S8CyJjG1hy1AHL6D+0ppVxbzxatp0J1C4UoNifLzX1j+x7&#10;4n8HRQ3y2csUOrOjTSJkDCV8r+PP2Q7uLSW1XR5IpTCMhQcscV434R8c3nwt8Vx5mnt9Tkf7NOmc&#10;AR55NAz9VZf2lvDujeJpNLvLqNcsQG3D1rk/ip+0Zc6JDNNpgguNPdCN7cmvmb4heHPDus+B4fE1&#10;tqe/UQgdlVwTnGa8R1T9oGKXwk+kMryTq+zc3pigD0/xL4ml+KE1zLb3QgnycrE2K8O8VfDnV7S8&#10;S5MJm2yZlkcZwnc1z2ka3qmgSSapaXJKMdxTdXr3gn4unx/DbaCLTfe3cghLbeeaAKnwM8GXHjP4&#10;k6dbaUhMaOvmsw6c81+tHh3RLjQdEs7JWi/dRgHcec18rfD34P2/wN0+O8i2/wBr3a70Q/eBNcb4&#10;z+OHxA0fX57d3lj/AIlGT05oA9r/AG5Pl+DT+zH+VfNH7BkpPjN17GD+tfTH7c3/ACRqT/eP8q+Z&#10;P2DP+R1b/rh/WqZxYj+LE/SuM4ijpzxBmBPamp/qo6lYgDJpHdDYr3kLtGZIjiQDivmH4s/s93Hx&#10;d8TxSa1NJFYW0gmYA8YBr6iil3EivOvjd4pk8P8AhC5NsQs8wMW49sikQ/iPnH4hReHfB0On+F/B&#10;tslzeu6xSPtBI7HpXod61l8BfhrNrOpzrHe3dsUAJ5DkZxR8EPhppWk6VN4v111ln3GQNIQcd6+N&#10;v21/jVeeOvGv9l210f7GgHyqjcZBoND57+J/jCbx34u1DUrj9+BIxj3cjrxWLpei6pd2dxetZu8L&#10;IUURLnHvUept9niVbeIuSeSBX1/+xx4u8ESStpHie3gbzIcKsoH3vxoEz5u+EfxKj8CzXFpc2hZ3&#10;yA9wvI+lXk0qf4k/EG1xAZraWUFjjOBntXvv7Zvwl8N+HLZNY0GyVIpPmBjUY/Ssr9k3Rv7eLzwW&#10;wM0MW8kr0AoJOq+KXiKD4TeCbLRNMsImM6KHkkX5xkdqb8HftepacQQzb18wb+xq58V/C9x4w1aJ&#10;JNv7ogYrZ8M283g7Tk2qp2L0WgDzbxN4u8c+DPHkWLiV9OZgDAzHYRn0rN+PHgqHVfDw8XQ6fBFf&#10;SDY+xMADGc/WvY7nVNJ8WHzL5USROhauV+NF0W+GtzbWi7oeQrD1xQB478FtN/tayEF/fSNbyNtZ&#10;GbgCt/4sfAG30mxa80G1F4rruYqu4j34rzr4O6Rquu3SaXazlLmSXCqDzX6E/BH4Pat4bupU8TYu&#10;bGWz2nzeQvvzQB+XFvpN5YtPFc3KRbSR5UjY/SvVv2Xde0rRfijp01/BGIoZVcyY44NfV37RfwB+&#10;EFro17qEGsRRapgt5Mcijn6V8ASSzaJqssVkcW6uRHKOp9KAP1Q+MuvW97r+g+KrCbzdOtwheNTl&#10;MDnmtnUPDfgf4tNB4gkuHt5JIliZISAuR/8Arr5n/ZP8Zt4+t/8AhFNdkLQuNqs5/CvYvE3wz1bw&#10;Pqr6bpBlexwJEK9Of/1UAdZ+3FGH+DEhP94/+g18wfsHNt8bN7Q/1r6i/bf/AOSLS/7x/wDQa+XP&#10;2EP+R3f/AK4/1quhy1/4sT9LAcQxH1qWSPzBjJH0qL/lhD+FT1J1rQZHCIxgc/WvEf2rvD+qah8O&#10;nn0aN5rqCQyMqjPAFe41W1C2N5btAVV45PldWHBFAj8zdB/aT8a674Qv/CF/pQtIodyCaNCG4GOt&#10;fL3xE0y5t5Z7ma58xw5O1m5r9TPjZrXwv+Fuh3/2y2sl1GZGwI1XfuNfmLrWl3fxG8eXLafaztYX&#10;LFUAXgZNAzuPgh8MbLxj4ZudTvZUVYlJ61U+H3wf1Hxf8Xo7fw7KzfZXEj7TxtBr6MtP2YNW8FfA&#10;a4ubOWSO5lhL+WDg8rXkf7KnxetPgr40ujrisL2RjEzSDtmgD7C/aG+GNrH8CYRqKA3sEIBx6ha+&#10;RP2evitD8PdRuLORYUS5zb5H3gDX3p4m+Kfgf4p+BZrabUYQ00RIjLjO4ivy4+Knhn/hDPH11cWR&#10;eSzDFo8cjOaBH0n8SdL1ewuIta0ueSWxmw7tIeBmrngqSXW4ZZGuPtC+V8yk5xWb8OPiRB47+GD6&#10;PesIbgJtVn4PTFd78IPgTf6NoOoai1+rRTIypuf1oA8O8WwX0/jGy0uwLi3nlCyMnUAmvQvj1bWX&#10;w6+GtjYAvK0uHkab7wyOapeJfDl34D8QQapdSI6rICCTXin7RPxpn8Xa/b6bNGZbaaIRRhBn5jQB&#10;r/sgeE77xT8YrTUbCVTbQzBiueODX6M/tM+J7nwT8Npb22DG6YGIiLtxXgf7CPwn034feHW13VLl&#10;bZ5hvUTMB15r234v/G/wK2g3dlevFqDEFVQYbn1oA/KW98Sa38QPEeoRx+fPcl2xG+SOtc/qOk3e&#10;lzvDqavBdxnesXQGvq39nzw3aeIPj1LcQaQV0ySXIJj+XG6tz9t74NWGk+J4tV0yJVUqAyIKAPK/&#10;gfq91az2V/YQyLNE6+a0Y6DvX3dpn7RXhiLTbWO5uIpbhIwshmI3Bu4r5V/Yb8Y+G7XXdR0HxJbR&#10;wNcho4nmUDOTxjNeueKf2GrvXdfvdQ07U9lncyGSJVfgA9KAPUP22YRJ8IbmI9EyQfwr5R/YJlMv&#10;jpwem3Z+Ga+sv21f+ST3n0P8q+Sv2Bf+R8f6/wBao5a38WJ+muP3yw/wqMg063kMofPGDik/5ff+&#10;A0ln0k/3jUnUT7awfHGqf2J4X1C7BYPHEzKV6g4roKy/Eunx6pod5bSoHWSMrgigD8afiz4mu/iT&#10;8bYLK9uJ5YJLoIUY5GN1fp78G/gH4V8L+EtJnTS4JZ3hV97xgnOK/Ob9qnwZefCL4iW2u21g5j+0&#10;BwwT3zXqGj/8FCdc0jStFsY9LllLqkXyoTigD9JL7SbS+01rKaNBblduzHGK+Mfjf+whD411qXU/&#10;D7C1ugxf5+FIr6J+FvxJXxF4Li13WpRZbl37JTt4xmvnX9oD9uFNFnl0rw/IvmRuR5ynqPqKAPBL&#10;P9m3xd4S8WRQahqwigRwCqyEDGa+jvEn7LOjeK/AEU9rP9r1eMbyqkHPFfDfjH4++MfE+rG6N7Lt&#10;LZ4c169+zt+1LqvhrxPbxapePPbygRsjtkdaAPNfH/hjxT8PtRlh+yvbLEx2+UpGRWzpf7VHiG08&#10;If2LJM9vJAd+ckE4GK/S2+8B+Efix4fi1i4tYnV4w5YKK/PP9oz4NaYPFU0OgQhVDFXKDtmgDz/x&#10;98WdQ8feGrSIXMzXTMAAjdeK9g/Zw/ZFvvGWqWGv+JInawhjWUGUcZHPevUf2dv2QdD1zw5Y3t4V&#10;eWMqxXiu5/aZ+N0Xwc8MQ+F9ACQ3SxheOOMY7UAeQftCeMtQk8Wad4L8KXEFpaKVidkbaRzjtXoH&#10;w/8A2LLy9nstQ1zVftlpKisyrJuOTXwBd+OdbuvFE2rTzyG7ZyysCeOa92+Fn7X3ibwdfWsmo6lN&#10;c2qEBoJHJAX6UAfpB4P+FugeBFFtpNhGJ1GfOkQZ/OvEfjr4JfVfFEY1UStYkh3MfYZr0X4UftKe&#10;Fvi9aRLZXQgvdo3hmA59q9L17SdM1PSZvtqxyqIzmRuSBQB+aHx48MeFfDWqaVqvh2ae3a0dXdlI&#10;BJHrivqj4XftDWms+CNMmkuJQ6RiI4PXAHP618g/HwNr3xVTw3oMDXNpJNtcxjIHOO1fa3wh/Zz0&#10;zRvAWnQXERExXewI7kCgC3+2fEJPhHfMeoVv5V8gfsEylPHDsOu7H619hftl/wDJIdQ/3W/lXx1+&#10;wX/yOz/7/wDWqOHEu1RH6dod1znvtpbTgSf7xpIv9f8A8BpbXpJ/vGl1O6nqtSxk02RWcAAAjPIP&#10;pS1HcI0iqFbbzzQy2jy/41fAvQ/i1YR2+p24CRndvQDdXy54v0v4OfBW7EV3AZ762GI0uApXcK+7&#10;5JltiEfLBuK+Y/2hv2M9P+L08uoRSmK5YlsZxSFY+M/jR+1re+K9LfS9LaDTtOUbUFkdpIrynwR8&#10;O/EHxekitNKgmnnD+ZJNKCSV+tfV3gv/AIJpyjUS9/dD7OrZCs3UV9kfCb4D+Hvhbp8cWn2kQuVX&#10;a8m0ZNAWPifxF+xtp/gb4Tya5qU1yNSSMtsz8ucV8g+GtH1PX/E8dtpkW65NxsQAV+0Hx28GyeM/&#10;AF7YQDnY2FH0r8mTd3nwW+KEjfZ8yWsvm4YdcGgLH6d/BDw1rfh/4Niw1NW+3vDhFXPpXz54otLf&#10;w/rd9BrMLx3s+RGXHBz0rI0L/goVeTrbNcWaxpAoUqF64rk/i/8AtP6H8R7mw1GSBYJoZRkKACcU&#10;BY+sf2btJ1O0s5J5/NFpgmML0NfH37enhHxPqPjRNYkt5rbThJ5ayICM816VoP7dFroPhmOx02BG&#10;dFwMj2rx/wCNH7X2pfE3QG0nUdPRYEfzEkVDndigLHKfs2+BLD4heModLvUMgJAJxz1r0n9on9ji&#10;68J6l9s0OGWeF1wy4yB+VdP+wL8OZ9T1xvEDRFIw24Ej3zX6FajptpqOVuoUmjIxhhmgLH4maJq2&#10;u/CHWw6NNZOjZO3K19VeCf26J5vDs2j6yYninhMQmXmTJ96+hfjD+yBofxCaSe3ijhdueABXjfhH&#10;/gntDZeJhLfPvtF5C5zzmgLHffsvfC7wxrGo3HiURzXtzMxkBuQCBnnivraKFYkCKiqo4AHauY8B&#10;+A9L+HukQ6fYIECqAeOa6KaYxvjIoCx4Z+2NGJPg/qBP91v5V8bfsGnHjhx/t/1ooqjz8V8aP07i&#10;/wBf/wABpbXpJ/vGiil1O2lsT0ye3FwqfOy7Tn5e9FFDNWK1urspbnHTNSBcGiikIjnh89Nu4p7r&#10;UbILeILk88bu9FFAEaWgjgkAdpd2eH5r4s/aY/ZAuPHGpPreiI41F5PnQ/cK0UUAfLPiH9lvxxok&#10;5B04uo6iNDzXPw/s6eKpbtpP7FvpHxjy/KJUe9FFAFuz/Zl8b3twFj0W9hBP8MRFeneB/wBizxJq&#10;t9FHqlrdRwnGTMpAoooA/QP4K/CWx+EvhOLT7fO4jLMevSvQraBAh5LgnPzUUUAOeDd/EV+lPSPZ&#10;/ET9aKKAGNbK8wkJOQMYqO5sFuZN5dlOMYFFFAH/2VBLAwQUAAYACAAAACEAEHXG8+AAAAALAQAA&#10;DwAAAGRycy9kb3ducmV2LnhtbEyPQWvCQBSE74X+h+UVetPNqm0lzUZE2p6kUC2ItzX7TILZtyG7&#10;JvHf9/XUHocZZr7JVqNrRI9dqD1pUNMEBFLhbU2lhu/9+2QJIkRD1jSeUMMNA6zy+7vMpNYP9IX9&#10;LpaCSyikRkMVY5tKGYoKnQlT3yKxd/adM5FlV0rbmYHLXSNnSfIsnamJFyrT4qbC4rK7Og0fgxnW&#10;c/XWby/nze24f/o8bBVq/fgwrl9BRBzjXxh+8RkdcmY6+SvZIBrWi6XiqIbJQr2A4MRsnvCZE1s8&#10;DDLP5P8P+Q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GaI+nlG&#10;AwAAzwcAAA4AAAAAAAAAAAAAAAAAPAIAAGRycy9lMm9Eb2MueG1sUEsBAi0ACgAAAAAAAAAhAI8C&#10;5ewUGAAAFBgAABUAAAAAAAAAAAAAAAAArgUAAGRycy9tZWRpYS9pbWFnZTEuanBlZ1BLAQItABQA&#10;BgAIAAAAIQAQdcbz4AAAAAsBAAAPAAAAAAAAAAAAAAAAAPUdAABkcnMvZG93bnJldi54bWxQSwEC&#10;LQAUAAYACAAAACEAWGCzG7oAAAAiAQAAGQAAAAAAAAAAAAAAAAACHwAAZHJzL19yZWxzL2Uyb0Rv&#10;Yy54bWwucmVsc1BLBQYAAAAABgAGAH0BAADz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top:122;width:5251;height:3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pjSygAAAOIAAAAPAAAAZHJzL2Rvd25yZXYueG1sRI9BS8NA&#10;EIXvQv/DMgVvdtMUS4ndFgloFHvQGvE6ZMckNDsbs2sa/33nIHh8zHvfvLfdT65TIw2h9WxguUhA&#10;EVfetlwbKN8fbjagQkS22HkmA78UYL+bXW0xs/7MbzQeY60EwiFDA02MfaZ1qBpyGBa+J5bblx8c&#10;RpFDre2AZ4G7TqdJstYOW5YPDfaUN1Sdjj9OKGNan1664vW7WH2Wjx9lfngucmOu59P9HahIU/w3&#10;/6WfrNRf327SVbqUETJJNOjdBQAA//8DAFBLAQItABQABgAIAAAAIQDb4fbL7gAAAIUBAAATAAAA&#10;AAAAAAAAAAAAAAAAAABbQ29udGVudF9UeXBlc10ueG1sUEsBAi0AFAAGAAgAAAAhAFr0LFu/AAAA&#10;FQEAAAsAAAAAAAAAAAAAAAAAHwEAAF9yZWxzLy5yZWxzUEsBAi0AFAAGAAgAAAAhANUOmNLKAAAA&#10;4gAAAA8AAAAAAAAAAAAAAAAABwIAAGRycy9kb3ducmV2LnhtbFBLBQYAAAAAAwADALcAAAD+AgAA&#10;AAA=&#10;">
                  <v:imagedata r:id="rId12" o:title=""/>
                </v:shape>
                <v:shape id="Graphic 7" o:spid="_x0000_s1028" style="position:absolute;left:244;width:12;height:9036;visibility:visible;mso-wrap-style:square;v-text-anchor:top" coordsize="1270,903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QoiywAAAOIAAAAPAAAAZHJzL2Rvd25yZXYueG1sRI/dasJA&#10;FITvhb7Dcgq9042hpiG6ij9I/elFtT7AIXtMgtmzIbvV+PbdguDlMDPfMJNZZ2pxpdZVlhUMBxEI&#10;4tzqigsFp591PwXhPLLG2jIpuJOD2fSlN8FM2xsf6Hr0hQgQdhkqKL1vMildXpJBN7ANcfDOtjXo&#10;g2wLqVu8BbipZRxFiTRYcVgosaFlSfnl+GsUrHbpcvhZfCX7nWm263N++F7EnVJvr918DMJT55/h&#10;R3ujFaRREqfvH6MR/F8Kd0BO/wAAAP//AwBQSwECLQAUAAYACAAAACEA2+H2y+4AAACFAQAAEwAA&#10;AAAAAAAAAAAAAAAAAAAAW0NvbnRlbnRfVHlwZXNdLnhtbFBLAQItABQABgAIAAAAIQBa9CxbvwAA&#10;ABUBAAALAAAAAAAAAAAAAAAAAB8BAABfcmVscy8ucmVsc1BLAQItABQABgAIAAAAIQCoXQoiywAA&#10;AOIAAAAPAAAAAAAAAAAAAAAAAAcCAABkcnMvZG93bnJldi54bWxQSwUGAAAAAAMAAwC3AAAA/wIA&#10;AAAA&#10;" path="m,903280l,e" filled="f" strokeweight=".59364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62626"/>
          <w:spacing w:val="-2"/>
          <w:w w:val="95"/>
        </w:rPr>
        <w:t xml:space="preserve">Department </w:t>
      </w:r>
      <w:r>
        <w:rPr>
          <w:color w:val="262626"/>
          <w:w w:val="85"/>
        </w:rPr>
        <w:t>for</w:t>
      </w:r>
      <w:r>
        <w:rPr>
          <w:color w:val="262626"/>
          <w:spacing w:val="-7"/>
          <w:w w:val="85"/>
        </w:rPr>
        <w:t xml:space="preserve"> </w:t>
      </w:r>
      <w:r>
        <w:rPr>
          <w:color w:val="262626"/>
          <w:spacing w:val="-2"/>
          <w:w w:val="85"/>
        </w:rPr>
        <w:t>Transport</w:t>
      </w:r>
    </w:p>
    <w:p w14:paraId="35FFE12F" w14:textId="77777777" w:rsidR="00232C9F" w:rsidRDefault="00232C9F">
      <w:pPr>
        <w:pStyle w:val="BodyText"/>
        <w:rPr>
          <w:b/>
          <w:sz w:val="44"/>
        </w:rPr>
      </w:pPr>
    </w:p>
    <w:p w14:paraId="35FFE130" w14:textId="77777777" w:rsidR="00232C9F" w:rsidRDefault="00232C9F">
      <w:pPr>
        <w:pStyle w:val="BodyText"/>
        <w:rPr>
          <w:b/>
          <w:sz w:val="44"/>
        </w:rPr>
      </w:pPr>
    </w:p>
    <w:p w14:paraId="35FFE131" w14:textId="77777777" w:rsidR="00232C9F" w:rsidRDefault="00232C9F">
      <w:pPr>
        <w:pStyle w:val="BodyText"/>
        <w:rPr>
          <w:b/>
          <w:sz w:val="44"/>
        </w:rPr>
      </w:pPr>
    </w:p>
    <w:p w14:paraId="35FFE132" w14:textId="77777777" w:rsidR="00232C9F" w:rsidRDefault="00232C9F">
      <w:pPr>
        <w:pStyle w:val="BodyText"/>
        <w:rPr>
          <w:b/>
          <w:sz w:val="44"/>
        </w:rPr>
      </w:pPr>
    </w:p>
    <w:p w14:paraId="35FFE133" w14:textId="77777777" w:rsidR="00232C9F" w:rsidRDefault="00232C9F">
      <w:pPr>
        <w:pStyle w:val="BodyText"/>
        <w:rPr>
          <w:b/>
          <w:sz w:val="44"/>
        </w:rPr>
      </w:pPr>
    </w:p>
    <w:p w14:paraId="35FFE134" w14:textId="77777777" w:rsidR="00232C9F" w:rsidRDefault="00232C9F">
      <w:pPr>
        <w:pStyle w:val="BodyText"/>
        <w:rPr>
          <w:b/>
          <w:sz w:val="44"/>
        </w:rPr>
      </w:pPr>
    </w:p>
    <w:p w14:paraId="35FFE135" w14:textId="77777777" w:rsidR="00232C9F" w:rsidRDefault="00232C9F">
      <w:pPr>
        <w:pStyle w:val="BodyText"/>
        <w:rPr>
          <w:b/>
          <w:sz w:val="44"/>
        </w:rPr>
      </w:pPr>
    </w:p>
    <w:p w14:paraId="35FFE136" w14:textId="77777777" w:rsidR="00232C9F" w:rsidRDefault="00232C9F">
      <w:pPr>
        <w:pStyle w:val="BodyText"/>
        <w:rPr>
          <w:b/>
          <w:sz w:val="44"/>
        </w:rPr>
      </w:pPr>
    </w:p>
    <w:p w14:paraId="35FFE137" w14:textId="77777777" w:rsidR="00232C9F" w:rsidRDefault="00232C9F">
      <w:pPr>
        <w:pStyle w:val="BodyText"/>
        <w:rPr>
          <w:b/>
          <w:sz w:val="44"/>
        </w:rPr>
      </w:pPr>
    </w:p>
    <w:p w14:paraId="35FFE138" w14:textId="77777777" w:rsidR="00232C9F" w:rsidRDefault="00232C9F">
      <w:pPr>
        <w:pStyle w:val="BodyText"/>
        <w:rPr>
          <w:b/>
          <w:sz w:val="44"/>
        </w:rPr>
      </w:pPr>
    </w:p>
    <w:p w14:paraId="35FFE139" w14:textId="77777777" w:rsidR="00232C9F" w:rsidRDefault="00232C9F">
      <w:pPr>
        <w:pStyle w:val="BodyText"/>
        <w:rPr>
          <w:b/>
          <w:sz w:val="44"/>
        </w:rPr>
      </w:pPr>
    </w:p>
    <w:p w14:paraId="35FFE13A" w14:textId="77777777" w:rsidR="00232C9F" w:rsidRDefault="00232C9F">
      <w:pPr>
        <w:pStyle w:val="BodyText"/>
        <w:rPr>
          <w:b/>
          <w:sz w:val="44"/>
        </w:rPr>
      </w:pPr>
    </w:p>
    <w:p w14:paraId="35FFE13B" w14:textId="77777777" w:rsidR="00232C9F" w:rsidRDefault="00232C9F">
      <w:pPr>
        <w:pStyle w:val="BodyText"/>
        <w:spacing w:before="1"/>
        <w:rPr>
          <w:b/>
          <w:sz w:val="43"/>
        </w:rPr>
      </w:pPr>
    </w:p>
    <w:p w14:paraId="35FFE13C" w14:textId="77777777" w:rsidR="00232C9F" w:rsidRDefault="005E5F9B">
      <w:pPr>
        <w:pStyle w:val="Title"/>
      </w:pPr>
      <w:r>
        <w:rPr>
          <w:color w:val="545454"/>
          <w:w w:val="105"/>
        </w:rPr>
        <w:t>Award</w:t>
      </w:r>
      <w:r>
        <w:rPr>
          <w:color w:val="545454"/>
          <w:spacing w:val="-25"/>
          <w:w w:val="105"/>
        </w:rPr>
        <w:t xml:space="preserve"> </w:t>
      </w:r>
      <w:r>
        <w:rPr>
          <w:color w:val="545454"/>
          <w:spacing w:val="-4"/>
          <w:w w:val="105"/>
        </w:rPr>
        <w:t>Form</w:t>
      </w:r>
    </w:p>
    <w:p w14:paraId="35FFE13D" w14:textId="77777777" w:rsidR="00232C9F" w:rsidRDefault="00232C9F">
      <w:pPr>
        <w:sectPr w:rsidR="00232C9F">
          <w:headerReference w:type="default" r:id="rId13"/>
          <w:footerReference w:type="default" r:id="rId14"/>
          <w:type w:val="continuous"/>
          <w:pgSz w:w="11900" w:h="16820"/>
          <w:pgMar w:top="1200" w:right="620" w:bottom="1740" w:left="760" w:header="583" w:footer="1548" w:gutter="0"/>
          <w:pgNumType w:start="1"/>
          <w:cols w:space="720"/>
        </w:sectPr>
      </w:pPr>
    </w:p>
    <w:p w14:paraId="35FFE13E" w14:textId="77777777" w:rsidR="00232C9F" w:rsidRDefault="00232C9F">
      <w:pPr>
        <w:pStyle w:val="BodyText"/>
        <w:rPr>
          <w:b/>
          <w:sz w:val="20"/>
        </w:rPr>
      </w:pPr>
    </w:p>
    <w:p w14:paraId="35FFE13F" w14:textId="77777777" w:rsidR="00232C9F" w:rsidRDefault="00232C9F">
      <w:pPr>
        <w:pStyle w:val="BodyText"/>
        <w:rPr>
          <w:b/>
          <w:sz w:val="20"/>
        </w:rPr>
      </w:pPr>
    </w:p>
    <w:p w14:paraId="35FFE140" w14:textId="32BE8CB4" w:rsidR="00232C9F" w:rsidRDefault="00E3348F" w:rsidP="00E3348F">
      <w:pPr>
        <w:pStyle w:val="BodyText"/>
        <w:tabs>
          <w:tab w:val="left" w:pos="1455"/>
        </w:tabs>
        <w:rPr>
          <w:b/>
          <w:sz w:val="20"/>
        </w:rPr>
      </w:pPr>
      <w:r>
        <w:rPr>
          <w:b/>
          <w:sz w:val="20"/>
        </w:rPr>
        <w:tab/>
      </w:r>
    </w:p>
    <w:p w14:paraId="35FFE141" w14:textId="77777777" w:rsidR="00232C9F" w:rsidRDefault="005E5F9B">
      <w:pPr>
        <w:pStyle w:val="Heading1"/>
        <w:spacing w:before="241" w:line="218" w:lineRule="auto"/>
        <w:ind w:left="908" w:right="7112" w:firstLine="4"/>
      </w:pPr>
      <w:r>
        <w:rPr>
          <w:noProof/>
        </w:rPr>
        <mc:AlternateContent>
          <mc:Choice Requires="wpg">
            <w:drawing>
              <wp:anchor distT="0" distB="0" distL="0" distR="0" simplePos="0" relativeHeight="487309312" behindDoc="1" locked="0" layoutInCell="1" allowOverlap="1" wp14:anchorId="35FFE25B" wp14:editId="35FFE25C">
                <wp:simplePos x="0" y="0"/>
                <wp:positionH relativeFrom="page">
                  <wp:posOffset>940361</wp:posOffset>
                </wp:positionH>
                <wp:positionV relativeFrom="paragraph">
                  <wp:posOffset>-264895</wp:posOffset>
                </wp:positionV>
                <wp:extent cx="525145" cy="90360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145" cy="903605"/>
                          <a:chOff x="0" y="0"/>
                          <a:chExt cx="525145" cy="90360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206"/>
                            <a:ext cx="525137" cy="3661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24425" y="0"/>
                            <a:ext cx="1270" cy="903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3605">
                                <a:moveTo>
                                  <a:pt x="0" y="903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BFFFD5" id="Group 5" o:spid="_x0000_s1026" style="position:absolute;margin-left:74.05pt;margin-top:-20.85pt;width:41.35pt;height:71.15pt;z-index:-16007168;mso-wrap-distance-left:0;mso-wrap-distance-right:0;mso-position-horizontal-relative:page" coordsize="5251,90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aJ5U5AwAAvwcAAA4AAABkcnMvZTJvRG9jLnhtbJxVbU/bMBD+Pmn/&#10;wfJ3SBNKgYiCJjoQEtrQYNpn13ESC8f2bPeFf787O2kLZW8gUZ3j8/m55547n1+uO0WWwnlp9JTm&#10;hyNKhOamkrqZ0u+P1wenlPjAdMWU0WJKn4WnlxcfP5yvbCkK0xpVCUcgiPblyk5pG4Its8zzVnTM&#10;HxorNGzWxnUswNI1WeXYCqJ3KitGo0m2Mq6yznDhPXydpU16EePXteDha117EYiaUsAW4q+Lv3P8&#10;zS7OWdk4ZlvJexjsHSg6JjVcugk1Y4GRhZN7oTrJnfGmDofcdJmpa8lFzAGyyUevsrlxZmFjLk25&#10;auyGJqD2FU/vDsu/LG+cfbD3LqEH887wJw+8ZCvblLv7uG62zuvadXgIkiDryOjzhlGxDoTDx+Pi&#10;OB8fU8Jh62x0NBkdJ8Z5C2XZO8Xbz388l7EyXRqhbaBYyUv47+kBa4+ev8sIToWFE7QP0v1TjI65&#10;p4U9gEpaFuRcKhmeoyqhZghKL+8lR2ZxAUzeOyKrKZ1QolkHzXDbsUaQCVIyeKA/cr93fK6kvZZK&#10;IeNo90BByq+k8EauSWYzwxed0CH1jRMKMBvtW2k9Ja4U3VwAOHdb5VAv6NkACK2TOqSS+eBE4C3e&#10;XwOOb9BaCJSVm40IeosTU/C9sN7USl4Uo5g8K3f1cnSS9HI0meRnY7x8U3dWWufDjTAdQQPQAgog&#10;m5Vseed7PINLz2KCELEBIhwMMGn8wB+s9hj8r2Z6aJkVAAHDbksMKaQS3/Sj5QTz6H2w2/rVb/gp&#10;xuMCuma/n/LiBKbYy27aYYcvEju7jMBMqhI3wFI7WHytBxM5xPGo4ngMoAXglRIYj/NUeRA3nsOg&#10;aJJ208v4qTNL8WjiZth2NDR7cRrHK8Dbuii97zp4pT1wx0ti0TcXw8fd1JQmqykt8qOTPBbfGyWr&#10;oTm8a+ZXypElw5Ef/3oNvXBDlcyYb5Nf3OrdlIbLsVSpOGjNTfUMzbuCYk6p/7lgOCnUrQbt4KMy&#10;GG4w5oPhgroy8emJBMGdj+sfzNlevgF0/8UMEtpTcfLFk9p8WgRTyyjxLaIeKMg5WvGViMz1Lxo+&#10;Q7vr6LV9dy9+AQAA//8DAFBLAwQKAAAAAAAAACEAjwLl7BQYAAAUGAAAFQAAAGRycy9tZWRpYS9p&#10;bWFnZTEuanBlZ//Y/+AAEEpGSUYAAQEBAGAAYAAA/9sAQwADAgIDAgIDAwMDBAMDBAUIBQUEBAUK&#10;BwcGCAwKDAwLCgsLDQ4SEA0OEQ4LCxAWEBETFBUVFQwPFxgWFBgSFBUU/9sAQwEDBAQFBAUJBQUJ&#10;FA0LDRQUFBQUFBQUFBQUFBQUFBQUFBQUFBQUFBQUFBQUFBQUFBQUFBQUFBQUFBQUFBQUFBQU/8AA&#10;EQgAeACs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uf25L+4sfhDLPbzPC7Er8hx2rwL/gnprd/D4luVlu5blZIDlZWyBk17r+3f/wAkYb/e&#10;/wDZa+ff+Cfv/IzP/wBcP61T2OarJxqRSP0dMhGz3p4bEu3tjNQnpH+FS/8ALx+FSbktJ1paKAEJ&#10;wKytW1tNJsp7mYfJEpbitVvumvMfjX4hfw54QuJ0i80PlGGM4GKCiHw18dtL1+6ngAKyRsQK9Csd&#10;XW8s1nQFgTjivzD1342jwzNdz2O1Z9xJUV7H+z/+2LGYlj1+QLE52Jk/xfjQJn3QjOwBwADSNKd2&#10;Bxjkk+lYfhnxDaeLdMjv7O43RuMgKa5Xxh40u/tkem2CN53mYZgO1AjvIryCa4dY5QXUYxmvhT9q&#10;K8uG+IlhHHfyRP8Aal+VHwMZr63j8PalZWTXccpM7rkjPNfCvx/8Ma/c/ECK9k38TArnPXNAH3p8&#10;MHe18BWLTSBz5SncT7V1thcxXUOY3DH0rxX4Ff2xqnhGC2viyIqAAtn0ra1GbVfCepI6sz2rvt46&#10;UFHq0bE53YHNcD4x8c6t4WvopDBD/Z28B5GByBXZaddf2hp0cgPzlefrWF488JHxp4cl07PluwOG&#10;6dqANXQPFFn4msluLCeOZf4gDnFaKXJeUjG1Rxk+tfB9r458R/s4fEI2F+ZJdGlk5dslQM19P+Cv&#10;j54X8fXyWdrfJE/l+aWLADPpQB6opmL/AMOypScVWjuIzbh4pBIvZgc5qZJA6g0AfMP7d/8AyRhv&#10;97/2Wvn3/gn7/wAjM/8A1w/rX0F+3f8A8kYb/e/9lr59/wCCfv8AyMz/APXD+tU9jkr/AMWJ+jR6&#10;R/hUv/Lx+FRHpH+FS/8ALx+FSdBLRRUcqs23acYPNAxrSkS7D0x1r53/AGvPijbeCPAF4ixrLNIC&#10;gEgyAcV9Es6CTaR82K+Lv2+o47nwrGvknCzZZsdsUFH55QxXniy/uLmCVzNPKf3ZPyjPpVrV9Duv&#10;DctjA88qXHmK7KTwBWfpniMeH/EtgbZf3BlUMe1e7/Gnw1pl74S07xFa3CG5dVVkBGRxmgTPoD9h&#10;r4o3PiC/uNE1G/McECHy9r8kjivp2416y8P6rJdag1vFC0piSWU4z+NflV+zt4hv/CnxFsXjuCiX&#10;Mqp19TX6L/tA/Du58X/B2C6trx7ea1AvWZGwTgUElzxz+05Y+C/FOn2KyQz2VyyqzA5wD6V43+0T&#10;8X9I/wCEq0uWOAyWL7ZNyDLbs/yr401nxNrXiDVo7dFmuHtJdokYE9K1fE9r421S6sW+y+fEFVVU&#10;gnBoGfoJqn7QWn+HfA2iSaPEqyT7Fk8wYwCOa7XWPiho1/4W0ki4imvJ2UlA2SCRX5i3+v8Aje4t&#10;/sNzZSJFbDPyqeMV7h+yVpOs/E3xbAl28vk2RDlWzjg0FH6H+Eopv7LSZ+Cy5Ve2Ky/iH8TNM8Aa&#10;MbzUpCmTtUL611EMRtIbe3j+7GAOPSvD/wBrP4caj448IKmlrumjfeyj0xQB8Z/tS/tR2vxAE2kx&#10;2dsqZKrcqv7wfjXzz4U8V6x4PWG4sdRk2+YG3B/mx6fSvWvDv7P8Fxrtz/wksggCE/e4/nXnfxQ0&#10;zQvCutmz0ufz1zjAIIoA+5/2Vv2nj4qaHRtWuFL4Chi3Oa+wHvGTb5ADxlQQ3Wvxu+Aup/2R49sp&#10;VcqGkHH41+vvgvUkv/DNjNjOYxz+FAHhX7c0Qm+DLA/3u30r5z/YHlMPiyRRyPI/rX0f+3D/AMkb&#10;b/eP8q+bf2Df+Rwk/wCuH9apnDiH+9ifpHGPMjjY+lOJPm5HXFJB/qY/pTZ3KSL7nFSdsNSYygDk&#10;8+lMe6SGMySuEQDJLHpUTRg3Iz6V89ftk/GFfhx4BdLSfbezt5ahDzyKCXuepa78X/DekSug1CCS&#10;4XjaHHWvNP2gPDC/Gb4V3I0oQS3igvgcnGK/P/4H2/ijx34sudR1q5uUsmcspcnGM190/B97oa0b&#10;C0uGktFjzJuPG3vQWfll4i0eXwfq93pesQPFcRyHYyjvSTeI77UdPFlLdym2TqhbovrX0Z+32/hr&#10;SfGkJs445Lokb9gB5zzXyvMxe7jmjyIplCMvoKBM6TwdqrWvi7SbiCRvslrMrFieeDX69aB4v0nx&#10;V8EnvLq5VIGsfs5ywwTt/nX5E+E/DE9/qsNrZKXhYguw7V7R46+Nd34G8GWvhGK4cKXBbafbFBJt&#10;6j498HeELrVbW1S2kufMYqzYzmuBT9oa4jv9ymBZYmzGjn5TjpXO+CvgvL4w15dcvZZRZu25iTxX&#10;v6/sueCdatIbtLwLImMbWHLUAcvoP7SmlXFvPFq2nQnULhSg2J8vNfWP7HvifwdFDfLZyxQ6s6NN&#10;ImQMJXyv48/ZDu4tJbVdHkilMIyFByxxXjfhHxzefC3xXHmae31OR/s06ZwBHnk0DP1Vl/aW8O6N&#10;4mk0u8uo1yxAbcPWuT+Kn7RlzokM02mCC4090I3tya+ZviF4c8O6z4Hh8TW2p79RCB2VXBOcZrxH&#10;VP2gYpfCT6QyvJOr7NzemKAPT/EviaX4oTXMtvdCCfJysTYrw7xV8OdXtLxLkwmbbJmWRxnCdzXP&#10;aRreqaBJJqlpckox3FN1eveCfi6fH8NtoItN97dyCEtt55oAqfAzwZceM/iTp1tpSExo6+azDpzz&#10;X60eHdEuNB0SzslaL91GAdx5zXyt8Pfg/b/A3T47yLb/AGvdrvRD94E1xvjP44fEDR9fnt3eWP8A&#10;iUZPTmgD2v8Abk+X4NP7Mf5V80fsGSk+M3XsYP619Mftzf8AJGpP94/yr5k/YM/5HVv+uH9apnFi&#10;P4sT9K4ziKOnPEGYE9qan+qjqViAMmkd0NiveQu0ZkiOJAOK+Yfiz+z3cfF3xPFJrU0kVhbSCZgD&#10;xgGvqKKXcSK86+N3imTw/wCELk2xCzzAxbj2yKRD+I+cfiFF4d8HQ6f4X8G2yXN67rFI+0Ejsele&#10;h3rWXwF+Gs2s6nOsd7d2xQAnkORnFHwQ+GmlaTpU3i/XXWWfcZA0hBx3r42/bX+NV5468a/2XbXR&#10;/saAfKqNxkGg0Pnv4n+MJvHfi7UNSuP34EjGPdyOvFYul6Lql3Z3F61m7wshRREuce9R6m32eJVt&#10;4i5J5IFfX/7HHi7wRJK2keJ7eBvMhwqygfe/GgTPm74R/EqPwLNcWlzaFnfID3C8j6VeTSp/iT8Q&#10;bXEBmtpZQWOM4Ge1e+/tm/CXw34ctk1jQbJUik+YGNRj9Kyv2TdG/t4vPBbAzQxbySvQCgk6r4pe&#10;IoPhN4JstE0ywiYzooeSRfnGR2pvwd+16lpxBDNvXzBv7GrnxX8L3HjDVokk2/uiBitnwzbzeDtO&#10;TaqnYvRaAPNvE3i7xz4M8eRYuJX05mAMDMdhGfSs348eCodV8PDxdDp8EV9INj7EwAMZz9a9judU&#10;0nxYfMvlRJE6Fq5X40XRb4a3NtaLuh5CsPXFAHjvwW03+1rIQX99I1vI21kZuAK3/ix8AbfSbFrz&#10;QbUXiuu5iq7iPfivOvg7pGq67dJpdrOUuZJcKoPNfoT8Efg9q3hu6lTxNi5sZbPafN5C+/NAH5cW&#10;+k3li08VzcpFtJHlSNj9K9W/Zd17StF+KOnTX8EYihlVzJjjg19XftF/AH4QWujXuoQaxFFqmC3k&#10;xyKOfpXwBJLNomqyxWRxbq5Eco6n0oA/VD4y69b3uv6D4qsJvN063CF41OUwOea2dQ8N+B/i00Hi&#10;CS4e3kkiWJkhIC5H/wCuvmf9k/xm3j63/wCEU12QtC42qzn8K9i8TfDPVvA+qvpukGV7HAkQr05/&#10;/VQB1n7cUYf4MSE/3j/6DXzB+wc23xs3tD/WvqL9t/8A5ItL/vH/ANBr5c/YQ/5Hd/8Arj/Wq6HL&#10;X/ixP0sBxDEfWpZI/MGMkfSov+WEP4VPUnWtBkcIjGBz9a8R/au8P6pqHw6efRo3muoJDIyqM8AV&#10;7jVbULY3lu0BVXjk+V1YcEUCPzN0H9pPxrrvhC/8IX+lC0ih3IJo0IbgY618vfETTLm3lnuZrnzH&#10;Dk7Wbmv1M+NmtfC/4W6Hf/bLayXUZkbAjVd+41+YutaXd/Ebx5ctp9rO1hcsVQBeBk0DO4+CHwxs&#10;vGPhm51O9lRViUnrVT4ffB/UfF/xejt/DsrN9lcSPtPG0Gvoy0/Zg1bwV8Bri5s5ZI7mWEv5YODy&#10;teR/sqfF60+CvjS6OuKwvZGMTNIO2aAPsL9ob4Y2sfwJhGooDewQgHHqFr5E/Z6+K0Pw91G4s5Fh&#10;RLnNvkfeANfenib4p+B/in4FmtptRhDTREiMuM7iK/Lj4qeGf+EM8fXVxZF5LMMWjxyM5oEfSfxJ&#10;0vV7C4i1rS55JbGbDu0h4GaueCpJdbhlka4+0L5XzKTnFZvw4+JEHjv4YPo96whuAm1Wfg9MV3vw&#10;g+BN/o2g6hqLX6tFMjKm5/WgDw7xbBfT+MbLS7AuLeeULIydQCa9C+PVtZfDr4a2NgC8rS4eRpvv&#10;DI5ql4l8OXfgPxBBql1IjqsgIJNeKftE/Gmfxdr9vps0ZltpohFGEGfmNAGv+yB4TvvFPxitNRsJ&#10;VNtDMGK544Nfoz+0z4nufBPw2lvbYMbpgYiIu3FeB/sI/CfTfh94dbXdUuVtnmG9RMwHXmvbfi/8&#10;b/AraDd2V68WoMQVVBhufWgD8pb3xJrfxA8R6hHH589yXbEb5I61z+o6Td6XO8Opq8F3Gd6xdAa+&#10;rf2fPDdp4g+PUtxBpBXTJJcgmP5cbq3P23vg1YaT4ni1XTIlVSoDIgoA8r+B+r3VrPZX9hDIs0Tr&#10;5rRjoO9fd2mftFeGItNtY7m4iluEjCyGYjcG7ivlX9hvxj4btdd1HQfEltHA1yGjieZQM5PGM165&#10;4p/Yau9d1+91DTtT2WdzIZIlV+AD0oA9Q/bZhEnwhuYj0TJB/CvlH9gmUy+OnB6bdn4Zr6y/bV/5&#10;JPefQ/yr5K/YF/5Hx/r/AFqjlrfxYn6a4/fLD/CoyDTreQyh88YOKT/l9/4DSWfST/eNSdRPtrB8&#10;cap/YnhfULsFg8cTMpXqDiugrL8S6fHqmh3ltKgdZIyuCKAPxp+LPia7+JPxtgsr24nlgkughRjk&#10;Y3V+nvwb+AfhXwv4S0mdNLglneFX3vGCc4r85v2qfBl58IviJba7bWDmP7QHDBPfNeoaP/wUJ1zS&#10;NK0Wxj0uWUuqRfKhOKAP0kvtJtL7TWspo0FuV27McYr4x+N/7CEPjXWpdT8PsLW6DF/n4Uivon4W&#10;/ElfEXguLXdalFluXfslO3jGa+df2gP24U0WeXSvD8i+ZG5HnKeo+ooA8Es/2bfF3hLxZFBqGrCK&#10;BHAKrIQMZr6O8Sfss6N4r8ART2s/2vV4xvKqQc8V8N+Mfj74x8T6sbo3su0tnhzXr37O37Uuq+Gv&#10;E9vFql489vKBGyO2R1oA818f+GPFPw+1GWH7K9ssTHb5SkZFbOl/tUeIbTwh/Yskz28kB35yQTgY&#10;r9Lb7wH4R+LHh+LWLi1idXjDlgor88/2jPg1pg8VTQ6BCFUMVcoO2aAPP/H3xZ1Dx94atIhczNdM&#10;wACN14r2D9nD9kW+8ZapYa/4kidrCGNZQZRxkc969R/Z2/ZB0PXPDlje3hV5YyrFeK7n9pn43RfB&#10;zwxD4X0AJDdLGF444xjtQB5B+0J4y1CTxZp3gvwpcQWlopWJ2RtpHOO1egfD/wDYsvL2ey1DXNV+&#10;2WkqKzKsm45NfAF3451u68UTatPPIbtnLKwJ45r3b4WftfeJvB19ayajqU1zaoQGgkckBfpQB+kH&#10;g/4W6B4EUW2k2EYnUZ86RBn868R+Ovgl9V8URjVRK1iSHcx9hmvRfhR+0p4W+L1pEtldCC92jeGY&#10;Dn2r0vXtJ0zU9Jm+2rHKojOZG5IFAH5ofHjwx4V8NappWq+HZp7drR1d2UgEkeuK+qPhd+0Naaz4&#10;I0yaS4lDpGIjg9cAc/rXyD8fA2vfFVPDegwNc2kk21zGMgc47V9rfCH9nPTNG8BadBcRETFd7Aju&#10;QKALf7Z8Qk+Ed8x6hW/lXyB+wTKU8cOw67sfrX2F+2X/AMkh1D/db+VfHX7Bf/I7P/v/ANao4cS7&#10;VEfp2h3XOe+2ltOBJ/vGki/1/wDwGltekn+8aXU7qeq1LGTTZFZwAACM8g+lLUdwjSKoVtvPNDLa&#10;PL/jV8C9D+LVhHb6nbgJGd29AN1fLni/S/g58FbsRXcBnvrYYjS4Cldwr7vkmW2IR8sG4r5j/aG/&#10;Yz0/4vTy6hFKYrliWxnFIVj4z+NH7Wt74r0t9L0toNO05RtQWR2kivKfBHw78QfF6SK00qCaecP5&#10;kk0oJJX619XeC/8AgmnKNRL390Ps6tkKzdRX2R8JvgP4e+FunxxafaRC5VdrybRk0BY+J/EX7G2n&#10;+BvhPJrmpTXI1JIy2zPy5xXyD4a0fU9f8Tx22mRbrk3GxABX7QfHbwbJ4z8AXthAOdjYUfSvyZN3&#10;efBb4oSN9nzJay+bhh1waAsfp38EPDWt+H/g2LDU1b7e8OEVc+lfPnii0t/D+t30GswvHez5EZcc&#10;HPSsjQv+ChV5Ots1xZrGkChSoXriuT+L/wC0/ofxHubDUZIFgmhlGQoAJxQFj6x/Zu0nU7Szknn8&#10;0WmCYwvQ18fft6eEfE+o+NE1iS3mttOEnlrIgIzzXpWg/t0Wug+GY7HTYEZ0XAyPavH/AI0ftfal&#10;8TdAbSdR09FgR/MSRUOd2KAscp+zb4EsPiF4yh0u9QyAkAnHPWvSf2if2OLrwnqX2zQ4ZZ4XXDLj&#10;IH5V0/7Avw5n1PXG8QNEUjDbgSPfNfoVqOm2mo5W6hSaMjGGGaAsfiZomra78IdbDo01k6Nk7crX&#10;1V4J/bonm8OzaPrJieKeExCZeZMn3r6F+MP7IGh/EJpJ7eKOF254AFeN+Ef+Ce0Nl4mEt8++0XkL&#10;nPOaAsd9+y98LvDGsajceJRHNe3MzGQG5AIGeeK+tooViQIqKqjgAdq5jwH4D0v4e6RDp9ggQKoB&#10;45roppjG+MigLHhn7Y0Yk+D+oE/3W/lXxt+waceOHH+3/WiiqPPxXxo/TuL/AF//AAGltekn+8aK&#10;KXU7aWxPTJ7cXCp87LtOfl70UUM1YrW6uylucdM1IFwaKKQiOeHz027inutRsgt4guTzxu70UUAR&#10;paCOCQB2l3Z4fmviz9pj9kC48cak+t6IjjUXk+dD9wrRRQB8s+If2W/HGiTkHTi6jqI0PNc/D+zp&#10;4qlu2k/sW+kfGPL8olR70UUAW7P9mXxve3AWPRb2EE/wxEV6d4H/AGLPEmq30UeqWt1HCcZMykCi&#10;igD9A/gr8JbH4S+E4tPt87iMsx69K9CtoECHkuCc/NRRQA54N38RX6U9I9n8RP1oooAY1srzCQk5&#10;Axio7mwW5k3l2U4xgUUUAf/ZUEsDBBQABgAIAAAAIQAQdcbz4AAAAAsBAAAPAAAAZHJzL2Rvd25y&#10;ZXYueG1sTI9Ba8JAFITvhf6H5RV6082qbSXNRkTanqRQLYi3NftMgtm3Ibsm8d/39dQehxlmvslW&#10;o2tEj12oPWlQ0wQEUuFtTaWG7/37ZAkiREPWNJ5Qww0DrPL7u8yk1g/0hf0uloJLKKRGQxVjm0oZ&#10;igqdCVPfIrF39p0zkWVXStuZgctdI2dJ8iydqYkXKtPipsLisrs6DR+DGdZz9dZvL+fN7bh/+jxs&#10;FWr9+DCuX0FEHONfGH7xGR1yZjr5K9kgGtaLpeKohslCvYDgxGye8JkTWzwMMs/k/w/5D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AVonlTkDAAC/BwAADgAAAAAA&#10;AAAAAAAAAAA8AgAAZHJzL2Uyb0RvYy54bWxQSwECLQAKAAAAAAAAACEAjwLl7BQYAAAUGAAAFQAA&#10;AAAAAAAAAAAAAAChBQAAZHJzL21lZGlhL2ltYWdlMS5qcGVnUEsBAi0AFAAGAAgAAAAhABB1xvPg&#10;AAAACwEAAA8AAAAAAAAAAAAAAAAA6B0AAGRycy9kb3ducmV2LnhtbFBLAQItABQABgAIAAAAIQBY&#10;YLMbugAAACIBAAAZAAAAAAAAAAAAAAAAAPUeAABkcnMvX3JlbHMvZTJvRG9jLnhtbC5yZWxzUEsF&#10;BgAAAAAGAAYAfQEAAOYfAAAAAA==&#10;">
                <v:shape id="Image 6" o:spid="_x0000_s1027" type="#_x0000_t75" style="position:absolute;top:122;width:5251;height:3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zv/xQAAANoAAAAPAAAAZHJzL2Rvd25yZXYueG1sRI/NasMw&#10;EITvgbyD2EBviZwUQnGjmGBI3NIe8uPS62JtbWNr5Vqq4759FSjkOMzMN8wmGU0rBupdbVnBchGB&#10;IC6srrlUkF/28ycQziNrbC2Tgl9ykGynkw3G2l75RMPZlyJA2MWooPK+i6V0RUUG3cJ2xMH7sr1B&#10;H2RfSt3jNcBNK1dRtJYGaw4LFXaUVlQ05x8TKMOqbN7a7PidPX7mh488fX/NUqUeZuPuGYSn0d/D&#10;/+0XrWANtyvhBsjtHwAAAP//AwBQSwECLQAUAAYACAAAACEA2+H2y+4AAACFAQAAEwAAAAAAAAAA&#10;AAAAAAAAAAAAW0NvbnRlbnRfVHlwZXNdLnhtbFBLAQItABQABgAIAAAAIQBa9CxbvwAAABUBAAAL&#10;AAAAAAAAAAAAAAAAAB8BAABfcmVscy8ucmVsc1BLAQItABQABgAIAAAAIQBRszv/xQAAANoAAAAP&#10;AAAAAAAAAAAAAAAAAAcCAABkcnMvZG93bnJldi54bWxQSwUGAAAAAAMAAwC3AAAA+QIAAAAA&#10;">
                  <v:imagedata r:id="rId12" o:title=""/>
                </v:shape>
                <v:shape id="Graphic 7" o:spid="_x0000_s1028" style="position:absolute;left:244;width:12;height:9036;visibility:visible;mso-wrap-style:square;v-text-anchor:top" coordsize="1270,903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nB5wwAAANoAAAAPAAAAZHJzL2Rvd25yZXYueG1sRI/NisJA&#10;EITvgu8w9MLedKIHlaxjcBVx/Tls3H2AJtP5wUxPyIwa394RBI9FVX1FzZPO1OJKrassKxgNIxDE&#10;mdUVFwr+/zaDGQjnkTXWlknBnRwki35vjrG2N07pevKFCBB2MSoovW9iKV1WkkE3tA1x8HLbGvRB&#10;toXULd4C3NRyHEUTabDisFBiQ6uSsvPpYhSs97PVaFscJ4e9aXabPEt/v8edUp8f3fILhKfOv8Ov&#10;9o9WMIXnlXAD5OIBAAD//wMAUEsBAi0AFAAGAAgAAAAhANvh9svuAAAAhQEAABMAAAAAAAAAAAAA&#10;AAAAAAAAAFtDb250ZW50X1R5cGVzXS54bWxQSwECLQAUAAYACAAAACEAWvQsW78AAAAVAQAACwAA&#10;AAAAAAAAAAAAAAAfAQAAX3JlbHMvLnJlbHNQSwECLQAUAAYACAAAACEAShJwecMAAADaAAAADwAA&#10;AAAAAAAAAAAAAAAHAgAAZHJzL2Rvd25yZXYueG1sUEsFBgAAAAADAAMAtwAAAPcCAAAAAA==&#10;" path="m,903280l,e" filled="f" strokeweight=".59364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62626"/>
          <w:spacing w:val="-2"/>
          <w:w w:val="95"/>
        </w:rPr>
        <w:t xml:space="preserve">Department </w:t>
      </w:r>
      <w:r>
        <w:rPr>
          <w:color w:val="262626"/>
          <w:w w:val="85"/>
        </w:rPr>
        <w:t>for</w:t>
      </w:r>
      <w:r>
        <w:rPr>
          <w:color w:val="262626"/>
          <w:spacing w:val="-7"/>
          <w:w w:val="85"/>
        </w:rPr>
        <w:t xml:space="preserve"> </w:t>
      </w:r>
      <w:r>
        <w:rPr>
          <w:color w:val="262626"/>
          <w:spacing w:val="-2"/>
          <w:w w:val="85"/>
        </w:rPr>
        <w:t>Transport</w:t>
      </w:r>
    </w:p>
    <w:p w14:paraId="35FFE142" w14:textId="77777777" w:rsidR="00232C9F" w:rsidRDefault="00232C9F">
      <w:pPr>
        <w:pStyle w:val="BodyText"/>
        <w:rPr>
          <w:b/>
          <w:sz w:val="44"/>
        </w:rPr>
      </w:pPr>
    </w:p>
    <w:p w14:paraId="35FFE143" w14:textId="77777777" w:rsidR="00232C9F" w:rsidRDefault="005E5F9B">
      <w:pPr>
        <w:pStyle w:val="BodyText"/>
        <w:spacing w:before="301" w:line="288" w:lineRule="auto"/>
        <w:ind w:left="758" w:right="221" w:hanging="5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5FFE25D" wp14:editId="49C63355">
                <wp:simplePos x="0" y="0"/>
                <wp:positionH relativeFrom="margin">
                  <wp:align>left</wp:align>
                </wp:positionH>
                <wp:positionV relativeFrom="paragraph">
                  <wp:posOffset>934038</wp:posOffset>
                </wp:positionV>
                <wp:extent cx="6692900" cy="4321175"/>
                <wp:effectExtent l="0" t="0" r="12700" b="222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2900" cy="4321175"/>
                          <a:chOff x="0" y="0"/>
                          <a:chExt cx="6692900" cy="432117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692900" cy="4321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2900" h="4321175">
                                <a:moveTo>
                                  <a:pt x="24424" y="4321099"/>
                                </a:moveTo>
                                <a:lnTo>
                                  <a:pt x="24424" y="0"/>
                                </a:lnTo>
                              </a:path>
                              <a:path w="6692900" h="4321175">
                                <a:moveTo>
                                  <a:pt x="6674128" y="4321099"/>
                                </a:moveTo>
                                <a:lnTo>
                                  <a:pt x="6674128" y="0"/>
                                </a:lnTo>
                              </a:path>
                              <a:path w="6692900" h="4321175">
                                <a:moveTo>
                                  <a:pt x="0" y="12206"/>
                                </a:moveTo>
                                <a:lnTo>
                                  <a:pt x="6680234" y="12206"/>
                                </a:lnTo>
                              </a:path>
                              <a:path w="6692900" h="4321175">
                                <a:moveTo>
                                  <a:pt x="24424" y="4308893"/>
                                </a:moveTo>
                                <a:lnTo>
                                  <a:pt x="6692446" y="4308893"/>
                                </a:lnTo>
                              </a:path>
                            </a:pathLst>
                          </a:custGeom>
                          <a:ln w="122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85640" y="106002"/>
                            <a:ext cx="80708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FFE291" w14:textId="77777777" w:rsidR="00232C9F" w:rsidRDefault="005E5F9B">
                              <w:pPr>
                                <w:tabs>
                                  <w:tab w:val="left" w:pos="583"/>
                                </w:tabs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62626"/>
                                  <w:spacing w:val="-5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4F4F4F"/>
                                  <w:spacing w:val="-5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4F4F4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262626"/>
                                  <w:spacing w:val="-2"/>
                                  <w:sz w:val="24"/>
                                </w:rPr>
                                <w:t>Buyer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889260" y="209410"/>
                            <a:ext cx="4196715" cy="1167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FFE292" w14:textId="77777777" w:rsidR="00232C9F" w:rsidRDefault="005E5F9B">
                              <w:pPr>
                                <w:spacing w:line="249" w:lineRule="auto"/>
                                <w:ind w:firstLine="2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62626"/>
                                  <w:w w:val="105"/>
                                  <w:sz w:val="23"/>
                                </w:rPr>
                                <w:t>Driver</w:t>
                              </w:r>
                              <w:r>
                                <w:rPr>
                                  <w:color w:val="262626"/>
                                  <w:spacing w:val="-1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23"/>
                                </w:rPr>
                                <w:t>and</w:t>
                              </w:r>
                              <w:r>
                                <w:rPr>
                                  <w:color w:val="262626"/>
                                  <w:spacing w:val="-1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23"/>
                                </w:rPr>
                                <w:t>Vehicle</w:t>
                              </w:r>
                              <w:r>
                                <w:rPr>
                                  <w:color w:val="262626"/>
                                  <w:spacing w:val="-6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23"/>
                                </w:rPr>
                                <w:t>Standards</w:t>
                              </w:r>
                              <w:r>
                                <w:rPr>
                                  <w:color w:val="262626"/>
                                  <w:spacing w:val="-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23"/>
                                </w:rPr>
                                <w:t>Agency</w:t>
                              </w:r>
                              <w:r>
                                <w:rPr>
                                  <w:color w:val="262626"/>
                                  <w:spacing w:val="-1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23"/>
                                </w:rPr>
                                <w:t>(DVSA)</w:t>
                              </w:r>
                              <w:r>
                                <w:rPr>
                                  <w:color w:val="262626"/>
                                  <w:spacing w:val="-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23"/>
                                </w:rPr>
                                <w:t>on</w:t>
                              </w:r>
                              <w:r>
                                <w:rPr>
                                  <w:color w:val="262626"/>
                                  <w:spacing w:val="-15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23"/>
                                </w:rPr>
                                <w:t>behalf</w:t>
                              </w:r>
                              <w:r>
                                <w:rPr>
                                  <w:color w:val="262626"/>
                                  <w:spacing w:val="-9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color w:val="262626"/>
                                  <w:spacing w:val="-1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23"/>
                                </w:rPr>
                                <w:t>the Secretary of State for Transport</w:t>
                              </w:r>
                            </w:p>
                            <w:p w14:paraId="35FFE293" w14:textId="77777777" w:rsidR="00232C9F" w:rsidRDefault="005E5F9B">
                              <w:pPr>
                                <w:spacing w:before="193" w:line="249" w:lineRule="auto"/>
                                <w:ind w:left="8" w:right="4917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62626"/>
                                  <w:spacing w:val="-2"/>
                                  <w:w w:val="105"/>
                                  <w:sz w:val="23"/>
                                </w:rPr>
                                <w:t>Berkeley</w:t>
                              </w:r>
                              <w:r>
                                <w:rPr>
                                  <w:color w:val="262626"/>
                                  <w:spacing w:val="-15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spacing w:val="-2"/>
                                  <w:w w:val="105"/>
                                  <w:sz w:val="23"/>
                                </w:rPr>
                                <w:t xml:space="preserve">House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23"/>
                                </w:rPr>
                                <w:t xml:space="preserve">Croydon Street </w:t>
                              </w:r>
                              <w:r>
                                <w:rPr>
                                  <w:color w:val="262626"/>
                                  <w:spacing w:val="-2"/>
                                  <w:w w:val="105"/>
                                  <w:sz w:val="23"/>
                                </w:rPr>
                                <w:t>Bristol</w:t>
                              </w:r>
                              <w:r>
                                <w:rPr>
                                  <w:color w:val="262626"/>
                                  <w:spacing w:val="80"/>
                                  <w:w w:val="15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spacing w:val="-2"/>
                                  <w:w w:val="105"/>
                                  <w:sz w:val="23"/>
                                </w:rPr>
                                <w:t>BS50DA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93883" y="1793551"/>
                            <a:ext cx="982344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FFE294" w14:textId="77777777" w:rsidR="00232C9F" w:rsidRDefault="005E5F9B">
                              <w:pPr>
                                <w:tabs>
                                  <w:tab w:val="left" w:pos="584"/>
                                </w:tabs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62626"/>
                                  <w:spacing w:val="-5"/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color w:val="262626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262626"/>
                                  <w:spacing w:val="-2"/>
                                  <w:sz w:val="24"/>
                                </w:rPr>
                                <w:t>Supplier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921508" y="1799306"/>
                            <a:ext cx="455930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FFE295" w14:textId="77777777" w:rsidR="00232C9F" w:rsidRDefault="005E5F9B">
                              <w:pPr>
                                <w:spacing w:line="257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62626"/>
                                  <w:spacing w:val="-2"/>
                                  <w:w w:val="105"/>
                                  <w:sz w:val="23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416132" y="1796255"/>
                            <a:ext cx="2643505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FFE296" w14:textId="77777777" w:rsidR="00232C9F" w:rsidRDefault="005E5F9B">
                              <w:pPr>
                                <w:spacing w:line="257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62626"/>
                                  <w:w w:val="105"/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color w:val="262626"/>
                                  <w:spacing w:val="-1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23"/>
                                </w:rPr>
                                <w:t>Road</w:t>
                              </w:r>
                              <w:r>
                                <w:rPr>
                                  <w:color w:val="262626"/>
                                  <w:spacing w:val="-1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23"/>
                                </w:rPr>
                                <w:t>Haulage</w:t>
                              </w:r>
                              <w:r>
                                <w:rPr>
                                  <w:color w:val="262626"/>
                                  <w:spacing w:val="-13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23"/>
                                </w:rPr>
                                <w:t>Association</w:t>
                              </w:r>
                              <w:r>
                                <w:rPr>
                                  <w:color w:val="262626"/>
                                  <w:spacing w:val="-10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spacing w:val="-2"/>
                                  <w:w w:val="105"/>
                                  <w:sz w:val="23"/>
                                </w:rPr>
                                <w:t>Limited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923691" y="2125830"/>
                            <a:ext cx="600710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FFE297" w14:textId="77777777" w:rsidR="00232C9F" w:rsidRDefault="005E5F9B">
                              <w:pPr>
                                <w:spacing w:line="257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62626"/>
                                  <w:spacing w:val="-2"/>
                                  <w:sz w:val="23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420152" y="2122778"/>
                            <a:ext cx="2096770" cy="337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FFE298" w14:textId="77777777" w:rsidR="00232C9F" w:rsidRDefault="005E5F9B">
                              <w:pPr>
                                <w:spacing w:line="249" w:lineRule="auto"/>
                                <w:ind w:hanging="1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62626"/>
                                  <w:w w:val="105"/>
                                  <w:sz w:val="23"/>
                                </w:rPr>
                                <w:t>Roadway</w:t>
                              </w:r>
                              <w:r>
                                <w:rPr>
                                  <w:color w:val="262626"/>
                                  <w:spacing w:val="-1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23"/>
                                </w:rPr>
                                <w:t>House,</w:t>
                              </w:r>
                              <w:r>
                                <w:rPr>
                                  <w:color w:val="262626"/>
                                  <w:spacing w:val="-1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23"/>
                                </w:rPr>
                                <w:t>Bretton</w:t>
                              </w:r>
                              <w:r>
                                <w:rPr>
                                  <w:color w:val="262626"/>
                                  <w:spacing w:val="-1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23"/>
                                </w:rPr>
                                <w:t>Way, Peterborough, PE3 8DD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921069" y="2626296"/>
                            <a:ext cx="816610" cy="340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FFE299" w14:textId="77777777" w:rsidR="00232C9F" w:rsidRDefault="005E5F9B">
                              <w:pPr>
                                <w:spacing w:line="252" w:lineRule="auto"/>
                                <w:ind w:left="2" w:hanging="3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62626"/>
                                  <w:spacing w:val="-2"/>
                                  <w:sz w:val="23"/>
                                </w:rPr>
                                <w:t xml:space="preserve">Registration </w:t>
                              </w:r>
                              <w:r>
                                <w:rPr>
                                  <w:color w:val="262626"/>
                                  <w:spacing w:val="-2"/>
                                  <w:w w:val="105"/>
                                  <w:sz w:val="23"/>
                                </w:rPr>
                                <w:t>number: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285892" y="2643702"/>
                            <a:ext cx="3001300" cy="32340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F769C3" w14:textId="77777777" w:rsidR="0095774C" w:rsidRDefault="0095774C" w:rsidP="0095774C">
                              <w:pPr>
                                <w:spacing w:before="120" w:after="120"/>
                                <w:rPr>
                                  <w:bCs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8A6513">
                                <w:rPr>
                                  <w:bCs/>
                                  <w:iCs/>
                                  <w:sz w:val="24"/>
                                  <w:szCs w:val="24"/>
                                </w:rPr>
                                <w:t xml:space="preserve">XXXXXX </w:t>
                              </w:r>
                              <w:r w:rsidRPr="00A54E81">
                                <w:rPr>
                                  <w:bCs/>
                                  <w:iCs/>
                                  <w:sz w:val="24"/>
                                  <w:szCs w:val="24"/>
                                </w:rPr>
                                <w:t xml:space="preserve">redacted under FOIA section </w:t>
                              </w:r>
                              <w:r>
                                <w:rPr>
                                  <w:bCs/>
                                  <w:iCs/>
                                  <w:sz w:val="24"/>
                                  <w:szCs w:val="24"/>
                                </w:rPr>
                                <w:t xml:space="preserve">40 </w:t>
                              </w:r>
                            </w:p>
                            <w:p w14:paraId="35FFE29A" w14:textId="0D6ECE92" w:rsidR="00232C9F" w:rsidRDefault="00232C9F">
                              <w:pPr>
                                <w:spacing w:line="257" w:lineRule="exact"/>
                                <w:rPr>
                                  <w:sz w:val="23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922844" y="3129814"/>
                            <a:ext cx="928369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FFE29B" w14:textId="77777777" w:rsidR="00232C9F" w:rsidRDefault="005E5F9B">
                              <w:pPr>
                                <w:spacing w:line="257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62626"/>
                                  <w:w w:val="105"/>
                                  <w:sz w:val="23"/>
                                </w:rPr>
                                <w:t>SID4GOV</w:t>
                              </w:r>
                              <w:r>
                                <w:rPr>
                                  <w:color w:val="262626"/>
                                  <w:spacing w:val="-1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spacing w:val="-5"/>
                                  <w:w w:val="105"/>
                                  <w:sz w:val="23"/>
                                </w:rPr>
                                <w:t>ID: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423619" y="3124059"/>
                            <a:ext cx="26289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FFE29C" w14:textId="77777777" w:rsidR="00232C9F" w:rsidRDefault="005E5F9B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62626"/>
                                  <w:spacing w:val="-5"/>
                                  <w:sz w:val="24"/>
                                </w:rPr>
                                <w:t>N/A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01058" y="3456686"/>
                            <a:ext cx="9963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FFE29D" w14:textId="77777777" w:rsidR="00232C9F" w:rsidRDefault="005E5F9B">
                              <w:pPr>
                                <w:tabs>
                                  <w:tab w:val="left" w:pos="579"/>
                                </w:tabs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62626"/>
                                  <w:spacing w:val="-5"/>
                                  <w:sz w:val="24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color w:val="262626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262626"/>
                                  <w:spacing w:val="-2"/>
                                  <w:sz w:val="24"/>
                                </w:rPr>
                                <w:t>Contract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901783" y="3459390"/>
                            <a:ext cx="4700270" cy="767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FFE29E" w14:textId="77777777" w:rsidR="00232C9F" w:rsidRDefault="005E5F9B">
                              <w:pPr>
                                <w:spacing w:line="252" w:lineRule="auto"/>
                                <w:ind w:left="1" w:hanging="2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62626"/>
                                  <w:w w:val="105"/>
                                  <w:sz w:val="23"/>
                                </w:rPr>
                                <w:t>This</w:t>
                              </w:r>
                              <w:r>
                                <w:rPr>
                                  <w:color w:val="262626"/>
                                  <w:spacing w:val="-8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23"/>
                                </w:rPr>
                                <w:t>Contract between</w:t>
                              </w:r>
                              <w:r>
                                <w:rPr>
                                  <w:color w:val="262626"/>
                                  <w:spacing w:val="-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color w:val="262626"/>
                                  <w:spacing w:val="-1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23"/>
                                </w:rPr>
                                <w:t>Buyer</w:t>
                              </w:r>
                              <w:r>
                                <w:rPr>
                                  <w:color w:val="262626"/>
                                  <w:spacing w:val="-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23"/>
                                </w:rPr>
                                <w:t>and</w:t>
                              </w:r>
                              <w:r>
                                <w:rPr>
                                  <w:color w:val="262626"/>
                                  <w:spacing w:val="-10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color w:val="262626"/>
                                  <w:spacing w:val="-10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23"/>
                                </w:rPr>
                                <w:t>Supplier</w:t>
                              </w:r>
                              <w:r>
                                <w:rPr>
                                  <w:color w:val="262626"/>
                                  <w:spacing w:val="-10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23"/>
                                </w:rPr>
                                <w:t>is</w:t>
                              </w:r>
                              <w:r>
                                <w:rPr>
                                  <w:color w:val="262626"/>
                                  <w:spacing w:val="-15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23"/>
                                </w:rPr>
                                <w:t>for</w:t>
                              </w:r>
                              <w:r>
                                <w:rPr>
                                  <w:color w:val="262626"/>
                                  <w:spacing w:val="-10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color w:val="262626"/>
                                  <w:spacing w:val="-8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23"/>
                                </w:rPr>
                                <w:t>supply</w:t>
                              </w:r>
                              <w:r>
                                <w:rPr>
                                  <w:color w:val="262626"/>
                                  <w:spacing w:val="-5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23"/>
                                </w:rPr>
                                <w:t xml:space="preserve">of </w:t>
                              </w:r>
                              <w:r>
                                <w:rPr>
                                  <w:color w:val="262626"/>
                                  <w:spacing w:val="-2"/>
                                  <w:w w:val="105"/>
                                  <w:sz w:val="23"/>
                                </w:rPr>
                                <w:t>Deliverables.</w:t>
                              </w:r>
                            </w:p>
                            <w:p w14:paraId="35FFE29F" w14:textId="77777777" w:rsidR="00232C9F" w:rsidRDefault="005E5F9B">
                              <w:pPr>
                                <w:spacing w:before="110" w:line="249" w:lineRule="auto"/>
                                <w:ind w:left="4" w:hanging="5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62626"/>
                                  <w:w w:val="105"/>
                                  <w:sz w:val="23"/>
                                </w:rPr>
                                <w:t>This</w:t>
                              </w:r>
                              <w:r>
                                <w:rPr>
                                  <w:color w:val="262626"/>
                                  <w:spacing w:val="-1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23"/>
                                </w:rPr>
                                <w:t>opportunity is</w:t>
                              </w:r>
                              <w:r>
                                <w:rPr>
                                  <w:color w:val="262626"/>
                                  <w:spacing w:val="-16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23"/>
                                </w:rPr>
                                <w:t>advertised</w:t>
                              </w:r>
                              <w:r>
                                <w:rPr>
                                  <w:color w:val="262626"/>
                                  <w:spacing w:val="-3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23"/>
                                </w:rPr>
                                <w:t>in</w:t>
                              </w:r>
                              <w:r>
                                <w:rPr>
                                  <w:color w:val="262626"/>
                                  <w:spacing w:val="-1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color w:val="262626"/>
                                  <w:spacing w:val="-1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23"/>
                                </w:rPr>
                                <w:t>Contract</w:t>
                              </w:r>
                              <w:r>
                                <w:rPr>
                                  <w:color w:val="262626"/>
                                  <w:spacing w:val="-5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23"/>
                                </w:rPr>
                                <w:t>Notice</w:t>
                              </w:r>
                              <w:r>
                                <w:rPr>
                                  <w:color w:val="262626"/>
                                  <w:spacing w:val="-1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23"/>
                                </w:rPr>
                                <w:t>in</w:t>
                              </w:r>
                              <w:r>
                                <w:rPr>
                                  <w:color w:val="262626"/>
                                  <w:spacing w:val="-9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23"/>
                                </w:rPr>
                                <w:t>Find</w:t>
                              </w:r>
                              <w:r>
                                <w:rPr>
                                  <w:color w:val="262626"/>
                                  <w:spacing w:val="-1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color w:val="262626"/>
                                  <w:spacing w:val="-13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62626"/>
                                  <w:w w:val="105"/>
                                  <w:sz w:val="23"/>
                                </w:rPr>
                                <w:t>Tender, reference 2023-040364 (FTS Contract Notice).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5FFE25D" id="Group 8" o:spid="_x0000_s1026" style="position:absolute;left:0;text-align:left;margin-left:0;margin-top:73.55pt;width:527pt;height:340.25pt;z-index:15729664;mso-wrap-distance-left:0;mso-wrap-distance-right:0;mso-position-horizontal:left;mso-position-horizontal-relative:margin;mso-width-relative:margin" coordsize="66929,43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gT6CgUAAN0cAAAOAAAAZHJzL2Uyb0RvYy54bWzcWV1v2zYUfR+w/yDofTE/JEoU4hRbswYD&#10;iq5AM+yZlmVbmCxqpBI7/36XpEQ58rYmjl0UalCDkijp8hyecy+p63f7bRU8FkqXsp6H+AqFQVHn&#10;clnW63n4x/2Hn9Iw0K2ol6KSdTEPnwodvrv58YfrXZMVRG5ktSxUAA+pdbZr5uGmbZtsNtP5ptgK&#10;fSWbooaLK6m2ooVDtZ4tldjB07fVjCDEZjuplo2SeaE1nL11F8Mb+/zVqsjb31crXbRBNQ8httb+&#10;Kvu7ML+zm2uRrZVoNmXehSFOiGIryhpe6h91K1oRPKjy6FHbMldSy1V7lcvtTK5WZV7YMcBoMBqN&#10;5k7Jh8aOZZ3t1o2HCaAd4XTyY/NPj3eq+dJ8Vi56aH6U+V8acJntmnV2eN0cr4fO+5XamptgEMHe&#10;IvrkES32bZDDScY44QiAz+FaRAnGSewwzzdAzNF9+ebXr9w5E5l7sQ3Ph7NrYP7oASL9Noi+bERT&#10;WOS1geCzCsrlPORhUIstzOK7bsJwMxbzauhjMOyOdAfnWxDy4xRZ/qDbu0JasMXjR926SbvsW2LT&#10;t/J93TcVTH0z6Ss76dswgEmvwgAm/cIR0IjW3GcYNM1gd8DWZiDLXN/Kx+Je2p6toYxEEYnCoKMU&#10;cQsDBDz0q+p/728FBz3ddWiYV58SAmNJhAmYy4uDOLzjbGHAzIYAMCGIGVT/BwPGUkSoQ+2w/5uR&#10;OCQDpSmnXw2Ewy2sQ+7wjlEoHTt2jkD7cBZWtZkuZhjcup6WVbn8UFaVoVKr9eJ9pYJHYTzX/utC&#10;etatUbq9FXrj+tlLXbeqtuajM6cjo6+FXD6BCHegu3mo/34QqgiD6rcaZG5cvW+ovrHoG6qt3kvr&#10;/XaWwTvv938K1QTm9fOwBaP6JHu1i6yXlxm772vurOXPD61clUZ74Dx9RN0BOI/zgYtbEIbhOg+6&#10;h9AXch/AGYjpwISCdv+LBJXi/vx/2FEas6ibv4ghREx3kfXOnaIEpbEzbgxNbH0bcOlNzeBjXKlD&#10;0viNnQsjCJ1xWcgGOtv9Yt8FfSZmvxt+8BE/nocuSbyUHwxiJswxBEKLHNEDQxHmLAFabG7FmCUJ&#10;OzdHNuv5+KdGFTmiymrgBClxmqbUpYKE0zi2kA1M8RScH6zfFEEX0ZLlyQc/NZ4A2ZHl2Rx3Ak+Y&#10;ExwjVzXghHPq0vbAVBTHcLJjitEU2sbwz+d6likf/tSYgjk+Yirqk9ArzY9GmGEKCrWS4YzE3bqh&#10;z0+ERTRGvftdjCof/9SoAuRGVFmATxMVZRzyHlBFMIk70QyiguIiMXWLtb+LMeXDnxpTUKqPmLJr&#10;jROYohFsMsROVMAUSZL0edEHZQaUER1VlCYpuYj/+finRlVyRFVyov+ZTIUYbDgYUTH44xa0QVQp&#10;ZqwXFY0QhULxApnKhz81pqAGGInKSuEUUZE0hkK9YyqiyXglRRHC8N/5H4VK0HU4d1Hh458aVX7X&#10;za94x9tuL15RcUJSU4iDqCgmPMU2vQ+i4iSFVHbpTOXDnxhTkCxGonLp4xRRRYQy7OwPmIpQbEEb&#10;mAJHTHlfU1xie8Itff3eytSoOtqmIH6Z/8pKHcN3i9gtqWgUwzbnKFFxzqjfpbgcUz78qTF1tEtB&#10;/EL/tUxxhJNunwKo4hQE9GzPL0pgG7Av/xKoBM++6edU5Qfw7biyX4vgG5pdzHff+8xHusNju5k7&#10;fJW8+QcAAP//AwBQSwMEFAAGAAgAAAAhAKsrrWvfAAAACQEAAA8AAABkcnMvZG93bnJldi54bWxM&#10;j09Lw0AQxe+C32EZwZvdpPYfMZtSinoqgq0g3qbJNAnNzobsNkm/vdOTHue9x5vfS9ejbVRPna8d&#10;G4gnESji3BU1lwa+Dm9PK1A+IBfYOCYDV/Kwzu7vUkwKN/An9ftQKilhn6CBKoQ20drnFVn0E9cS&#10;i3dyncUgZ1fqosNBym2jp1G00BZrlg8VtrStKD/vL9bA+4DD5jl+7Xfn0/b6c5h/fO9iMubxYdy8&#10;gAo0hr8w3PAFHTJhOroLF141BmRIEHW2jEHd7Gg+E+loYDVdLkBnqf6/IPsFAAD//wMAUEsBAi0A&#10;FAAGAAgAAAAhALaDOJL+AAAA4QEAABMAAAAAAAAAAAAAAAAAAAAAAFtDb250ZW50X1R5cGVzXS54&#10;bWxQSwECLQAUAAYACAAAACEAOP0h/9YAAACUAQAACwAAAAAAAAAAAAAAAAAvAQAAX3JlbHMvLnJl&#10;bHNQSwECLQAUAAYACAAAACEA/zYE+goFAADdHAAADgAAAAAAAAAAAAAAAAAuAgAAZHJzL2Uyb0Rv&#10;Yy54bWxQSwECLQAUAAYACAAAACEAqyuta98AAAAJAQAADwAAAAAAAAAAAAAAAABkBwAAZHJzL2Rv&#10;d25yZXYueG1sUEsFBgAAAAAEAAQA8wAAAHAIAAAAAA==&#10;">
                <v:shape id="Graphic 9" o:spid="_x0000_s1027" style="position:absolute;width:66929;height:43211;visibility:visible;mso-wrap-style:square;v-text-anchor:top" coordsize="6692900,4321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8LdwgAAANoAAAAPAAAAZHJzL2Rvd25yZXYueG1sRI9Ba8JA&#10;FITvgv9heQVvZtMeShKzilQsPXiw6sHjI/uaBLNvw+5q4r93BaHHYWa+YcrVaDpxI+dbywrekxQE&#10;cWV1y7WC03E7z0D4gKyxs0wK7uRhtZxOSiy0HfiXbodQiwhhX6CCJoS+kNJXDRn0ie2Jo/dnncEQ&#10;pauldjhEuOnkR5p+SoMtx4UGe/pqqLocrkbB9ZsG129O6W6vL0O+XVu/y85Kzd7G9QJEoDH8h1/t&#10;H60gh+eVeAPk8gEAAP//AwBQSwECLQAUAAYACAAAACEA2+H2y+4AAACFAQAAEwAAAAAAAAAAAAAA&#10;AAAAAAAAW0NvbnRlbnRfVHlwZXNdLnhtbFBLAQItABQABgAIAAAAIQBa9CxbvwAAABUBAAALAAAA&#10;AAAAAAAAAAAAAB8BAABfcmVscy8ucmVsc1BLAQItABQABgAIAAAAIQATn8LdwgAAANoAAAAPAAAA&#10;AAAAAAAAAAAAAAcCAABkcnMvZG93bnJldi54bWxQSwUGAAAAAAMAAwC3AAAA9gIAAAAA&#10;" path="m24424,4321099l24424,em6674128,4321099l6674128,em,12206r6680234,em24424,4308893r6668022,e" filled="f" strokeweight=".33914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8" type="#_x0000_t202" style="position:absolute;left:856;top:1060;width:8071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5FFE291" w14:textId="77777777" w:rsidR="00232C9F" w:rsidRDefault="005E5F9B">
                        <w:pPr>
                          <w:tabs>
                            <w:tab w:val="left" w:pos="583"/>
                          </w:tabs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62626"/>
                            <w:spacing w:val="-5"/>
                            <w:sz w:val="24"/>
                          </w:rPr>
                          <w:t>1</w:t>
                        </w:r>
                        <w:r>
                          <w:rPr>
                            <w:b/>
                            <w:color w:val="4F4F4F"/>
                            <w:spacing w:val="-5"/>
                            <w:sz w:val="24"/>
                          </w:rPr>
                          <w:t>.</w:t>
                        </w:r>
                        <w:r>
                          <w:rPr>
                            <w:b/>
                            <w:color w:val="4F4F4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262626"/>
                            <w:spacing w:val="-2"/>
                            <w:sz w:val="24"/>
                          </w:rPr>
                          <w:t>Buyer</w:t>
                        </w:r>
                      </w:p>
                    </w:txbxContent>
                  </v:textbox>
                </v:shape>
                <v:shape id="Textbox 11" o:spid="_x0000_s1029" type="#_x0000_t202" style="position:absolute;left:18892;top:2094;width:41967;height:1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5FFE292" w14:textId="77777777" w:rsidR="00232C9F" w:rsidRDefault="005E5F9B">
                        <w:pPr>
                          <w:spacing w:line="249" w:lineRule="auto"/>
                          <w:ind w:firstLine="2"/>
                          <w:rPr>
                            <w:sz w:val="23"/>
                          </w:rPr>
                        </w:pPr>
                        <w:r>
                          <w:rPr>
                            <w:color w:val="262626"/>
                            <w:w w:val="105"/>
                            <w:sz w:val="23"/>
                          </w:rPr>
                          <w:t>Driver</w:t>
                        </w:r>
                        <w:r>
                          <w:rPr>
                            <w:color w:val="262626"/>
                            <w:spacing w:val="-1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23"/>
                          </w:rPr>
                          <w:t>and</w:t>
                        </w:r>
                        <w:r>
                          <w:rPr>
                            <w:color w:val="262626"/>
                            <w:spacing w:val="-1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23"/>
                          </w:rPr>
                          <w:t>Vehicle</w:t>
                        </w:r>
                        <w:r>
                          <w:rPr>
                            <w:color w:val="262626"/>
                            <w:spacing w:val="-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23"/>
                          </w:rPr>
                          <w:t>Standards</w:t>
                        </w:r>
                        <w:r>
                          <w:rPr>
                            <w:color w:val="262626"/>
                            <w:spacing w:val="-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23"/>
                          </w:rPr>
                          <w:t>Agency</w:t>
                        </w:r>
                        <w:r>
                          <w:rPr>
                            <w:color w:val="262626"/>
                            <w:spacing w:val="-1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23"/>
                          </w:rPr>
                          <w:t>(DVSA)</w:t>
                        </w:r>
                        <w:r>
                          <w:rPr>
                            <w:color w:val="262626"/>
                            <w:spacing w:val="-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23"/>
                          </w:rPr>
                          <w:t>on</w:t>
                        </w:r>
                        <w:r>
                          <w:rPr>
                            <w:color w:val="262626"/>
                            <w:spacing w:val="-1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23"/>
                          </w:rPr>
                          <w:t>behalf</w:t>
                        </w:r>
                        <w:r>
                          <w:rPr>
                            <w:color w:val="262626"/>
                            <w:spacing w:val="-9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23"/>
                          </w:rPr>
                          <w:t>of</w:t>
                        </w:r>
                        <w:r>
                          <w:rPr>
                            <w:color w:val="262626"/>
                            <w:spacing w:val="-1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23"/>
                          </w:rPr>
                          <w:t>the Secretary of State for Transport</w:t>
                        </w:r>
                      </w:p>
                      <w:p w14:paraId="35FFE293" w14:textId="77777777" w:rsidR="00232C9F" w:rsidRDefault="005E5F9B">
                        <w:pPr>
                          <w:spacing w:before="193" w:line="249" w:lineRule="auto"/>
                          <w:ind w:left="8" w:right="4917"/>
                          <w:rPr>
                            <w:sz w:val="23"/>
                          </w:rPr>
                        </w:pPr>
                        <w:r>
                          <w:rPr>
                            <w:color w:val="262626"/>
                            <w:spacing w:val="-2"/>
                            <w:w w:val="105"/>
                            <w:sz w:val="23"/>
                          </w:rPr>
                          <w:t>Berkeley</w:t>
                        </w:r>
                        <w:r>
                          <w:rPr>
                            <w:color w:val="262626"/>
                            <w:spacing w:val="-1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pacing w:val="-2"/>
                            <w:w w:val="105"/>
                            <w:sz w:val="23"/>
                          </w:rPr>
                          <w:t xml:space="preserve">House </w:t>
                        </w:r>
                        <w:r>
                          <w:rPr>
                            <w:color w:val="262626"/>
                            <w:w w:val="105"/>
                            <w:sz w:val="23"/>
                          </w:rPr>
                          <w:t xml:space="preserve">Croydon Street </w:t>
                        </w:r>
                        <w:r>
                          <w:rPr>
                            <w:color w:val="262626"/>
                            <w:spacing w:val="-2"/>
                            <w:w w:val="105"/>
                            <w:sz w:val="23"/>
                          </w:rPr>
                          <w:t>Bristol</w:t>
                        </w:r>
                        <w:r>
                          <w:rPr>
                            <w:color w:val="262626"/>
                            <w:spacing w:val="80"/>
                            <w:w w:val="15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pacing w:val="-2"/>
                            <w:w w:val="105"/>
                            <w:sz w:val="23"/>
                          </w:rPr>
                          <w:t>BS50DA</w:t>
                        </w:r>
                      </w:p>
                    </w:txbxContent>
                  </v:textbox>
                </v:shape>
                <v:shape id="Textbox 12" o:spid="_x0000_s1030" type="#_x0000_t202" style="position:absolute;left:938;top:17935;width:9824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5FFE294" w14:textId="77777777" w:rsidR="00232C9F" w:rsidRDefault="005E5F9B">
                        <w:pPr>
                          <w:tabs>
                            <w:tab w:val="left" w:pos="584"/>
                          </w:tabs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62626"/>
                            <w:spacing w:val="-5"/>
                            <w:sz w:val="24"/>
                          </w:rPr>
                          <w:t>2.</w:t>
                        </w:r>
                        <w:r>
                          <w:rPr>
                            <w:b/>
                            <w:color w:val="262626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262626"/>
                            <w:spacing w:val="-2"/>
                            <w:sz w:val="24"/>
                          </w:rPr>
                          <w:t>Supplier</w:t>
                        </w:r>
                      </w:p>
                    </w:txbxContent>
                  </v:textbox>
                </v:shape>
                <v:shape id="Textbox 13" o:spid="_x0000_s1031" type="#_x0000_t202" style="position:absolute;left:19215;top:17993;width:4559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5FFE295" w14:textId="77777777" w:rsidR="00232C9F" w:rsidRDefault="005E5F9B">
                        <w:pPr>
                          <w:spacing w:line="257" w:lineRule="exact"/>
                          <w:rPr>
                            <w:sz w:val="23"/>
                          </w:rPr>
                        </w:pPr>
                        <w:r>
                          <w:rPr>
                            <w:color w:val="262626"/>
                            <w:spacing w:val="-2"/>
                            <w:w w:val="105"/>
                            <w:sz w:val="23"/>
                          </w:rPr>
                          <w:t>Name:</w:t>
                        </w:r>
                      </w:p>
                    </w:txbxContent>
                  </v:textbox>
                </v:shape>
                <v:shape id="Textbox 14" o:spid="_x0000_s1032" type="#_x0000_t202" style="position:absolute;left:34161;top:17962;width:26435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5FFE296" w14:textId="77777777" w:rsidR="00232C9F" w:rsidRDefault="005E5F9B">
                        <w:pPr>
                          <w:spacing w:line="257" w:lineRule="exact"/>
                          <w:rPr>
                            <w:sz w:val="23"/>
                          </w:rPr>
                        </w:pPr>
                        <w:r>
                          <w:rPr>
                            <w:color w:val="262626"/>
                            <w:w w:val="105"/>
                            <w:sz w:val="23"/>
                          </w:rPr>
                          <w:t>The</w:t>
                        </w:r>
                        <w:r>
                          <w:rPr>
                            <w:color w:val="262626"/>
                            <w:spacing w:val="-1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23"/>
                          </w:rPr>
                          <w:t>Road</w:t>
                        </w:r>
                        <w:r>
                          <w:rPr>
                            <w:color w:val="262626"/>
                            <w:spacing w:val="-1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23"/>
                          </w:rPr>
                          <w:t>Haulage</w:t>
                        </w:r>
                        <w:r>
                          <w:rPr>
                            <w:color w:val="262626"/>
                            <w:spacing w:val="-1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23"/>
                          </w:rPr>
                          <w:t>Association</w:t>
                        </w:r>
                        <w:r>
                          <w:rPr>
                            <w:color w:val="262626"/>
                            <w:spacing w:val="-10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pacing w:val="-2"/>
                            <w:w w:val="105"/>
                            <w:sz w:val="23"/>
                          </w:rPr>
                          <w:t>Limited</w:t>
                        </w:r>
                      </w:p>
                    </w:txbxContent>
                  </v:textbox>
                </v:shape>
                <v:shape id="Textbox 15" o:spid="_x0000_s1033" type="#_x0000_t202" style="position:absolute;left:19236;top:21258;width:6008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5FFE297" w14:textId="77777777" w:rsidR="00232C9F" w:rsidRDefault="005E5F9B">
                        <w:pPr>
                          <w:spacing w:line="257" w:lineRule="exact"/>
                          <w:rPr>
                            <w:sz w:val="23"/>
                          </w:rPr>
                        </w:pPr>
                        <w:r>
                          <w:rPr>
                            <w:color w:val="262626"/>
                            <w:spacing w:val="-2"/>
                            <w:sz w:val="23"/>
                          </w:rPr>
                          <w:t>Address:</w:t>
                        </w:r>
                      </w:p>
                    </w:txbxContent>
                  </v:textbox>
                </v:shape>
                <v:shape id="Textbox 16" o:spid="_x0000_s1034" type="#_x0000_t202" style="position:absolute;left:34201;top:21227;width:20968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35FFE298" w14:textId="77777777" w:rsidR="00232C9F" w:rsidRDefault="005E5F9B">
                        <w:pPr>
                          <w:spacing w:line="249" w:lineRule="auto"/>
                          <w:ind w:hanging="1"/>
                          <w:rPr>
                            <w:sz w:val="23"/>
                          </w:rPr>
                        </w:pPr>
                        <w:r>
                          <w:rPr>
                            <w:color w:val="262626"/>
                            <w:w w:val="105"/>
                            <w:sz w:val="23"/>
                          </w:rPr>
                          <w:t>Roadway</w:t>
                        </w:r>
                        <w:r>
                          <w:rPr>
                            <w:color w:val="262626"/>
                            <w:spacing w:val="-1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23"/>
                          </w:rPr>
                          <w:t>House,</w:t>
                        </w:r>
                        <w:r>
                          <w:rPr>
                            <w:color w:val="262626"/>
                            <w:spacing w:val="-1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23"/>
                          </w:rPr>
                          <w:t>Bretton</w:t>
                        </w:r>
                        <w:r>
                          <w:rPr>
                            <w:color w:val="262626"/>
                            <w:spacing w:val="-1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23"/>
                          </w:rPr>
                          <w:t>Way, Peterborough, PE3 8DD</w:t>
                        </w:r>
                      </w:p>
                    </w:txbxContent>
                  </v:textbox>
                </v:shape>
                <v:shape id="Textbox 17" o:spid="_x0000_s1035" type="#_x0000_t202" style="position:absolute;left:19210;top:26262;width:8166;height: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5FFE299" w14:textId="77777777" w:rsidR="00232C9F" w:rsidRDefault="005E5F9B">
                        <w:pPr>
                          <w:spacing w:line="252" w:lineRule="auto"/>
                          <w:ind w:left="2" w:hanging="3"/>
                          <w:rPr>
                            <w:sz w:val="23"/>
                          </w:rPr>
                        </w:pPr>
                        <w:r>
                          <w:rPr>
                            <w:color w:val="262626"/>
                            <w:spacing w:val="-2"/>
                            <w:sz w:val="23"/>
                          </w:rPr>
                          <w:t xml:space="preserve">Registration </w:t>
                        </w:r>
                        <w:r>
                          <w:rPr>
                            <w:color w:val="262626"/>
                            <w:spacing w:val="-2"/>
                            <w:w w:val="105"/>
                            <w:sz w:val="23"/>
                          </w:rPr>
                          <w:t>number:</w:t>
                        </w:r>
                      </w:p>
                    </w:txbxContent>
                  </v:textbox>
                </v:shape>
                <v:shape id="Textbox 18" o:spid="_x0000_s1036" type="#_x0000_t202" style="position:absolute;left:32858;top:26437;width:30013;height:3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EF769C3" w14:textId="77777777" w:rsidR="0095774C" w:rsidRDefault="0095774C" w:rsidP="0095774C">
                        <w:pPr>
                          <w:spacing w:before="120" w:after="120"/>
                          <w:rPr>
                            <w:bCs/>
                            <w:iCs/>
                            <w:sz w:val="24"/>
                            <w:szCs w:val="24"/>
                          </w:rPr>
                        </w:pPr>
                        <w:r w:rsidRPr="008A6513">
                          <w:rPr>
                            <w:bCs/>
                            <w:iCs/>
                            <w:sz w:val="24"/>
                            <w:szCs w:val="24"/>
                          </w:rPr>
                          <w:t xml:space="preserve">XXXXXX </w:t>
                        </w:r>
                        <w:r w:rsidRPr="00A54E81">
                          <w:rPr>
                            <w:bCs/>
                            <w:iCs/>
                            <w:sz w:val="24"/>
                            <w:szCs w:val="24"/>
                          </w:rPr>
                          <w:t xml:space="preserve">redacted under FOIA section </w:t>
                        </w:r>
                        <w:r>
                          <w:rPr>
                            <w:bCs/>
                            <w:iCs/>
                            <w:sz w:val="24"/>
                            <w:szCs w:val="24"/>
                          </w:rPr>
                          <w:t xml:space="preserve">40 </w:t>
                        </w:r>
                      </w:p>
                      <w:p w14:paraId="35FFE29A" w14:textId="0D6ECE92" w:rsidR="00232C9F" w:rsidRDefault="00232C9F">
                        <w:pPr>
                          <w:spacing w:line="257" w:lineRule="exact"/>
                          <w:rPr>
                            <w:sz w:val="23"/>
                          </w:rPr>
                        </w:pPr>
                      </w:p>
                    </w:txbxContent>
                  </v:textbox>
                </v:shape>
                <v:shape id="Textbox 19" o:spid="_x0000_s1037" type="#_x0000_t202" style="position:absolute;left:19228;top:31298;width:9284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35FFE29B" w14:textId="77777777" w:rsidR="00232C9F" w:rsidRDefault="005E5F9B">
                        <w:pPr>
                          <w:spacing w:line="257" w:lineRule="exact"/>
                          <w:rPr>
                            <w:sz w:val="23"/>
                          </w:rPr>
                        </w:pPr>
                        <w:r>
                          <w:rPr>
                            <w:color w:val="262626"/>
                            <w:w w:val="105"/>
                            <w:sz w:val="23"/>
                          </w:rPr>
                          <w:t>SID4GOV</w:t>
                        </w:r>
                        <w:r>
                          <w:rPr>
                            <w:color w:val="262626"/>
                            <w:spacing w:val="-1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pacing w:val="-5"/>
                            <w:w w:val="105"/>
                            <w:sz w:val="23"/>
                          </w:rPr>
                          <w:t>ID:</w:t>
                        </w:r>
                      </w:p>
                    </w:txbxContent>
                  </v:textbox>
                </v:shape>
                <v:shape id="Textbox 20" o:spid="_x0000_s1038" type="#_x0000_t202" style="position:absolute;left:34236;top:31240;width:2629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35FFE29C" w14:textId="77777777" w:rsidR="00232C9F" w:rsidRDefault="005E5F9B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62626"/>
                            <w:spacing w:val="-5"/>
                            <w:sz w:val="24"/>
                          </w:rPr>
                          <w:t>N/A</w:t>
                        </w:r>
                      </w:p>
                    </w:txbxContent>
                  </v:textbox>
                </v:shape>
                <v:shape id="Textbox 21" o:spid="_x0000_s1039" type="#_x0000_t202" style="position:absolute;left:1010;top:34566;width:9963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35FFE29D" w14:textId="77777777" w:rsidR="00232C9F" w:rsidRDefault="005E5F9B">
                        <w:pPr>
                          <w:tabs>
                            <w:tab w:val="left" w:pos="579"/>
                          </w:tabs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62626"/>
                            <w:spacing w:val="-5"/>
                            <w:sz w:val="24"/>
                          </w:rPr>
                          <w:t>3.</w:t>
                        </w:r>
                        <w:r>
                          <w:rPr>
                            <w:b/>
                            <w:color w:val="262626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262626"/>
                            <w:spacing w:val="-2"/>
                            <w:sz w:val="24"/>
                          </w:rPr>
                          <w:t>Contract</w:t>
                        </w:r>
                      </w:p>
                    </w:txbxContent>
                  </v:textbox>
                </v:shape>
                <v:shape id="Textbox 22" o:spid="_x0000_s1040" type="#_x0000_t202" style="position:absolute;left:19017;top:34593;width:47003;height:7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35FFE29E" w14:textId="77777777" w:rsidR="00232C9F" w:rsidRDefault="005E5F9B">
                        <w:pPr>
                          <w:spacing w:line="252" w:lineRule="auto"/>
                          <w:ind w:left="1" w:hanging="2"/>
                          <w:rPr>
                            <w:sz w:val="23"/>
                          </w:rPr>
                        </w:pPr>
                        <w:r>
                          <w:rPr>
                            <w:color w:val="262626"/>
                            <w:w w:val="105"/>
                            <w:sz w:val="23"/>
                          </w:rPr>
                          <w:t>This</w:t>
                        </w:r>
                        <w:r>
                          <w:rPr>
                            <w:color w:val="262626"/>
                            <w:spacing w:val="-8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23"/>
                          </w:rPr>
                          <w:t>Contract between</w:t>
                        </w:r>
                        <w:r>
                          <w:rPr>
                            <w:color w:val="262626"/>
                            <w:spacing w:val="-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23"/>
                          </w:rPr>
                          <w:t>the</w:t>
                        </w:r>
                        <w:r>
                          <w:rPr>
                            <w:color w:val="262626"/>
                            <w:spacing w:val="-1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23"/>
                          </w:rPr>
                          <w:t>Buyer</w:t>
                        </w:r>
                        <w:r>
                          <w:rPr>
                            <w:color w:val="262626"/>
                            <w:spacing w:val="-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23"/>
                          </w:rPr>
                          <w:t>and</w:t>
                        </w:r>
                        <w:r>
                          <w:rPr>
                            <w:color w:val="262626"/>
                            <w:spacing w:val="-10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23"/>
                          </w:rPr>
                          <w:t>the</w:t>
                        </w:r>
                        <w:r>
                          <w:rPr>
                            <w:color w:val="262626"/>
                            <w:spacing w:val="-10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23"/>
                          </w:rPr>
                          <w:t>Supplier</w:t>
                        </w:r>
                        <w:r>
                          <w:rPr>
                            <w:color w:val="262626"/>
                            <w:spacing w:val="-10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23"/>
                          </w:rPr>
                          <w:t>is</w:t>
                        </w:r>
                        <w:r>
                          <w:rPr>
                            <w:color w:val="262626"/>
                            <w:spacing w:val="-1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23"/>
                          </w:rPr>
                          <w:t>for</w:t>
                        </w:r>
                        <w:r>
                          <w:rPr>
                            <w:color w:val="262626"/>
                            <w:spacing w:val="-10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23"/>
                          </w:rPr>
                          <w:t>the</w:t>
                        </w:r>
                        <w:r>
                          <w:rPr>
                            <w:color w:val="262626"/>
                            <w:spacing w:val="-8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23"/>
                          </w:rPr>
                          <w:t>supply</w:t>
                        </w:r>
                        <w:r>
                          <w:rPr>
                            <w:color w:val="262626"/>
                            <w:spacing w:val="-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23"/>
                          </w:rPr>
                          <w:t xml:space="preserve">of </w:t>
                        </w:r>
                        <w:r>
                          <w:rPr>
                            <w:color w:val="262626"/>
                            <w:spacing w:val="-2"/>
                            <w:w w:val="105"/>
                            <w:sz w:val="23"/>
                          </w:rPr>
                          <w:t>Deliverables.</w:t>
                        </w:r>
                      </w:p>
                      <w:p w14:paraId="35FFE29F" w14:textId="77777777" w:rsidR="00232C9F" w:rsidRDefault="005E5F9B">
                        <w:pPr>
                          <w:spacing w:before="110" w:line="249" w:lineRule="auto"/>
                          <w:ind w:left="4" w:hanging="5"/>
                          <w:rPr>
                            <w:sz w:val="23"/>
                          </w:rPr>
                        </w:pPr>
                        <w:r>
                          <w:rPr>
                            <w:color w:val="262626"/>
                            <w:w w:val="105"/>
                            <w:sz w:val="23"/>
                          </w:rPr>
                          <w:t>This</w:t>
                        </w:r>
                        <w:r>
                          <w:rPr>
                            <w:color w:val="262626"/>
                            <w:spacing w:val="-1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23"/>
                          </w:rPr>
                          <w:t>opportunity is</w:t>
                        </w:r>
                        <w:r>
                          <w:rPr>
                            <w:color w:val="262626"/>
                            <w:spacing w:val="-1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23"/>
                          </w:rPr>
                          <w:t>advertised</w:t>
                        </w:r>
                        <w:r>
                          <w:rPr>
                            <w:color w:val="262626"/>
                            <w:spacing w:val="-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23"/>
                          </w:rPr>
                          <w:t>in</w:t>
                        </w:r>
                        <w:r>
                          <w:rPr>
                            <w:color w:val="262626"/>
                            <w:spacing w:val="-1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23"/>
                          </w:rPr>
                          <w:t>the</w:t>
                        </w:r>
                        <w:r>
                          <w:rPr>
                            <w:color w:val="262626"/>
                            <w:spacing w:val="-1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23"/>
                          </w:rPr>
                          <w:t>Contract</w:t>
                        </w:r>
                        <w:r>
                          <w:rPr>
                            <w:color w:val="262626"/>
                            <w:spacing w:val="-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23"/>
                          </w:rPr>
                          <w:t>Notice</w:t>
                        </w:r>
                        <w:r>
                          <w:rPr>
                            <w:color w:val="262626"/>
                            <w:spacing w:val="-1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23"/>
                          </w:rPr>
                          <w:t>in</w:t>
                        </w:r>
                        <w:r>
                          <w:rPr>
                            <w:color w:val="262626"/>
                            <w:spacing w:val="-9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23"/>
                          </w:rPr>
                          <w:t>Find</w:t>
                        </w:r>
                        <w:r>
                          <w:rPr>
                            <w:color w:val="262626"/>
                            <w:spacing w:val="-1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23"/>
                          </w:rPr>
                          <w:t>A</w:t>
                        </w:r>
                        <w:r>
                          <w:rPr>
                            <w:color w:val="262626"/>
                            <w:spacing w:val="-1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23"/>
                          </w:rPr>
                          <w:t>Tender, reference 2023-040364 (FTS Contract Notice).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color w:val="262626"/>
          <w:w w:val="105"/>
        </w:rPr>
        <w:t>This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Award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Form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creates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Contract. It</w:t>
      </w:r>
      <w:r>
        <w:rPr>
          <w:color w:val="262626"/>
          <w:spacing w:val="-14"/>
          <w:w w:val="105"/>
        </w:rPr>
        <w:t xml:space="preserve"> </w:t>
      </w:r>
      <w:proofErr w:type="spellStart"/>
      <w:r>
        <w:rPr>
          <w:color w:val="262626"/>
          <w:w w:val="105"/>
        </w:rPr>
        <w:t>summarises</w:t>
      </w:r>
      <w:proofErr w:type="spellEnd"/>
      <w:r>
        <w:rPr>
          <w:color w:val="262626"/>
          <w:w w:val="105"/>
        </w:rPr>
        <w:t xml:space="preserve"> the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main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features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of</w:t>
      </w:r>
      <w:r>
        <w:rPr>
          <w:color w:val="262626"/>
          <w:spacing w:val="-17"/>
          <w:w w:val="105"/>
        </w:rPr>
        <w:t xml:space="preserve"> </w:t>
      </w:r>
      <w:r>
        <w:rPr>
          <w:color w:val="262626"/>
          <w:w w:val="105"/>
        </w:rPr>
        <w:t>the procurement and includes the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Buyer and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Supplier's contact details.</w:t>
      </w:r>
    </w:p>
    <w:p w14:paraId="35FFE144" w14:textId="77777777" w:rsidR="00232C9F" w:rsidRDefault="00232C9F">
      <w:pPr>
        <w:spacing w:line="288" w:lineRule="auto"/>
        <w:sectPr w:rsidR="00232C9F">
          <w:pgSz w:w="11900" w:h="16820"/>
          <w:pgMar w:top="1340" w:right="620" w:bottom="1740" w:left="760" w:header="583" w:footer="1548" w:gutter="0"/>
          <w:cols w:space="720"/>
        </w:sectPr>
      </w:pPr>
    </w:p>
    <w:p w14:paraId="35FFE145" w14:textId="77777777" w:rsidR="00232C9F" w:rsidRDefault="00232C9F">
      <w:pPr>
        <w:pStyle w:val="BodyText"/>
        <w:rPr>
          <w:sz w:val="20"/>
        </w:rPr>
      </w:pPr>
    </w:p>
    <w:p w14:paraId="35FFE146" w14:textId="77777777" w:rsidR="00232C9F" w:rsidRDefault="00232C9F">
      <w:pPr>
        <w:pStyle w:val="BodyText"/>
        <w:rPr>
          <w:sz w:val="20"/>
        </w:rPr>
      </w:pPr>
    </w:p>
    <w:p w14:paraId="35FFE147" w14:textId="77777777" w:rsidR="00232C9F" w:rsidRDefault="00232C9F">
      <w:pPr>
        <w:pStyle w:val="BodyText"/>
        <w:rPr>
          <w:sz w:val="20"/>
        </w:rPr>
      </w:pPr>
    </w:p>
    <w:p w14:paraId="35FFE148" w14:textId="77777777" w:rsidR="00232C9F" w:rsidRDefault="005E5F9B">
      <w:pPr>
        <w:pStyle w:val="Heading1"/>
        <w:spacing w:before="241" w:line="218" w:lineRule="auto"/>
        <w:ind w:left="884" w:right="7112" w:hanging="1"/>
      </w:pPr>
      <w:r>
        <w:rPr>
          <w:noProof/>
        </w:rPr>
        <mc:AlternateContent>
          <mc:Choice Requires="wpg">
            <w:drawing>
              <wp:anchor distT="0" distB="0" distL="0" distR="0" simplePos="0" relativeHeight="487310336" behindDoc="1" locked="0" layoutInCell="1" allowOverlap="1" wp14:anchorId="35FFE25F" wp14:editId="35FFE260">
                <wp:simplePos x="0" y="0"/>
                <wp:positionH relativeFrom="page">
                  <wp:posOffset>928149</wp:posOffset>
                </wp:positionH>
                <wp:positionV relativeFrom="paragraph">
                  <wp:posOffset>-264895</wp:posOffset>
                </wp:positionV>
                <wp:extent cx="561975" cy="90360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975" cy="903605"/>
                          <a:chOff x="0" y="0"/>
                          <a:chExt cx="561975" cy="903605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206"/>
                            <a:ext cx="561774" cy="3661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21371" y="0"/>
                            <a:ext cx="1270" cy="903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3605">
                                <a:moveTo>
                                  <a:pt x="0" y="903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E76EBB" id="Group 23" o:spid="_x0000_s1026" style="position:absolute;margin-left:73.1pt;margin-top:-20.85pt;width:44.25pt;height:71.15pt;z-index:-16006144;mso-wrap-distance-left:0;mso-wrap-distance-right:0;mso-position-horizontal-relative:page" coordsize="5619,90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+THfc5AwAAwwcAAA4AAABkcnMvZTJvRG9jLnhtbJxVbU/bMBD+Pmn/&#10;wcp3SBtGCxEtmuiokBBDg2mfHcdJLBzbs522/PvdOS8thL2BRHWOz+fnnnvufHG5qyXZcOuEVoto&#10;ejyJCFdM50KVi+j74/XRWUScpyqnUiu+iJ65iy6XHz9cbE3KE11pmXNLIIhy6dYsosp7k8axYxWv&#10;qTvWhivYLLStqYelLePc0i1Er2WcTCazeKttbqxm3Dn4umo3o2WIXxSc+a9F4bgnchEBNh9+bfjN&#10;8DdeXtC0tNRUgnUw6DtQ1FQouHQItaKeksaKUahaMKudLvwx03Wsi0IwHnKAbKaTV9msrW5MyKVM&#10;t6UZaAJqX/H07rDsbrO25sHc2xY9mLeaPTngJd6aMj3cx3W5d94VtsZDkATZBUafB0b5zhMGH09n&#10;0/P5aUQYbJ1PTmaT05ZxVkFZRqdY9eWP52KatpcGaAMUI1gK/x09YI3o+buM4JRvLI+6IPU/xaip&#10;fWrMEVTSUC8yIYV/DqqEmiEotbkXDJnFBTB5b4nIF1HyKSKK1tANNzUtOYE10N374AlkfxQgk8Jc&#10;CymRc7Q7qCDmV2J4I9tWaCvNmpor33aO5RJQa+UqYVxEbMrrjAM8e5NPoWLQtR4gGiuUb4vmvOWe&#10;VXh/ATi+QXMhUJoOGwH0Hiem4DppvamWaZJMZm3wA8XM50AQKuZkBvIJ5AyVp6mxzq+5rgkagBZQ&#10;AN00pZtb1+HpXToWWwgBGyDC0QCzxvX8wWrE4H+100NFDQcIGPagyKD6tsjrbrokQfudF3YckIer&#10;3zCUTE/mUIdxT02TOUyylx11wA9rWn4OOYG5lLfsAE9Vb7Gd6k1kEUekDCPSgxqA2YjAiMza8oDA&#10;8RwGRZNUQz/jp1pv+KMOm37f1dDwyVkYsQBv7yLV2LX3avfAHS8J2houho+HqUlFttBKgSS82Gkp&#10;8r49nC2zK2nJhuLYD3+YBoR44YY6WVFXtX5hq3OTCrz3xUEr0/kzNPAWqrmI3M+G4rSQNwrUgw9L&#10;b9jeyHrDenmlw/MTCII7H3c/qDWdgD0o/073IhrpuPXFk0p/brwuRBD5HlEHFAQdrPBShFS7Vw2f&#10;osN18Nq/vctfAAAA//8DAFBLAwQKAAAAAAAAACEAFTW6c1cYAABXGAAAFQAAAGRycy9tZWRpYS9p&#10;bWFnZTEuanBlZ//Y/+AAEEpGSUYAAQEBAGAAYAAA/9sAQwADAgIDAgIDAwMDBAMDBAUIBQUEBAUK&#10;BwcGCAwKDAwLCgsLDQ4SEA0OEQ4LCxAWEBETFBUVFQwPFxgWFBgSFBUU/9sAQwEDBAQFBAUJBQUJ&#10;FA0LDRQUFBQUFBQUFBQUFBQUFBQUFBQUFBQUFBQUFBQUFBQUFBQUFBQUFBQUFBQUFBQUFBQU/8AA&#10;EQgAeAC4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7/4KHnOk6f/AL61y3/BPY7dc1L/AK4tXUf8FD/l0XT3PCB1G7t0rlf+CfLA63qPPWFs&#10;e9aJaniYipaaiff8BzEtSVHAMRKD6VJUPc9iHwoKKKKRZBGjgP5hG0nj6VheLfFFt4X0iW4JHAPA&#10;rWmctlGkCEnABPJrxT9p3VpPC3gW4uRG8ihTlgMjpQBp+F/j1pmsXDQ6hB5QU4RiMZr02w1i01uE&#10;G2lxHjjaa/Ii6/aA1S5uswIVjibHy57V9Pfs8/ti6XFGljqqMGGAWIoA+64GXG1ckjjJpJnWIEyO&#10;EHuayNN8VWep6LDqVkDNBKgcFOcZ9a5XWr2+8UK6WhZEXgle1AHepeWxy6yqQByc1+ffxbs7K6/a&#10;GiuTKuBKOc/7VfZ9t4Zu4NIdDdEztHwN3Jr4L+K/gjXLX4th5VmSR5MoGBy3PGKAP0K8JSxPoViW&#10;uFMYiXA3V0UN3BIdkcisR2Brxv4XeENal8PWhvZ5IVEQ4Ykdq6sW914aufN+e4i7kcigDu3jxIGL&#10;YHYV554+8bS+DLn7bcRk2q9wK7K0lOp2qXAfH8W0HpWf4r8MWfjrQZ7C4XqCuT60AO8I+LbDxToy&#10;39hOszOu4opyQfSte3drqBpHi2SjgZFfDWv+INe/ZL8ZhZpZL3SbqXcqAlgqk9K+iPAH7TWg+OXt&#10;Yo7iOCSUDcHIGKAPaYs+Wu7rjmn1FBcRXEYeKRZEIyGU5zUmeM0ALRSdaKAPij/go1/yJln/ANdh&#10;/KuO/wCCe3/Iam/64Gux/wCCjSk+DLPj/lsP5Vx3/BPc41qbPH7g11R2Pmcf/v8AS+R+hA6UZoXp&#10;S1yn0q2Cimh1IJBBx1oEikE5GB1NAyu0CTSbpACyniviP9ub4t39pYTaIqlLdsjjvX2uky3N5hWy&#10;FHavz7/4KDxSR6tEI7VyjAEyBeKAPjnwzpc2tTPHaglmPOKfeifwjqPlbSsxNV/hN4rGheN4reQb&#10;oZHAZj0HNej/AB90/TEnttS0+4iuJWAYxxMCRQB9rfsV/Fd/E3h3+wr6X5lj2qCefSvSE8Xn4f8A&#10;jySw1GURWNw2QznA5NfB/wCxx4jvR44tWgcj5wGjB6c19jfti+D7rWfAMes2chhvY4+NpwelBBBr&#10;v7UdnD8Q/sULRtawv5e5OhAPWvKfi78a7LWPitpV5hCkRXn6GvkHw/oHjjUtWknSG5m2Ny4BNbep&#10;/Dvxhqt+lwUmMqfXIoA+/wDxl+0pa6RPoNpaXSbJ4k3gN0z1r0O++NGiy6HbQQSCW5mQZUEHk1+W&#10;2r+FvHFuY766s710t+FYqcYFfUf7Iuhah4y1OG71aOXy4SOJBxxQB91+GogNDt5QMecgfH1rA+JH&#10;xP0b4W6FLqGoyrGFBPJFdhYKkduIkG2NPlX6V4L+1T8Erv4s+Eri0s5X3kEBUPPSgD4R/ag/ahb4&#10;z6wttHbm3s422xzoMZXsc14routap4d1iCfS9ZdmGDtMler+Cvg5D4K1G+tvGBSS3tHaNFPLYH1r&#10;hfikfC73zp4aikt5BwGKgD9KAPsr9lX9qa/1XVYdG1yckgiMFj1r7rS4E8Ec0ZzE4BB9q/Er4R67&#10;MnxB0aNWMbIyB36AnNfsl4I1Zbzwxpyk7v3KgsOnSgDrVIZQR0NFNQqqgA5GOKKCz4w/4KLf8iTZ&#10;f9dh/KuG/wCCfn/Ibm/64f1ruf8AgoqM+CLPHP74fyrhf+CfjD+3JhnnyP611R2PmMwX+30vkfoU&#10;n3F+lOpqfcH0p1cp9MtirCqxF1ZgC7ZANZ+ta9YeFbGS41CZIoM5JY4qxtW9vdwbiPg49a+Hv+Cg&#10;HxjurO3/AOEf0q4IuGGCkZ+bPSgZ9Jv8f/Cct2BYXkb7W2uUYcV5l+1l8PIfjN8O5L/QbsPdqhIE&#10;bc9K+ff2Rfhlcat4D1XUvEfn2kpDOj3Py7uO2a+mvgTYNaaZqIuS81ghYB25XFAH5IatoF94F1sw&#10;XOftETbXJ9RSX/iW4u7uLrjivRv2oL21l+Jmsi22mMXj429hmvMtkZSN0wx9qAPVP2efGjeDvH9p&#10;MsoHmSgsAfev09+JPxO8Nz/CeO51CeNt0OSrEZzivy4+Fvwsu5XbXZXZbdW3hyeB3rZ+J/xPvdUg&#10;j8PC6YofkQBvvduKCDu9V/afPhuK9h0jS7YxlmCSBOSPWuQtf2jtfaGW9mjhgU5PcVc+HnwGSWwi&#10;u9dlnt7d1DZlOBj8a9stf2evAOu+GnSOeWfA5aIg0AeY6J+19Dd6cLLVrcGNuCxHBr7O/Zu+Kvg+&#10;bwmZLNIlnb5iFAyeK+TvGn7JmjavoGNBu4ZpIExsRgXXA6HHevDfB/iLxB8HPFDaZLO6RK2MMT60&#10;Afp5aftd6BZeLJNFv/3A8zYrcDvWV8bv2hJvDZguNGl3WzgElTXzP8T/AAzoHiTwLZ+J9L1K3m1h&#10;YRLLFC4Lh8ZIxXgl/wDG+/1TwvcafdI/2mAFVVx8xwKAPUde8SJ8QtTvXnmBmuJGbBPc15H43+EO&#10;raI7XwJNueQa4zRPEmo6fcLfPK0Zzu2McV7n4G+Ilx8U2h0C4iKu+EXI5btQBz37PPhK8+Injqyt&#10;7KxMZt3CvKV64PXNfrx4K0WPw34fs9PuHQzKgBBPtXzn8P8A4T2Xwh0y1ls1hh1OeIMFPDFjXhPx&#10;d+PHxC+H3jtZr2WaO03ZRWJAIzQB+j8spilUBPl9fSivL/2fvjJb/FzwnbzghrlIwJceuOaKCzwv&#10;/goV/wAiTaf9dh/KvPv+Cff/ACMVx/1wP869B/4KFf8AIk2n/XYfyrz7/gn3/wAjFcf9cD/OupHz&#10;uZ/73R+R+hyfdFOpqfdFOrlPoVsjOul2WN2YF2SkHB9TXzfqX7OWlat4luPFfi5o5IY2LgSEHjOe&#10;9fSFxcLcTfZ+Yz154zXiH7SGt3I05dAik2C4XG5TzzxQM84vGn+Jvi220Twaht9BtWEc7IMKwB56&#10;VX/at+LUPwV8Dw+FNAkSPUZowHeM45Iwc4r2LwhpuifA/wCE6aizRQTywea80mBl8etfl/8AtJfF&#10;G5+I/jS7MZLAyEJcD7g59aAPKdZW817U5pbpzNdTuWbnOSa1rL4f+ItPthdf2VNNbnnIjJrC0ueb&#10;SruO/kf7VFbvtdl5GRX6I/sqfHfwX4tsbTw/rejwpNKAkZnjHznoMZoA+M9D+Jep+H/C93pF3G8H&#10;mOdiMMYFdF8EvhmfHXjXT9R1NP8ARIZFYlumAa779s34a2ugfEdJbKz+zWch8wBVwuCa9L/Zl8Lf&#10;2/4H1J4ISvko2JQOBgetBBzXx/8AGMOmXttoNic2+RGu306V1nw0t5dJ0GKJeBMoJ/Gud1f4d2uu&#10;3st3c3CPPaseC3PFdRoupLaaM7oNy2wwWHbFAHnDv4u8I/E1fsccv9k3M2ZSAcYJ5rI/al8AwKbT&#10;X7QA5UNKR69TXsb/ABb0mdYNNmhiM8wAEhHTNcH+0FLJaeDHgIMkUy5D9QMigDgfhDPY6tYC2Eix&#10;BxhiTitL4n/AW3h0SXUdFYXV4wJxHyc15v8ABDQL3xXe/wBl2sjW05O1OcFvcV+iHwH/AGebnwlp&#10;5vPElwLmDbuKzHIx+NAH5N3Fu/kTw3zS29xDIVYPxgivYf2Wtf07wr8T9Iu9VYTWodeW5xzX1b+1&#10;D4G+EmqeGtTfSktYNXWVi3khQS1fn3OJtF1i3W0Zikbj5vQUFn62fGrxZpk8+j69ptwk0Mao22M5&#10;2iuc+JXww0P9qPwbC+m3Sw6rCgH3gDkCvBP2VPG9t4ovhoniB2mhk+RTIcgA19I+K/CMvwbuF1TQ&#10;VlazkG47B8uPwoA5/wDZW+GniH4I6rNo18jPBI5Ac5wfeivpfwTrlp4v0HT74hWuTErOT1BxRQB8&#10;uf8ABQr/AJEm0/67D+Veff8ABPv/AJGK4/64H+dehf8ABQsH/hCbT/rsP5V55/wT7YDxHOM/8sD/&#10;ADrqR87mf+90fkfoen3RTqan3RTq5T6FbIqGKKaQzEfMnFfLH7YPh7xJPprazokcjyW65GwHtX1S&#10;dgDopyT1FUL0Wt5ava3cHmQEYYuMqBQM/Mm58YfEj4l/DaaHV4J4tOsgUcuGA4FfLviaxaXUrdLe&#10;YfZ0YCTB/Ov0R/bG+OXhD4beBL7wx4dNrNfX25HS2wdpIxzjvXxv8DP2evEPxMv4Ymgn+z3jhjNg&#10;7VB96AOg0Dwx4ftvgtqklzYoLgyO6SFB83HWtX9lf4O6r498Y6Rqto7xW1nKhyDgAA165+0X+ztq&#10;fw/8BWlnYo01rBAFleMZBIHNcd+xn+05pHw2vbnQ9TtHQoxXzCv4UAfRP7cHhWwsvAFvqFzEJbqF&#10;BHvxknAr5n/Zd+O6+HNet/DEr+VZ6i4RgTgfNxX1x8WfiD4M+MHhCazn1K1hQxl1ErgEtjpX5l+K&#10;NMk8MeOZ5bPMUltITa448zB42+tBB9T/ABg8J3fhDxtLfWl8X0qdt7BX4wTXU+AFh1vw1fy2cIuL&#10;UK3mHGR71yWkeLbT4geEbLSNUYwajNbBWaXghiK9l+C3wsl8H/DzWLBtRgQ3KuY3kf1FAHzS3gKf&#10;xH49t2sXAijlGVB6DNdr+1LPp/h34dQ2TyK92IgCM85xTtU0Ob4PXVxqFzqETvIS6kv1z6V8zePf&#10;GeqfFjxqLT95cxFsBU5zzQB7J+wvoo8SePbOeWDCxKpzj0NfdX7U+tX3h74a3zaXO8UiRMPkOD0r&#10;yj9ln4aaN8G9MtdW8RX9vpJuIQY1unCHnkda9C+LP7QXw9ufD+o2M0sOrSMjKiQEPv8ApQB+Wsn/&#10;AAk/xAvriGwMk0xY+YRknNc3qXhLWNAvvsmoho5mP8VfZP7Jng9bv4pahcjTZP7PurhpEV0+4pPQ&#10;1oft2fB+LR9bt9R0yIbmAbZGOaCjx/4IW92mo2l1p9u0n2XHmsq56da+tvEH7Veha14eTwzMh/tF&#10;U8spgdcYrxD9h3xvomkahfaRrsMcU1wzIPPAByfrX0W37HuhXXj0eKxNGLaVvMC5GME5oGeu/A+z&#10;MHhq3m2lRJGGA/Ciuw8NxafZad9jsZo5RCu0KhzjFFAHyn/wUM/5Ea0/67D+VeZ/8E/v+Rmn/wCu&#10;J/nXpn/BQz/kRrT/AK7D+VeZ/wDBP7/kZp/+uJ/nXVHY+dzL/e6PyP0VT7op1NT7op1cp9CtkVkj&#10;VLskdxXl37Qni++8DfDXWL+0QtII3IIHtXqbgrOXwThe1c1448OReOPCOpaddQkrJGyKpHXigZ+R&#10;3wM8LQ/GT4umfxDKJknufMMbnOMnpzX62eEfAuk+BdCtrXR7GKPaoAKrg1+Rfjgal+zp8YJJrW1n&#10;Ea3J2gLxjNez6L+2j498UeItPsdJtZWBCjbtPNAH6Qa3otr4h0We01SFZ4pAQyYzXyl8RP2ENI19&#10;rm/0Ax6dM5LZ4WvcZPira+Afh5a6r4pnWC7lgErROcHdjpg18R/G39unV9ekubTw1K1jCCVE2SoP&#10;4igBNC/Zog8E+Obe18QeJkuLYMHeMz5A56c17/8AEH9nnwR8QfBjaj4aWC41XTY8oY8EkqOOlfnF&#10;4m+J/iG+ZdTu765urg/eZWJH1r3z9kv9ou+8L+LbDT7qVnsb91WRpj8oyeaCDzzxv4Z8W+G9aS48&#10;qZGibngjBFRz/tGeJkEWmPeSIygLgsa/VvxH4A8J+KtElvbqytxHIm/ztowc981+bnxa+EGkj4ky&#10;tp0e+1Eh+eMDaOaAPK/EPjTxB8WWSwMssjxHywck9K+vf2Uv2Q7Lw9pcfirxRMIsDePMOMd+9d9+&#10;zr+zZ4PSGHU2EVxKEEjAYOG96579tL9oG18H6QPCGhuIiybGaE4x2xQWeUfHLxE/xb+JsPh+DU0h&#10;0u0nEEZV8KVBwDXvfgT9j3w8VsLuXUEunCqSA4Oa/NW41nUbvUY7izupI7pCCX3YJPrXt/wi/ax1&#10;/wACarBb6ldzXoTACbi1AH6j+DPh9oPg0EafaRxSgbWfaATXkfxc8Ez+IPEgutSiaWxU8ZGRjNbv&#10;wU/aU8PfFGzAeeOyu1GGSYhSTXrGtx2d/pUhnUPAUyH7Y9aCD82f2oLLw9oOr6TdeEoksbuDZ5zI&#10;ApZh16V9A/CX46XPjPwDaaHGrSaisQTePXGK+Y/2hrZviD8TV0Xw/A6GO48tig+9zX2/+zp8DLD4&#10;f+FrGe7iH9pFFJ3jnOKAOl+FeianpUjNdKwZvvE0V6gSsKZVOfaigs+Ov+Chn/IjWn/XYfyrzP8A&#10;4J/f8jNP/wBcT/OvTf8AgoUjN4GtMDP74fyrzH/gn+wHiecZ58k/zrqjsfO5l/vdH5H6LJ90U6mp&#10;90U6uU+hWyCiiigZ4t8Wvgh4T+IiS6ve2ETS2RLOdg+bFfJvjP8AaE+FPw4vHsNG0SO11m0OzzhE&#10;o5HvX6G3unxXFpPbBAEmBD4HXNfLPxf/AGBfDHj9rm7sY0ttQmJYyEAcmgD8+fij8efE/wAWJ54Z&#10;7ySW13nyowxOF7V1v7OX7M+qfFa8EF8JIrZurNwK+tvhf/wTx0rwteRS6pKtyqEZXIOa+qfCfgLR&#10;PBcK22maesG0Y3qgFAHwj+07+zZ4f+EPwhtLq3RTdG4FszgDpivmL4L/AA41Lxt46+xaZLtS2t/t&#10;Iwe4Nfqd+0z8LIviL8K9SsZnw8Ba5j56sBxX5U+FPG+r/Abx7cSwq7yNm2KjqFzQSfrJ4K8Oa7J8&#10;N7SxvmV2S1CAEnJ4r5w8QxweF/Edzb3um78ueSnvXnunft/a7pv2W3aENHsAJweKwvGP7VNtruop&#10;dTQxyO3JwKBH3H8BdAns9HuJvs3kRXILx5GOD0r4J/bd+FHiKz8bXGq+X/opcsDg4xmu6f8Abyvd&#10;O0aCDTkQiCMLtX2rw/4n/tP+I/jeG02WIwZ+XcwIoLNv9k74a6d8SdfW1vYQWVtrEjvXpf7S/wCw&#10;5f6O66n4XjLSAZ/dj/CvRP2BPhp/Z9u97d27RzqNwdhjcfUV9t3EsNwxgmjEo/ukZoA/D/wxqPiP&#10;4fanOGuJYbu3kIkBJHzCvpr4eftzazDpf9kahEbwhdmSCxxX1H8V/wBkDw54zmnu7G3FvdXLl3IA&#10;HJrzDwj/AME+BoPiBbuW5ikhznaWzQQdf+z34G0jxtrJ8UyWYinLebyoGD1r6ldEmQPHj92e1YXh&#10;HwdYeBdIisrO3xhQGKDvXQ20QVGUAgMc80ATxsWRSepFFKo2gCigs+QP+CgH/IiW/wD12H8q8h/Y&#10;B/5HG4/65H+dFFdUdj53Mv8Ae6PyP0cT7op1FFcp9CtkFFFFAwooooAKKKKAKGrWEerWE1rKPlkU&#10;rzXxp8Y/2F18S6vLqdg6+Y7FsA80UUAfOGq/sO+Obe9n8uF3iDHbgHpWNcfsheMrQ4ewkYj/AGDR&#10;RQBo6F+xx4xusgae8YfvsNeu/Cz/AIJ+X8l79p1a4aAdSM4oooA+5fh/4Asfh9o1tZ255jjCFj3r&#10;phbp53mr1x1oooAsA5FLRRQAUUUUAFFFFAH/2VBLAwQUAAYACAAAACEAesoZfOAAAAALAQAADwAA&#10;AGRycy9kb3ducmV2LnhtbEyPQUvDQBCF74L/YRnBW7tJGqvEbEop6qkItkLpbZudJqHZ2ZDdJum/&#10;dzzpbR7v8d43+WqyrRiw940jBfE8AoFUOtNQpeB7/z57AeGDJqNbR6jghh5Wxf1drjPjRvrCYRcq&#10;wSXkM62gDqHLpPRljVb7ueuQ2Du73urAsq+k6fXI5baVSRQtpdUN8UKtO9zUWF52V6vgY9TjehG/&#10;DdvLeXM77p8+D9sYlXp8mNavIAJO4S8Mv/iMDgUzndyVjBct63SZcFTBLI2fQXAiWaR8nNjiYZBF&#10;Lv//UPw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A+THfc5AwAA&#10;wwcAAA4AAAAAAAAAAAAAAAAAPAIAAGRycy9lMm9Eb2MueG1sUEsBAi0ACgAAAAAAAAAhABU1unNX&#10;GAAAVxgAABUAAAAAAAAAAAAAAAAAoQUAAGRycy9tZWRpYS9pbWFnZTEuanBlZ1BLAQItABQABgAI&#10;AAAAIQB6yhl84AAAAAsBAAAPAAAAAAAAAAAAAAAAACseAABkcnMvZG93bnJldi54bWxQSwECLQAU&#10;AAYACAAAACEAWGCzG7oAAAAiAQAAGQAAAAAAAAAAAAAAAAA4HwAAZHJzL19yZWxzL2Uyb0RvYy54&#10;bWwucmVsc1BLBQYAAAAABgAGAH0BAAApIAAAAAA=&#10;">
                <v:shape id="Image 24" o:spid="_x0000_s1027" type="#_x0000_t75" style="position:absolute;top:122;width:5617;height:3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hQExQAAANsAAAAPAAAAZHJzL2Rvd25yZXYueG1sRI9Ba8JA&#10;FITvQv/D8gq96aapFUldpWkRFL1oBPH2mn0mwezbkF01/ntXKHgcZuYbZjLrTC0u1LrKsoL3QQSC&#10;OLe64kLBLpv3xyCcR9ZYWyYFN3Iwm770Jphoe+UNXba+EAHCLkEFpfdNIqXLSzLoBrYhDt7RtgZ9&#10;kG0hdYvXADe1jKNoJA1WHBZKbOinpPy0PRsFlB1XH+nhk0a/abxfpcv1KfsbK/X22n1/gfDU+Wf4&#10;v73QCuIhPL6EHyCndwAAAP//AwBQSwECLQAUAAYACAAAACEA2+H2y+4AAACFAQAAEwAAAAAAAAAA&#10;AAAAAAAAAAAAW0NvbnRlbnRfVHlwZXNdLnhtbFBLAQItABQABgAIAAAAIQBa9CxbvwAAABUBAAAL&#10;AAAAAAAAAAAAAAAAAB8BAABfcmVscy8ucmVsc1BLAQItABQABgAIAAAAIQAyEhQExQAAANsAAAAP&#10;AAAAAAAAAAAAAAAAAAcCAABkcnMvZG93bnJldi54bWxQSwUGAAAAAAMAAwC3AAAA+QIAAAAA&#10;">
                  <v:imagedata r:id="rId16" o:title=""/>
                </v:shape>
                <v:shape id="Graphic 25" o:spid="_x0000_s1028" style="position:absolute;left:213;width:13;height:9036;visibility:visible;mso-wrap-style:square;v-text-anchor:top" coordsize="1270,903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MeRxAAAANsAAAAPAAAAZHJzL2Rvd25yZXYueG1sRI/dasJA&#10;FITvhb7Dcgre6caAIqmrtJbg70WT9gEO2WMSmj0bsquJb+8WCl4OM/MNs9oMphE36lxtWcFsGoEg&#10;LqyuuVTw851OliCcR9bYWCYFd3KwWb+MVpho23NGt9yXIkDYJaig8r5NpHRFRQbd1LbEwbvYzqAP&#10;siul7rAPcNPIOIoW0mDNYaHClrYVFb/51Sj4PC63s115XpyOpj2klyL7+ogHpcavw/sbCE+Df4b/&#10;23utIJ7D35fwA+T6AQAA//8DAFBLAQItABQABgAIAAAAIQDb4fbL7gAAAIUBAAATAAAAAAAAAAAA&#10;AAAAAAAAAABbQ29udGVudF9UeXBlc10ueG1sUEsBAi0AFAAGAAgAAAAhAFr0LFu/AAAAFQEAAAsA&#10;AAAAAAAAAAAAAAAAHwEAAF9yZWxzLy5yZWxzUEsBAi0AFAAGAAgAAAAhACyEx5HEAAAA2wAAAA8A&#10;AAAAAAAAAAAAAAAABwIAAGRycy9kb3ducmV2LnhtbFBLBQYAAAAAAwADALcAAAD4AgAAAAA=&#10;" path="m,903280l,e" filled="f" strokeweight=".59364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62626"/>
          <w:spacing w:val="-2"/>
          <w:w w:val="95"/>
        </w:rPr>
        <w:t xml:space="preserve">Department </w:t>
      </w:r>
      <w:r>
        <w:rPr>
          <w:color w:val="262626"/>
          <w:w w:val="85"/>
        </w:rPr>
        <w:t>for</w:t>
      </w:r>
      <w:r>
        <w:rPr>
          <w:color w:val="262626"/>
          <w:spacing w:val="-7"/>
          <w:w w:val="85"/>
        </w:rPr>
        <w:t xml:space="preserve"> </w:t>
      </w:r>
      <w:r>
        <w:rPr>
          <w:color w:val="262626"/>
          <w:spacing w:val="-2"/>
          <w:w w:val="85"/>
        </w:rPr>
        <w:t>Transport</w:t>
      </w:r>
    </w:p>
    <w:p w14:paraId="35FFE149" w14:textId="77777777" w:rsidR="00232C9F" w:rsidRDefault="00232C9F">
      <w:pPr>
        <w:pStyle w:val="BodyText"/>
        <w:spacing w:before="8"/>
        <w:rPr>
          <w:b/>
          <w:sz w:val="28"/>
        </w:rPr>
      </w:pPr>
    </w:p>
    <w:p w14:paraId="35FFE14A" w14:textId="77777777" w:rsidR="00232C9F" w:rsidRDefault="00232C9F">
      <w:pPr>
        <w:rPr>
          <w:sz w:val="28"/>
        </w:rPr>
        <w:sectPr w:rsidR="00232C9F">
          <w:pgSz w:w="11900" w:h="16820"/>
          <w:pgMar w:top="1280" w:right="620" w:bottom="1780" w:left="760" w:header="583" w:footer="1548" w:gutter="0"/>
          <w:cols w:space="720"/>
        </w:sectPr>
      </w:pPr>
    </w:p>
    <w:p w14:paraId="35FFE14B" w14:textId="77777777" w:rsidR="00232C9F" w:rsidRDefault="005E5F9B">
      <w:pPr>
        <w:pStyle w:val="ListParagraph"/>
        <w:numPr>
          <w:ilvl w:val="0"/>
          <w:numId w:val="2"/>
        </w:numPr>
        <w:tabs>
          <w:tab w:val="left" w:pos="690"/>
          <w:tab w:val="left" w:pos="695"/>
        </w:tabs>
        <w:spacing w:before="95" w:line="237" w:lineRule="auto"/>
        <w:ind w:right="547" w:hanging="585"/>
        <w:jc w:val="left"/>
        <w:rPr>
          <w:b/>
          <w:color w:val="262626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10848" behindDoc="1" locked="0" layoutInCell="1" allowOverlap="1" wp14:anchorId="35FFE261" wp14:editId="35FFE262">
                <wp:simplePos x="0" y="0"/>
                <wp:positionH relativeFrom="page">
                  <wp:posOffset>476287</wp:posOffset>
                </wp:positionH>
                <wp:positionV relativeFrom="paragraph">
                  <wp:posOffset>-48388</wp:posOffset>
                </wp:positionV>
                <wp:extent cx="6717030" cy="717804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7030" cy="717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7030" h="7178040">
                              <a:moveTo>
                                <a:pt x="21371" y="7177419"/>
                              </a:moveTo>
                              <a:lnTo>
                                <a:pt x="21371" y="12206"/>
                              </a:lnTo>
                            </a:path>
                            <a:path w="6717030" h="7178040">
                              <a:moveTo>
                                <a:pt x="6686340" y="7177419"/>
                              </a:moveTo>
                              <a:lnTo>
                                <a:pt x="6686340" y="0"/>
                              </a:lnTo>
                            </a:path>
                            <a:path w="6717030" h="7178040">
                              <a:moveTo>
                                <a:pt x="0" y="18309"/>
                              </a:moveTo>
                              <a:lnTo>
                                <a:pt x="6680234" y="18309"/>
                              </a:lnTo>
                            </a:path>
                            <a:path w="6717030" h="7178040">
                              <a:moveTo>
                                <a:pt x="24424" y="7165213"/>
                              </a:moveTo>
                              <a:lnTo>
                                <a:pt x="6716871" y="7165213"/>
                              </a:lnTo>
                            </a:path>
                          </a:pathLst>
                        </a:custGeom>
                        <a:ln w="122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0DF41" id="Graphic 26" o:spid="_x0000_s1026" style="position:absolute;margin-left:37.5pt;margin-top:-3.8pt;width:528.9pt;height:565.2pt;z-index:-1600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17030,7178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jKZYQIAAAwGAAAOAAAAZHJzL2Uyb0RvYy54bWysVNtu2zAMfR+wfxD0vviSzEmNOMXQoMOA&#10;oivQDHtWZDk2JkuapMTO34+SL/G6Ai3a+UGgzIsOeUiur9uaoxPTppIiw9EsxIgJKvNKHDL8Y3f7&#10;aYWRsUTkhEvBMnxmBl9vPn5YNyplsSwlz5lGEESYtFEZLq1VaRAYWrKamJlUTICykLomFq76EOSa&#10;NBC95kEchknQSJ0rLSkzBv5uOyXe+PhFwaj9XhSGWcQzDNisP7U/9+4MNmuSHjRRZUV7GOQNKGpS&#10;CXh0DLUllqCjrv4JVVdUSyMLO6OyDmRRVJT5HCCbKHySzWNJFPO5QHGMGstk/l9Yen96VA/aQTfq&#10;TtJfBioSNMqko8ZdTG/TFrp2tgActb6K57GKrLWIws9kGS3DORSbgg7kVbjwdQ5IOrjTo7FfmfSh&#10;yOnO2I6GfJBIOUi0FYOogUxHI/c0WoyARo0R0LjvaFTEOj+Hz4momWApL1CcvpYntpPe0rpE4mi+&#10;jDDqAC8X0ZWLCIAvdlw8bx/FcZj01p0NuLnn3wIjSVbJHKr1eiBTj6HK74bRAYhW8/ClOsDzYTxf&#10;eMBT+3dDiBeLuAu7jJLPQM8LhEDTJauRwqnHEyg9O75PQJ52IheuZRyhV36WjeRVfltx7qg0+rC/&#10;4RqdiNsk/ush/WWmtLFbYsrOzqvG5ugHq5slN1V7mZ8fNGpg/WTY/D4SzTDi3wTMt9tVg6AHYT8I&#10;2vIb6Tea7zJ4c9f+JFoh93yGLYzivRy2B0mHEXO5j7bOU8gvRyuLys2fH/oOUX+BleOHoF+PbqdN&#10;797qssQ3fwAAAP//AwBQSwMEFAAGAAgAAAAhAKw0ycrfAAAACwEAAA8AAABkcnMvZG93bnJldi54&#10;bWxMj0FPwkAQhe8m/ofNmHiDLTWC1G5JRT0ZDiKE67Y7tpXubtMdoPx7pye9vcl7efO+dDXYVpyx&#10;D413CmbTCAS60pvGVQp2X++TJxCBtDO69Q4VXDHAKru9SXVi/MV94nlLleASFxKtoCbqEilDWaPV&#10;Yeo7dOx9+95q4rOvpOn1hcttK+MomkurG8cfat3husbyuD1ZBZt9fjy8/bzmHwWGAy2LKy1f1krd&#10;3w35MwjCgf7CMM7n6ZDxpsKfnAmiVbB4ZBRSMFnMQYz+7CFmlmJUMSuZpfI/Q/YLAAD//wMAUEsB&#10;Ai0AFAAGAAgAAAAhALaDOJL+AAAA4QEAABMAAAAAAAAAAAAAAAAAAAAAAFtDb250ZW50X1R5cGVz&#10;XS54bWxQSwECLQAUAAYACAAAACEAOP0h/9YAAACUAQAACwAAAAAAAAAAAAAAAAAvAQAAX3JlbHMv&#10;LnJlbHNQSwECLQAUAAYACAAAACEABGYymWECAAAMBgAADgAAAAAAAAAAAAAAAAAuAgAAZHJzL2Uy&#10;b0RvYy54bWxQSwECLQAUAAYACAAAACEArDTJyt8AAAALAQAADwAAAAAAAAAAAAAAAAC7BAAAZHJz&#10;L2Rvd25yZXYueG1sUEsFBgAAAAAEAAQA8wAAAMcFAAAAAA==&#10;" path="m21371,7177419r,-7165213em6686340,7177419l6686340,em,18309r6680234,em24424,7165213r6692447,e" filled="f" strokeweight=".33914mm">
                <v:path arrowok="t"/>
                <w10:wrap anchorx="page"/>
              </v:shape>
            </w:pict>
          </mc:Fallback>
        </mc:AlternateContent>
      </w:r>
      <w:r>
        <w:rPr>
          <w:b/>
          <w:color w:val="262626"/>
          <w:spacing w:val="-2"/>
          <w:sz w:val="24"/>
        </w:rPr>
        <w:t>Contract reference</w:t>
      </w:r>
    </w:p>
    <w:p w14:paraId="35FFE14C" w14:textId="77777777" w:rsidR="00232C9F" w:rsidRDefault="00232C9F">
      <w:pPr>
        <w:pStyle w:val="BodyText"/>
        <w:spacing w:before="5"/>
        <w:rPr>
          <w:b/>
          <w:sz w:val="22"/>
        </w:rPr>
      </w:pPr>
    </w:p>
    <w:p w14:paraId="35FFE14D" w14:textId="77777777" w:rsidR="00232C9F" w:rsidRDefault="005E5F9B">
      <w:pPr>
        <w:pStyle w:val="ListParagraph"/>
        <w:numPr>
          <w:ilvl w:val="0"/>
          <w:numId w:val="2"/>
        </w:numPr>
        <w:tabs>
          <w:tab w:val="left" w:pos="693"/>
        </w:tabs>
        <w:ind w:left="693" w:hanging="579"/>
        <w:jc w:val="left"/>
        <w:rPr>
          <w:b/>
          <w:color w:val="262626"/>
          <w:sz w:val="24"/>
        </w:rPr>
      </w:pPr>
      <w:r>
        <w:rPr>
          <w:b/>
          <w:color w:val="262626"/>
          <w:spacing w:val="-2"/>
          <w:sz w:val="24"/>
        </w:rPr>
        <w:t>Deliverables</w:t>
      </w:r>
    </w:p>
    <w:p w14:paraId="35FFE14E" w14:textId="77777777" w:rsidR="00232C9F" w:rsidRDefault="00232C9F">
      <w:pPr>
        <w:pStyle w:val="BodyText"/>
        <w:rPr>
          <w:b/>
          <w:sz w:val="26"/>
        </w:rPr>
      </w:pPr>
    </w:p>
    <w:p w14:paraId="35FFE14F" w14:textId="77777777" w:rsidR="00232C9F" w:rsidRDefault="00232C9F">
      <w:pPr>
        <w:pStyle w:val="BodyText"/>
        <w:rPr>
          <w:b/>
          <w:sz w:val="26"/>
        </w:rPr>
      </w:pPr>
    </w:p>
    <w:p w14:paraId="35FFE150" w14:textId="77777777" w:rsidR="00232C9F" w:rsidRDefault="00232C9F">
      <w:pPr>
        <w:pStyle w:val="BodyText"/>
        <w:spacing w:before="6"/>
        <w:rPr>
          <w:b/>
          <w:sz w:val="28"/>
        </w:rPr>
      </w:pPr>
    </w:p>
    <w:p w14:paraId="35FFE151" w14:textId="77777777" w:rsidR="00232C9F" w:rsidRDefault="005E5F9B">
      <w:pPr>
        <w:pStyle w:val="ListParagraph"/>
        <w:numPr>
          <w:ilvl w:val="0"/>
          <w:numId w:val="2"/>
        </w:numPr>
        <w:tabs>
          <w:tab w:val="left" w:pos="698"/>
        </w:tabs>
        <w:ind w:left="698" w:hanging="579"/>
        <w:jc w:val="left"/>
        <w:rPr>
          <w:b/>
          <w:color w:val="262626"/>
          <w:sz w:val="24"/>
        </w:rPr>
      </w:pPr>
      <w:r>
        <w:rPr>
          <w:b/>
          <w:color w:val="262626"/>
          <w:sz w:val="24"/>
        </w:rPr>
        <w:t>Buyer</w:t>
      </w:r>
      <w:r>
        <w:rPr>
          <w:b/>
          <w:color w:val="262626"/>
          <w:spacing w:val="2"/>
          <w:sz w:val="24"/>
        </w:rPr>
        <w:t xml:space="preserve"> </w:t>
      </w:r>
      <w:r>
        <w:rPr>
          <w:b/>
          <w:color w:val="262626"/>
          <w:spacing w:val="-2"/>
          <w:sz w:val="24"/>
        </w:rPr>
        <w:t>Cause</w:t>
      </w:r>
    </w:p>
    <w:p w14:paraId="35FFE152" w14:textId="77777777" w:rsidR="00232C9F" w:rsidRDefault="00232C9F">
      <w:pPr>
        <w:pStyle w:val="BodyText"/>
        <w:rPr>
          <w:b/>
          <w:sz w:val="26"/>
        </w:rPr>
      </w:pPr>
    </w:p>
    <w:p w14:paraId="35FFE153" w14:textId="77777777" w:rsidR="00232C9F" w:rsidRDefault="00232C9F">
      <w:pPr>
        <w:pStyle w:val="BodyText"/>
        <w:rPr>
          <w:b/>
          <w:sz w:val="26"/>
        </w:rPr>
      </w:pPr>
    </w:p>
    <w:p w14:paraId="35FFE154" w14:textId="77777777" w:rsidR="00232C9F" w:rsidRDefault="00232C9F">
      <w:pPr>
        <w:pStyle w:val="BodyText"/>
        <w:rPr>
          <w:b/>
          <w:sz w:val="26"/>
        </w:rPr>
      </w:pPr>
    </w:p>
    <w:p w14:paraId="35FFE155" w14:textId="77777777" w:rsidR="00232C9F" w:rsidRDefault="00232C9F">
      <w:pPr>
        <w:pStyle w:val="BodyText"/>
        <w:rPr>
          <w:b/>
          <w:sz w:val="26"/>
        </w:rPr>
      </w:pPr>
    </w:p>
    <w:p w14:paraId="35FFE156" w14:textId="77777777" w:rsidR="00232C9F" w:rsidRDefault="00232C9F">
      <w:pPr>
        <w:pStyle w:val="BodyText"/>
        <w:spacing w:before="8"/>
        <w:rPr>
          <w:b/>
          <w:sz w:val="24"/>
        </w:rPr>
      </w:pPr>
    </w:p>
    <w:p w14:paraId="35FFE157" w14:textId="77777777" w:rsidR="00232C9F" w:rsidRDefault="005E5F9B">
      <w:pPr>
        <w:pStyle w:val="ListParagraph"/>
        <w:numPr>
          <w:ilvl w:val="0"/>
          <w:numId w:val="2"/>
        </w:numPr>
        <w:tabs>
          <w:tab w:val="left" w:pos="710"/>
        </w:tabs>
        <w:spacing w:line="237" w:lineRule="auto"/>
        <w:ind w:left="710" w:right="97" w:hanging="582"/>
        <w:jc w:val="left"/>
        <w:rPr>
          <w:b/>
          <w:color w:val="262626"/>
          <w:sz w:val="24"/>
        </w:rPr>
      </w:pPr>
      <w:r>
        <w:rPr>
          <w:b/>
          <w:color w:val="262626"/>
          <w:spacing w:val="-2"/>
          <w:sz w:val="24"/>
        </w:rPr>
        <w:t>Collaborative working principles</w:t>
      </w:r>
    </w:p>
    <w:p w14:paraId="35FFE158" w14:textId="77777777" w:rsidR="00232C9F" w:rsidRDefault="00232C9F">
      <w:pPr>
        <w:pStyle w:val="BodyText"/>
        <w:spacing w:before="9"/>
        <w:rPr>
          <w:b/>
          <w:sz w:val="32"/>
        </w:rPr>
      </w:pPr>
    </w:p>
    <w:p w14:paraId="35FFE159" w14:textId="77777777" w:rsidR="00232C9F" w:rsidRDefault="005E5F9B">
      <w:pPr>
        <w:pStyle w:val="ListParagraph"/>
        <w:numPr>
          <w:ilvl w:val="0"/>
          <w:numId w:val="2"/>
        </w:numPr>
        <w:tabs>
          <w:tab w:val="left" w:pos="712"/>
          <w:tab w:val="left" w:pos="715"/>
        </w:tabs>
        <w:spacing w:line="237" w:lineRule="auto"/>
        <w:ind w:left="715" w:right="38" w:hanging="582"/>
        <w:jc w:val="left"/>
        <w:rPr>
          <w:b/>
          <w:color w:val="262626"/>
          <w:sz w:val="24"/>
        </w:rPr>
      </w:pPr>
      <w:r>
        <w:rPr>
          <w:b/>
          <w:color w:val="262626"/>
          <w:spacing w:val="-2"/>
          <w:sz w:val="24"/>
        </w:rPr>
        <w:t>Financial Transparency Objectives</w:t>
      </w:r>
    </w:p>
    <w:p w14:paraId="35FFE15A" w14:textId="77777777" w:rsidR="00232C9F" w:rsidRDefault="00232C9F">
      <w:pPr>
        <w:pStyle w:val="BodyText"/>
        <w:spacing w:before="2"/>
        <w:rPr>
          <w:b/>
          <w:sz w:val="22"/>
        </w:rPr>
      </w:pPr>
    </w:p>
    <w:p w14:paraId="35FFE15B" w14:textId="77777777" w:rsidR="00232C9F" w:rsidRDefault="005E5F9B">
      <w:pPr>
        <w:pStyle w:val="ListParagraph"/>
        <w:numPr>
          <w:ilvl w:val="0"/>
          <w:numId w:val="2"/>
        </w:numPr>
        <w:tabs>
          <w:tab w:val="left" w:pos="721"/>
        </w:tabs>
        <w:ind w:left="721" w:hanging="585"/>
        <w:jc w:val="left"/>
        <w:rPr>
          <w:b/>
          <w:color w:val="262626"/>
          <w:sz w:val="24"/>
        </w:rPr>
      </w:pPr>
      <w:r>
        <w:rPr>
          <w:b/>
          <w:color w:val="262626"/>
          <w:sz w:val="24"/>
        </w:rPr>
        <w:t>Start</w:t>
      </w:r>
      <w:r>
        <w:rPr>
          <w:b/>
          <w:color w:val="262626"/>
          <w:spacing w:val="-4"/>
          <w:sz w:val="24"/>
        </w:rPr>
        <w:t xml:space="preserve"> Date</w:t>
      </w:r>
    </w:p>
    <w:p w14:paraId="35FFE15C" w14:textId="77777777" w:rsidR="00232C9F" w:rsidRDefault="00232C9F">
      <w:pPr>
        <w:pStyle w:val="BodyText"/>
        <w:rPr>
          <w:b/>
          <w:sz w:val="26"/>
        </w:rPr>
      </w:pPr>
    </w:p>
    <w:p w14:paraId="35FFE15D" w14:textId="77777777" w:rsidR="00232C9F" w:rsidRDefault="00232C9F">
      <w:pPr>
        <w:pStyle w:val="BodyText"/>
        <w:spacing w:before="3"/>
        <w:rPr>
          <w:b/>
          <w:sz w:val="30"/>
        </w:rPr>
      </w:pPr>
    </w:p>
    <w:p w14:paraId="35FFE15E" w14:textId="77777777" w:rsidR="00232C9F" w:rsidRDefault="005E5F9B">
      <w:pPr>
        <w:pStyle w:val="ListParagraph"/>
        <w:numPr>
          <w:ilvl w:val="0"/>
          <w:numId w:val="2"/>
        </w:numPr>
        <w:tabs>
          <w:tab w:val="left" w:pos="722"/>
        </w:tabs>
        <w:ind w:left="722" w:hanging="583"/>
        <w:jc w:val="left"/>
        <w:rPr>
          <w:b/>
          <w:color w:val="262626"/>
          <w:sz w:val="24"/>
        </w:rPr>
      </w:pPr>
      <w:r>
        <w:rPr>
          <w:b/>
          <w:color w:val="262626"/>
          <w:sz w:val="24"/>
        </w:rPr>
        <w:t>End</w:t>
      </w:r>
      <w:r>
        <w:rPr>
          <w:b/>
          <w:color w:val="262626"/>
          <w:spacing w:val="-4"/>
          <w:sz w:val="24"/>
        </w:rPr>
        <w:t xml:space="preserve"> Date</w:t>
      </w:r>
    </w:p>
    <w:p w14:paraId="35FFE15F" w14:textId="77777777" w:rsidR="00232C9F" w:rsidRDefault="005E5F9B">
      <w:pPr>
        <w:pStyle w:val="BodyText"/>
        <w:spacing w:before="102"/>
        <w:ind w:left="110"/>
      </w:pPr>
      <w:r>
        <w:br w:type="column"/>
      </w:r>
      <w:r>
        <w:rPr>
          <w:color w:val="262626"/>
          <w:spacing w:val="-2"/>
          <w:w w:val="105"/>
        </w:rPr>
        <w:t>K28021907b</w:t>
      </w:r>
    </w:p>
    <w:p w14:paraId="35FFE160" w14:textId="77777777" w:rsidR="00232C9F" w:rsidRDefault="00232C9F">
      <w:pPr>
        <w:pStyle w:val="BodyText"/>
        <w:rPr>
          <w:sz w:val="26"/>
        </w:rPr>
      </w:pPr>
    </w:p>
    <w:p w14:paraId="35FFE161" w14:textId="77777777" w:rsidR="00232C9F" w:rsidRDefault="00232C9F">
      <w:pPr>
        <w:pStyle w:val="BodyText"/>
        <w:spacing w:before="9"/>
        <w:rPr>
          <w:sz w:val="20"/>
        </w:rPr>
      </w:pPr>
    </w:p>
    <w:p w14:paraId="35FFE162" w14:textId="77777777" w:rsidR="00232C9F" w:rsidRDefault="005E5F9B">
      <w:pPr>
        <w:pStyle w:val="BodyText"/>
        <w:spacing w:line="252" w:lineRule="auto"/>
        <w:ind w:left="114" w:right="622" w:hanging="4"/>
      </w:pPr>
      <w:r>
        <w:rPr>
          <w:color w:val="262626"/>
          <w:w w:val="105"/>
        </w:rPr>
        <w:t>IRTEC</w:t>
      </w:r>
      <w:r>
        <w:rPr>
          <w:color w:val="262626"/>
          <w:spacing w:val="-17"/>
          <w:w w:val="105"/>
        </w:rPr>
        <w:t xml:space="preserve"> </w:t>
      </w:r>
      <w:r>
        <w:rPr>
          <w:color w:val="262626"/>
          <w:w w:val="105"/>
        </w:rPr>
        <w:t>Inspection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Technician</w:t>
      </w:r>
      <w:r>
        <w:rPr>
          <w:color w:val="262626"/>
          <w:spacing w:val="-16"/>
          <w:w w:val="105"/>
        </w:rPr>
        <w:t xml:space="preserve"> </w:t>
      </w:r>
      <w:r>
        <w:rPr>
          <w:color w:val="262626"/>
          <w:w w:val="105"/>
        </w:rPr>
        <w:t>Large</w:t>
      </w:r>
      <w:r>
        <w:rPr>
          <w:color w:val="262626"/>
          <w:spacing w:val="-17"/>
          <w:w w:val="105"/>
        </w:rPr>
        <w:t xml:space="preserve"> </w:t>
      </w:r>
      <w:r>
        <w:rPr>
          <w:color w:val="262626"/>
          <w:w w:val="105"/>
        </w:rPr>
        <w:t>Commercial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Vehicle assessments Lots 2 and 3</w:t>
      </w:r>
    </w:p>
    <w:p w14:paraId="35FFE163" w14:textId="77777777" w:rsidR="00232C9F" w:rsidRDefault="005E5F9B">
      <w:pPr>
        <w:pStyle w:val="BodyText"/>
        <w:spacing w:before="122"/>
        <w:ind w:left="116"/>
      </w:pPr>
      <w:r>
        <w:rPr>
          <w:color w:val="262626"/>
          <w:w w:val="105"/>
        </w:rPr>
        <w:t>See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Schedule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2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(Specification)</w:t>
      </w:r>
      <w:r>
        <w:rPr>
          <w:color w:val="262626"/>
          <w:spacing w:val="-17"/>
          <w:w w:val="105"/>
        </w:rPr>
        <w:t xml:space="preserve"> </w:t>
      </w:r>
      <w:r>
        <w:rPr>
          <w:color w:val="262626"/>
          <w:w w:val="105"/>
        </w:rPr>
        <w:t>for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further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spacing w:val="-2"/>
          <w:w w:val="105"/>
        </w:rPr>
        <w:t>details.</w:t>
      </w:r>
    </w:p>
    <w:p w14:paraId="35FFE164" w14:textId="77777777" w:rsidR="00232C9F" w:rsidRDefault="00232C9F">
      <w:pPr>
        <w:pStyle w:val="BodyText"/>
        <w:spacing w:before="6"/>
        <w:rPr>
          <w:sz w:val="22"/>
        </w:rPr>
      </w:pPr>
    </w:p>
    <w:p w14:paraId="35FFE165" w14:textId="77777777" w:rsidR="00232C9F" w:rsidRDefault="005E5F9B">
      <w:pPr>
        <w:pStyle w:val="BodyText"/>
        <w:spacing w:before="1"/>
        <w:ind w:left="122"/>
      </w:pPr>
      <w:r>
        <w:rPr>
          <w:color w:val="262626"/>
          <w:w w:val="105"/>
        </w:rPr>
        <w:t>Any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breach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spacing w:val="-5"/>
          <w:w w:val="105"/>
        </w:rPr>
        <w:t>of:</w:t>
      </w:r>
    </w:p>
    <w:p w14:paraId="35FFE166" w14:textId="77777777" w:rsidR="00232C9F" w:rsidRDefault="005E5F9B">
      <w:pPr>
        <w:pStyle w:val="BodyText"/>
        <w:spacing w:before="134" w:line="249" w:lineRule="auto"/>
        <w:ind w:left="121" w:hanging="3"/>
      </w:pPr>
      <w:r>
        <w:rPr>
          <w:color w:val="262626"/>
          <w:w w:val="105"/>
        </w:rPr>
        <w:t>the obligations of the Buyer or any other default, act, omission, negligence or statement of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Buyer, of its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employees, servants, agents in connection with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or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in relation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to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the subject-matter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w w:val="105"/>
        </w:rPr>
        <w:t>of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the Contract and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in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respect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of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which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Buyer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is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liable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to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Supplier.</w:t>
      </w:r>
    </w:p>
    <w:p w14:paraId="35FFE167" w14:textId="77777777" w:rsidR="00232C9F" w:rsidRDefault="00232C9F">
      <w:pPr>
        <w:pStyle w:val="BodyText"/>
        <w:spacing w:before="2"/>
        <w:rPr>
          <w:sz w:val="22"/>
        </w:rPr>
      </w:pPr>
    </w:p>
    <w:p w14:paraId="35FFE168" w14:textId="77777777" w:rsidR="00232C9F" w:rsidRDefault="005E5F9B">
      <w:pPr>
        <w:pStyle w:val="BodyText"/>
        <w:spacing w:line="252" w:lineRule="auto"/>
        <w:ind w:left="125" w:right="622" w:hanging="4"/>
      </w:pPr>
      <w:r>
        <w:rPr>
          <w:color w:val="262626"/>
          <w:w w:val="105"/>
        </w:rPr>
        <w:t>The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Collaborative Working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Principles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do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not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apply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to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 xml:space="preserve">this </w:t>
      </w:r>
      <w:r>
        <w:rPr>
          <w:color w:val="262626"/>
          <w:spacing w:val="-2"/>
          <w:w w:val="105"/>
        </w:rPr>
        <w:t>Contract.</w:t>
      </w:r>
    </w:p>
    <w:p w14:paraId="35FFE169" w14:textId="77777777" w:rsidR="00232C9F" w:rsidRDefault="00232C9F">
      <w:pPr>
        <w:pStyle w:val="BodyText"/>
        <w:rPr>
          <w:sz w:val="26"/>
        </w:rPr>
      </w:pPr>
    </w:p>
    <w:p w14:paraId="35FFE16A" w14:textId="77777777" w:rsidR="00232C9F" w:rsidRDefault="00232C9F">
      <w:pPr>
        <w:pStyle w:val="BodyText"/>
        <w:spacing w:before="9"/>
        <w:rPr>
          <w:sz w:val="29"/>
        </w:rPr>
      </w:pPr>
    </w:p>
    <w:p w14:paraId="35FFE16B" w14:textId="77777777" w:rsidR="00232C9F" w:rsidRDefault="005E5F9B">
      <w:pPr>
        <w:pStyle w:val="BodyText"/>
        <w:spacing w:line="252" w:lineRule="auto"/>
        <w:ind w:left="130" w:right="622" w:hanging="4"/>
      </w:pPr>
      <w:r>
        <w:rPr>
          <w:color w:val="262626"/>
          <w:w w:val="105"/>
        </w:rPr>
        <w:t>The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Financial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Transparency Objectives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do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not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apply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to</w:t>
      </w:r>
      <w:r>
        <w:rPr>
          <w:color w:val="262626"/>
          <w:spacing w:val="-16"/>
          <w:w w:val="105"/>
        </w:rPr>
        <w:t xml:space="preserve"> </w:t>
      </w:r>
      <w:r>
        <w:rPr>
          <w:color w:val="262626"/>
          <w:w w:val="105"/>
        </w:rPr>
        <w:t xml:space="preserve">this </w:t>
      </w:r>
      <w:r>
        <w:rPr>
          <w:color w:val="262626"/>
          <w:spacing w:val="-2"/>
          <w:w w:val="105"/>
        </w:rPr>
        <w:t>Contract.</w:t>
      </w:r>
    </w:p>
    <w:p w14:paraId="35FFE16C" w14:textId="77777777" w:rsidR="00232C9F" w:rsidRDefault="00232C9F">
      <w:pPr>
        <w:pStyle w:val="BodyText"/>
        <w:rPr>
          <w:sz w:val="26"/>
        </w:rPr>
      </w:pPr>
    </w:p>
    <w:p w14:paraId="35FFE16D" w14:textId="77777777" w:rsidR="00232C9F" w:rsidRDefault="005E5F9B">
      <w:pPr>
        <w:pStyle w:val="BodyText"/>
        <w:spacing w:before="227"/>
        <w:ind w:left="132"/>
      </w:pPr>
      <w:r>
        <w:rPr>
          <w:color w:val="262626"/>
          <w:w w:val="105"/>
        </w:rPr>
        <w:t>31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July</w:t>
      </w:r>
      <w:r>
        <w:rPr>
          <w:color w:val="262626"/>
          <w:spacing w:val="2"/>
          <w:w w:val="105"/>
        </w:rPr>
        <w:t xml:space="preserve"> </w:t>
      </w:r>
      <w:r>
        <w:rPr>
          <w:color w:val="262626"/>
          <w:spacing w:val="-4"/>
          <w:w w:val="105"/>
        </w:rPr>
        <w:t>2023</w:t>
      </w:r>
    </w:p>
    <w:p w14:paraId="35FFE16E" w14:textId="77777777" w:rsidR="00232C9F" w:rsidRDefault="00232C9F">
      <w:pPr>
        <w:pStyle w:val="BodyText"/>
        <w:rPr>
          <w:sz w:val="26"/>
        </w:rPr>
      </w:pPr>
    </w:p>
    <w:p w14:paraId="35FFE16F" w14:textId="77777777" w:rsidR="00232C9F" w:rsidRDefault="00232C9F">
      <w:pPr>
        <w:pStyle w:val="BodyText"/>
        <w:spacing w:before="2"/>
        <w:rPr>
          <w:sz w:val="31"/>
        </w:rPr>
      </w:pPr>
    </w:p>
    <w:p w14:paraId="35FFE170" w14:textId="77777777" w:rsidR="00232C9F" w:rsidRDefault="005E5F9B">
      <w:pPr>
        <w:pStyle w:val="BodyText"/>
        <w:ind w:left="136"/>
      </w:pPr>
      <w:r>
        <w:rPr>
          <w:color w:val="262626"/>
          <w:w w:val="105"/>
        </w:rPr>
        <w:t>30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July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spacing w:val="-4"/>
          <w:w w:val="105"/>
        </w:rPr>
        <w:t>2026</w:t>
      </w:r>
    </w:p>
    <w:p w14:paraId="35FFE171" w14:textId="77777777" w:rsidR="00232C9F" w:rsidRDefault="00232C9F">
      <w:pPr>
        <w:sectPr w:rsidR="00232C9F">
          <w:type w:val="continuous"/>
          <w:pgSz w:w="11900" w:h="16820"/>
          <w:pgMar w:top="1200" w:right="620" w:bottom="1740" w:left="760" w:header="583" w:footer="1548" w:gutter="0"/>
          <w:cols w:num="2" w:space="720" w:equalWidth="0">
            <w:col w:w="2317" w:space="537"/>
            <w:col w:w="7666"/>
          </w:cols>
        </w:sectPr>
      </w:pPr>
    </w:p>
    <w:p w14:paraId="35FFE172" w14:textId="77777777" w:rsidR="00232C9F" w:rsidRDefault="00232C9F">
      <w:pPr>
        <w:pStyle w:val="BodyText"/>
        <w:spacing w:before="6"/>
        <w:rPr>
          <w:sz w:val="13"/>
        </w:rPr>
      </w:pPr>
    </w:p>
    <w:p w14:paraId="35FFE173" w14:textId="77777777" w:rsidR="00232C9F" w:rsidRDefault="00232C9F">
      <w:pPr>
        <w:rPr>
          <w:sz w:val="13"/>
        </w:rPr>
        <w:sectPr w:rsidR="00232C9F">
          <w:type w:val="continuous"/>
          <w:pgSz w:w="11900" w:h="16820"/>
          <w:pgMar w:top="1200" w:right="620" w:bottom="1740" w:left="760" w:header="583" w:footer="1548" w:gutter="0"/>
          <w:cols w:space="720"/>
        </w:sectPr>
      </w:pPr>
    </w:p>
    <w:p w14:paraId="35FFE174" w14:textId="77777777" w:rsidR="00232C9F" w:rsidRDefault="00232C9F">
      <w:pPr>
        <w:pStyle w:val="ListParagraph"/>
        <w:numPr>
          <w:ilvl w:val="0"/>
          <w:numId w:val="2"/>
        </w:numPr>
        <w:tabs>
          <w:tab w:val="left" w:pos="478"/>
        </w:tabs>
        <w:spacing w:before="92"/>
        <w:ind w:left="478" w:hanging="334"/>
        <w:jc w:val="left"/>
        <w:rPr>
          <w:b/>
          <w:color w:val="262626"/>
        </w:rPr>
      </w:pPr>
    </w:p>
    <w:p w14:paraId="35FFE175" w14:textId="77777777" w:rsidR="00232C9F" w:rsidRDefault="00232C9F">
      <w:pPr>
        <w:pStyle w:val="BodyText"/>
        <w:rPr>
          <w:b/>
          <w:sz w:val="26"/>
        </w:rPr>
      </w:pPr>
    </w:p>
    <w:p w14:paraId="35FFE176" w14:textId="77777777" w:rsidR="00232C9F" w:rsidRDefault="00232C9F">
      <w:pPr>
        <w:pStyle w:val="BodyText"/>
        <w:rPr>
          <w:b/>
          <w:sz w:val="26"/>
        </w:rPr>
      </w:pPr>
    </w:p>
    <w:p w14:paraId="35FFE177" w14:textId="77777777" w:rsidR="00232C9F" w:rsidRDefault="00232C9F">
      <w:pPr>
        <w:pStyle w:val="BodyText"/>
        <w:spacing w:before="6"/>
        <w:rPr>
          <w:b/>
          <w:sz w:val="28"/>
        </w:rPr>
      </w:pPr>
    </w:p>
    <w:p w14:paraId="35FFE178" w14:textId="77777777" w:rsidR="00232C9F" w:rsidRDefault="00232C9F">
      <w:pPr>
        <w:pStyle w:val="ListParagraph"/>
        <w:numPr>
          <w:ilvl w:val="0"/>
          <w:numId w:val="2"/>
        </w:numPr>
        <w:tabs>
          <w:tab w:val="left" w:pos="489"/>
        </w:tabs>
        <w:ind w:left="489" w:hanging="341"/>
        <w:jc w:val="left"/>
        <w:rPr>
          <w:b/>
          <w:color w:val="262626"/>
        </w:rPr>
      </w:pPr>
    </w:p>
    <w:p w14:paraId="35FFE179" w14:textId="77777777" w:rsidR="00232C9F" w:rsidRDefault="005E5F9B">
      <w:pPr>
        <w:spacing w:before="92"/>
        <w:ind w:left="144"/>
        <w:rPr>
          <w:b/>
          <w:sz w:val="24"/>
        </w:rPr>
      </w:pPr>
      <w:r>
        <w:br w:type="column"/>
      </w:r>
      <w:r>
        <w:rPr>
          <w:b/>
          <w:color w:val="262626"/>
          <w:sz w:val="24"/>
        </w:rPr>
        <w:t>Extension</w:t>
      </w:r>
      <w:r>
        <w:rPr>
          <w:b/>
          <w:color w:val="262626"/>
          <w:spacing w:val="-1"/>
          <w:sz w:val="24"/>
        </w:rPr>
        <w:t xml:space="preserve"> </w:t>
      </w:r>
      <w:r>
        <w:rPr>
          <w:b/>
          <w:color w:val="262626"/>
          <w:spacing w:val="-2"/>
          <w:sz w:val="24"/>
        </w:rPr>
        <w:t>Period</w:t>
      </w:r>
    </w:p>
    <w:p w14:paraId="35FFE17A" w14:textId="77777777" w:rsidR="00232C9F" w:rsidRDefault="00232C9F">
      <w:pPr>
        <w:pStyle w:val="BodyText"/>
        <w:rPr>
          <w:b/>
          <w:sz w:val="26"/>
        </w:rPr>
      </w:pPr>
    </w:p>
    <w:p w14:paraId="35FFE17B" w14:textId="77777777" w:rsidR="00232C9F" w:rsidRDefault="00232C9F">
      <w:pPr>
        <w:pStyle w:val="BodyText"/>
        <w:rPr>
          <w:b/>
          <w:sz w:val="26"/>
        </w:rPr>
      </w:pPr>
    </w:p>
    <w:p w14:paraId="35FFE17C" w14:textId="77777777" w:rsidR="00232C9F" w:rsidRDefault="00232C9F">
      <w:pPr>
        <w:pStyle w:val="BodyText"/>
        <w:spacing w:before="6"/>
        <w:rPr>
          <w:b/>
          <w:sz w:val="28"/>
        </w:rPr>
      </w:pPr>
    </w:p>
    <w:p w14:paraId="35FFE17D" w14:textId="77777777" w:rsidR="00232C9F" w:rsidRDefault="005E5F9B">
      <w:pPr>
        <w:spacing w:line="242" w:lineRule="auto"/>
        <w:ind w:left="150" w:right="85" w:hanging="2"/>
        <w:rPr>
          <w:b/>
          <w:sz w:val="24"/>
        </w:rPr>
      </w:pPr>
      <w:r>
        <w:rPr>
          <w:b/>
          <w:color w:val="262626"/>
          <w:sz w:val="24"/>
        </w:rPr>
        <w:t>Ending the Contract</w:t>
      </w:r>
      <w:r>
        <w:rPr>
          <w:b/>
          <w:color w:val="262626"/>
          <w:spacing w:val="-17"/>
          <w:sz w:val="24"/>
        </w:rPr>
        <w:t xml:space="preserve"> </w:t>
      </w:r>
      <w:r>
        <w:rPr>
          <w:b/>
          <w:color w:val="262626"/>
          <w:sz w:val="24"/>
        </w:rPr>
        <w:t>without a reason</w:t>
      </w:r>
    </w:p>
    <w:p w14:paraId="35FFE17E" w14:textId="77777777" w:rsidR="00232C9F" w:rsidRDefault="005E5F9B">
      <w:pPr>
        <w:pStyle w:val="BodyText"/>
        <w:spacing w:before="97" w:line="252" w:lineRule="auto"/>
        <w:ind w:left="145" w:right="327" w:hanging="2"/>
      </w:pPr>
      <w:r>
        <w:br w:type="column"/>
      </w:r>
      <w:r>
        <w:rPr>
          <w:color w:val="262626"/>
          <w:w w:val="105"/>
        </w:rPr>
        <w:t>Further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period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up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to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12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months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plus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an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w w:val="105"/>
        </w:rPr>
        <w:t>additional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 xml:space="preserve">12-months </w:t>
      </w:r>
      <w:r>
        <w:rPr>
          <w:color w:val="262626"/>
          <w:spacing w:val="-2"/>
          <w:w w:val="105"/>
        </w:rPr>
        <w:t>options.</w:t>
      </w:r>
    </w:p>
    <w:p w14:paraId="35FFE17F" w14:textId="77777777" w:rsidR="00232C9F" w:rsidRDefault="00232C9F">
      <w:pPr>
        <w:pStyle w:val="BodyText"/>
        <w:rPr>
          <w:sz w:val="26"/>
        </w:rPr>
      </w:pPr>
    </w:p>
    <w:p w14:paraId="35FFE180" w14:textId="77777777" w:rsidR="00232C9F" w:rsidRDefault="005E5F9B">
      <w:pPr>
        <w:pStyle w:val="BodyText"/>
        <w:spacing w:before="227" w:line="292" w:lineRule="auto"/>
        <w:ind w:left="151" w:hanging="4"/>
      </w:pPr>
      <w:r>
        <w:rPr>
          <w:color w:val="262626"/>
          <w:w w:val="105"/>
        </w:rPr>
        <w:t>The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w w:val="105"/>
        </w:rPr>
        <w:t>Buyer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shall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be</w:t>
      </w:r>
      <w:r>
        <w:rPr>
          <w:color w:val="262626"/>
          <w:spacing w:val="-17"/>
          <w:w w:val="105"/>
        </w:rPr>
        <w:t xml:space="preserve"> </w:t>
      </w:r>
      <w:r>
        <w:rPr>
          <w:color w:val="262626"/>
          <w:w w:val="105"/>
        </w:rPr>
        <w:t>able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to</w:t>
      </w:r>
      <w:r>
        <w:rPr>
          <w:color w:val="262626"/>
          <w:spacing w:val="-17"/>
          <w:w w:val="105"/>
        </w:rPr>
        <w:t xml:space="preserve"> </w:t>
      </w:r>
      <w:r>
        <w:rPr>
          <w:color w:val="262626"/>
          <w:w w:val="105"/>
        </w:rPr>
        <w:t>terminate the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Contract in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accordance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with Clause 14.3.</w:t>
      </w:r>
    </w:p>
    <w:p w14:paraId="35FFE181" w14:textId="77777777" w:rsidR="00232C9F" w:rsidRDefault="00232C9F">
      <w:pPr>
        <w:spacing w:line="292" w:lineRule="auto"/>
        <w:sectPr w:rsidR="00232C9F">
          <w:type w:val="continuous"/>
          <w:pgSz w:w="11900" w:h="16820"/>
          <w:pgMar w:top="1200" w:right="620" w:bottom="1740" w:left="760" w:header="583" w:footer="1548" w:gutter="0"/>
          <w:cols w:num="3" w:space="720" w:equalWidth="0">
            <w:col w:w="533" w:space="79"/>
            <w:col w:w="2145" w:space="89"/>
            <w:col w:w="7674"/>
          </w:cols>
        </w:sectPr>
      </w:pPr>
    </w:p>
    <w:p w14:paraId="35FFE182" w14:textId="77777777" w:rsidR="00232C9F" w:rsidRDefault="00232C9F">
      <w:pPr>
        <w:pStyle w:val="BodyText"/>
        <w:spacing w:before="3"/>
        <w:rPr>
          <w:sz w:val="13"/>
        </w:rPr>
      </w:pPr>
    </w:p>
    <w:p w14:paraId="35FFE183" w14:textId="77777777" w:rsidR="00232C9F" w:rsidRDefault="00232C9F">
      <w:pPr>
        <w:rPr>
          <w:sz w:val="13"/>
        </w:rPr>
        <w:sectPr w:rsidR="00232C9F">
          <w:type w:val="continuous"/>
          <w:pgSz w:w="11900" w:h="16820"/>
          <w:pgMar w:top="1200" w:right="620" w:bottom="1740" w:left="760" w:header="583" w:footer="1548" w:gutter="0"/>
          <w:cols w:space="720"/>
        </w:sectPr>
      </w:pPr>
    </w:p>
    <w:p w14:paraId="35FFE184" w14:textId="77777777" w:rsidR="00232C9F" w:rsidRDefault="005E5F9B">
      <w:pPr>
        <w:pStyle w:val="ListParagraph"/>
        <w:numPr>
          <w:ilvl w:val="0"/>
          <w:numId w:val="2"/>
        </w:numPr>
        <w:tabs>
          <w:tab w:val="left" w:pos="734"/>
        </w:tabs>
        <w:spacing w:before="92" w:line="242" w:lineRule="auto"/>
        <w:ind w:left="734" w:right="314" w:hanging="586"/>
        <w:jc w:val="left"/>
        <w:rPr>
          <w:b/>
          <w:color w:val="262626"/>
          <w:sz w:val="24"/>
        </w:rPr>
      </w:pPr>
      <w:r>
        <w:rPr>
          <w:b/>
          <w:color w:val="262626"/>
          <w:spacing w:val="-2"/>
          <w:sz w:val="24"/>
        </w:rPr>
        <w:t>Incorporated Terms</w:t>
      </w:r>
    </w:p>
    <w:p w14:paraId="35FFE185" w14:textId="77777777" w:rsidR="00232C9F" w:rsidRDefault="005E5F9B">
      <w:pPr>
        <w:pStyle w:val="BodyText"/>
        <w:spacing w:before="130" w:line="252" w:lineRule="auto"/>
        <w:ind w:left="737" w:right="35" w:hanging="7"/>
      </w:pPr>
      <w:r>
        <w:rPr>
          <w:color w:val="262626"/>
          <w:w w:val="105"/>
        </w:rPr>
        <w:t>(together these documents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spacing w:val="-4"/>
          <w:w w:val="105"/>
        </w:rPr>
        <w:t>form</w:t>
      </w:r>
    </w:p>
    <w:p w14:paraId="35FFE186" w14:textId="77777777" w:rsidR="00232C9F" w:rsidRDefault="005E5F9B">
      <w:pPr>
        <w:pStyle w:val="BodyText"/>
        <w:spacing w:before="102" w:line="249" w:lineRule="auto"/>
        <w:ind w:left="151" w:hanging="3"/>
      </w:pPr>
      <w:r>
        <w:br w:type="column"/>
      </w:r>
      <w:r>
        <w:rPr>
          <w:color w:val="262626"/>
          <w:w w:val="105"/>
        </w:rPr>
        <w:t>The</w:t>
      </w:r>
      <w:r>
        <w:rPr>
          <w:color w:val="262626"/>
          <w:spacing w:val="-17"/>
          <w:w w:val="105"/>
        </w:rPr>
        <w:t xml:space="preserve"> </w:t>
      </w:r>
      <w:r>
        <w:rPr>
          <w:color w:val="262626"/>
          <w:w w:val="105"/>
        </w:rPr>
        <w:t>following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documents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are</w:t>
      </w:r>
      <w:r>
        <w:rPr>
          <w:color w:val="262626"/>
          <w:spacing w:val="-17"/>
          <w:w w:val="105"/>
        </w:rPr>
        <w:t xml:space="preserve"> </w:t>
      </w:r>
      <w:r>
        <w:rPr>
          <w:color w:val="262626"/>
          <w:w w:val="105"/>
        </w:rPr>
        <w:t>incorporated into</w:t>
      </w:r>
      <w:r>
        <w:rPr>
          <w:color w:val="262626"/>
          <w:spacing w:val="-16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17"/>
          <w:w w:val="105"/>
        </w:rPr>
        <w:t xml:space="preserve"> </w:t>
      </w:r>
      <w:r>
        <w:rPr>
          <w:color w:val="262626"/>
          <w:w w:val="105"/>
        </w:rPr>
        <w:t>Contract.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w w:val="105"/>
        </w:rPr>
        <w:t>Where numbers are missing, we are not using these Schedules. If the documents conflict, the following order of precedence applies:</w:t>
      </w:r>
    </w:p>
    <w:p w14:paraId="35FFE187" w14:textId="77777777" w:rsidR="00232C9F" w:rsidRDefault="005E5F9B">
      <w:pPr>
        <w:pStyle w:val="ListParagraph"/>
        <w:numPr>
          <w:ilvl w:val="1"/>
          <w:numId w:val="2"/>
        </w:numPr>
        <w:tabs>
          <w:tab w:val="left" w:pos="1594"/>
        </w:tabs>
        <w:spacing w:before="126"/>
        <w:ind w:left="1594" w:hanging="362"/>
        <w:jc w:val="left"/>
        <w:rPr>
          <w:color w:val="262626"/>
          <w:sz w:val="23"/>
        </w:rPr>
      </w:pPr>
      <w:r>
        <w:rPr>
          <w:color w:val="262626"/>
          <w:w w:val="105"/>
          <w:sz w:val="23"/>
        </w:rPr>
        <w:t>This</w:t>
      </w:r>
      <w:r>
        <w:rPr>
          <w:color w:val="262626"/>
          <w:spacing w:val="-5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Award</w:t>
      </w:r>
      <w:r>
        <w:rPr>
          <w:color w:val="262626"/>
          <w:spacing w:val="-7"/>
          <w:w w:val="105"/>
          <w:sz w:val="23"/>
        </w:rPr>
        <w:t xml:space="preserve"> </w:t>
      </w:r>
      <w:r>
        <w:rPr>
          <w:color w:val="262626"/>
          <w:spacing w:val="-4"/>
          <w:w w:val="105"/>
          <w:sz w:val="23"/>
        </w:rPr>
        <w:t>Form</w:t>
      </w:r>
    </w:p>
    <w:p w14:paraId="35FFE188" w14:textId="77777777" w:rsidR="00232C9F" w:rsidRDefault="00232C9F">
      <w:pPr>
        <w:rPr>
          <w:sz w:val="23"/>
        </w:rPr>
        <w:sectPr w:rsidR="00232C9F">
          <w:type w:val="continuous"/>
          <w:pgSz w:w="11900" w:h="16820"/>
          <w:pgMar w:top="1200" w:right="620" w:bottom="1740" w:left="760" w:header="583" w:footer="1548" w:gutter="0"/>
          <w:cols w:num="2" w:space="720" w:equalWidth="0">
            <w:col w:w="2503" w:space="347"/>
            <w:col w:w="7670"/>
          </w:cols>
        </w:sectPr>
      </w:pPr>
    </w:p>
    <w:p w14:paraId="35FFE189" w14:textId="77777777" w:rsidR="00232C9F" w:rsidRDefault="00232C9F">
      <w:pPr>
        <w:pStyle w:val="BodyText"/>
        <w:spacing w:before="5"/>
        <w:rPr>
          <w:sz w:val="18"/>
        </w:rPr>
      </w:pPr>
    </w:p>
    <w:p w14:paraId="35FFE18A" w14:textId="77777777" w:rsidR="00232C9F" w:rsidRDefault="00232C9F">
      <w:pPr>
        <w:rPr>
          <w:sz w:val="18"/>
        </w:rPr>
        <w:sectPr w:rsidR="00232C9F">
          <w:headerReference w:type="default" r:id="rId17"/>
          <w:footerReference w:type="default" r:id="rId18"/>
          <w:pgSz w:w="11900" w:h="16820"/>
          <w:pgMar w:top="3080" w:right="620" w:bottom="1760" w:left="760" w:header="574" w:footer="1577" w:gutter="0"/>
          <w:cols w:space="720"/>
        </w:sectPr>
      </w:pPr>
    </w:p>
    <w:p w14:paraId="35FFE18B" w14:textId="77777777" w:rsidR="00232C9F" w:rsidRDefault="005E5F9B">
      <w:pPr>
        <w:spacing w:before="97" w:line="252" w:lineRule="auto"/>
        <w:ind w:left="710" w:right="31" w:hanging="8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11360" behindDoc="1" locked="0" layoutInCell="1" allowOverlap="1" wp14:anchorId="35FFE263" wp14:editId="35FFE264">
                <wp:simplePos x="0" y="0"/>
                <wp:positionH relativeFrom="page">
                  <wp:posOffset>488499</wp:posOffset>
                </wp:positionH>
                <wp:positionV relativeFrom="page">
                  <wp:posOffset>2117841</wp:posOffset>
                </wp:positionV>
                <wp:extent cx="6704965" cy="7141209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4965" cy="7141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4965" h="7141209">
                              <a:moveTo>
                                <a:pt x="21371" y="7140800"/>
                              </a:moveTo>
                              <a:lnTo>
                                <a:pt x="21371" y="12206"/>
                              </a:lnTo>
                            </a:path>
                            <a:path w="6704965" h="7141209">
                              <a:moveTo>
                                <a:pt x="6674128" y="7140800"/>
                              </a:moveTo>
                              <a:lnTo>
                                <a:pt x="6674128" y="0"/>
                              </a:lnTo>
                            </a:path>
                            <a:path w="6704965" h="7141209">
                              <a:moveTo>
                                <a:pt x="0" y="18309"/>
                              </a:moveTo>
                              <a:lnTo>
                                <a:pt x="6668021" y="18309"/>
                              </a:lnTo>
                            </a:path>
                            <a:path w="6704965" h="7141209">
                              <a:moveTo>
                                <a:pt x="24424" y="7128593"/>
                              </a:moveTo>
                              <a:lnTo>
                                <a:pt x="6704659" y="7128593"/>
                              </a:lnTo>
                            </a:path>
                          </a:pathLst>
                        </a:custGeom>
                        <a:ln w="122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4C272" id="Graphic 33" o:spid="_x0000_s1026" style="position:absolute;margin-left:38.45pt;margin-top:166.75pt;width:527.95pt;height:562.3pt;z-index:-1600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04965,7141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BpiZwIAAAwGAAAOAAAAZHJzL2Uyb0RvYy54bWysVFtr2zAUfh/sPwi9L74kcRITp4yGjkHp&#10;Cs3YsyLLsZksaZISO/9+R/IlWdfCaOcHceRz0Xcu31nftDVHJ6ZNJUWGo0mIERNU5pU4ZPj77u7T&#10;EiNjicgJl4Jl+MwMvtl8/LBuVMpiWUqeM40giDBpozJcWqvSIDC0ZDUxE6mYAGUhdU0sXPUhyDVp&#10;IHrNgzgMk6CROldaUmYM/N12Srzx8YuCUfutKAyziGcYsFl/an/u3Rls1iQ9aKLKivYwyBtQ1KQS&#10;8OgYakssQUdd/RWqrqiWRhZ2QmUdyKKoKPM5QDZR+Cybp5Io5nOB4hg1lsn8v7D04fSkHrWDbtS9&#10;pD8NVCRolElHjbuY3qYtdO1sAThqfRXPYxVZaxGFn8kinK2SOUYUdItoFsXhytU5IOngTo/GfmHS&#10;hyKne2O7NuSDRMpBoq0YRA3NdG3kvo0WI2ijxgjauO/aqIh1fg6fE1FzhaW8QHH6Wp7YTnpL6xKJ&#10;o+kiwqgDHC5DPxgA+GLHxcv2URyHSZ9eZwNu7vm3wEiSBZQLKPPPQK49BtDvhgFEAQDRcjo27rU6&#10;JEmyDOOuctf274YQz2bxrK9DvJyvpn2JXwUCQ5fMVy94PIPSd8fPCcjXk8iFGxnX0JXnspG8yu8q&#10;zl0rjT7sb7lGJ+I2if96SH+YKW3slpiys/OqcTh6YnVccqzay/z8qFED6yfD5teRaIYR/yqA325X&#10;DYIehP0gaMtvpd9ofsrgzV37g2iF3PMZtkDFBzlsD5IOFHO5j7bOU8jPRyuLyvHPk75D1F9g5XjW&#10;9uvR7bTru7e6LPHNbwAAAP//AwBQSwMEFAAGAAgAAAAhANYH+FnhAAAADAEAAA8AAABkcnMvZG93&#10;bnJldi54bWxMj8tOxDAMRfdI/ENkJHZM+qBDKU1HCAFigwTDfEDamLbQOKXJdApfj2cFO1s+uj63&#10;3Cx2EDNOvnekIF5FIJAaZ3pqFezeHi5yED5oMnpwhAq+0cOmOj0pdWHcgV5x3oZWcAj5QivoQhgL&#10;KX3TodV+5UYkvr27yerA69RKM+kDh9tBJlG0llb3xB86PeJdh83ndm8V3Gdz9hT1uzr+eWno4zl/&#10;/IrHRKnzs+X2BkTAJfzBcNRndajYqXZ7Ml4MCq7W10wqSNM0A3EE4jThMjVPl1keg6xK+b9E9QsA&#10;AP//AwBQSwECLQAUAAYACAAAACEAtoM4kv4AAADhAQAAEwAAAAAAAAAAAAAAAAAAAAAAW0NvbnRl&#10;bnRfVHlwZXNdLnhtbFBLAQItABQABgAIAAAAIQA4/SH/1gAAAJQBAAALAAAAAAAAAAAAAAAAAC8B&#10;AABfcmVscy8ucmVsc1BLAQItABQABgAIAAAAIQB75BpiZwIAAAwGAAAOAAAAAAAAAAAAAAAAAC4C&#10;AABkcnMvZTJvRG9jLnhtbFBLAQItABQABgAIAAAAIQDWB/hZ4QAAAAwBAAAPAAAAAAAAAAAAAAAA&#10;AMEEAABkcnMvZG93bnJldi54bWxQSwUGAAAAAAQABADzAAAAzwUAAAAA&#10;" path="m21371,7140800r,-7128594em6674128,7140800l6674128,em,18309r6668021,em24424,7128593r6680235,e" filled="f" strokeweight=".33914mm">
                <v:path arrowok="t"/>
                <w10:wrap anchorx="page" anchory="page"/>
              </v:shape>
            </w:pict>
          </mc:Fallback>
        </mc:AlternateContent>
      </w:r>
      <w:r>
        <w:rPr>
          <w:color w:val="4D4D4D"/>
          <w:w w:val="105"/>
          <w:sz w:val="23"/>
        </w:rPr>
        <w:t xml:space="preserve">the </w:t>
      </w:r>
      <w:r>
        <w:rPr>
          <w:b/>
          <w:color w:val="4D4D4D"/>
          <w:w w:val="105"/>
          <w:sz w:val="23"/>
        </w:rPr>
        <w:t xml:space="preserve">"the </w:t>
      </w:r>
      <w:r>
        <w:rPr>
          <w:b/>
          <w:color w:val="4D4D4D"/>
          <w:spacing w:val="-2"/>
          <w:w w:val="105"/>
          <w:sz w:val="23"/>
        </w:rPr>
        <w:t>Contract")</w:t>
      </w:r>
    </w:p>
    <w:p w14:paraId="35FFE18C" w14:textId="77777777" w:rsidR="00232C9F" w:rsidRDefault="005E5F9B">
      <w:pPr>
        <w:pStyle w:val="ListParagraph"/>
        <w:numPr>
          <w:ilvl w:val="1"/>
          <w:numId w:val="2"/>
        </w:numPr>
        <w:tabs>
          <w:tab w:val="left" w:pos="1060"/>
          <w:tab w:val="left" w:pos="1062"/>
        </w:tabs>
        <w:spacing w:before="93" w:line="252" w:lineRule="auto"/>
        <w:ind w:left="1060" w:right="185" w:hanging="358"/>
        <w:jc w:val="left"/>
        <w:rPr>
          <w:color w:val="4D4D4D"/>
          <w:sz w:val="23"/>
        </w:rPr>
      </w:pPr>
      <w:r>
        <w:br w:type="column"/>
      </w:r>
      <w:r>
        <w:rPr>
          <w:color w:val="4D4D4D"/>
          <w:w w:val="105"/>
          <w:sz w:val="23"/>
        </w:rPr>
        <w:t>Any</w:t>
      </w:r>
      <w:r>
        <w:rPr>
          <w:color w:val="4D4D4D"/>
          <w:spacing w:val="-9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Special</w:t>
      </w:r>
      <w:r>
        <w:rPr>
          <w:color w:val="4D4D4D"/>
          <w:spacing w:val="-10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Terms</w:t>
      </w:r>
      <w:r>
        <w:rPr>
          <w:color w:val="4D4D4D"/>
          <w:spacing w:val="-12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(see</w:t>
      </w:r>
      <w:r>
        <w:rPr>
          <w:color w:val="4D4D4D"/>
          <w:spacing w:val="-12"/>
          <w:w w:val="105"/>
          <w:sz w:val="23"/>
        </w:rPr>
        <w:t xml:space="preserve"> </w:t>
      </w:r>
      <w:r>
        <w:rPr>
          <w:b/>
          <w:color w:val="4D4D4D"/>
          <w:w w:val="105"/>
          <w:sz w:val="23"/>
        </w:rPr>
        <w:t>Section</w:t>
      </w:r>
      <w:r>
        <w:rPr>
          <w:b/>
          <w:color w:val="4D4D4D"/>
          <w:spacing w:val="-5"/>
          <w:w w:val="105"/>
          <w:sz w:val="23"/>
        </w:rPr>
        <w:t xml:space="preserve"> </w:t>
      </w:r>
      <w:r>
        <w:rPr>
          <w:b/>
          <w:color w:val="4D4D4D"/>
          <w:w w:val="105"/>
          <w:sz w:val="23"/>
        </w:rPr>
        <w:t>14</w:t>
      </w:r>
      <w:r>
        <w:rPr>
          <w:b/>
          <w:color w:val="4D4D4D"/>
          <w:spacing w:val="-16"/>
          <w:w w:val="105"/>
          <w:sz w:val="23"/>
        </w:rPr>
        <w:t xml:space="preserve"> </w:t>
      </w:r>
      <w:r>
        <w:rPr>
          <w:b/>
          <w:color w:val="4D4D4D"/>
          <w:w w:val="105"/>
          <w:sz w:val="23"/>
        </w:rPr>
        <w:t>(Special</w:t>
      </w:r>
      <w:r>
        <w:rPr>
          <w:b/>
          <w:color w:val="4D4D4D"/>
          <w:spacing w:val="-7"/>
          <w:w w:val="105"/>
          <w:sz w:val="23"/>
        </w:rPr>
        <w:t xml:space="preserve"> </w:t>
      </w:r>
      <w:r>
        <w:rPr>
          <w:b/>
          <w:color w:val="4D4D4D"/>
          <w:w w:val="105"/>
          <w:sz w:val="23"/>
        </w:rPr>
        <w:t>Terms)</w:t>
      </w:r>
      <w:r>
        <w:rPr>
          <w:b/>
          <w:color w:val="4D4D4D"/>
          <w:spacing w:val="-8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in this Award Form)</w:t>
      </w:r>
    </w:p>
    <w:p w14:paraId="35FFE18D" w14:textId="77777777" w:rsidR="00232C9F" w:rsidRDefault="005E5F9B">
      <w:pPr>
        <w:pStyle w:val="ListParagraph"/>
        <w:numPr>
          <w:ilvl w:val="1"/>
          <w:numId w:val="2"/>
        </w:numPr>
        <w:tabs>
          <w:tab w:val="left" w:pos="1061"/>
        </w:tabs>
        <w:spacing w:before="122"/>
        <w:ind w:left="1061" w:hanging="358"/>
        <w:jc w:val="left"/>
        <w:rPr>
          <w:color w:val="4D4D4D"/>
          <w:sz w:val="23"/>
        </w:rPr>
      </w:pPr>
      <w:r>
        <w:rPr>
          <w:color w:val="4D4D4D"/>
          <w:w w:val="105"/>
          <w:sz w:val="23"/>
        </w:rPr>
        <w:t>Core</w:t>
      </w:r>
      <w:r>
        <w:rPr>
          <w:color w:val="4D4D4D"/>
          <w:spacing w:val="-3"/>
          <w:w w:val="105"/>
          <w:sz w:val="23"/>
        </w:rPr>
        <w:t xml:space="preserve"> </w:t>
      </w:r>
      <w:r>
        <w:rPr>
          <w:color w:val="4D4D4D"/>
          <w:spacing w:val="-2"/>
          <w:w w:val="105"/>
          <w:sz w:val="23"/>
        </w:rPr>
        <w:t>Terms</w:t>
      </w:r>
    </w:p>
    <w:p w14:paraId="35FFE18E" w14:textId="77777777" w:rsidR="00232C9F" w:rsidRDefault="005E5F9B">
      <w:pPr>
        <w:pStyle w:val="ListParagraph"/>
        <w:numPr>
          <w:ilvl w:val="1"/>
          <w:numId w:val="2"/>
        </w:numPr>
        <w:tabs>
          <w:tab w:val="left" w:pos="1061"/>
        </w:tabs>
        <w:spacing w:before="129"/>
        <w:ind w:left="1061" w:hanging="351"/>
        <w:jc w:val="left"/>
        <w:rPr>
          <w:color w:val="4D4D4D"/>
          <w:sz w:val="23"/>
        </w:rPr>
      </w:pPr>
      <w:r>
        <w:rPr>
          <w:color w:val="4D4D4D"/>
          <w:w w:val="105"/>
          <w:sz w:val="23"/>
        </w:rPr>
        <w:t>Schedule</w:t>
      </w:r>
      <w:r>
        <w:rPr>
          <w:color w:val="4D4D4D"/>
          <w:spacing w:val="-12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36</w:t>
      </w:r>
      <w:r>
        <w:rPr>
          <w:color w:val="4D4D4D"/>
          <w:spacing w:val="-17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(Intellectual</w:t>
      </w:r>
      <w:r>
        <w:rPr>
          <w:color w:val="4D4D4D"/>
          <w:spacing w:val="-4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Property</w:t>
      </w:r>
      <w:r>
        <w:rPr>
          <w:color w:val="4D4D4D"/>
          <w:spacing w:val="-14"/>
          <w:w w:val="105"/>
          <w:sz w:val="23"/>
        </w:rPr>
        <w:t xml:space="preserve"> </w:t>
      </w:r>
      <w:r>
        <w:rPr>
          <w:color w:val="4D4D4D"/>
          <w:spacing w:val="-2"/>
          <w:w w:val="105"/>
          <w:sz w:val="23"/>
        </w:rPr>
        <w:t>Rights)</w:t>
      </w:r>
    </w:p>
    <w:p w14:paraId="35FFE18F" w14:textId="77777777" w:rsidR="00232C9F" w:rsidRDefault="005E5F9B">
      <w:pPr>
        <w:pStyle w:val="ListParagraph"/>
        <w:numPr>
          <w:ilvl w:val="1"/>
          <w:numId w:val="2"/>
        </w:numPr>
        <w:tabs>
          <w:tab w:val="left" w:pos="1066"/>
        </w:tabs>
        <w:spacing w:before="135"/>
        <w:ind w:left="1066" w:hanging="357"/>
        <w:jc w:val="left"/>
        <w:rPr>
          <w:color w:val="4D4D4D"/>
          <w:sz w:val="23"/>
        </w:rPr>
      </w:pPr>
      <w:r>
        <w:rPr>
          <w:color w:val="4D4D4D"/>
          <w:w w:val="105"/>
          <w:sz w:val="23"/>
        </w:rPr>
        <w:t>Schedule</w:t>
      </w:r>
      <w:r>
        <w:rPr>
          <w:color w:val="4D4D4D"/>
          <w:spacing w:val="-4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1</w:t>
      </w:r>
      <w:r>
        <w:rPr>
          <w:color w:val="4D4D4D"/>
          <w:spacing w:val="-11"/>
          <w:w w:val="105"/>
          <w:sz w:val="23"/>
        </w:rPr>
        <w:t xml:space="preserve"> </w:t>
      </w:r>
      <w:r>
        <w:rPr>
          <w:color w:val="4D4D4D"/>
          <w:spacing w:val="-2"/>
          <w:w w:val="105"/>
          <w:sz w:val="23"/>
        </w:rPr>
        <w:t>(Definitions)</w:t>
      </w:r>
    </w:p>
    <w:p w14:paraId="35FFE190" w14:textId="77777777" w:rsidR="00232C9F" w:rsidRDefault="005E5F9B">
      <w:pPr>
        <w:pStyle w:val="ListParagraph"/>
        <w:numPr>
          <w:ilvl w:val="1"/>
          <w:numId w:val="2"/>
        </w:numPr>
        <w:tabs>
          <w:tab w:val="left" w:pos="1067"/>
        </w:tabs>
        <w:spacing w:before="129"/>
        <w:ind w:left="1067" w:hanging="357"/>
        <w:jc w:val="left"/>
        <w:rPr>
          <w:color w:val="4D4D4D"/>
          <w:sz w:val="23"/>
        </w:rPr>
      </w:pPr>
      <w:r>
        <w:rPr>
          <w:color w:val="4D4D4D"/>
          <w:w w:val="105"/>
          <w:sz w:val="23"/>
        </w:rPr>
        <w:t>Schedule</w:t>
      </w:r>
      <w:r>
        <w:rPr>
          <w:color w:val="4D4D4D"/>
          <w:spacing w:val="-10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6</w:t>
      </w:r>
      <w:r>
        <w:rPr>
          <w:color w:val="4D4D4D"/>
          <w:spacing w:val="-17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(Transparency</w:t>
      </w:r>
      <w:r>
        <w:rPr>
          <w:color w:val="4D4D4D"/>
          <w:spacing w:val="-4"/>
          <w:w w:val="105"/>
          <w:sz w:val="23"/>
        </w:rPr>
        <w:t xml:space="preserve"> </w:t>
      </w:r>
      <w:r>
        <w:rPr>
          <w:color w:val="4D4D4D"/>
          <w:spacing w:val="-2"/>
          <w:w w:val="105"/>
          <w:sz w:val="23"/>
        </w:rPr>
        <w:t>Reports)</w:t>
      </w:r>
    </w:p>
    <w:p w14:paraId="35FFE191" w14:textId="77777777" w:rsidR="00232C9F" w:rsidRDefault="005E5F9B">
      <w:pPr>
        <w:pStyle w:val="ListParagraph"/>
        <w:numPr>
          <w:ilvl w:val="1"/>
          <w:numId w:val="2"/>
        </w:numPr>
        <w:tabs>
          <w:tab w:val="left" w:pos="1071"/>
        </w:tabs>
        <w:spacing w:before="135"/>
        <w:ind w:left="1071" w:hanging="361"/>
        <w:jc w:val="left"/>
        <w:rPr>
          <w:color w:val="4D4D4D"/>
          <w:sz w:val="23"/>
        </w:rPr>
      </w:pPr>
      <w:r>
        <w:rPr>
          <w:color w:val="4D4D4D"/>
          <w:w w:val="105"/>
          <w:sz w:val="23"/>
        </w:rPr>
        <w:t>Schedule</w:t>
      </w:r>
      <w:r>
        <w:rPr>
          <w:color w:val="4D4D4D"/>
          <w:spacing w:val="-17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20</w:t>
      </w:r>
      <w:r>
        <w:rPr>
          <w:color w:val="4D4D4D"/>
          <w:spacing w:val="-17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(Processing</w:t>
      </w:r>
      <w:r>
        <w:rPr>
          <w:color w:val="4D4D4D"/>
          <w:spacing w:val="-8"/>
          <w:w w:val="105"/>
          <w:sz w:val="23"/>
        </w:rPr>
        <w:t xml:space="preserve"> </w:t>
      </w:r>
      <w:r>
        <w:rPr>
          <w:color w:val="4D4D4D"/>
          <w:spacing w:val="-2"/>
          <w:w w:val="105"/>
          <w:sz w:val="23"/>
        </w:rPr>
        <w:t>Data)</w:t>
      </w:r>
    </w:p>
    <w:p w14:paraId="35FFE192" w14:textId="77777777" w:rsidR="00232C9F" w:rsidRDefault="005E5F9B">
      <w:pPr>
        <w:pStyle w:val="ListParagraph"/>
        <w:numPr>
          <w:ilvl w:val="1"/>
          <w:numId w:val="2"/>
        </w:numPr>
        <w:tabs>
          <w:tab w:val="left" w:pos="1071"/>
          <w:tab w:val="left" w:pos="1074"/>
        </w:tabs>
        <w:spacing w:before="129" w:line="252" w:lineRule="auto"/>
        <w:ind w:left="1074" w:right="196" w:hanging="363"/>
        <w:jc w:val="left"/>
        <w:rPr>
          <w:color w:val="4D4D4D"/>
          <w:sz w:val="23"/>
        </w:rPr>
      </w:pPr>
      <w:r>
        <w:rPr>
          <w:color w:val="4D4D4D"/>
          <w:w w:val="105"/>
          <w:sz w:val="23"/>
        </w:rPr>
        <w:t>Appendix</w:t>
      </w:r>
      <w:r>
        <w:rPr>
          <w:color w:val="4D4D4D"/>
          <w:spacing w:val="-12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1</w:t>
      </w:r>
      <w:r>
        <w:rPr>
          <w:color w:val="4D4D4D"/>
          <w:spacing w:val="-11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of</w:t>
      </w:r>
      <w:r>
        <w:rPr>
          <w:color w:val="4D4D4D"/>
          <w:spacing w:val="-17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this</w:t>
      </w:r>
      <w:r>
        <w:rPr>
          <w:color w:val="4D4D4D"/>
          <w:spacing w:val="-16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Contract Award</w:t>
      </w:r>
      <w:r>
        <w:rPr>
          <w:color w:val="4D4D4D"/>
          <w:spacing w:val="-9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Form</w:t>
      </w:r>
      <w:r>
        <w:rPr>
          <w:color w:val="4D4D4D"/>
          <w:spacing w:val="-17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(DIT</w:t>
      </w:r>
      <w:r>
        <w:rPr>
          <w:color w:val="4D4D4D"/>
          <w:spacing w:val="-17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Corporate Environmental Policy)</w:t>
      </w:r>
    </w:p>
    <w:p w14:paraId="35FFE193" w14:textId="77777777" w:rsidR="00232C9F" w:rsidRDefault="005E5F9B">
      <w:pPr>
        <w:pStyle w:val="ListParagraph"/>
        <w:numPr>
          <w:ilvl w:val="1"/>
          <w:numId w:val="2"/>
        </w:numPr>
        <w:tabs>
          <w:tab w:val="left" w:pos="1072"/>
        </w:tabs>
        <w:spacing w:before="118"/>
        <w:ind w:left="1072" w:hanging="356"/>
        <w:jc w:val="left"/>
        <w:rPr>
          <w:color w:val="4D4D4D"/>
          <w:sz w:val="23"/>
        </w:rPr>
      </w:pPr>
      <w:r>
        <w:rPr>
          <w:color w:val="4D4D4D"/>
          <w:w w:val="105"/>
          <w:sz w:val="23"/>
        </w:rPr>
        <w:t>The</w:t>
      </w:r>
      <w:r>
        <w:rPr>
          <w:color w:val="4D4D4D"/>
          <w:spacing w:val="-9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following</w:t>
      </w:r>
      <w:r>
        <w:rPr>
          <w:color w:val="4D4D4D"/>
          <w:spacing w:val="-1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Schedules</w:t>
      </w:r>
      <w:r>
        <w:rPr>
          <w:color w:val="4D4D4D"/>
          <w:spacing w:val="-5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(in</w:t>
      </w:r>
      <w:r>
        <w:rPr>
          <w:color w:val="4D4D4D"/>
          <w:spacing w:val="2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equal</w:t>
      </w:r>
      <w:r>
        <w:rPr>
          <w:color w:val="4D4D4D"/>
          <w:spacing w:val="-13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order</w:t>
      </w:r>
      <w:r>
        <w:rPr>
          <w:color w:val="4D4D4D"/>
          <w:spacing w:val="-11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of</w:t>
      </w:r>
      <w:r>
        <w:rPr>
          <w:color w:val="4D4D4D"/>
          <w:spacing w:val="-12"/>
          <w:w w:val="105"/>
          <w:sz w:val="23"/>
        </w:rPr>
        <w:t xml:space="preserve"> </w:t>
      </w:r>
      <w:r>
        <w:rPr>
          <w:color w:val="4D4D4D"/>
          <w:spacing w:val="-2"/>
          <w:w w:val="105"/>
          <w:sz w:val="23"/>
        </w:rPr>
        <w:t>precedence):</w:t>
      </w:r>
    </w:p>
    <w:p w14:paraId="35FFE194" w14:textId="77777777" w:rsidR="00232C9F" w:rsidRDefault="005E5F9B">
      <w:pPr>
        <w:pStyle w:val="ListParagraph"/>
        <w:numPr>
          <w:ilvl w:val="2"/>
          <w:numId w:val="2"/>
        </w:numPr>
        <w:tabs>
          <w:tab w:val="left" w:pos="1797"/>
        </w:tabs>
        <w:spacing w:before="129"/>
        <w:ind w:left="1797" w:hanging="357"/>
        <w:jc w:val="left"/>
        <w:rPr>
          <w:color w:val="4D4D4D"/>
          <w:sz w:val="23"/>
        </w:rPr>
      </w:pPr>
      <w:r>
        <w:rPr>
          <w:color w:val="4D4D4D"/>
          <w:w w:val="105"/>
          <w:sz w:val="23"/>
        </w:rPr>
        <w:t>Schedule</w:t>
      </w:r>
      <w:r>
        <w:rPr>
          <w:color w:val="4D4D4D"/>
          <w:spacing w:val="-2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2</w:t>
      </w:r>
      <w:r>
        <w:rPr>
          <w:color w:val="4D4D4D"/>
          <w:spacing w:val="-17"/>
          <w:w w:val="105"/>
          <w:sz w:val="23"/>
        </w:rPr>
        <w:t xml:space="preserve"> </w:t>
      </w:r>
      <w:r>
        <w:rPr>
          <w:color w:val="4D4D4D"/>
          <w:spacing w:val="-2"/>
          <w:w w:val="105"/>
          <w:sz w:val="23"/>
        </w:rPr>
        <w:t>(Specification)</w:t>
      </w:r>
    </w:p>
    <w:p w14:paraId="35FFE195" w14:textId="77777777" w:rsidR="00232C9F" w:rsidRDefault="005E5F9B">
      <w:pPr>
        <w:pStyle w:val="ListParagraph"/>
        <w:numPr>
          <w:ilvl w:val="2"/>
          <w:numId w:val="2"/>
        </w:numPr>
        <w:tabs>
          <w:tab w:val="left" w:pos="1797"/>
        </w:tabs>
        <w:spacing w:before="135"/>
        <w:ind w:left="1797" w:hanging="354"/>
        <w:jc w:val="left"/>
        <w:rPr>
          <w:color w:val="4D4D4D"/>
          <w:sz w:val="23"/>
        </w:rPr>
      </w:pPr>
      <w:r>
        <w:rPr>
          <w:color w:val="4D4D4D"/>
          <w:w w:val="105"/>
          <w:sz w:val="23"/>
        </w:rPr>
        <w:t>Schedule</w:t>
      </w:r>
      <w:r>
        <w:rPr>
          <w:color w:val="4D4D4D"/>
          <w:spacing w:val="-4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3</w:t>
      </w:r>
      <w:r>
        <w:rPr>
          <w:color w:val="4D4D4D"/>
          <w:spacing w:val="-16"/>
          <w:w w:val="105"/>
          <w:sz w:val="23"/>
        </w:rPr>
        <w:t xml:space="preserve"> </w:t>
      </w:r>
      <w:r>
        <w:rPr>
          <w:color w:val="4D4D4D"/>
          <w:spacing w:val="-2"/>
          <w:w w:val="105"/>
          <w:sz w:val="23"/>
        </w:rPr>
        <w:t>(Charges)</w:t>
      </w:r>
    </w:p>
    <w:p w14:paraId="35FFE196" w14:textId="77777777" w:rsidR="00232C9F" w:rsidRDefault="005E5F9B">
      <w:pPr>
        <w:pStyle w:val="ListParagraph"/>
        <w:numPr>
          <w:ilvl w:val="2"/>
          <w:numId w:val="2"/>
        </w:numPr>
        <w:tabs>
          <w:tab w:val="left" w:pos="1796"/>
        </w:tabs>
        <w:spacing w:before="125"/>
        <w:ind w:left="1796" w:hanging="357"/>
        <w:jc w:val="left"/>
        <w:rPr>
          <w:color w:val="4D4D4D"/>
          <w:sz w:val="23"/>
        </w:rPr>
      </w:pPr>
      <w:r>
        <w:rPr>
          <w:color w:val="4D4D4D"/>
          <w:w w:val="105"/>
          <w:sz w:val="23"/>
        </w:rPr>
        <w:t>Schedule</w:t>
      </w:r>
      <w:r>
        <w:rPr>
          <w:color w:val="4D4D4D"/>
          <w:spacing w:val="-14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21</w:t>
      </w:r>
      <w:r>
        <w:rPr>
          <w:color w:val="4D4D4D"/>
          <w:spacing w:val="-17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(Variation</w:t>
      </w:r>
      <w:r>
        <w:rPr>
          <w:color w:val="4D4D4D"/>
          <w:spacing w:val="-9"/>
          <w:w w:val="105"/>
          <w:sz w:val="23"/>
        </w:rPr>
        <w:t xml:space="preserve"> </w:t>
      </w:r>
      <w:r>
        <w:rPr>
          <w:color w:val="4D4D4D"/>
          <w:spacing w:val="-2"/>
          <w:w w:val="105"/>
          <w:sz w:val="23"/>
        </w:rPr>
        <w:t>Form)</w:t>
      </w:r>
    </w:p>
    <w:p w14:paraId="35FFE197" w14:textId="77777777" w:rsidR="00232C9F" w:rsidRDefault="005E5F9B">
      <w:pPr>
        <w:pStyle w:val="ListParagraph"/>
        <w:numPr>
          <w:ilvl w:val="2"/>
          <w:numId w:val="2"/>
        </w:numPr>
        <w:tabs>
          <w:tab w:val="left" w:pos="1801"/>
        </w:tabs>
        <w:spacing w:before="134"/>
        <w:ind w:left="1801" w:hanging="361"/>
        <w:jc w:val="left"/>
        <w:rPr>
          <w:color w:val="4D4D4D"/>
          <w:sz w:val="23"/>
        </w:rPr>
      </w:pPr>
      <w:r>
        <w:rPr>
          <w:color w:val="4D4D4D"/>
          <w:w w:val="105"/>
          <w:sz w:val="23"/>
        </w:rPr>
        <w:t>Schedule</w:t>
      </w:r>
      <w:r>
        <w:rPr>
          <w:color w:val="4D4D4D"/>
          <w:spacing w:val="-15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22</w:t>
      </w:r>
      <w:r>
        <w:rPr>
          <w:color w:val="4D4D4D"/>
          <w:spacing w:val="-17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(Insurance</w:t>
      </w:r>
      <w:r>
        <w:rPr>
          <w:color w:val="4D4D4D"/>
          <w:spacing w:val="-9"/>
          <w:w w:val="105"/>
          <w:sz w:val="23"/>
        </w:rPr>
        <w:t xml:space="preserve"> </w:t>
      </w:r>
      <w:r>
        <w:rPr>
          <w:color w:val="4D4D4D"/>
          <w:spacing w:val="-2"/>
          <w:w w:val="105"/>
          <w:sz w:val="23"/>
        </w:rPr>
        <w:t>Requirements)</w:t>
      </w:r>
    </w:p>
    <w:p w14:paraId="35FFE198" w14:textId="77777777" w:rsidR="00232C9F" w:rsidRDefault="005E5F9B">
      <w:pPr>
        <w:pStyle w:val="ListParagraph"/>
        <w:numPr>
          <w:ilvl w:val="2"/>
          <w:numId w:val="2"/>
        </w:numPr>
        <w:tabs>
          <w:tab w:val="left" w:pos="1801"/>
        </w:tabs>
        <w:spacing w:before="130"/>
        <w:ind w:left="1801" w:hanging="357"/>
        <w:jc w:val="left"/>
        <w:rPr>
          <w:color w:val="4D4D4D"/>
          <w:sz w:val="23"/>
        </w:rPr>
      </w:pPr>
      <w:r>
        <w:rPr>
          <w:color w:val="4D4D4D"/>
          <w:w w:val="105"/>
          <w:sz w:val="23"/>
        </w:rPr>
        <w:t>Schedule</w:t>
      </w:r>
      <w:r>
        <w:rPr>
          <w:color w:val="4D4D4D"/>
          <w:spacing w:val="-7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25</w:t>
      </w:r>
      <w:r>
        <w:rPr>
          <w:color w:val="4D4D4D"/>
          <w:spacing w:val="-17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(Rectification</w:t>
      </w:r>
      <w:r>
        <w:rPr>
          <w:color w:val="4D4D4D"/>
          <w:spacing w:val="-16"/>
          <w:w w:val="105"/>
          <w:sz w:val="23"/>
        </w:rPr>
        <w:t xml:space="preserve"> </w:t>
      </w:r>
      <w:r>
        <w:rPr>
          <w:color w:val="4D4D4D"/>
          <w:spacing w:val="-2"/>
          <w:w w:val="105"/>
          <w:sz w:val="23"/>
        </w:rPr>
        <w:t>Plan)</w:t>
      </w:r>
    </w:p>
    <w:p w14:paraId="35FFE199" w14:textId="77777777" w:rsidR="00232C9F" w:rsidRDefault="005E5F9B">
      <w:pPr>
        <w:pStyle w:val="ListParagraph"/>
        <w:numPr>
          <w:ilvl w:val="2"/>
          <w:numId w:val="2"/>
        </w:numPr>
        <w:tabs>
          <w:tab w:val="left" w:pos="1803"/>
        </w:tabs>
        <w:spacing w:before="129"/>
        <w:ind w:left="1803" w:hanging="357"/>
        <w:jc w:val="left"/>
        <w:rPr>
          <w:color w:val="4D4D4D"/>
          <w:sz w:val="23"/>
        </w:rPr>
      </w:pPr>
      <w:r>
        <w:rPr>
          <w:color w:val="4D4D4D"/>
          <w:w w:val="105"/>
          <w:sz w:val="23"/>
        </w:rPr>
        <w:t>Schedule</w:t>
      </w:r>
      <w:r>
        <w:rPr>
          <w:color w:val="4D4D4D"/>
          <w:spacing w:val="-11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26</w:t>
      </w:r>
      <w:r>
        <w:rPr>
          <w:color w:val="4D4D4D"/>
          <w:spacing w:val="-15"/>
          <w:w w:val="105"/>
          <w:sz w:val="23"/>
        </w:rPr>
        <w:t xml:space="preserve"> </w:t>
      </w:r>
      <w:r>
        <w:rPr>
          <w:color w:val="4D4D4D"/>
          <w:spacing w:val="-2"/>
          <w:w w:val="105"/>
          <w:sz w:val="23"/>
        </w:rPr>
        <w:t>(Sustainability)</w:t>
      </w:r>
    </w:p>
    <w:p w14:paraId="35FFE19A" w14:textId="77777777" w:rsidR="00232C9F" w:rsidRDefault="005E5F9B">
      <w:pPr>
        <w:pStyle w:val="ListParagraph"/>
        <w:numPr>
          <w:ilvl w:val="1"/>
          <w:numId w:val="2"/>
        </w:numPr>
        <w:tabs>
          <w:tab w:val="left" w:pos="1082"/>
          <w:tab w:val="left" w:pos="1085"/>
        </w:tabs>
        <w:spacing w:before="135" w:line="249" w:lineRule="auto"/>
        <w:ind w:left="1085" w:right="129" w:hanging="357"/>
        <w:jc w:val="left"/>
        <w:rPr>
          <w:color w:val="4D4D4D"/>
          <w:sz w:val="23"/>
        </w:rPr>
      </w:pPr>
      <w:r>
        <w:rPr>
          <w:color w:val="4D4D4D"/>
          <w:w w:val="105"/>
          <w:sz w:val="23"/>
        </w:rPr>
        <w:t>Schedule 4 (Tender), unless any part of the Tender offers a better commercial position for the Buyer (as decided by</w:t>
      </w:r>
      <w:r>
        <w:rPr>
          <w:color w:val="4D4D4D"/>
          <w:spacing w:val="-3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the</w:t>
      </w:r>
      <w:r>
        <w:rPr>
          <w:color w:val="4D4D4D"/>
          <w:spacing w:val="-6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Buyer), in</w:t>
      </w:r>
      <w:r>
        <w:rPr>
          <w:color w:val="4D4D4D"/>
          <w:spacing w:val="-3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which case that aspect of</w:t>
      </w:r>
      <w:r>
        <w:rPr>
          <w:color w:val="4D4D4D"/>
          <w:spacing w:val="-2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the Tender</w:t>
      </w:r>
      <w:r>
        <w:rPr>
          <w:color w:val="4D4D4D"/>
          <w:spacing w:val="-12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will</w:t>
      </w:r>
      <w:r>
        <w:rPr>
          <w:color w:val="4D4D4D"/>
          <w:spacing w:val="-17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take</w:t>
      </w:r>
      <w:r>
        <w:rPr>
          <w:color w:val="4D4D4D"/>
          <w:spacing w:val="-16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precedence over</w:t>
      </w:r>
      <w:r>
        <w:rPr>
          <w:color w:val="4D4D4D"/>
          <w:spacing w:val="-17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the</w:t>
      </w:r>
      <w:r>
        <w:rPr>
          <w:color w:val="4D4D4D"/>
          <w:spacing w:val="-16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documents</w:t>
      </w:r>
      <w:r>
        <w:rPr>
          <w:color w:val="4D4D4D"/>
          <w:spacing w:val="-11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above.</w:t>
      </w:r>
    </w:p>
    <w:p w14:paraId="35FFE19B" w14:textId="77777777" w:rsidR="00232C9F" w:rsidRDefault="005E5F9B">
      <w:pPr>
        <w:pStyle w:val="ListParagraph"/>
        <w:numPr>
          <w:ilvl w:val="2"/>
          <w:numId w:val="2"/>
        </w:numPr>
        <w:tabs>
          <w:tab w:val="left" w:pos="1812"/>
          <w:tab w:val="left" w:pos="1815"/>
        </w:tabs>
        <w:spacing w:before="120" w:line="288" w:lineRule="auto"/>
        <w:ind w:right="477" w:hanging="361"/>
        <w:jc w:val="left"/>
        <w:rPr>
          <w:color w:val="4D4D4D"/>
          <w:sz w:val="23"/>
        </w:rPr>
      </w:pPr>
      <w:r>
        <w:rPr>
          <w:color w:val="4D4D4D"/>
          <w:w w:val="105"/>
          <w:sz w:val="23"/>
        </w:rPr>
        <w:t>Annex</w:t>
      </w:r>
      <w:r>
        <w:rPr>
          <w:color w:val="4D4D4D"/>
          <w:spacing w:val="-17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1</w:t>
      </w:r>
      <w:r>
        <w:rPr>
          <w:color w:val="4D4D4D"/>
          <w:spacing w:val="-17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(Schedule</w:t>
      </w:r>
      <w:r>
        <w:rPr>
          <w:color w:val="4D4D4D"/>
          <w:spacing w:val="-17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4)</w:t>
      </w:r>
      <w:r>
        <w:rPr>
          <w:color w:val="4D4D4D"/>
          <w:spacing w:val="-17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Confirmation</w:t>
      </w:r>
      <w:r>
        <w:rPr>
          <w:color w:val="4D4D4D"/>
          <w:spacing w:val="-16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Statement and Locations RHA Training</w:t>
      </w:r>
    </w:p>
    <w:p w14:paraId="35FFE19C" w14:textId="77777777" w:rsidR="00232C9F" w:rsidRDefault="005E5F9B">
      <w:pPr>
        <w:pStyle w:val="ListParagraph"/>
        <w:numPr>
          <w:ilvl w:val="2"/>
          <w:numId w:val="2"/>
        </w:numPr>
        <w:tabs>
          <w:tab w:val="left" w:pos="1815"/>
        </w:tabs>
        <w:spacing w:before="201" w:line="292" w:lineRule="auto"/>
        <w:ind w:right="527" w:hanging="363"/>
        <w:jc w:val="left"/>
        <w:rPr>
          <w:color w:val="4D4D4D"/>
          <w:sz w:val="23"/>
        </w:rPr>
      </w:pPr>
      <w:r>
        <w:rPr>
          <w:color w:val="4D4D4D"/>
          <w:w w:val="105"/>
          <w:sz w:val="23"/>
        </w:rPr>
        <w:t>Annex</w:t>
      </w:r>
      <w:r>
        <w:rPr>
          <w:color w:val="4D4D4D"/>
          <w:spacing w:val="-17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2</w:t>
      </w:r>
      <w:r>
        <w:rPr>
          <w:color w:val="4D4D4D"/>
          <w:spacing w:val="-17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(Schedule</w:t>
      </w:r>
      <w:r>
        <w:rPr>
          <w:color w:val="4D4D4D"/>
          <w:spacing w:val="-10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4)</w:t>
      </w:r>
      <w:r>
        <w:rPr>
          <w:color w:val="4D4D4D"/>
          <w:spacing w:val="-17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Proposed</w:t>
      </w:r>
      <w:r>
        <w:rPr>
          <w:color w:val="4D4D4D"/>
          <w:spacing w:val="-17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Methodology RHA Training</w:t>
      </w:r>
    </w:p>
    <w:p w14:paraId="35FFE19D" w14:textId="77777777" w:rsidR="00232C9F" w:rsidRDefault="005E5F9B">
      <w:pPr>
        <w:pStyle w:val="ListParagraph"/>
        <w:numPr>
          <w:ilvl w:val="2"/>
          <w:numId w:val="2"/>
        </w:numPr>
        <w:tabs>
          <w:tab w:val="left" w:pos="1821"/>
        </w:tabs>
        <w:spacing w:before="191"/>
        <w:ind w:left="1821" w:hanging="368"/>
        <w:jc w:val="left"/>
        <w:rPr>
          <w:color w:val="4D4D4D"/>
          <w:sz w:val="23"/>
        </w:rPr>
      </w:pPr>
      <w:r>
        <w:rPr>
          <w:color w:val="4D4D4D"/>
          <w:w w:val="105"/>
          <w:sz w:val="23"/>
        </w:rPr>
        <w:t>Annex</w:t>
      </w:r>
      <w:r>
        <w:rPr>
          <w:color w:val="4D4D4D"/>
          <w:spacing w:val="-7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3</w:t>
      </w:r>
      <w:r>
        <w:rPr>
          <w:color w:val="4D4D4D"/>
          <w:spacing w:val="-13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(Schedule</w:t>
      </w:r>
      <w:r>
        <w:rPr>
          <w:color w:val="4D4D4D"/>
          <w:spacing w:val="-3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4)</w:t>
      </w:r>
      <w:r>
        <w:rPr>
          <w:color w:val="4D4D4D"/>
          <w:spacing w:val="-16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RHA</w:t>
      </w:r>
      <w:r>
        <w:rPr>
          <w:color w:val="4D4D4D"/>
          <w:spacing w:val="-9"/>
          <w:w w:val="105"/>
          <w:sz w:val="23"/>
        </w:rPr>
        <w:t xml:space="preserve"> </w:t>
      </w:r>
      <w:r>
        <w:rPr>
          <w:color w:val="4D4D4D"/>
          <w:spacing w:val="-2"/>
          <w:w w:val="105"/>
          <w:sz w:val="23"/>
        </w:rPr>
        <w:t>Schedule</w:t>
      </w:r>
    </w:p>
    <w:p w14:paraId="35FFE19E" w14:textId="77777777" w:rsidR="00232C9F" w:rsidRDefault="00232C9F">
      <w:pPr>
        <w:pStyle w:val="BodyText"/>
        <w:spacing w:before="8"/>
        <w:rPr>
          <w:sz w:val="21"/>
        </w:rPr>
      </w:pPr>
    </w:p>
    <w:p w14:paraId="35FFE19F" w14:textId="77777777" w:rsidR="00232C9F" w:rsidRDefault="005E5F9B">
      <w:pPr>
        <w:pStyle w:val="ListParagraph"/>
        <w:numPr>
          <w:ilvl w:val="2"/>
          <w:numId w:val="2"/>
        </w:numPr>
        <w:tabs>
          <w:tab w:val="left" w:pos="1821"/>
        </w:tabs>
        <w:spacing w:before="1" w:line="292" w:lineRule="auto"/>
        <w:ind w:left="1821" w:right="1478" w:hanging="362"/>
        <w:jc w:val="left"/>
        <w:rPr>
          <w:color w:val="4D4D4D"/>
          <w:sz w:val="23"/>
        </w:rPr>
      </w:pPr>
      <w:r>
        <w:rPr>
          <w:color w:val="4D4D4D"/>
          <w:w w:val="105"/>
          <w:sz w:val="23"/>
        </w:rPr>
        <w:t>Annex</w:t>
      </w:r>
      <w:r>
        <w:rPr>
          <w:color w:val="4D4D4D"/>
          <w:spacing w:val="-17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4</w:t>
      </w:r>
      <w:r>
        <w:rPr>
          <w:color w:val="4D4D4D"/>
          <w:spacing w:val="-17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(Schedule</w:t>
      </w:r>
      <w:r>
        <w:rPr>
          <w:color w:val="4D4D4D"/>
          <w:spacing w:val="-17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4)</w:t>
      </w:r>
      <w:r>
        <w:rPr>
          <w:color w:val="4D4D4D"/>
          <w:spacing w:val="-17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Demonstrated Competence RHA Training</w:t>
      </w:r>
    </w:p>
    <w:p w14:paraId="35FFE1A0" w14:textId="77777777" w:rsidR="00232C9F" w:rsidRDefault="005E5F9B">
      <w:pPr>
        <w:pStyle w:val="ListParagraph"/>
        <w:numPr>
          <w:ilvl w:val="2"/>
          <w:numId w:val="2"/>
        </w:numPr>
        <w:tabs>
          <w:tab w:val="left" w:pos="1821"/>
          <w:tab w:val="left" w:pos="1823"/>
        </w:tabs>
        <w:spacing w:before="190" w:line="292" w:lineRule="auto"/>
        <w:ind w:left="1823" w:right="453"/>
        <w:jc w:val="left"/>
        <w:rPr>
          <w:color w:val="4D4D4D"/>
          <w:sz w:val="23"/>
        </w:rPr>
      </w:pPr>
      <w:r>
        <w:rPr>
          <w:color w:val="4D4D4D"/>
          <w:w w:val="105"/>
          <w:sz w:val="23"/>
        </w:rPr>
        <w:t>Annex</w:t>
      </w:r>
      <w:r>
        <w:rPr>
          <w:color w:val="4D4D4D"/>
          <w:spacing w:val="-17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5</w:t>
      </w:r>
      <w:r>
        <w:rPr>
          <w:color w:val="4D4D4D"/>
          <w:spacing w:val="-17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(Schedule</w:t>
      </w:r>
      <w:r>
        <w:rPr>
          <w:color w:val="4D4D4D"/>
          <w:spacing w:val="-5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4)</w:t>
      </w:r>
      <w:r>
        <w:rPr>
          <w:color w:val="4D4D4D"/>
          <w:spacing w:val="-16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Quality</w:t>
      </w:r>
      <w:r>
        <w:rPr>
          <w:color w:val="4D4D4D"/>
          <w:spacing w:val="-9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>Assurance</w:t>
      </w:r>
      <w:r>
        <w:rPr>
          <w:color w:val="4D4D4D"/>
          <w:spacing w:val="-8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 xml:space="preserve">RHA </w:t>
      </w:r>
      <w:r>
        <w:rPr>
          <w:color w:val="4D4D4D"/>
          <w:spacing w:val="-2"/>
          <w:w w:val="105"/>
          <w:sz w:val="23"/>
        </w:rPr>
        <w:t>Training</w:t>
      </w:r>
    </w:p>
    <w:p w14:paraId="35FFE1A1" w14:textId="77777777" w:rsidR="00232C9F" w:rsidRDefault="00232C9F">
      <w:pPr>
        <w:spacing w:line="292" w:lineRule="auto"/>
        <w:rPr>
          <w:sz w:val="23"/>
        </w:rPr>
        <w:sectPr w:rsidR="00232C9F">
          <w:type w:val="continuous"/>
          <w:pgSz w:w="11900" w:h="16820"/>
          <w:pgMar w:top="1200" w:right="620" w:bottom="1740" w:left="760" w:header="574" w:footer="1577" w:gutter="0"/>
          <w:cols w:num="2" w:space="720" w:equalWidth="0">
            <w:col w:w="1929" w:space="1421"/>
            <w:col w:w="7170"/>
          </w:cols>
        </w:sectPr>
      </w:pPr>
    </w:p>
    <w:p w14:paraId="35FFE1A2" w14:textId="77777777" w:rsidR="00232C9F" w:rsidRDefault="00232C9F">
      <w:pPr>
        <w:pStyle w:val="BodyText"/>
        <w:spacing w:before="5"/>
        <w:rPr>
          <w:sz w:val="18"/>
        </w:rPr>
      </w:pPr>
    </w:p>
    <w:p w14:paraId="35FFE1A3" w14:textId="77777777" w:rsidR="00232C9F" w:rsidRDefault="005E5F9B">
      <w:pPr>
        <w:pStyle w:val="ListParagraph"/>
        <w:numPr>
          <w:ilvl w:val="2"/>
          <w:numId w:val="2"/>
        </w:numPr>
        <w:tabs>
          <w:tab w:val="left" w:pos="5134"/>
        </w:tabs>
        <w:spacing w:before="93"/>
        <w:ind w:left="5134" w:hanging="362"/>
        <w:jc w:val="left"/>
        <w:rPr>
          <w:color w:val="282828"/>
          <w:sz w:val="23"/>
        </w:rPr>
      </w:pPr>
      <w:r>
        <w:rPr>
          <w:color w:val="282828"/>
          <w:w w:val="105"/>
          <w:sz w:val="23"/>
        </w:rPr>
        <w:t>Annex</w:t>
      </w:r>
      <w:r>
        <w:rPr>
          <w:color w:val="282828"/>
          <w:spacing w:val="-11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6</w:t>
      </w:r>
      <w:r>
        <w:rPr>
          <w:color w:val="282828"/>
          <w:spacing w:val="-11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(Schedule</w:t>
      </w:r>
      <w:r>
        <w:rPr>
          <w:color w:val="282828"/>
          <w:spacing w:val="4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4)</w:t>
      </w:r>
      <w:r>
        <w:rPr>
          <w:color w:val="282828"/>
          <w:spacing w:val="-17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Social</w:t>
      </w:r>
      <w:r>
        <w:rPr>
          <w:color w:val="282828"/>
          <w:spacing w:val="-7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Value</w:t>
      </w:r>
      <w:r>
        <w:rPr>
          <w:color w:val="282828"/>
          <w:spacing w:val="-7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RHA</w:t>
      </w:r>
      <w:r>
        <w:rPr>
          <w:color w:val="282828"/>
          <w:spacing w:val="-6"/>
          <w:w w:val="105"/>
          <w:sz w:val="23"/>
        </w:rPr>
        <w:t xml:space="preserve"> </w:t>
      </w:r>
      <w:r>
        <w:rPr>
          <w:color w:val="282828"/>
          <w:spacing w:val="-2"/>
          <w:w w:val="105"/>
          <w:sz w:val="23"/>
        </w:rPr>
        <w:t>Training</w:t>
      </w:r>
    </w:p>
    <w:p w14:paraId="35FFE1A4" w14:textId="77777777" w:rsidR="00232C9F" w:rsidRDefault="00232C9F">
      <w:pPr>
        <w:pStyle w:val="BodyText"/>
        <w:spacing w:before="6"/>
        <w:rPr>
          <w:sz w:val="24"/>
        </w:rPr>
      </w:pPr>
    </w:p>
    <w:p w14:paraId="35FFE1A5" w14:textId="77777777" w:rsidR="00232C9F" w:rsidRDefault="00232C9F">
      <w:pPr>
        <w:rPr>
          <w:sz w:val="24"/>
        </w:rPr>
        <w:sectPr w:rsidR="00232C9F">
          <w:pgSz w:w="11900" w:h="16820"/>
          <w:pgMar w:top="3080" w:right="620" w:bottom="1760" w:left="760" w:header="574" w:footer="1577" w:gutter="0"/>
          <w:cols w:space="720"/>
        </w:sectPr>
      </w:pPr>
    </w:p>
    <w:p w14:paraId="35FFE1A6" w14:textId="77777777" w:rsidR="00232C9F" w:rsidRDefault="005E5F9B">
      <w:pPr>
        <w:pStyle w:val="ListParagraph"/>
        <w:numPr>
          <w:ilvl w:val="0"/>
          <w:numId w:val="2"/>
        </w:numPr>
        <w:tabs>
          <w:tab w:val="left" w:pos="717"/>
        </w:tabs>
        <w:spacing w:before="93"/>
        <w:ind w:left="717" w:hanging="588"/>
        <w:jc w:val="left"/>
        <w:rPr>
          <w:b/>
          <w:color w:val="4D4D4D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11872" behindDoc="1" locked="0" layoutInCell="1" allowOverlap="1" wp14:anchorId="35FFE265" wp14:editId="35FFE266">
                <wp:simplePos x="0" y="0"/>
                <wp:positionH relativeFrom="page">
                  <wp:posOffset>476287</wp:posOffset>
                </wp:positionH>
                <wp:positionV relativeFrom="page">
                  <wp:posOffset>2117841</wp:posOffset>
                </wp:positionV>
                <wp:extent cx="6729095" cy="716534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9095" cy="7165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9095" h="7165340">
                              <a:moveTo>
                                <a:pt x="27478" y="7165213"/>
                              </a:moveTo>
                              <a:lnTo>
                                <a:pt x="27478" y="12206"/>
                              </a:lnTo>
                            </a:path>
                            <a:path w="6729095" h="7165340">
                              <a:moveTo>
                                <a:pt x="6692446" y="7165213"/>
                              </a:moveTo>
                              <a:lnTo>
                                <a:pt x="6692446" y="0"/>
                              </a:lnTo>
                            </a:path>
                            <a:path w="6729095" h="7165340">
                              <a:moveTo>
                                <a:pt x="0" y="18309"/>
                              </a:moveTo>
                              <a:lnTo>
                                <a:pt x="6692446" y="18309"/>
                              </a:lnTo>
                            </a:path>
                            <a:path w="6729095" h="7165340">
                              <a:moveTo>
                                <a:pt x="36637" y="7149955"/>
                              </a:moveTo>
                              <a:lnTo>
                                <a:pt x="6729084" y="7149955"/>
                              </a:lnTo>
                            </a:path>
                          </a:pathLst>
                        </a:custGeom>
                        <a:ln w="122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4B6D6" id="Graphic 34" o:spid="_x0000_s1026" style="position:absolute;margin-left:37.5pt;margin-top:166.75pt;width:529.85pt;height:564.2pt;z-index:-1600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29095,7165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gWuXgIAAAwGAAAOAAAAZHJzL2Uyb0RvYy54bWysVFtr2zAUfh/sPwi9L77EcWITp4yGjkHp&#10;Cs3YsyLLsZksaZISJ/9+R7KdZF2hrJ0fxJHPd46+c13eHFuODkybRooCR5MQIyaoLBuxK/D3zd2n&#10;BUbGElESLgUr8IkZfLP6+GHZqZzFspa8ZBqBE2HyThW4tlblQWBozVpiJlIxAcpK6pZYuOpdUGrS&#10;gfeWB3EYpkEndam0pMwY+LvulXjl/VcVo/ZbVRlmES8wcLP+1P7cujNYLUm+00TVDR1okDewaEkj&#10;4NGzqzWxBO1185ertqFaGlnZCZVtIKuqoczHANFE4bNonmqimI8FkmPUOU3m/7mlD4cn9agddaPu&#10;Jf1pICNBp0x+1riLGTDHSrcOC8TR0WfxdM4iO1pE4Wc6j7Mwm2FEQTeP0tk08XkOSD6a072xX5j0&#10;rsjh3ti+DOUokXqU6FGMooZiujJyX0aLEZRRYwRl3PZlVMQ6O8fPiai74lJfqDh9Kw9sIz3SukDi&#10;eTKHTh0Ix9HUeQTCFxwXL+OjOA7TAd1jwMw9/xYaaZrFSZL+A5FrizHL76YBgwKZiBbTMHslD9fP&#10;X+PfTWGaptP5kIcky2az14i4plskL1g8ozJUx/cJyNedyIVrGVfQzM+ykbwp7xrOXSmN3m1vuUYH&#10;4jaJ/wZKf8CUNnZNTN3jvOrcHMNg9bPkpmory9OjRh2snwKbX3uiGUb8q4D5drtqFPQobEdBW34r&#10;/UbzXQZvbo4/iFbIPV9gC6P4IMftQfJxxFzsZ6yzFPLz3sqqcfPnh75nNFxg5fghGNaj22nXd4+6&#10;LPHVbwAAAP//AwBQSwMEFAAGAAgAAAAhAEVNos/jAAAADAEAAA8AAABkcnMvZG93bnJldi54bWxM&#10;j8FOwzAQRO9I/IO1SNyoE9ImIcSpChISUoWgpdy3sUki4nWw3TTl63FPcJvVjGbflMtJ92xU1nWG&#10;BMSzCJii2siOGgG796ebHJjzSBJ7Q0rASTlYVpcXJRbSHGmjxq1vWCghV6CA1vuh4NzVrdLoZmZQ&#10;FLxPYzX6cNqGS4vHUK57fhtFKdfYUfjQ4qAeW1V/bQ9aQL5Js/ot/fn4XuV2h+tofH55eBXi+mpa&#10;3QPzavJ/YTjjB3SoAtPeHEg61gvIFmGKF5AkyQLYORAn8wzYPqh5Gt8Br0r+f0T1CwAA//8DAFBL&#10;AQItABQABgAIAAAAIQC2gziS/gAAAOEBAAATAAAAAAAAAAAAAAAAAAAAAABbQ29udGVudF9UeXBl&#10;c10ueG1sUEsBAi0AFAAGAAgAAAAhADj9If/WAAAAlAEAAAsAAAAAAAAAAAAAAAAALwEAAF9yZWxz&#10;Ly5yZWxzUEsBAi0AFAAGAAgAAAAhAOEuBa5eAgAADAYAAA4AAAAAAAAAAAAAAAAALgIAAGRycy9l&#10;Mm9Eb2MueG1sUEsBAi0AFAAGAAgAAAAhAEVNos/jAAAADAEAAA8AAAAAAAAAAAAAAAAAuAQAAGRy&#10;cy9kb3ducmV2LnhtbFBLBQYAAAAABAAEAPMAAADIBQAAAAA=&#10;" path="m27478,7165213r,-7153007em6692446,7165213l6692446,em,18309r6692446,em36637,7149955r6692447,e" filled="f" strokeweight=".33914mm">
                <v:path arrowok="t"/>
                <w10:wrap anchorx="page" anchory="page"/>
              </v:shape>
            </w:pict>
          </mc:Fallback>
        </mc:AlternateContent>
      </w:r>
      <w:r>
        <w:rPr>
          <w:b/>
          <w:color w:val="4D4D4D"/>
          <w:spacing w:val="-2"/>
          <w:sz w:val="24"/>
        </w:rPr>
        <w:t>Special</w:t>
      </w:r>
      <w:r>
        <w:rPr>
          <w:b/>
          <w:color w:val="4D4D4D"/>
          <w:spacing w:val="-3"/>
          <w:sz w:val="24"/>
        </w:rPr>
        <w:t xml:space="preserve"> </w:t>
      </w:r>
      <w:r>
        <w:rPr>
          <w:b/>
          <w:color w:val="4D4D4D"/>
          <w:spacing w:val="-4"/>
          <w:sz w:val="24"/>
        </w:rPr>
        <w:t>Terms</w:t>
      </w:r>
    </w:p>
    <w:p w14:paraId="35FFE1A7" w14:textId="77777777" w:rsidR="00232C9F" w:rsidRDefault="00232C9F">
      <w:pPr>
        <w:pStyle w:val="BodyText"/>
        <w:rPr>
          <w:b/>
          <w:sz w:val="26"/>
        </w:rPr>
      </w:pPr>
    </w:p>
    <w:p w14:paraId="35FFE1A8" w14:textId="77777777" w:rsidR="00232C9F" w:rsidRDefault="00232C9F">
      <w:pPr>
        <w:pStyle w:val="BodyText"/>
        <w:spacing w:before="8"/>
        <w:rPr>
          <w:b/>
          <w:sz w:val="32"/>
        </w:rPr>
      </w:pPr>
    </w:p>
    <w:p w14:paraId="35FFE1A9" w14:textId="77777777" w:rsidR="00232C9F" w:rsidRDefault="005E5F9B">
      <w:pPr>
        <w:pStyle w:val="ListParagraph"/>
        <w:numPr>
          <w:ilvl w:val="0"/>
          <w:numId w:val="2"/>
        </w:numPr>
        <w:tabs>
          <w:tab w:val="left" w:pos="717"/>
        </w:tabs>
        <w:ind w:left="717" w:hanging="588"/>
        <w:jc w:val="left"/>
        <w:rPr>
          <w:b/>
          <w:color w:val="4D4D4D"/>
          <w:sz w:val="24"/>
        </w:rPr>
      </w:pPr>
      <w:r>
        <w:rPr>
          <w:b/>
          <w:color w:val="4D4D4D"/>
          <w:spacing w:val="-2"/>
          <w:sz w:val="24"/>
        </w:rPr>
        <w:t>Sustainability</w:t>
      </w:r>
    </w:p>
    <w:p w14:paraId="35FFE1AA" w14:textId="77777777" w:rsidR="00232C9F" w:rsidRDefault="00232C9F">
      <w:pPr>
        <w:pStyle w:val="BodyText"/>
        <w:rPr>
          <w:b/>
          <w:sz w:val="26"/>
        </w:rPr>
      </w:pPr>
    </w:p>
    <w:p w14:paraId="35FFE1AB" w14:textId="77777777" w:rsidR="00232C9F" w:rsidRDefault="00232C9F">
      <w:pPr>
        <w:pStyle w:val="BodyText"/>
        <w:rPr>
          <w:b/>
          <w:sz w:val="26"/>
        </w:rPr>
      </w:pPr>
    </w:p>
    <w:p w14:paraId="35FFE1AC" w14:textId="77777777" w:rsidR="00232C9F" w:rsidRDefault="00232C9F">
      <w:pPr>
        <w:pStyle w:val="BodyText"/>
        <w:rPr>
          <w:b/>
          <w:sz w:val="26"/>
        </w:rPr>
      </w:pPr>
    </w:p>
    <w:p w14:paraId="35FFE1AD" w14:textId="77777777" w:rsidR="00232C9F" w:rsidRDefault="00232C9F">
      <w:pPr>
        <w:pStyle w:val="BodyText"/>
        <w:spacing w:before="8"/>
        <w:rPr>
          <w:b/>
          <w:sz w:val="26"/>
        </w:rPr>
      </w:pPr>
    </w:p>
    <w:p w14:paraId="35FFE1AE" w14:textId="77777777" w:rsidR="00232C9F" w:rsidRDefault="005E5F9B">
      <w:pPr>
        <w:pStyle w:val="ListParagraph"/>
        <w:numPr>
          <w:ilvl w:val="0"/>
          <w:numId w:val="2"/>
        </w:numPr>
        <w:tabs>
          <w:tab w:val="left" w:pos="722"/>
        </w:tabs>
        <w:spacing w:line="275" w:lineRule="exact"/>
        <w:ind w:left="722" w:hanging="583"/>
        <w:jc w:val="left"/>
        <w:rPr>
          <w:b/>
          <w:color w:val="4D4D4D"/>
          <w:sz w:val="24"/>
        </w:rPr>
      </w:pPr>
      <w:r>
        <w:rPr>
          <w:b/>
          <w:color w:val="4D4D4D"/>
          <w:spacing w:val="-2"/>
          <w:sz w:val="24"/>
        </w:rPr>
        <w:t>Buyer's</w:t>
      </w:r>
    </w:p>
    <w:p w14:paraId="35FFE1AF" w14:textId="77777777" w:rsidR="00232C9F" w:rsidRDefault="005E5F9B">
      <w:pPr>
        <w:spacing w:before="2" w:line="237" w:lineRule="auto"/>
        <w:ind w:left="722"/>
        <w:rPr>
          <w:b/>
          <w:sz w:val="24"/>
        </w:rPr>
      </w:pPr>
      <w:r>
        <w:rPr>
          <w:b/>
          <w:color w:val="4D4D4D"/>
          <w:spacing w:val="-4"/>
          <w:sz w:val="24"/>
        </w:rPr>
        <w:t xml:space="preserve">Environmental </w:t>
      </w:r>
      <w:r>
        <w:rPr>
          <w:b/>
          <w:color w:val="4D4D4D"/>
          <w:spacing w:val="-2"/>
          <w:sz w:val="24"/>
        </w:rPr>
        <w:t>Policy</w:t>
      </w:r>
    </w:p>
    <w:p w14:paraId="35FFE1B0" w14:textId="77777777" w:rsidR="00232C9F" w:rsidRDefault="00232C9F">
      <w:pPr>
        <w:pStyle w:val="BodyText"/>
        <w:spacing w:before="3"/>
        <w:rPr>
          <w:b/>
          <w:sz w:val="22"/>
        </w:rPr>
      </w:pPr>
    </w:p>
    <w:p w14:paraId="35FFE1B1" w14:textId="77777777" w:rsidR="00232C9F" w:rsidRDefault="005E5F9B">
      <w:pPr>
        <w:pStyle w:val="ListParagraph"/>
        <w:numPr>
          <w:ilvl w:val="0"/>
          <w:numId w:val="2"/>
        </w:numPr>
        <w:tabs>
          <w:tab w:val="left" w:pos="724"/>
          <w:tab w:val="left" w:pos="726"/>
        </w:tabs>
        <w:spacing w:line="237" w:lineRule="auto"/>
        <w:ind w:left="724" w:right="529" w:hanging="585"/>
        <w:jc w:val="left"/>
        <w:rPr>
          <w:b/>
          <w:color w:val="4D4D4D"/>
          <w:sz w:val="24"/>
        </w:rPr>
      </w:pPr>
      <w:r>
        <w:rPr>
          <w:b/>
          <w:color w:val="4D4D4D"/>
          <w:sz w:val="24"/>
        </w:rPr>
        <w:tab/>
        <w:t>Social</w:t>
      </w:r>
      <w:r>
        <w:rPr>
          <w:b/>
          <w:color w:val="4D4D4D"/>
          <w:spacing w:val="-14"/>
          <w:sz w:val="24"/>
        </w:rPr>
        <w:t xml:space="preserve"> </w:t>
      </w:r>
      <w:r>
        <w:rPr>
          <w:b/>
          <w:color w:val="4D4D4D"/>
          <w:sz w:val="24"/>
        </w:rPr>
        <w:t xml:space="preserve">Value </w:t>
      </w:r>
      <w:r>
        <w:rPr>
          <w:b/>
          <w:color w:val="4D4D4D"/>
          <w:spacing w:val="-4"/>
          <w:sz w:val="24"/>
        </w:rPr>
        <w:t>Commitment</w:t>
      </w:r>
    </w:p>
    <w:p w14:paraId="35FFE1B2" w14:textId="77777777" w:rsidR="00232C9F" w:rsidRDefault="00232C9F">
      <w:pPr>
        <w:pStyle w:val="BodyText"/>
        <w:rPr>
          <w:b/>
          <w:sz w:val="26"/>
        </w:rPr>
      </w:pPr>
    </w:p>
    <w:p w14:paraId="35FFE1B3" w14:textId="77777777" w:rsidR="00232C9F" w:rsidRDefault="00232C9F">
      <w:pPr>
        <w:pStyle w:val="BodyText"/>
        <w:rPr>
          <w:b/>
          <w:sz w:val="26"/>
        </w:rPr>
      </w:pPr>
    </w:p>
    <w:p w14:paraId="35FFE1B4" w14:textId="77777777" w:rsidR="00232C9F" w:rsidRDefault="00232C9F">
      <w:pPr>
        <w:pStyle w:val="BodyText"/>
        <w:spacing w:before="7"/>
        <w:rPr>
          <w:b/>
          <w:sz w:val="28"/>
        </w:rPr>
      </w:pPr>
    </w:p>
    <w:p w14:paraId="35FFE1B5" w14:textId="77777777" w:rsidR="00232C9F" w:rsidRDefault="005E5F9B">
      <w:pPr>
        <w:pStyle w:val="ListParagraph"/>
        <w:numPr>
          <w:ilvl w:val="0"/>
          <w:numId w:val="2"/>
        </w:numPr>
        <w:tabs>
          <w:tab w:val="left" w:pos="732"/>
        </w:tabs>
        <w:spacing w:before="1" w:line="230" w:lineRule="auto"/>
        <w:ind w:left="732" w:right="90" w:hanging="581"/>
        <w:jc w:val="left"/>
        <w:rPr>
          <w:rFonts w:ascii="Times New Roman"/>
          <w:b/>
          <w:color w:val="4D4D4D"/>
          <w:sz w:val="25"/>
        </w:rPr>
      </w:pPr>
      <w:r>
        <w:rPr>
          <w:b/>
          <w:color w:val="4D4D4D"/>
          <w:spacing w:val="-2"/>
          <w:sz w:val="24"/>
        </w:rPr>
        <w:t>Buyer's</w:t>
      </w:r>
      <w:r>
        <w:rPr>
          <w:b/>
          <w:color w:val="4D4D4D"/>
          <w:spacing w:val="-15"/>
          <w:sz w:val="24"/>
        </w:rPr>
        <w:t xml:space="preserve"> </w:t>
      </w:r>
      <w:r>
        <w:rPr>
          <w:b/>
          <w:color w:val="4D4D4D"/>
          <w:spacing w:val="-2"/>
          <w:sz w:val="24"/>
        </w:rPr>
        <w:t>Security Policy</w:t>
      </w:r>
    </w:p>
    <w:p w14:paraId="35FFE1B6" w14:textId="77777777" w:rsidR="00232C9F" w:rsidRDefault="00232C9F">
      <w:pPr>
        <w:pStyle w:val="BodyText"/>
        <w:spacing w:before="1"/>
        <w:rPr>
          <w:b/>
          <w:sz w:val="22"/>
        </w:rPr>
      </w:pPr>
    </w:p>
    <w:p w14:paraId="35FFE1B7" w14:textId="77777777" w:rsidR="00232C9F" w:rsidRDefault="005E5F9B">
      <w:pPr>
        <w:pStyle w:val="ListParagraph"/>
        <w:numPr>
          <w:ilvl w:val="0"/>
          <w:numId w:val="2"/>
        </w:numPr>
        <w:tabs>
          <w:tab w:val="left" w:pos="731"/>
          <w:tab w:val="left" w:pos="733"/>
        </w:tabs>
        <w:spacing w:line="237" w:lineRule="auto"/>
        <w:ind w:left="731" w:right="415" w:hanging="581"/>
        <w:jc w:val="left"/>
        <w:rPr>
          <w:rFonts w:ascii="Times New Roman"/>
          <w:b/>
          <w:color w:val="4D4D4D"/>
          <w:sz w:val="25"/>
        </w:rPr>
      </w:pPr>
      <w:r>
        <w:rPr>
          <w:rFonts w:ascii="Times New Roman"/>
          <w:b/>
          <w:color w:val="4D4D4D"/>
          <w:sz w:val="25"/>
        </w:rPr>
        <w:tab/>
      </w:r>
      <w:r>
        <w:rPr>
          <w:b/>
          <w:color w:val="4D4D4D"/>
          <w:spacing w:val="-4"/>
          <w:sz w:val="24"/>
        </w:rPr>
        <w:t xml:space="preserve">Commercially </w:t>
      </w:r>
      <w:r>
        <w:rPr>
          <w:b/>
          <w:color w:val="4D4D4D"/>
          <w:spacing w:val="-2"/>
          <w:sz w:val="24"/>
        </w:rPr>
        <w:t>Sensitive Information</w:t>
      </w:r>
    </w:p>
    <w:p w14:paraId="35FFE1B8" w14:textId="77777777" w:rsidR="00232C9F" w:rsidRDefault="00232C9F">
      <w:pPr>
        <w:pStyle w:val="BodyText"/>
        <w:spacing w:before="7"/>
        <w:rPr>
          <w:b/>
          <w:sz w:val="21"/>
        </w:rPr>
      </w:pPr>
    </w:p>
    <w:p w14:paraId="35FFE1B9" w14:textId="77777777" w:rsidR="00232C9F" w:rsidRDefault="005E5F9B">
      <w:pPr>
        <w:pStyle w:val="ListParagraph"/>
        <w:numPr>
          <w:ilvl w:val="0"/>
          <w:numId w:val="2"/>
        </w:numPr>
        <w:tabs>
          <w:tab w:val="left" w:pos="733"/>
        </w:tabs>
        <w:ind w:left="733" w:hanging="581"/>
        <w:jc w:val="left"/>
        <w:rPr>
          <w:rFonts w:ascii="Times New Roman"/>
          <w:b/>
          <w:color w:val="4D4D4D"/>
          <w:sz w:val="25"/>
        </w:rPr>
      </w:pPr>
      <w:r>
        <w:rPr>
          <w:b/>
          <w:color w:val="4D4D4D"/>
          <w:spacing w:val="-2"/>
          <w:sz w:val="24"/>
        </w:rPr>
        <w:t>Charges</w:t>
      </w:r>
    </w:p>
    <w:p w14:paraId="35FFE1BA" w14:textId="77777777" w:rsidR="00232C9F" w:rsidRDefault="005E5F9B">
      <w:pPr>
        <w:pStyle w:val="ListParagraph"/>
        <w:numPr>
          <w:ilvl w:val="0"/>
          <w:numId w:val="2"/>
        </w:numPr>
        <w:tabs>
          <w:tab w:val="left" w:pos="737"/>
        </w:tabs>
        <w:spacing w:before="250" w:line="230" w:lineRule="auto"/>
        <w:ind w:left="737" w:right="398" w:hanging="581"/>
        <w:jc w:val="left"/>
        <w:rPr>
          <w:rFonts w:ascii="Times New Roman"/>
          <w:b/>
          <w:color w:val="4D4D4D"/>
          <w:sz w:val="25"/>
        </w:rPr>
      </w:pPr>
      <w:r>
        <w:rPr>
          <w:b/>
          <w:color w:val="4D4D4D"/>
          <w:spacing w:val="-4"/>
          <w:sz w:val="24"/>
        </w:rPr>
        <w:t xml:space="preserve">Reimbursable </w:t>
      </w:r>
      <w:r>
        <w:rPr>
          <w:b/>
          <w:color w:val="4D4D4D"/>
          <w:spacing w:val="-2"/>
          <w:sz w:val="24"/>
        </w:rPr>
        <w:t>expenses</w:t>
      </w:r>
    </w:p>
    <w:p w14:paraId="35FFE1BB" w14:textId="77777777" w:rsidR="00232C9F" w:rsidRDefault="00232C9F">
      <w:pPr>
        <w:pStyle w:val="BodyText"/>
        <w:spacing w:before="11"/>
        <w:rPr>
          <w:b/>
          <w:sz w:val="21"/>
        </w:rPr>
      </w:pPr>
    </w:p>
    <w:p w14:paraId="35FFE1BC" w14:textId="77777777" w:rsidR="00232C9F" w:rsidRDefault="005E5F9B">
      <w:pPr>
        <w:pStyle w:val="ListParagraph"/>
        <w:numPr>
          <w:ilvl w:val="0"/>
          <w:numId w:val="2"/>
        </w:numPr>
        <w:tabs>
          <w:tab w:val="left" w:pos="736"/>
        </w:tabs>
        <w:ind w:left="736" w:hanging="579"/>
        <w:jc w:val="left"/>
        <w:rPr>
          <w:rFonts w:ascii="Times New Roman"/>
          <w:b/>
          <w:color w:val="4D4D4D"/>
          <w:sz w:val="25"/>
        </w:rPr>
      </w:pPr>
      <w:r>
        <w:rPr>
          <w:b/>
          <w:color w:val="4D4D4D"/>
          <w:sz w:val="24"/>
        </w:rPr>
        <w:t>Payment</w:t>
      </w:r>
      <w:r>
        <w:rPr>
          <w:b/>
          <w:color w:val="4D4D4D"/>
          <w:spacing w:val="-11"/>
          <w:sz w:val="24"/>
        </w:rPr>
        <w:t xml:space="preserve"> </w:t>
      </w:r>
      <w:r>
        <w:rPr>
          <w:b/>
          <w:color w:val="4D4D4D"/>
          <w:spacing w:val="-2"/>
          <w:sz w:val="24"/>
        </w:rPr>
        <w:t>method</w:t>
      </w:r>
    </w:p>
    <w:p w14:paraId="35FFE1BD" w14:textId="77777777" w:rsidR="00232C9F" w:rsidRDefault="005E5F9B">
      <w:pPr>
        <w:pStyle w:val="BodyText"/>
        <w:spacing w:before="102"/>
        <w:ind w:left="131"/>
      </w:pPr>
      <w:r>
        <w:br w:type="column"/>
      </w:r>
      <w:r>
        <w:rPr>
          <w:color w:val="4D4D4D"/>
          <w:w w:val="105"/>
        </w:rPr>
        <w:t>Not</w:t>
      </w:r>
      <w:r>
        <w:rPr>
          <w:color w:val="4D4D4D"/>
          <w:spacing w:val="1"/>
          <w:w w:val="105"/>
        </w:rPr>
        <w:t xml:space="preserve"> </w:t>
      </w:r>
      <w:r>
        <w:rPr>
          <w:color w:val="4D4D4D"/>
          <w:spacing w:val="-2"/>
          <w:w w:val="105"/>
        </w:rPr>
        <w:t>applicable</w:t>
      </w:r>
    </w:p>
    <w:p w14:paraId="35FFE1BE" w14:textId="77777777" w:rsidR="00232C9F" w:rsidRDefault="00232C9F">
      <w:pPr>
        <w:pStyle w:val="BodyText"/>
        <w:rPr>
          <w:sz w:val="26"/>
        </w:rPr>
      </w:pPr>
    </w:p>
    <w:p w14:paraId="35FFE1BF" w14:textId="77777777" w:rsidR="00232C9F" w:rsidRDefault="00232C9F">
      <w:pPr>
        <w:pStyle w:val="BodyText"/>
        <w:spacing w:before="2"/>
        <w:rPr>
          <w:sz w:val="34"/>
        </w:rPr>
      </w:pPr>
    </w:p>
    <w:p w14:paraId="35FFE1C0" w14:textId="77777777" w:rsidR="00232C9F" w:rsidRDefault="005E5F9B">
      <w:pPr>
        <w:pStyle w:val="BodyText"/>
        <w:spacing w:line="249" w:lineRule="auto"/>
        <w:ind w:left="130" w:hanging="1"/>
      </w:pPr>
      <w:r>
        <w:rPr>
          <w:color w:val="4D4D4D"/>
          <w:w w:val="105"/>
        </w:rPr>
        <w:t>The</w:t>
      </w:r>
      <w:r>
        <w:rPr>
          <w:color w:val="4D4D4D"/>
          <w:spacing w:val="-12"/>
          <w:w w:val="105"/>
        </w:rPr>
        <w:t xml:space="preserve"> </w:t>
      </w:r>
      <w:r>
        <w:rPr>
          <w:color w:val="4D4D4D"/>
          <w:w w:val="105"/>
        </w:rPr>
        <w:t>Supplier</w:t>
      </w:r>
      <w:r>
        <w:rPr>
          <w:color w:val="4D4D4D"/>
          <w:spacing w:val="-5"/>
          <w:w w:val="105"/>
        </w:rPr>
        <w:t xml:space="preserve"> </w:t>
      </w:r>
      <w:r>
        <w:rPr>
          <w:color w:val="4D4D4D"/>
          <w:w w:val="105"/>
        </w:rPr>
        <w:t>agrees,</w:t>
      </w:r>
      <w:r>
        <w:rPr>
          <w:color w:val="4D4D4D"/>
          <w:spacing w:val="-8"/>
          <w:w w:val="105"/>
        </w:rPr>
        <w:t xml:space="preserve"> </w:t>
      </w:r>
      <w:r>
        <w:rPr>
          <w:color w:val="4D4D4D"/>
          <w:w w:val="105"/>
        </w:rPr>
        <w:t>in</w:t>
      </w:r>
      <w:r>
        <w:rPr>
          <w:color w:val="4D4D4D"/>
          <w:spacing w:val="-17"/>
          <w:w w:val="105"/>
        </w:rPr>
        <w:t xml:space="preserve"> </w:t>
      </w:r>
      <w:r>
        <w:rPr>
          <w:color w:val="4D4D4D"/>
          <w:w w:val="105"/>
        </w:rPr>
        <w:t>providing</w:t>
      </w:r>
      <w:r>
        <w:rPr>
          <w:color w:val="4D4D4D"/>
          <w:spacing w:val="-5"/>
          <w:w w:val="105"/>
        </w:rPr>
        <w:t xml:space="preserve"> </w:t>
      </w:r>
      <w:r>
        <w:rPr>
          <w:color w:val="4D4D4D"/>
          <w:w w:val="105"/>
        </w:rPr>
        <w:t>the</w:t>
      </w:r>
      <w:r>
        <w:rPr>
          <w:color w:val="4D4D4D"/>
          <w:spacing w:val="-13"/>
          <w:w w:val="105"/>
        </w:rPr>
        <w:t xml:space="preserve"> </w:t>
      </w:r>
      <w:r>
        <w:rPr>
          <w:color w:val="4D4D4D"/>
          <w:w w:val="105"/>
        </w:rPr>
        <w:t>Deliverables</w:t>
      </w:r>
      <w:r>
        <w:rPr>
          <w:color w:val="4D4D4D"/>
          <w:spacing w:val="-5"/>
          <w:w w:val="105"/>
        </w:rPr>
        <w:t xml:space="preserve"> </w:t>
      </w:r>
      <w:r>
        <w:rPr>
          <w:color w:val="4D4D4D"/>
          <w:w w:val="105"/>
        </w:rPr>
        <w:t>and</w:t>
      </w:r>
      <w:r>
        <w:rPr>
          <w:color w:val="4D4D4D"/>
          <w:spacing w:val="-16"/>
          <w:w w:val="105"/>
        </w:rPr>
        <w:t xml:space="preserve"> </w:t>
      </w:r>
      <w:r>
        <w:rPr>
          <w:color w:val="4D4D4D"/>
          <w:w w:val="105"/>
        </w:rPr>
        <w:t>performing</w:t>
      </w:r>
      <w:r>
        <w:rPr>
          <w:color w:val="4D4D4D"/>
          <w:spacing w:val="-2"/>
          <w:w w:val="105"/>
        </w:rPr>
        <w:t xml:space="preserve"> </w:t>
      </w:r>
      <w:r>
        <w:rPr>
          <w:color w:val="4D4D4D"/>
          <w:w w:val="105"/>
        </w:rPr>
        <w:t>its obligations under the</w:t>
      </w:r>
      <w:r>
        <w:rPr>
          <w:color w:val="4D4D4D"/>
          <w:spacing w:val="-4"/>
          <w:w w:val="105"/>
        </w:rPr>
        <w:t xml:space="preserve"> </w:t>
      </w:r>
      <w:r>
        <w:rPr>
          <w:color w:val="4D4D4D"/>
          <w:w w:val="105"/>
        </w:rPr>
        <w:t>Contract, that it will comply with</w:t>
      </w:r>
      <w:r>
        <w:rPr>
          <w:color w:val="4D4D4D"/>
          <w:spacing w:val="-3"/>
          <w:w w:val="105"/>
        </w:rPr>
        <w:t xml:space="preserve"> </w:t>
      </w:r>
      <w:r>
        <w:rPr>
          <w:color w:val="4D4D4D"/>
          <w:w w:val="105"/>
        </w:rPr>
        <w:t xml:space="preserve">Schedule 26 </w:t>
      </w:r>
      <w:r>
        <w:rPr>
          <w:color w:val="4D4D4D"/>
          <w:spacing w:val="-2"/>
          <w:w w:val="105"/>
        </w:rPr>
        <w:t>(Sustainability).</w:t>
      </w:r>
    </w:p>
    <w:p w14:paraId="35FFE1C1" w14:textId="77777777" w:rsidR="00232C9F" w:rsidRDefault="00232C9F">
      <w:pPr>
        <w:pStyle w:val="BodyText"/>
        <w:rPr>
          <w:sz w:val="26"/>
        </w:rPr>
      </w:pPr>
    </w:p>
    <w:p w14:paraId="35FFE1C2" w14:textId="77777777" w:rsidR="00232C9F" w:rsidRDefault="00232C9F">
      <w:pPr>
        <w:pStyle w:val="BodyText"/>
        <w:spacing w:before="6"/>
        <w:rPr>
          <w:sz w:val="30"/>
        </w:rPr>
      </w:pPr>
    </w:p>
    <w:p w14:paraId="35FFE1C3" w14:textId="77777777" w:rsidR="00232C9F" w:rsidRDefault="005E5F9B">
      <w:pPr>
        <w:pStyle w:val="BodyText"/>
        <w:ind w:left="140"/>
      </w:pPr>
      <w:r>
        <w:rPr>
          <w:color w:val="4D4D4D"/>
          <w:w w:val="105"/>
        </w:rPr>
        <w:t>Appended</w:t>
      </w:r>
      <w:r>
        <w:rPr>
          <w:color w:val="4D4D4D"/>
          <w:spacing w:val="1"/>
          <w:w w:val="105"/>
        </w:rPr>
        <w:t xml:space="preserve"> </w:t>
      </w:r>
      <w:r>
        <w:rPr>
          <w:color w:val="4D4D4D"/>
          <w:w w:val="105"/>
        </w:rPr>
        <w:t>at</w:t>
      </w:r>
      <w:r>
        <w:rPr>
          <w:color w:val="4D4D4D"/>
          <w:spacing w:val="-12"/>
          <w:w w:val="105"/>
        </w:rPr>
        <w:t xml:space="preserve"> </w:t>
      </w:r>
      <w:r>
        <w:rPr>
          <w:color w:val="4D4D4D"/>
          <w:w w:val="105"/>
        </w:rPr>
        <w:t>Appendix</w:t>
      </w:r>
      <w:r>
        <w:rPr>
          <w:color w:val="4D4D4D"/>
          <w:spacing w:val="-5"/>
          <w:w w:val="105"/>
        </w:rPr>
        <w:t xml:space="preserve"> </w:t>
      </w:r>
      <w:r>
        <w:rPr>
          <w:color w:val="4D4D4D"/>
          <w:w w:val="105"/>
        </w:rPr>
        <w:t>1</w:t>
      </w:r>
      <w:r>
        <w:rPr>
          <w:color w:val="4D4D4D"/>
          <w:spacing w:val="-5"/>
          <w:w w:val="105"/>
        </w:rPr>
        <w:t xml:space="preserve"> </w:t>
      </w:r>
      <w:r>
        <w:rPr>
          <w:color w:val="4D4D4D"/>
          <w:w w:val="105"/>
        </w:rPr>
        <w:t>of</w:t>
      </w:r>
      <w:r>
        <w:rPr>
          <w:color w:val="4D4D4D"/>
          <w:spacing w:val="-17"/>
          <w:w w:val="105"/>
        </w:rPr>
        <w:t xml:space="preserve"> </w:t>
      </w:r>
      <w:r>
        <w:rPr>
          <w:color w:val="4D4D4D"/>
          <w:w w:val="105"/>
        </w:rPr>
        <w:t>this</w:t>
      </w:r>
      <w:r>
        <w:rPr>
          <w:color w:val="4D4D4D"/>
          <w:spacing w:val="-15"/>
          <w:w w:val="105"/>
        </w:rPr>
        <w:t xml:space="preserve"> </w:t>
      </w:r>
      <w:r>
        <w:rPr>
          <w:color w:val="4D4D4D"/>
          <w:w w:val="105"/>
        </w:rPr>
        <w:t>Contract</w:t>
      </w:r>
      <w:r>
        <w:rPr>
          <w:color w:val="4D4D4D"/>
          <w:spacing w:val="1"/>
          <w:w w:val="105"/>
        </w:rPr>
        <w:t xml:space="preserve"> </w:t>
      </w:r>
      <w:r>
        <w:rPr>
          <w:color w:val="4D4D4D"/>
          <w:w w:val="105"/>
        </w:rPr>
        <w:t>Award</w:t>
      </w:r>
      <w:r>
        <w:rPr>
          <w:color w:val="4D4D4D"/>
          <w:spacing w:val="-9"/>
          <w:w w:val="105"/>
        </w:rPr>
        <w:t xml:space="preserve"> </w:t>
      </w:r>
      <w:r>
        <w:rPr>
          <w:color w:val="4D4D4D"/>
          <w:spacing w:val="-4"/>
          <w:w w:val="105"/>
        </w:rPr>
        <w:t>Form</w:t>
      </w:r>
    </w:p>
    <w:p w14:paraId="35FFE1C4" w14:textId="77777777" w:rsidR="00232C9F" w:rsidRDefault="00232C9F">
      <w:pPr>
        <w:pStyle w:val="BodyText"/>
        <w:rPr>
          <w:sz w:val="26"/>
        </w:rPr>
      </w:pPr>
    </w:p>
    <w:p w14:paraId="35FFE1C5" w14:textId="77777777" w:rsidR="00232C9F" w:rsidRDefault="00232C9F">
      <w:pPr>
        <w:pStyle w:val="BodyText"/>
        <w:rPr>
          <w:sz w:val="26"/>
        </w:rPr>
      </w:pPr>
    </w:p>
    <w:p w14:paraId="35FFE1C6" w14:textId="77777777" w:rsidR="00232C9F" w:rsidRDefault="005E5F9B">
      <w:pPr>
        <w:pStyle w:val="BodyText"/>
        <w:spacing w:before="214" w:line="249" w:lineRule="auto"/>
        <w:ind w:left="141" w:right="123" w:firstLine="2"/>
      </w:pPr>
      <w:r>
        <w:rPr>
          <w:color w:val="4D4D4D"/>
          <w:w w:val="105"/>
        </w:rPr>
        <w:t>The</w:t>
      </w:r>
      <w:r>
        <w:rPr>
          <w:color w:val="4D4D4D"/>
          <w:spacing w:val="-16"/>
          <w:w w:val="105"/>
        </w:rPr>
        <w:t xml:space="preserve"> </w:t>
      </w:r>
      <w:r>
        <w:rPr>
          <w:color w:val="4D4D4D"/>
          <w:w w:val="105"/>
        </w:rPr>
        <w:t>Supplier</w:t>
      </w:r>
      <w:r>
        <w:rPr>
          <w:color w:val="4D4D4D"/>
          <w:spacing w:val="-11"/>
          <w:w w:val="105"/>
        </w:rPr>
        <w:t xml:space="preserve"> </w:t>
      </w:r>
      <w:r>
        <w:rPr>
          <w:color w:val="4D4D4D"/>
          <w:w w:val="105"/>
        </w:rPr>
        <w:t>agrees,</w:t>
      </w:r>
      <w:r>
        <w:rPr>
          <w:color w:val="4D4D4D"/>
          <w:spacing w:val="-6"/>
          <w:w w:val="105"/>
        </w:rPr>
        <w:t xml:space="preserve"> </w:t>
      </w:r>
      <w:r>
        <w:rPr>
          <w:color w:val="4D4D4D"/>
          <w:w w:val="105"/>
        </w:rPr>
        <w:t>in</w:t>
      </w:r>
      <w:r>
        <w:rPr>
          <w:color w:val="4D4D4D"/>
          <w:spacing w:val="-17"/>
          <w:w w:val="105"/>
        </w:rPr>
        <w:t xml:space="preserve"> </w:t>
      </w:r>
      <w:r>
        <w:rPr>
          <w:color w:val="4D4D4D"/>
          <w:w w:val="105"/>
        </w:rPr>
        <w:t>providing</w:t>
      </w:r>
      <w:r>
        <w:rPr>
          <w:color w:val="4D4D4D"/>
          <w:spacing w:val="-7"/>
          <w:w w:val="105"/>
        </w:rPr>
        <w:t xml:space="preserve"> </w:t>
      </w:r>
      <w:r>
        <w:rPr>
          <w:color w:val="4D4D4D"/>
          <w:w w:val="105"/>
        </w:rPr>
        <w:t>the</w:t>
      </w:r>
      <w:r>
        <w:rPr>
          <w:color w:val="4D4D4D"/>
          <w:spacing w:val="-12"/>
          <w:w w:val="105"/>
        </w:rPr>
        <w:t xml:space="preserve"> </w:t>
      </w:r>
      <w:r>
        <w:rPr>
          <w:color w:val="4D4D4D"/>
          <w:w w:val="105"/>
        </w:rPr>
        <w:t>Deliverables and</w:t>
      </w:r>
      <w:r>
        <w:rPr>
          <w:color w:val="4D4D4D"/>
          <w:spacing w:val="-14"/>
          <w:w w:val="105"/>
        </w:rPr>
        <w:t xml:space="preserve"> </w:t>
      </w:r>
      <w:r>
        <w:rPr>
          <w:color w:val="4D4D4D"/>
          <w:w w:val="105"/>
        </w:rPr>
        <w:t>performing</w:t>
      </w:r>
      <w:r>
        <w:rPr>
          <w:color w:val="4D4D4D"/>
          <w:spacing w:val="-4"/>
          <w:w w:val="105"/>
        </w:rPr>
        <w:t xml:space="preserve"> </w:t>
      </w:r>
      <w:r>
        <w:rPr>
          <w:color w:val="4D4D4D"/>
          <w:w w:val="105"/>
        </w:rPr>
        <w:t>its obligations under</w:t>
      </w:r>
      <w:r>
        <w:rPr>
          <w:color w:val="4D4D4D"/>
          <w:spacing w:val="-4"/>
          <w:w w:val="105"/>
        </w:rPr>
        <w:t xml:space="preserve"> </w:t>
      </w:r>
      <w:r>
        <w:rPr>
          <w:color w:val="4D4D4D"/>
          <w:w w:val="105"/>
        </w:rPr>
        <w:t>the</w:t>
      </w:r>
      <w:r>
        <w:rPr>
          <w:color w:val="4D4D4D"/>
          <w:spacing w:val="-6"/>
          <w:w w:val="105"/>
        </w:rPr>
        <w:t xml:space="preserve"> </w:t>
      </w:r>
      <w:r>
        <w:rPr>
          <w:color w:val="4D4D4D"/>
          <w:w w:val="105"/>
        </w:rPr>
        <w:t>Contract, to</w:t>
      </w:r>
      <w:r>
        <w:rPr>
          <w:color w:val="4D4D4D"/>
          <w:spacing w:val="-3"/>
          <w:w w:val="105"/>
        </w:rPr>
        <w:t xml:space="preserve"> </w:t>
      </w:r>
      <w:r>
        <w:rPr>
          <w:color w:val="4D4D4D"/>
          <w:w w:val="105"/>
        </w:rPr>
        <w:t>deliver the</w:t>
      </w:r>
      <w:r>
        <w:rPr>
          <w:color w:val="4D4D4D"/>
          <w:spacing w:val="-8"/>
          <w:w w:val="105"/>
        </w:rPr>
        <w:t xml:space="preserve"> </w:t>
      </w:r>
      <w:r>
        <w:rPr>
          <w:color w:val="4D4D4D"/>
          <w:w w:val="105"/>
        </w:rPr>
        <w:t>Social Value outcomes in Schedule 4 {Tender)</w:t>
      </w:r>
    </w:p>
    <w:p w14:paraId="35FFE1C7" w14:textId="77777777" w:rsidR="00232C9F" w:rsidRDefault="00232C9F">
      <w:pPr>
        <w:pStyle w:val="BodyText"/>
        <w:rPr>
          <w:sz w:val="26"/>
        </w:rPr>
      </w:pPr>
    </w:p>
    <w:p w14:paraId="35FFE1C8" w14:textId="77777777" w:rsidR="00232C9F" w:rsidRDefault="00232C9F">
      <w:pPr>
        <w:pStyle w:val="BodyText"/>
        <w:spacing w:before="1"/>
        <w:rPr>
          <w:sz w:val="30"/>
        </w:rPr>
      </w:pPr>
    </w:p>
    <w:p w14:paraId="35FFE1C9" w14:textId="77777777" w:rsidR="00232C9F" w:rsidRDefault="005E5F9B">
      <w:pPr>
        <w:pStyle w:val="BodyText"/>
        <w:spacing w:before="1"/>
        <w:ind w:left="151"/>
      </w:pPr>
      <w:r>
        <w:rPr>
          <w:color w:val="4D4D4D"/>
          <w:w w:val="105"/>
        </w:rPr>
        <w:t>Not</w:t>
      </w:r>
      <w:r>
        <w:rPr>
          <w:color w:val="4D4D4D"/>
          <w:spacing w:val="-4"/>
          <w:w w:val="105"/>
        </w:rPr>
        <w:t xml:space="preserve"> </w:t>
      </w:r>
      <w:r>
        <w:rPr>
          <w:color w:val="4D4D4D"/>
          <w:spacing w:val="-2"/>
          <w:w w:val="105"/>
        </w:rPr>
        <w:t>applicable</w:t>
      </w:r>
    </w:p>
    <w:p w14:paraId="35FFE1CA" w14:textId="77777777" w:rsidR="00232C9F" w:rsidRDefault="00232C9F">
      <w:pPr>
        <w:pStyle w:val="BodyText"/>
        <w:rPr>
          <w:sz w:val="26"/>
        </w:rPr>
      </w:pPr>
    </w:p>
    <w:p w14:paraId="35FFE1CB" w14:textId="77777777" w:rsidR="00232C9F" w:rsidRDefault="00232C9F">
      <w:pPr>
        <w:pStyle w:val="BodyText"/>
        <w:spacing w:before="9"/>
        <w:rPr>
          <w:sz w:val="20"/>
        </w:rPr>
      </w:pPr>
    </w:p>
    <w:p w14:paraId="35FFE1CC" w14:textId="77777777" w:rsidR="00232C9F" w:rsidRDefault="005E5F9B">
      <w:pPr>
        <w:pStyle w:val="BodyText"/>
        <w:ind w:left="151"/>
      </w:pPr>
      <w:r>
        <w:rPr>
          <w:color w:val="4D4D4D"/>
          <w:w w:val="105"/>
        </w:rPr>
        <w:t>Not</w:t>
      </w:r>
      <w:r>
        <w:rPr>
          <w:color w:val="4D4D4D"/>
          <w:spacing w:val="-4"/>
          <w:w w:val="105"/>
        </w:rPr>
        <w:t xml:space="preserve"> </w:t>
      </w:r>
      <w:r>
        <w:rPr>
          <w:color w:val="4D4D4D"/>
          <w:spacing w:val="-2"/>
          <w:w w:val="105"/>
        </w:rPr>
        <w:t>applicable</w:t>
      </w:r>
    </w:p>
    <w:p w14:paraId="35FFE1CD" w14:textId="77777777" w:rsidR="00232C9F" w:rsidRDefault="00232C9F">
      <w:pPr>
        <w:pStyle w:val="BodyText"/>
        <w:rPr>
          <w:sz w:val="26"/>
        </w:rPr>
      </w:pPr>
    </w:p>
    <w:p w14:paraId="35FFE1CE" w14:textId="77777777" w:rsidR="00232C9F" w:rsidRDefault="00232C9F">
      <w:pPr>
        <w:pStyle w:val="BodyText"/>
        <w:rPr>
          <w:sz w:val="26"/>
        </w:rPr>
      </w:pPr>
    </w:p>
    <w:p w14:paraId="35FFE1CF" w14:textId="77777777" w:rsidR="00232C9F" w:rsidRDefault="005E5F9B">
      <w:pPr>
        <w:pStyle w:val="BodyText"/>
        <w:spacing w:before="219" w:line="475" w:lineRule="auto"/>
        <w:ind w:left="155" w:right="3629" w:hanging="6"/>
      </w:pPr>
      <w:r>
        <w:rPr>
          <w:color w:val="4D4D4D"/>
          <w:w w:val="105"/>
        </w:rPr>
        <w:t>Details</w:t>
      </w:r>
      <w:r>
        <w:rPr>
          <w:color w:val="4D4D4D"/>
          <w:spacing w:val="-17"/>
          <w:w w:val="105"/>
        </w:rPr>
        <w:t xml:space="preserve"> </w:t>
      </w:r>
      <w:r>
        <w:rPr>
          <w:color w:val="4D4D4D"/>
          <w:w w:val="105"/>
        </w:rPr>
        <w:t>in</w:t>
      </w:r>
      <w:r>
        <w:rPr>
          <w:color w:val="4D4D4D"/>
          <w:spacing w:val="-14"/>
          <w:w w:val="105"/>
        </w:rPr>
        <w:t xml:space="preserve"> </w:t>
      </w:r>
      <w:r>
        <w:rPr>
          <w:color w:val="4D4D4D"/>
          <w:w w:val="105"/>
        </w:rPr>
        <w:t>Schedule</w:t>
      </w:r>
      <w:r>
        <w:rPr>
          <w:color w:val="4D4D4D"/>
          <w:spacing w:val="-7"/>
          <w:w w:val="105"/>
        </w:rPr>
        <w:t xml:space="preserve"> </w:t>
      </w:r>
      <w:r>
        <w:rPr>
          <w:color w:val="4D4D4D"/>
          <w:w w:val="105"/>
        </w:rPr>
        <w:t>3</w:t>
      </w:r>
      <w:r>
        <w:rPr>
          <w:color w:val="4D4D4D"/>
          <w:spacing w:val="-17"/>
          <w:w w:val="105"/>
        </w:rPr>
        <w:t xml:space="preserve"> </w:t>
      </w:r>
      <w:r>
        <w:rPr>
          <w:color w:val="4D4D4D"/>
          <w:w w:val="105"/>
        </w:rPr>
        <w:t xml:space="preserve">(Charges) </w:t>
      </w:r>
      <w:r>
        <w:rPr>
          <w:color w:val="4D4D4D"/>
          <w:spacing w:val="-4"/>
          <w:w w:val="105"/>
        </w:rPr>
        <w:t>None</w:t>
      </w:r>
    </w:p>
    <w:p w14:paraId="35FFE1D0" w14:textId="77777777" w:rsidR="00232C9F" w:rsidRDefault="00232C9F">
      <w:pPr>
        <w:pStyle w:val="BodyText"/>
        <w:spacing w:before="5"/>
        <w:rPr>
          <w:sz w:val="38"/>
        </w:rPr>
      </w:pPr>
    </w:p>
    <w:p w14:paraId="35FFE1D1" w14:textId="77777777" w:rsidR="00232C9F" w:rsidRDefault="005E5F9B">
      <w:pPr>
        <w:pStyle w:val="BodyText"/>
        <w:spacing w:line="252" w:lineRule="auto"/>
        <w:ind w:left="154" w:right="123" w:hanging="2"/>
      </w:pPr>
      <w:r>
        <w:rPr>
          <w:color w:val="4D4D4D"/>
        </w:rPr>
        <w:t>Suppliers must be in possession of a Purchase Order (PO), before commencing any work under this contract.</w:t>
      </w:r>
      <w:r>
        <w:rPr>
          <w:color w:val="4D4D4D"/>
          <w:spacing w:val="40"/>
        </w:rPr>
        <w:t xml:space="preserve"> </w:t>
      </w:r>
      <w:r>
        <w:rPr>
          <w:color w:val="4D4D4D"/>
        </w:rPr>
        <w:t>The PO Number will be issued following contract award. You</w:t>
      </w:r>
      <w:r>
        <w:rPr>
          <w:color w:val="4D4D4D"/>
          <w:spacing w:val="-3"/>
        </w:rPr>
        <w:t xml:space="preserve"> </w:t>
      </w:r>
      <w:r>
        <w:rPr>
          <w:color w:val="4D4D4D"/>
        </w:rPr>
        <w:t>must quote the PO number on</w:t>
      </w:r>
      <w:r>
        <w:rPr>
          <w:color w:val="4D4D4D"/>
          <w:spacing w:val="-1"/>
        </w:rPr>
        <w:t xml:space="preserve"> </w:t>
      </w:r>
      <w:r>
        <w:rPr>
          <w:color w:val="4D4D4D"/>
        </w:rPr>
        <w:t>all invoices, and these must be submitted directly to:</w:t>
      </w:r>
    </w:p>
    <w:p w14:paraId="35FFE1D2" w14:textId="7F473545" w:rsidR="00232C9F" w:rsidRDefault="005E5F9B" w:rsidP="006A2362">
      <w:pPr>
        <w:spacing w:line="252" w:lineRule="auto"/>
        <w:ind w:left="163" w:right="4697" w:firstLine="3"/>
        <w:rPr>
          <w:b/>
          <w:i/>
          <w:sz w:val="23"/>
        </w:rPr>
      </w:pPr>
      <w:r>
        <w:rPr>
          <w:b/>
          <w:i/>
          <w:color w:val="4D4D4D"/>
          <w:w w:val="105"/>
          <w:sz w:val="23"/>
        </w:rPr>
        <w:t xml:space="preserve">Accounts Payable, </w:t>
      </w:r>
      <w:r w:rsidR="00691315" w:rsidRPr="00691315">
        <w:rPr>
          <w:b/>
          <w:i/>
          <w:color w:val="4D4D4D"/>
          <w:w w:val="105"/>
          <w:sz w:val="23"/>
        </w:rPr>
        <w:t>Shared Services</w:t>
      </w:r>
      <w:r w:rsidR="00691315" w:rsidRPr="0030367B">
        <w:rPr>
          <w:b/>
          <w:i/>
          <w:spacing w:val="-3"/>
          <w:sz w:val="24"/>
          <w:szCs w:val="24"/>
        </w:rPr>
        <w:t xml:space="preserve"> </w:t>
      </w:r>
      <w:r w:rsidR="006A2362" w:rsidRPr="00691315">
        <w:rPr>
          <w:b/>
          <w:i/>
          <w:color w:val="4D4D4D"/>
          <w:w w:val="105"/>
          <w:sz w:val="23"/>
        </w:rPr>
        <w:t>Arvato</w:t>
      </w:r>
      <w:r w:rsidR="00691315" w:rsidRPr="00691315">
        <w:rPr>
          <w:b/>
          <w:i/>
          <w:color w:val="4D4D4D"/>
          <w:w w:val="105"/>
          <w:sz w:val="23"/>
        </w:rPr>
        <w:t>,</w:t>
      </w:r>
      <w:r w:rsidR="00691315" w:rsidRPr="0030367B"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color w:val="4D4D4D"/>
          <w:w w:val="105"/>
          <w:sz w:val="23"/>
        </w:rPr>
        <w:t>5 Sandringham Park, Swansea Vale,</w:t>
      </w:r>
    </w:p>
    <w:p w14:paraId="35FFE1D3" w14:textId="77777777" w:rsidR="00232C9F" w:rsidRDefault="00232C9F">
      <w:pPr>
        <w:spacing w:line="252" w:lineRule="auto"/>
        <w:rPr>
          <w:sz w:val="23"/>
        </w:rPr>
        <w:sectPr w:rsidR="00232C9F">
          <w:type w:val="continuous"/>
          <w:pgSz w:w="11900" w:h="16820"/>
          <w:pgMar w:top="1200" w:right="620" w:bottom="1740" w:left="760" w:header="574" w:footer="1577" w:gutter="0"/>
          <w:cols w:num="2" w:space="720" w:equalWidth="0">
            <w:col w:w="2696" w:space="150"/>
            <w:col w:w="7674"/>
          </w:cols>
        </w:sectPr>
      </w:pPr>
    </w:p>
    <w:p w14:paraId="35FFE1D4" w14:textId="77777777" w:rsidR="00232C9F" w:rsidRDefault="00232C9F">
      <w:pPr>
        <w:pStyle w:val="BodyText"/>
        <w:rPr>
          <w:b/>
          <w:i/>
          <w:sz w:val="20"/>
        </w:rPr>
      </w:pPr>
    </w:p>
    <w:p w14:paraId="35FFE1D5" w14:textId="77777777" w:rsidR="00232C9F" w:rsidRDefault="00232C9F">
      <w:pPr>
        <w:pStyle w:val="BodyText"/>
        <w:rPr>
          <w:b/>
          <w:i/>
          <w:sz w:val="20"/>
        </w:rPr>
      </w:pPr>
    </w:p>
    <w:p w14:paraId="35FFE1D6" w14:textId="77777777" w:rsidR="00232C9F" w:rsidRDefault="00232C9F">
      <w:pPr>
        <w:pStyle w:val="BodyText"/>
        <w:rPr>
          <w:b/>
          <w:i/>
          <w:sz w:val="20"/>
        </w:rPr>
      </w:pPr>
    </w:p>
    <w:p w14:paraId="35FFE1D7" w14:textId="77777777" w:rsidR="00232C9F" w:rsidRDefault="00232C9F">
      <w:pPr>
        <w:pStyle w:val="BodyText"/>
        <w:spacing w:before="3"/>
        <w:rPr>
          <w:b/>
          <w:i/>
          <w:sz w:val="18"/>
        </w:rPr>
      </w:pPr>
    </w:p>
    <w:p w14:paraId="35FFE1D8" w14:textId="77777777" w:rsidR="00232C9F" w:rsidRDefault="005E5F9B">
      <w:pPr>
        <w:pStyle w:val="Heading1"/>
        <w:spacing w:before="121" w:line="218" w:lineRule="auto"/>
        <w:ind w:left="918" w:right="7112" w:hanging="1"/>
      </w:pPr>
      <w:r>
        <w:rPr>
          <w:noProof/>
        </w:rPr>
        <mc:AlternateContent>
          <mc:Choice Requires="wpg">
            <w:drawing>
              <wp:anchor distT="0" distB="0" distL="0" distR="0" simplePos="0" relativeHeight="487312384" behindDoc="1" locked="0" layoutInCell="1" allowOverlap="1" wp14:anchorId="35FFE267" wp14:editId="35FFE268">
                <wp:simplePos x="0" y="0"/>
                <wp:positionH relativeFrom="page">
                  <wp:posOffset>940361</wp:posOffset>
                </wp:positionH>
                <wp:positionV relativeFrom="paragraph">
                  <wp:posOffset>-344149</wp:posOffset>
                </wp:positionV>
                <wp:extent cx="549910" cy="903605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910" cy="903605"/>
                          <a:chOff x="0" y="0"/>
                          <a:chExt cx="549910" cy="903605"/>
                        </a:xfrm>
                      </wpg:grpSpPr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206"/>
                            <a:ext cx="549562" cy="3661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27478" y="0"/>
                            <a:ext cx="1270" cy="903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3605">
                                <a:moveTo>
                                  <a:pt x="0" y="903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DF0BE8" id="Group 38" o:spid="_x0000_s1026" style="position:absolute;margin-left:74.05pt;margin-top:-27.1pt;width:43.3pt;height:71.15pt;z-index:-16004096;mso-wrap-distance-left:0;mso-wrap-distance-right:0;mso-position-horizontal-relative:page" coordsize="5499,90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NmAg6AwAAwwcAAA4AAABkcnMvZTJvRG9jLnhtbJxVbU/bMBD+Pmn/&#10;wcp3SJOWQiNaNMFASIihwbTPruMkFo7t2e4L/353dtJ2hL1RqdHZPp8fP/fc+fxi20qy5tYJreZJ&#10;djxKCFdMl0LV8+Tb0/XRWUKcp6qkUis+T164Sy4WHz+cb0zBc91oWXJLIIhyxcbMk8Z7U6SpYw1v&#10;qTvWhitYrLRtqYehrdPS0g1Eb2Waj0bTdKNtaaxm3DmYvYqLySLEryrO/JeqctwTOU8Amw9fG75L&#10;/KaLc1rUlppGsA4GfQeKlgoFh+5CXVFPycqKQahWMKudrvwx022qq0owHu4At8lGr25zY/XKhLvU&#10;xaY2O5qA2lc8vTssu1/fWPNoHmxED+adZs8OeEk3pi4O13Fc7523lW1xE1yCbAOjLztG+dYTBpMn&#10;k9ksA94ZLM1G4+noJDLOGkjLYBdrPv9xX0qLeGiAtoNiBCvg39ED1oCev8sIdvmV5UkXpP2nGC21&#10;zytzBJk01IulkMK/BFVCzhCUWj8IhsziAJh8sESU82Q8S4iiLVTDbUtrTmAMdPc+uAPZHwRYSmGu&#10;hZTIOdodVBDzKzG8cdsotCvNVi1XPlaO5RJQa+UaYVxCbMHbJQd49rbMIGNQtR4gGiuUj0lz3nLP&#10;Gjy/AhxfobgQKC12CwH0HidewXXSelMtWZ6PpjH4gWJOpnlUzHg6zWYTXN9lnhbGOn/DdUvQALSA&#10;AuimBV3fuQ5P79KxGCEEbIAIWwP0GtfzB6MBg/9VTo8NNRwgYNh9kieg+pjkm667wAzcpPPCiutG&#10;v2EoP52cQvMc1lSWnw4q6oAftor8HHICfamM7ABPTW+xrepNZBFbpAwt0oMagNmEQItcxvSAwHEf&#10;BkWTNLt6xqlWr/mTDot+X9VQ8PlZuDTA27tINXTtveIauOMhIe27g2Hy8GpSkc08ybPxaRbS77QU&#10;ZV8eztbLS2nJmmLbD79ORb+4oU6uqGuiX1jq3KSCwzFVMTloLXX5AgW8gWzOE/djRbFbyFsF6sGH&#10;pTdsbyx7w3p5qcPzEwiCM5+236k1nYA9KP9e9yIa6Dj64k6lP628rkQQ+R5RBxQEHazwUgTmulcN&#10;n6LDcfDav72LnwAAAP//AwBQSwMECgAAAAAAAAAhAJCY81YcGQAAHBkAABUAAABkcnMvbWVkaWEv&#10;aW1hZ2UxLmpwZWf/2P/gABBKRklGAAEBAQBgAGAAAP/bAEMAAwICAwICAwMDAwQDAwQFCAUFBAQF&#10;CgcHBggMCgwMCwoLCw0OEhANDhEOCwsQFhARExQVFRUMDxcYFhQYEhQVFP/bAEMBAwQEBQQFCQUF&#10;CRQNCw0UFBQUFBQUFBQUFBQUFBQUFBQUFBQUFBQUFBQUFBQUFBQUFBQUFBQUFBQUFBQUFBQUFP/A&#10;ABEIAHgAt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0d+LsZHgHWJUna2ZbZyGU47V+YnwL8V6vp3xoeZtXnu4Zb3yvKeTIGWr9NPja2z4W+&#10;J3xkxWMjgH1xX5c/A5Uk+KOnp5ar5t2szMBzkmg48TVjCm7n626TIZtOgbPzNGDU9hGY0kz1Lmq+&#10;joEsLYj/AJ5gVegbcrfWrZdDSCkPpyHmmjpTl4pM621YkqK5kEMDyE4CjJp+TWB431CbTvD11NCu&#10;5ghzx2qSTk5Pjjo1trTafMxWQNtz2rtdK1K31SUTwXKyqy52Bs4r81/ih8a49I8S3RKolwrnk/Wt&#10;r4K/tU3nhzxAt7eXKzWky+V5btlVz3FAH6R1HNGZAoBxg81xngT4q6R4+s4X06dZJWUFlBHFa/i3&#10;xEnh/T2lZv3wGVUdzQK5tI6RT+Xv5xnBNfKv7bd7djQ7O3trowlZg5w2O1eyaLLr+vsmpxFEGeEY&#10;nGK+Yv2zIPEExjM0L+XkHMQOKAue/fst6rPdfDu1jnm8xhgZJyelexEBb4MX/gxtr5b/AGVJtVXw&#10;bbIkUgGRkuPavedQm1DTtQW4cFo/Lx7ZoC52pOVOK5zxLqcuiWb3IBKj7x9BWlomonUbLzBjf0xU&#10;ev6YmtaLdWU5CGdCgI6gn0oC5meDvFWneILR3tpo5JlPzKDzXRWx3lnPXOK+Hm1PxV+zr8Q5pJh5&#10;+gzykmSfJIBP+FfT3gH47eF/HTRw2N7GbllDMm4UBc9LoqKNnds5UxkcEUbpPtG3A8rH45oC5LRR&#10;RQM4D43/APJKfFv/AGDpf5V+XfwK/wCSr6T/ANdk/nX6ifG//klPi3/sHS/yr8uPge5T4q6SR/z2&#10;T+dM8jH/AMNn646V/wAeFt/uCrdt9x/96qekHOnWv/XMVdtxhG+tUd1L+DEeOlOHamjpSOJDt8vH&#10;XnNJnTLZElee/HLxzB4D8CXd7cJvWRTGB74rvndiMRlSw6g14t+1bHFdfDC4jnTcVJbGPapA/KH4&#10;ia9F8QfGN81sCpMjYA+tVzod34d0sSXLMIycIfesWW+fQfFV5dW8aNGJTnP1r3O50rTviD8KzerJ&#10;su7Y+btU8HAoEzu/2Jfi4ND8WrZ6hclYpDtAc+9fdHxGv4YZrXVZ3EmmzKIxzkZPevx70K/uNL8R&#10;aZcWMhS4E6qwU8Yr9Z9O0aPxv8CrKOWdzNHaiYknkNtoJNLxx8WdK8G+D7GfTrqEuSMorDOMV5N8&#10;dfjbouv/AA6sZDCs16ZBv3DOFxXxj8SfFesWHiafTFnup0glIRScjiq19rnjPXtGaJ9NjNrs2goh&#10;3D3oA+6PCXxm0/wr8Kbe70+OJZeMgD2r1Lwn8W7DxZ4KF7fSRRuy4AzjnFflrD4n8Xaf4YfS1gkM&#10;AOcsDkcV6V8DNX8R+L9R03QRcyRq0y713EYHSgD9GPh5qslyZimXtyTgiuu1rULWw09ry7kEUMHz&#10;kk46Vl+A/Co8KaRDZ5MjbQWduuaxvjN4Uv8Axl4G1Cw06YwzlGIKnBPHSgD48/a9/aO0Dxpplxou&#10;msss8RI3jGc18YeDPixrfw/1ZbqxllWQPg8npXoFn+zzruj/ABA1BNflZVeRipcnnn3rD+JPhOw8&#10;H3ZDvG4J+UKcnNAH2R+zp+19d+MdRtNN1SbYxwuWPWvt2ymF1HHOj7o3UEYNfiD8Pb+fT/ElrfRS&#10;G3KuNoU4zX7BfAfW59d+H1hcXDB32AZHPagaPR6Kbk0UFHBfG/8A5JT4t/7B0v8AKvy2+CP/ACVT&#10;Sf8Arsn86/Uj41nf8LPFinvp8v8AKvy1+C7eX8WdJUdPOT+dUld2R5GP/hs/XTR/+Qda/wDXMVdg&#10;+431qlo3/IMtT/0zFWoXwrf71N+7udtL+DEmHSo7hHkRQjbeeTSoWP07Vx/xV8YN4N8G6lqIliiM&#10;MLMDIcc4qbpnVLoWtc+IGg+EgVu7+ISk/d3jNcr4x1HRvir4N1SyglWSZrdvLGRyccV+YM3xJ8W/&#10;Gf4oyR2V5I1sLgqxVjtAzX2z8L/Dl/4U1nSoBdm5dlUyoWzx3pAfnb8Ufh3qngjxVqdnfwvHFLIx&#10;QsO2axNM8Xah4f0v+x7eRgtw20jPY19s/wDBQ+10bzrG42pBcBVz5XGTXwaoM2ppck4iRQUPq1Am&#10;aOi3f9j6/G0rb2jcOR+NfrX+zX4503xZ8GXcyIhii8t8noAK/I7QfD1zrGvSSxkyTy8bD0r6T0Hx&#10;1qnwu+HdzpMN0IJZcs4DYOCKCTufiP4v8B6H4n1BpkhnuRI3OAec15Pq37RcGliddLsUmjwRt254&#10;rzHw94J1L4i6/cX0jzS27OS7k5717/4c/Zh8N6hpaPa3lw18TiVGI2gd6AOX8DftA6DeQy/27YJE&#10;pzn5B/Wvof8AZi1bwN458fIdElS2urdfPJJAyAeleKeOP2P2TRpJdJLTOASQ3NeJ+F9b1z4LeJSq&#10;R/YLmI8SRAqXOeh9qAP111z496L4b8WLpF5Kqgjhs98034h/Gex8K+HLXWLSQXFvJcBH2nOBivjJ&#10;tHT4ofDmbxjfai0WtQRlkjifg4GRmvH9P/ad1Cy8M3nh+9ihupRIUCzDIAxjI96APY/jV8XNM+If&#10;iaN9KlEU3G7acc5r5b+JPhHW7vxP9rleW4tAuQpyRnNY0Xi680PX31KCJJBI24qw4Fe0+Ffi5pPi&#10;G2jtL62ia7nxGoUdzQB5B4I0bVfFXi+y0yyhcYkAOB71+x/wJ8Lz+Evh9p9jck+cEViD1HFfLXwR&#10;+BUXhe8XxS8AV2/eIkg49a6D4j/td6t8KtV+16hYodP/ANSgRTjNA0fZNFeF/Dj9qfQPHHha31Ut&#10;5bSEqVGOCAP8aKCjt/jT/wAku8V/9g+X+Vflp8G/+SuaT/12T+dfqX8Yf33w28ToeA2nSZx9K/LP&#10;4MnPxc0//YulQfTNaU/iR4+P/hSP120b/kF2n/XMfyqxEu5W/wB6q2inOmWn/XMVat+Vf/eqah3U&#10;f4MSViUjJAyQOK+f/wBoLwNrfxV0g6HaySW8Tv8AvGUkfJ0NfQQ6Vj+J7+LRtDvbzCq6REhqhbHS&#10;+h8fS/BPwd+zz4OgFiy3PiG4YZ6FtxH+NeifDbSJfCumXfjHXrjYrWZEccx6HqMZrF+G3gKT4qeO&#10;p9e1mZpLO0lLRxk5Q4PevOv25Pjfbafpy+HdKnWHY/lssZwAOlMZ8rftO/FKf4oeK7xFkLW0MhC8&#10;8YBrxiC3v3ggW3tZLmNZBnYueKsXd06vL1kWUks/U819Cfso+MfCvhzX/s/iK0hubOePYPPUEhia&#10;BM8s8C+IYfC3im3uNRtZIYRjO9cDrVv4o69J438X2q6KXeC4IiKr05NfX/7V/wAGPC+o/Dn/AISH&#10;wzaRhSm8lFHHGe1fNv7OGk2Wp6lbxi2aW7t5g3K5HFBJ7Xp3hu0+EHwe82aNRqFxHkZHOSKq/A2/&#10;1LV4Lm43lHfO0E11Px20S/8AE9rYWg8uHYqgRjjNQeEdI/4RDS7YOdlymCVToRQBi/ED4o+LPh5e&#10;LEYJJraQ4JwSMVyXxb8LWvjH4aW3iRYAt+8w3gDkDGa9x1zxFoXjLT1tb+OETKMBiBmuO8YRR6b4&#10;OubO3WOW3IOF64460AfPHwm1jXbq5k0tr1o9PztZCxAxW18TvgQn2Eano6me5L5fyxnivO/DDXbe&#10;LprGxmdTJIRgHpzX3D8CvAniCzntoNRshd6feARM8qklc96APzs1KS80u6a0u7Zl2nGStd18FINK&#10;Tx9pU98wEKTKxBxgc192fG79kHwTKL27e+a2vBEZEQMAC1fnJq1rL4W8WXlpHOjmGUqhjOTtB60A&#10;fsL4yntrz4cabeaNcR+RGilhG3bFeX/EH4ZaZ8e/hc2l6fHDJq8B80lhycCvn/8AZr+M2peKBH4O&#10;u5ybKUBC5PzjPHFfRF5pWp/Au/hvNI865tJyPMeXnAPWgZ8s+Hfgj8R/AtpNpMVpIIo5mZcK2MHH&#10;+FFfo14U8Z6X4p0SC/liQyuNrcd/8migok+Ln/JO/En/AGDpP5V+WXwY/wCSuWf/AF+D+dfqd8WR&#10;u+HfiP8A7B0n8q/LT4QoIfizZEdTegfrWlP4keRmH8KR+uWif8gy0/65irdv91/96qehnOmWn/XI&#10;VdhGFb/epVDto/wYkw6VyfxRtZLvwRqaRKWlMLbQPXFdYOlQ3HktGqTAMjnbtbvWa2Ol9D8zPCv7&#10;Q3jL4c6xq+hLp8xWR3CNsPHNeE/GOW98SXV1qOolkunYvtfrX6qeOPh34G0mS61nWY7O0eNS4BAG&#10;R1r8tPj14tj8b/ETULXw/bCW1iZki8hcg4PGaYXMn4DeC4PGN5NFqOBGucFqm8V+BX034gwadpIa&#10;UeYMCPnHNfRnwI/Zk1ef4Z3fiCdZLW9WMuka5GeM14/4N+Ia/Dj4w+dr2ly3siS+UwMe4KufvUBc&#10;++fCfwwuNQ/Z4ew1IN5xtiwV/wDdr4n8BeOtD+C/xLfT7q3XzHn2klR0zX6G+HvjB4N8ceFbaODX&#10;rKxV4wrQNKFZeOmK/Nv9q/wlpmnfEe51Kw3zxgEpcLyhbPY0En0b8YtE1LxdBYeJNCmxaKquyqeP&#10;WuX8Laq2u6pDbXDb5AoRuazf2f8A4ujUvh7caPrTmJNhRCp56YrpfhT8N7lfFdzqXmF9Mkz5bsec&#10;5oA4L4z+GrvR9dtE0qYhpGGQprur3wwfDvwubUdWuAzyx7QrHvipviP4B1eLxdBqBdH06MhiSeQM&#10;14p+0T8a7a7sBoFtPIywjLhD6cUAcR8EdPOs/GPMK+ZH5/b61+tE8o8LfCm71CC2X7RZ2ZlQY/iA&#10;r8/f2CfhI/iDWz4i2yLZo25nm/Ov0F8WeNvCkOhXel3eoxJA8ZhcK4zj0oA/J74k/tB+M/HHiDU/&#10;tF1PCRK0ccSsRkZ9K8ku/wBxeh7yGf8AtOQ7380fw+tfTaeA9A1n9ou1h0tJbqyFyG2sAVb5u9e0&#10;/tmfAvStI8NW3iKz0u0s7gQiDEKYzxnmgD5V+C0l1pfiW11LTYmcowLbR71+hem/Hjw5r3g6bTtd&#10;WJbxbchRLjO7HavjT9jvW9HtPEw07WliRZ5NgMmOMmvoX4hfsk3fib4l2l7pt3Kuhuol3Qt1OelA&#10;z0H4dX6r4fYwRkwtO5TjtxRXsfg74daT4W8PWmnBtxiUbi/UnFFBQz4sf8k78R/9g5/5V+Wvwm/5&#10;KvY/9fw/nX6k/Fg/8W78Rf8AYOk/lX5cfCFd/wAV7IH/AJ/R/OtKfxI8jMP4TP1t0P8A5Bln/wBc&#10;hV6H7rfWqWiDGmWn/XIVbgOVb/epVDto/wAGJOOlQ3TxRReZMAVT5uamHSo5o1lQIwVlPBDVmtjp&#10;lsj8rP21Pivr3ib4lS6DZ6jNb2W7YVVyBjOK+j/2QP2YvCcXgWDWtQhW91CRgWeQBu2a8T/bv+B1&#10;54b8XDxVp6loWO9x2HOar/Bz9vCT4feCzpL29s6Qp3HzFgOlMk/TCw0mystPFjawxpahduxRxXzF&#10;+0V+xvafEeN7nw0YrDVGbfJIflyPTIrsf2Yv2g2+NGhXF1PZPZqhJ8wrtXFZ3xw/a98LfCqwngtr&#10;qO51QOU8vcDg+9AHxfq/7JXjT4dqTJc3D/N/rI2OB+Ne9eEf2ZNG8dfDaO3utY+3a3H++eBpAxAx&#10;6V8rfEn9rDxv4u1Ke8GpOunliVggc4x9K1/gX+0/rXh3xRb3ZMQinIhl83OdpPNAFf4t+GdY+Ft7&#10;LY2OnymNGwHRDg0/wd+0zrHhjQDZXcbx8fLkHOa/SHRtK8H/ABs8NQzS2lvNJIgLyIoLA4r4q/at&#10;+AOh+GbiU6KXMkZLhWxjPpQB5d4m/aK1/W/D08KyEvICFGTmsb4RfAjWvitq9pNc2MjefOPOkdDg&#10;Ietes/s//smx/EzTYdRvrqSG4RxiJGwhHvX1742n0v8AZt+Ek0ltFbLqKRFEbHJOKAPDPjLqdx+z&#10;l4TsfC/hB41ubpAkhjPIJGD0rE+G/wCzP47+Ithb6pqmsN5U7CUr5p718neMPjNrnjjxBPql5cvJ&#10;ciY+XHuJUc8Yr3f4Vftf+JPB0FrZSzxuqqC8cjHAX2oA+zfhb+zHpfgXWYdQuFWe8QA+YcHmk/aV&#10;8LXniS1tIJ1L6YZAGVeg962vgx+0VoHxQsokW4SO+CjcrEAE+1ena3ZRavZm3mRZYpOCSM4HqKAP&#10;zd/ab+Evh/4ZeGNK13w/d+Tfq6syxsAc4z2r6A/Z6/aIe8+GlklyzXF8sQUbuT0r5+/bHm0ufxnD&#10;4X0Oee8l3AvHIcgNnGBivdf2TfgKYNIivNWjkiURgKgGBQM7+HxH4h1ffdKkgV2OBg9KK92s9Bs7&#10;K3SGOFdqjA4ooKOR+LH/ACTvxF/2DpP5V+XPwf8A+Ss2f/X6P51+p/xWtlPw918ZPNk6fhivyu+E&#10;jbPi7Ao6JqIUfTNaU/iR4+P/AIUj9b9E/wCQZaf9cxVu3+6/+9VPQznTLT/rkKuwjCt/vUqh3Uf4&#10;MSYdKiuLX7UgXeyEHIK1KOlKq7sc4xWcdjpfQ4f4q/DXTfiT4UuNKvQJGZCAx5OcV8eaj+zL8KPh&#10;LayX3iqVMGQ7Y2K8n8a+/PITfuxzXz3+0l+yzbfGPT1mgvJY7uN94iZsRmmKx8l/ET9rew8JeG5v&#10;Dvw006K1jKlDKibSeMdRXyfDfaj4+1uaO/gub/WLokEbdwXPevqrTf8Agn34mu/E6pPMbWyV/vQk&#10;jIzX2P8ABv8AZL8J/DQpdzWEN/feXtMs6Bj9c0BY+N/hT+xVfaL4LuNd8QAtA0ZkWF+oGM9K+afG&#10;Hh4weO5bTSspEX2Ii+ua/b7xD4etda8PXGmlfLt2jKBY+w9K/IT45eHbn4V/G+W4iiL2MUvmJ5w4&#10;LbulAWPuL9jLQtd8MeECNQEhMiZTfn0rnPjHYyP4kv5dXVltmUhC3rXHfDz9v+PSdPtbXUtNto4o&#10;VC5t05IFTfGT9rv4ffEjRLWG3trqO9WUGQ7QBigLHpf7PJnsL63W03i0ZwPavP8A9v7SPEk8onha&#10;WTTBFygyQDUvgD9rvwh4K0KOCG03NGMh3UZ6Vynxe/bfsPiDoN5pMOn2zlkI3zJyB7UBY+Wfgv4I&#10;h8beM7OxkG3dMAwP1r339oT9jPVvC4tNd0UNPCYgHSPniud/ZD8Dv4w+IQvIw0SibeNnA61+qP8A&#10;Zlu2lwWN7ElzGqhCHGc0BY/E7SPH/iTwDraQafHPYTRNhmIK5xX178Hv27ZLGOPSvELNLKyBRI3P&#10;P1Ney/H79j3QPHMMl5pkDWd2ef8ARwBk181aX+wtr8urwRTxOttHIGE+DvP40BY9Y+Hfws0n4sfF&#10;abxOQJQSZBnnHOa+0dB06HSrEW0CBEj4wBXnHwU+CNn8KNLV0uJpbh0wwc5Ar1G1XaGI6Mc0BYsU&#10;UUUFHHfFX/kn2vf9er/yr8p/hP8A8lfj/wCwn/WiitKfxI8fH/w5H64aH/yDLP8A65Cr0P3W+tFF&#10;Kod1H+DElHSnR0UVmtjpfQkqG5jeWPCNtPrRRTGRW0D2+TI+fqacqYm3hyQeMZoooAareXcFW+6R&#10;0r5j/ah/ZiT4oRmezjAulbzCQOTRRQB8IeJP2X/G2harJBaaXJcopx9wmsW5+CHju2OG8OsjeohN&#10;FFAEEHwX8e3Emw6LKFP/AEyNdl4R/ZM8W+JdRhin06S2UkFn2EcUUUAfoD+z5+zfD8J9NhnXb9pK&#10;gtmvfFi3kPIATjpRRQA5ZC7FVxgUsithQmAc85oooAV08xAGODTYpFDeWByBRRQBNRRRQB//2VBL&#10;AwQUAAYACAAAACEAeplXseAAAAAKAQAADwAAAGRycy9kb3ducmV2LnhtbEyPQWuDQBCF74X+h2UK&#10;vSWrxrRiXEMIbU+hkKRQcpvoRCXurrgbNf++01N7fLyPN99k60m3YqDeNdYoCOcBCDKFLRtTKfg6&#10;vs8SEM6jKbG1hhTcycE6f3zIMC3taPY0HHwleMS4FBXU3neplK6oSaOb244Mdxfba/Qc+0qWPY48&#10;rlsZBcGL1NgYvlBjR9uaiuvhphV8jDhuFuHbsLtetvfTcfn5vQtJqeenabMC4WnyfzD86rM65Ox0&#10;tjdTOtFyjpOQUQWzZRyBYCJaxK8gzgoSbmSeyf8v5D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CvNmAg6AwAAwwcAAA4AAAAAAAAAAAAAAAAAPAIAAGRycy9lMm9E&#10;b2MueG1sUEsBAi0ACgAAAAAAAAAhAJCY81YcGQAAHBkAABUAAAAAAAAAAAAAAAAAogUAAGRycy9t&#10;ZWRpYS9pbWFnZTEuanBlZ1BLAQItABQABgAIAAAAIQB6mVex4AAAAAoBAAAPAAAAAAAAAAAAAAAA&#10;APEeAABkcnMvZG93bnJldi54bWxQSwECLQAUAAYACAAAACEAWGCzG7oAAAAiAQAAGQAAAAAAAAAA&#10;AAAAAAD+HwAAZHJzL19yZWxzL2Uyb0RvYy54bWwucmVsc1BLBQYAAAAABgAGAH0BAADvIAAAAAA=&#10;">
                <v:shape id="Image 39" o:spid="_x0000_s1027" type="#_x0000_t75" style="position:absolute;top:122;width:5495;height:3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ejHxAAAANsAAAAPAAAAZHJzL2Rvd25yZXYueG1sRI9Bi8Iw&#10;FITvwv6H8Bb2IpqqIGs1iu4qiB5cqwePj+bZFpuX0mS1/nsjCB6HmfmGmcwaU4or1a6wrKDXjUAQ&#10;p1YXnCk4HladbxDOI2ssLZOCOzmYTT9aE4y1vfGeronPRICwi1FB7n0VS+nSnAy6rq2Ig3e2tUEf&#10;ZJ1JXeMtwE0p+1E0lAYLDgs5VvSTU3pJ/o0C3g65vSlO99UiWvpd39Df5ret1NdnMx+D8NT4d/jV&#10;XmsFgxE8v4QfIKcPAAAA//8DAFBLAQItABQABgAIAAAAIQDb4fbL7gAAAIUBAAATAAAAAAAAAAAA&#10;AAAAAAAAAABbQ29udGVudF9UeXBlc10ueG1sUEsBAi0AFAAGAAgAAAAhAFr0LFu/AAAAFQEAAAsA&#10;AAAAAAAAAAAAAAAAHwEAAF9yZWxzLy5yZWxzUEsBAi0AFAAGAAgAAAAhAOp16MfEAAAA2wAAAA8A&#10;AAAAAAAAAAAAAAAABwIAAGRycy9kb3ducmV2LnhtbFBLBQYAAAAAAwADALcAAAD4AgAAAAA=&#10;">
                  <v:imagedata r:id="rId20" o:title=""/>
                </v:shape>
                <v:shape id="Graphic 40" o:spid="_x0000_s1028" style="position:absolute;left:274;width:13;height:9036;visibility:visible;mso-wrap-style:square;v-text-anchor:top" coordsize="1270,903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IGpvQAAANsAAAAPAAAAZHJzL2Rvd25yZXYueG1sRE/JCsIw&#10;EL0L/kMYwZumiohUo7ggrge3DxiasS02k9JErX9vDoLHx9sns9oU4kWVyy0r6HUjEMSJ1TmnCm7X&#10;dWcEwnlkjYVlUvAhB7NpszHBWNs3n+l18akIIexiVJB5X8ZSuiQjg65rS+LA3W1l0AdYpVJX+A7h&#10;ppD9KBpKgzmHhgxLWmaUPC5Po2C1Hy17m/Q4POxNuVvfk/Np0a+Varfq+RiEp9r/xT/3VisYhPXh&#10;S/gBcvoFAAD//wMAUEsBAi0AFAAGAAgAAAAhANvh9svuAAAAhQEAABMAAAAAAAAAAAAAAAAAAAAA&#10;AFtDb250ZW50X1R5cGVzXS54bWxQSwECLQAUAAYACAAAACEAWvQsW78AAAAVAQAACwAAAAAAAAAA&#10;AAAAAAAfAQAAX3JlbHMvLnJlbHNQSwECLQAUAAYACAAAACEA4SyBqb0AAADbAAAADwAAAAAAAAAA&#10;AAAAAAAHAgAAZHJzL2Rvd25yZXYueG1sUEsFBgAAAAADAAMAtwAAAPECAAAAAA==&#10;" path="m,903280l,e" filled="f" strokeweight=".59364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42424"/>
          <w:spacing w:val="-2"/>
          <w:w w:val="95"/>
        </w:rPr>
        <w:t xml:space="preserve">Department </w:t>
      </w:r>
      <w:r>
        <w:rPr>
          <w:color w:val="242424"/>
          <w:spacing w:val="-2"/>
          <w:w w:val="85"/>
        </w:rPr>
        <w:t>for</w:t>
      </w:r>
      <w:r>
        <w:rPr>
          <w:color w:val="242424"/>
          <w:spacing w:val="-6"/>
          <w:w w:val="85"/>
        </w:rPr>
        <w:t xml:space="preserve"> </w:t>
      </w:r>
      <w:r>
        <w:rPr>
          <w:color w:val="242424"/>
          <w:spacing w:val="-2"/>
          <w:w w:val="85"/>
        </w:rPr>
        <w:t>Transport</w:t>
      </w:r>
    </w:p>
    <w:p w14:paraId="35FFE1D9" w14:textId="77777777" w:rsidR="00232C9F" w:rsidRDefault="005E5F9B">
      <w:pPr>
        <w:spacing w:before="312"/>
        <w:ind w:left="2985"/>
        <w:rPr>
          <w:b/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12896" behindDoc="1" locked="0" layoutInCell="1" allowOverlap="1" wp14:anchorId="35FFE269" wp14:editId="35FFE26A">
                <wp:simplePos x="0" y="0"/>
                <wp:positionH relativeFrom="page">
                  <wp:posOffset>488499</wp:posOffset>
                </wp:positionH>
                <wp:positionV relativeFrom="paragraph">
                  <wp:posOffset>170325</wp:posOffset>
                </wp:positionV>
                <wp:extent cx="6704965" cy="6982459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4965" cy="69824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4965" h="6982459">
                              <a:moveTo>
                                <a:pt x="27478" y="6982115"/>
                              </a:moveTo>
                              <a:lnTo>
                                <a:pt x="27478" y="0"/>
                              </a:lnTo>
                            </a:path>
                            <a:path w="6704965" h="6982459">
                              <a:moveTo>
                                <a:pt x="6677181" y="6982115"/>
                              </a:moveTo>
                              <a:lnTo>
                                <a:pt x="6677181" y="0"/>
                              </a:lnTo>
                            </a:path>
                            <a:path w="6704965" h="6982459">
                              <a:moveTo>
                                <a:pt x="0" y="12206"/>
                              </a:moveTo>
                              <a:lnTo>
                                <a:pt x="6680234" y="12206"/>
                              </a:lnTo>
                            </a:path>
                            <a:path w="6704965" h="6982459">
                              <a:moveTo>
                                <a:pt x="24424" y="6969909"/>
                              </a:moveTo>
                              <a:lnTo>
                                <a:pt x="6704659" y="6969909"/>
                              </a:lnTo>
                            </a:path>
                          </a:pathLst>
                        </a:custGeom>
                        <a:ln w="122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91B94" id="Graphic 41" o:spid="_x0000_s1026" style="position:absolute;margin-left:38.45pt;margin-top:13.4pt;width:527.95pt;height:549.8pt;z-index:-1600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04965,6982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53tYgIAAAgGAAAOAAAAZHJzL2Uyb0RvYy54bWysVFtv0zAUfkfiP1h+p7mQpk3UdEKrhpCm&#10;MWlFPLuO00Q4trHdJvv3HDtJ220gxFgerOOc7xx/57q66luOjkybRooCR7MQIyaoLBuxL/C37c2H&#10;JUbGElESLgUr8CMz+Gr9/t2qUzmLZS15yTQCJ8LknSpwba3Kg8DQmrXEzKRiApSV1C2xcNX7oNSk&#10;A+8tD+IwTINO6lJpSZkx8HczKPHa+68qRu3XqjLMIl5g4Gb9qf25c2ewXpF8r4mqGzrSIK9g0ZJG&#10;wKMnVxtiCTro5oWrtqFaGlnZGZVtIKuqoczHANFE4bNoHmqimI8FkmPUKU3m7dzSu+ODuteOulG3&#10;kv4wkJGgUyY/adzFjJi+0q3DAnHU+yw+nrLIeoso/EwXYZKlc4wo6NJsGSfzzOU5IPlkTg/GfmbS&#10;uyLHW2OHMpSTROpJor2YRA3FdGXkvowWIyijxgjKuBvKqIh1do6fE1F3waU+U3H6Vh7ZVnqkdYHE&#10;i2QBnToSjqL5SPiM4+L3eN9CENqgB8E9/RoKabpYRMvoH0hcWrwZDRgSyEIUx2H6lxyk6TKMPyYv&#10;8P+diThJ4sFtmqVZFk7d86diuIZLoceG8l1aPKMyVsf3CMiXXciFaxcXdubn2EjelDcN566URu93&#10;11yjI3FbxH9jbp7AlDZ2Q0w94LxqhHExDtUwR26idrJ8vNeog9VTYPPzQDTDiH8RMNtuT02CnoTd&#10;JGjLr6XfZr7L4M1t/51ohdzzBbYwhndy2hwkn8bLxX7COkshPx2srBo3e37gB0bjBdaNn9hxNbp9&#10;dnn3qPMCX/8CAAD//wMAUEsDBBQABgAIAAAAIQDn/CqD4AAAAAsBAAAPAAAAZHJzL2Rvd25yZXYu&#10;eG1sTI/BTsMwEETvSPyDtUjcqFMXBQhxqqoSEgikisIBbm68xKHxOordNvw9mxPcZjWj2TflcvSd&#10;OOIQ20Aa5rMMBFIdbEuNhve3h6tbEDEZsqYLhBp+MMKyOj8rTWHDiV7xuE2N4BKKhdHgUuoLKWPt&#10;0Js4Cz0Se19h8CbxOTTSDubE5b6TKsty6U1L/MGZHtcO6/324DU8Pm+eFir76Dfr+vtz/2JdY1aj&#10;1pcX4+oeRMIx/YVhwmd0qJhpFw5ko+g03OR3nNSgcl4w+fOFYrWblMqvQVal/L+h+gUAAP//AwBQ&#10;SwECLQAUAAYACAAAACEAtoM4kv4AAADhAQAAEwAAAAAAAAAAAAAAAAAAAAAAW0NvbnRlbnRfVHlw&#10;ZXNdLnhtbFBLAQItABQABgAIAAAAIQA4/SH/1gAAAJQBAAALAAAAAAAAAAAAAAAAAC8BAABfcmVs&#10;cy8ucmVsc1BLAQItABQABgAIAAAAIQCer53tYgIAAAgGAAAOAAAAAAAAAAAAAAAAAC4CAABkcnMv&#10;ZTJvRG9jLnhtbFBLAQItABQABgAIAAAAIQDn/CqD4AAAAAsBAAAPAAAAAAAAAAAAAAAAALwEAABk&#10;cnMvZG93bnJldi54bWxQSwUGAAAAAAQABADzAAAAyQUAAAAA&#10;" path="m27478,6982115l27478,em6677181,6982115l6677181,em,12206r6680234,em24424,6969909r6680235,e" filled="f" strokeweight=".33914mm">
                <v:path arrowok="t"/>
                <w10:wrap anchorx="page"/>
              </v:shape>
            </w:pict>
          </mc:Fallback>
        </mc:AlternateContent>
      </w:r>
      <w:r>
        <w:rPr>
          <w:b/>
          <w:i/>
          <w:color w:val="242424"/>
          <w:spacing w:val="-2"/>
          <w:sz w:val="23"/>
        </w:rPr>
        <w:t>Swansea</w:t>
      </w:r>
    </w:p>
    <w:p w14:paraId="35FFE1DA" w14:textId="77777777" w:rsidR="00232C9F" w:rsidRDefault="005E5F9B">
      <w:pPr>
        <w:spacing w:before="5"/>
        <w:ind w:left="2985"/>
        <w:rPr>
          <w:b/>
          <w:i/>
          <w:sz w:val="24"/>
        </w:rPr>
      </w:pPr>
      <w:r>
        <w:rPr>
          <w:b/>
          <w:i/>
          <w:color w:val="242424"/>
          <w:spacing w:val="-2"/>
          <w:w w:val="105"/>
          <w:sz w:val="24"/>
        </w:rPr>
        <w:t>SA70EA</w:t>
      </w:r>
    </w:p>
    <w:p w14:paraId="35FFE1DB" w14:textId="77777777" w:rsidR="00232C9F" w:rsidRDefault="00232C9F">
      <w:pPr>
        <w:pStyle w:val="BodyText"/>
        <w:spacing w:before="10"/>
        <w:rPr>
          <w:b/>
          <w:i/>
          <w:sz w:val="24"/>
        </w:rPr>
      </w:pPr>
    </w:p>
    <w:p w14:paraId="35FFE1DC" w14:textId="77777777" w:rsidR="00232C9F" w:rsidRDefault="005E5F9B">
      <w:pPr>
        <w:pStyle w:val="BodyText"/>
        <w:spacing w:line="249" w:lineRule="auto"/>
        <w:ind w:left="2991" w:hanging="2"/>
      </w:pPr>
      <w:r>
        <w:rPr>
          <w:color w:val="242424"/>
          <w:w w:val="105"/>
        </w:rPr>
        <w:t>To avoid delay in</w:t>
      </w:r>
      <w:r>
        <w:rPr>
          <w:color w:val="242424"/>
          <w:spacing w:val="-10"/>
          <w:w w:val="105"/>
        </w:rPr>
        <w:t xml:space="preserve"> </w:t>
      </w:r>
      <w:r>
        <w:rPr>
          <w:color w:val="242424"/>
          <w:w w:val="105"/>
        </w:rPr>
        <w:t>payment it is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>important that the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invoice is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w w:val="105"/>
        </w:rPr>
        <w:t>compliant and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that it includes a valid PO Number, PO Number item number (if applicable) and the details (name and telephone number) of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your Buyer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w w:val="105"/>
        </w:rPr>
        <w:t>contact</w:t>
      </w:r>
      <w:r>
        <w:rPr>
          <w:color w:val="242424"/>
          <w:spacing w:val="-14"/>
          <w:w w:val="105"/>
        </w:rPr>
        <w:t xml:space="preserve"> </w:t>
      </w:r>
      <w:r>
        <w:rPr>
          <w:color w:val="242424"/>
          <w:w w:val="105"/>
        </w:rPr>
        <w:t>(i.e.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w w:val="105"/>
        </w:rPr>
        <w:t>Contract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Manager).</w:t>
      </w:r>
      <w:r>
        <w:rPr>
          <w:color w:val="242424"/>
          <w:spacing w:val="40"/>
          <w:w w:val="105"/>
        </w:rPr>
        <w:t xml:space="preserve"> </w:t>
      </w:r>
      <w:r>
        <w:rPr>
          <w:color w:val="242424"/>
          <w:w w:val="105"/>
        </w:rPr>
        <w:t>Non-compliant</w:t>
      </w:r>
      <w:r>
        <w:rPr>
          <w:color w:val="242424"/>
          <w:spacing w:val="8"/>
          <w:w w:val="105"/>
        </w:rPr>
        <w:t xml:space="preserve"> </w:t>
      </w:r>
      <w:r>
        <w:rPr>
          <w:color w:val="242424"/>
          <w:w w:val="105"/>
        </w:rPr>
        <w:t>invoices</w:t>
      </w:r>
      <w:r>
        <w:rPr>
          <w:color w:val="242424"/>
          <w:spacing w:val="-14"/>
          <w:w w:val="105"/>
        </w:rPr>
        <w:t xml:space="preserve"> </w:t>
      </w:r>
      <w:r>
        <w:rPr>
          <w:color w:val="242424"/>
          <w:w w:val="105"/>
        </w:rPr>
        <w:t>will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w w:val="105"/>
        </w:rPr>
        <w:t>be sent back to you, which may lead to a delay in payment.</w:t>
      </w:r>
    </w:p>
    <w:p w14:paraId="35FFE1DD" w14:textId="77777777" w:rsidR="00232C9F" w:rsidRDefault="00232C9F">
      <w:pPr>
        <w:pStyle w:val="BodyText"/>
        <w:spacing w:before="6"/>
        <w:rPr>
          <w:sz w:val="16"/>
        </w:rPr>
      </w:pPr>
    </w:p>
    <w:p w14:paraId="35FFE1DE" w14:textId="77777777" w:rsidR="00232C9F" w:rsidRDefault="00232C9F">
      <w:pPr>
        <w:rPr>
          <w:sz w:val="16"/>
        </w:rPr>
        <w:sectPr w:rsidR="00232C9F">
          <w:headerReference w:type="default" r:id="rId21"/>
          <w:footerReference w:type="default" r:id="rId22"/>
          <w:pgSz w:w="11900" w:h="16820"/>
          <w:pgMar w:top="1220" w:right="620" w:bottom="1740" w:left="760" w:header="583" w:footer="1558" w:gutter="0"/>
          <w:cols w:space="720"/>
        </w:sectPr>
      </w:pPr>
    </w:p>
    <w:p w14:paraId="35FFE1DF" w14:textId="77777777" w:rsidR="00232C9F" w:rsidRDefault="00232C9F">
      <w:pPr>
        <w:pStyle w:val="BodyText"/>
        <w:rPr>
          <w:sz w:val="26"/>
        </w:rPr>
      </w:pPr>
    </w:p>
    <w:p w14:paraId="35FFE1E0" w14:textId="77777777" w:rsidR="00232C9F" w:rsidRDefault="00232C9F">
      <w:pPr>
        <w:pStyle w:val="BodyText"/>
        <w:rPr>
          <w:sz w:val="26"/>
        </w:rPr>
      </w:pPr>
    </w:p>
    <w:p w14:paraId="35FFE1E1" w14:textId="77777777" w:rsidR="00232C9F" w:rsidRDefault="00232C9F">
      <w:pPr>
        <w:pStyle w:val="BodyText"/>
        <w:rPr>
          <w:sz w:val="26"/>
        </w:rPr>
      </w:pPr>
    </w:p>
    <w:p w14:paraId="35FFE1E2" w14:textId="77777777" w:rsidR="00232C9F" w:rsidRDefault="00232C9F">
      <w:pPr>
        <w:pStyle w:val="BodyText"/>
        <w:spacing w:before="2"/>
        <w:rPr>
          <w:sz w:val="34"/>
        </w:rPr>
      </w:pPr>
    </w:p>
    <w:p w14:paraId="35FFE1E3" w14:textId="77777777" w:rsidR="00232C9F" w:rsidRDefault="005E5F9B">
      <w:pPr>
        <w:pStyle w:val="ListParagraph"/>
        <w:numPr>
          <w:ilvl w:val="0"/>
          <w:numId w:val="2"/>
        </w:numPr>
        <w:tabs>
          <w:tab w:val="left" w:pos="736"/>
        </w:tabs>
        <w:ind w:left="736" w:hanging="574"/>
        <w:jc w:val="left"/>
        <w:rPr>
          <w:b/>
          <w:color w:val="242424"/>
          <w:sz w:val="23"/>
        </w:rPr>
      </w:pPr>
      <w:r>
        <w:rPr>
          <w:b/>
          <w:color w:val="242424"/>
          <w:spacing w:val="-2"/>
          <w:w w:val="105"/>
          <w:sz w:val="23"/>
        </w:rPr>
        <w:t>Service</w:t>
      </w:r>
      <w:r>
        <w:rPr>
          <w:b/>
          <w:color w:val="242424"/>
          <w:spacing w:val="-7"/>
          <w:w w:val="105"/>
          <w:sz w:val="23"/>
        </w:rPr>
        <w:t xml:space="preserve"> </w:t>
      </w:r>
      <w:r>
        <w:rPr>
          <w:b/>
          <w:color w:val="242424"/>
          <w:spacing w:val="-2"/>
          <w:w w:val="105"/>
          <w:sz w:val="23"/>
        </w:rPr>
        <w:t>Levels</w:t>
      </w:r>
    </w:p>
    <w:p w14:paraId="35FFE1E4" w14:textId="77777777" w:rsidR="00232C9F" w:rsidRDefault="00232C9F">
      <w:pPr>
        <w:pStyle w:val="BodyText"/>
        <w:spacing w:before="3"/>
        <w:rPr>
          <w:b/>
          <w:sz w:val="26"/>
        </w:rPr>
      </w:pPr>
    </w:p>
    <w:p w14:paraId="35FFE1E5" w14:textId="77777777" w:rsidR="00232C9F" w:rsidRDefault="005E5F9B">
      <w:pPr>
        <w:pStyle w:val="ListParagraph"/>
        <w:numPr>
          <w:ilvl w:val="0"/>
          <w:numId w:val="2"/>
        </w:numPr>
        <w:tabs>
          <w:tab w:val="left" w:pos="738"/>
        </w:tabs>
        <w:ind w:left="738" w:hanging="576"/>
        <w:jc w:val="left"/>
        <w:rPr>
          <w:b/>
          <w:color w:val="242424"/>
          <w:sz w:val="23"/>
        </w:rPr>
      </w:pPr>
      <w:r>
        <w:rPr>
          <w:b/>
          <w:color w:val="242424"/>
          <w:spacing w:val="-2"/>
          <w:sz w:val="23"/>
        </w:rPr>
        <w:t>Insurance</w:t>
      </w:r>
    </w:p>
    <w:p w14:paraId="35FFE1E6" w14:textId="77777777" w:rsidR="00232C9F" w:rsidRDefault="00232C9F">
      <w:pPr>
        <w:pStyle w:val="BodyText"/>
        <w:spacing w:before="4"/>
        <w:rPr>
          <w:b/>
          <w:sz w:val="26"/>
        </w:rPr>
      </w:pPr>
    </w:p>
    <w:p w14:paraId="35FFE1E7" w14:textId="77777777" w:rsidR="00232C9F" w:rsidRDefault="005E5F9B">
      <w:pPr>
        <w:pStyle w:val="ListParagraph"/>
        <w:numPr>
          <w:ilvl w:val="0"/>
          <w:numId w:val="2"/>
        </w:numPr>
        <w:tabs>
          <w:tab w:val="left" w:pos="741"/>
        </w:tabs>
        <w:ind w:left="741" w:hanging="579"/>
        <w:jc w:val="left"/>
        <w:rPr>
          <w:b/>
          <w:color w:val="242424"/>
          <w:sz w:val="23"/>
        </w:rPr>
      </w:pPr>
      <w:r>
        <w:rPr>
          <w:b/>
          <w:color w:val="242424"/>
          <w:spacing w:val="-2"/>
          <w:sz w:val="23"/>
        </w:rPr>
        <w:t>Liability</w:t>
      </w:r>
    </w:p>
    <w:p w14:paraId="35FFE1E8" w14:textId="77777777" w:rsidR="00232C9F" w:rsidRDefault="00232C9F">
      <w:pPr>
        <w:pStyle w:val="BodyText"/>
        <w:rPr>
          <w:b/>
          <w:sz w:val="26"/>
        </w:rPr>
      </w:pPr>
    </w:p>
    <w:p w14:paraId="35FFE1E9" w14:textId="77777777" w:rsidR="00232C9F" w:rsidRDefault="00232C9F">
      <w:pPr>
        <w:pStyle w:val="BodyText"/>
        <w:rPr>
          <w:b/>
          <w:sz w:val="26"/>
        </w:rPr>
      </w:pPr>
    </w:p>
    <w:p w14:paraId="35FFE1EA" w14:textId="77777777" w:rsidR="00232C9F" w:rsidRDefault="00232C9F">
      <w:pPr>
        <w:pStyle w:val="BodyText"/>
        <w:rPr>
          <w:b/>
          <w:sz w:val="26"/>
        </w:rPr>
      </w:pPr>
    </w:p>
    <w:p w14:paraId="35FFE1EB" w14:textId="77777777" w:rsidR="00232C9F" w:rsidRDefault="00232C9F">
      <w:pPr>
        <w:pStyle w:val="BodyText"/>
        <w:spacing w:before="5"/>
        <w:rPr>
          <w:b/>
          <w:sz w:val="36"/>
        </w:rPr>
      </w:pPr>
    </w:p>
    <w:p w14:paraId="35FFE1EC" w14:textId="77777777" w:rsidR="00232C9F" w:rsidRDefault="005E5F9B">
      <w:pPr>
        <w:pStyle w:val="ListParagraph"/>
        <w:numPr>
          <w:ilvl w:val="0"/>
          <w:numId w:val="2"/>
        </w:numPr>
        <w:tabs>
          <w:tab w:val="left" w:pos="743"/>
        </w:tabs>
        <w:spacing w:before="1" w:line="249" w:lineRule="auto"/>
        <w:ind w:left="743" w:right="118" w:hanging="577"/>
        <w:jc w:val="left"/>
        <w:rPr>
          <w:b/>
          <w:color w:val="242424"/>
          <w:sz w:val="23"/>
        </w:rPr>
      </w:pPr>
      <w:r>
        <w:rPr>
          <w:b/>
          <w:color w:val="242424"/>
          <w:spacing w:val="-2"/>
          <w:w w:val="105"/>
          <w:sz w:val="23"/>
        </w:rPr>
        <w:t>Cyber</w:t>
      </w:r>
      <w:r>
        <w:rPr>
          <w:b/>
          <w:color w:val="242424"/>
          <w:spacing w:val="-15"/>
          <w:w w:val="105"/>
          <w:sz w:val="23"/>
        </w:rPr>
        <w:t xml:space="preserve"> </w:t>
      </w:r>
      <w:r>
        <w:rPr>
          <w:b/>
          <w:color w:val="242424"/>
          <w:spacing w:val="-2"/>
          <w:w w:val="105"/>
          <w:sz w:val="23"/>
        </w:rPr>
        <w:t>Essentials Certification</w:t>
      </w:r>
    </w:p>
    <w:p w14:paraId="35FFE1ED" w14:textId="77777777" w:rsidR="00232C9F" w:rsidRDefault="00232C9F">
      <w:pPr>
        <w:pStyle w:val="BodyText"/>
        <w:spacing w:before="9"/>
        <w:rPr>
          <w:b/>
          <w:sz w:val="32"/>
        </w:rPr>
      </w:pPr>
    </w:p>
    <w:p w14:paraId="35FFE1EE" w14:textId="77777777" w:rsidR="00232C9F" w:rsidRDefault="005E5F9B">
      <w:pPr>
        <w:pStyle w:val="ListParagraph"/>
        <w:numPr>
          <w:ilvl w:val="0"/>
          <w:numId w:val="2"/>
        </w:numPr>
        <w:tabs>
          <w:tab w:val="left" w:pos="742"/>
        </w:tabs>
        <w:ind w:left="742" w:hanging="571"/>
        <w:jc w:val="left"/>
        <w:rPr>
          <w:b/>
          <w:color w:val="242424"/>
          <w:sz w:val="23"/>
        </w:rPr>
      </w:pPr>
      <w:r>
        <w:rPr>
          <w:b/>
          <w:color w:val="242424"/>
          <w:spacing w:val="-2"/>
          <w:w w:val="105"/>
          <w:sz w:val="23"/>
        </w:rPr>
        <w:t>Progress</w:t>
      </w:r>
    </w:p>
    <w:p w14:paraId="35FFE1EF" w14:textId="77777777" w:rsidR="00232C9F" w:rsidRDefault="005E5F9B">
      <w:pPr>
        <w:spacing w:before="14" w:line="249" w:lineRule="auto"/>
        <w:ind w:left="742"/>
        <w:rPr>
          <w:b/>
          <w:sz w:val="23"/>
        </w:rPr>
      </w:pPr>
      <w:r>
        <w:rPr>
          <w:b/>
          <w:color w:val="242424"/>
          <w:w w:val="105"/>
          <w:sz w:val="23"/>
        </w:rPr>
        <w:t xml:space="preserve">Meetings and </w:t>
      </w:r>
      <w:r>
        <w:rPr>
          <w:b/>
          <w:color w:val="242424"/>
          <w:spacing w:val="-2"/>
          <w:w w:val="105"/>
          <w:sz w:val="23"/>
        </w:rPr>
        <w:t>Progress</w:t>
      </w:r>
      <w:r>
        <w:rPr>
          <w:b/>
          <w:color w:val="242424"/>
          <w:spacing w:val="-15"/>
          <w:w w:val="105"/>
          <w:sz w:val="23"/>
        </w:rPr>
        <w:t xml:space="preserve"> </w:t>
      </w:r>
      <w:r>
        <w:rPr>
          <w:b/>
          <w:color w:val="242424"/>
          <w:spacing w:val="-2"/>
          <w:w w:val="105"/>
          <w:sz w:val="23"/>
        </w:rPr>
        <w:t>Reports</w:t>
      </w:r>
    </w:p>
    <w:p w14:paraId="35FFE1F0" w14:textId="77777777" w:rsidR="00232C9F" w:rsidRDefault="00232C9F">
      <w:pPr>
        <w:pStyle w:val="BodyText"/>
        <w:rPr>
          <w:b/>
          <w:sz w:val="26"/>
        </w:rPr>
      </w:pPr>
    </w:p>
    <w:p w14:paraId="35FFE1F1" w14:textId="77777777" w:rsidR="00232C9F" w:rsidRDefault="00232C9F">
      <w:pPr>
        <w:pStyle w:val="BodyText"/>
        <w:spacing w:before="1"/>
        <w:rPr>
          <w:b/>
          <w:sz w:val="31"/>
        </w:rPr>
      </w:pPr>
    </w:p>
    <w:p w14:paraId="35FFE1F2" w14:textId="77777777" w:rsidR="00232C9F" w:rsidRDefault="005E5F9B">
      <w:pPr>
        <w:pStyle w:val="ListParagraph"/>
        <w:numPr>
          <w:ilvl w:val="0"/>
          <w:numId w:val="2"/>
        </w:numPr>
        <w:tabs>
          <w:tab w:val="left" w:pos="748"/>
        </w:tabs>
        <w:ind w:left="748" w:hanging="572"/>
        <w:jc w:val="left"/>
        <w:rPr>
          <w:b/>
          <w:color w:val="242424"/>
          <w:sz w:val="23"/>
        </w:rPr>
      </w:pPr>
      <w:r>
        <w:rPr>
          <w:b/>
          <w:color w:val="242424"/>
          <w:spacing w:val="-2"/>
          <w:sz w:val="23"/>
        </w:rPr>
        <w:t>Guarantee</w:t>
      </w:r>
    </w:p>
    <w:p w14:paraId="35FFE1F3" w14:textId="77777777" w:rsidR="00232C9F" w:rsidRDefault="00232C9F">
      <w:pPr>
        <w:pStyle w:val="BodyText"/>
        <w:rPr>
          <w:b/>
          <w:sz w:val="26"/>
        </w:rPr>
      </w:pPr>
    </w:p>
    <w:p w14:paraId="35FFE1F4" w14:textId="77777777" w:rsidR="00232C9F" w:rsidRDefault="00232C9F">
      <w:pPr>
        <w:pStyle w:val="BodyText"/>
        <w:spacing w:before="3"/>
        <w:rPr>
          <w:b/>
          <w:sz w:val="31"/>
        </w:rPr>
      </w:pPr>
    </w:p>
    <w:p w14:paraId="35FFE1F5" w14:textId="77777777" w:rsidR="00232C9F" w:rsidRDefault="005E5F9B">
      <w:pPr>
        <w:pStyle w:val="ListParagraph"/>
        <w:numPr>
          <w:ilvl w:val="0"/>
          <w:numId w:val="2"/>
        </w:numPr>
        <w:tabs>
          <w:tab w:val="left" w:pos="749"/>
        </w:tabs>
        <w:ind w:left="749" w:hanging="573"/>
        <w:jc w:val="left"/>
        <w:rPr>
          <w:b/>
          <w:color w:val="242424"/>
          <w:sz w:val="23"/>
        </w:rPr>
      </w:pPr>
      <w:r>
        <w:rPr>
          <w:b/>
          <w:color w:val="242424"/>
          <w:w w:val="105"/>
          <w:sz w:val="23"/>
        </w:rPr>
        <w:t>Virtual</w:t>
      </w:r>
      <w:r>
        <w:rPr>
          <w:b/>
          <w:color w:val="242424"/>
          <w:spacing w:val="-16"/>
          <w:w w:val="105"/>
          <w:sz w:val="23"/>
        </w:rPr>
        <w:t xml:space="preserve"> </w:t>
      </w:r>
      <w:r>
        <w:rPr>
          <w:b/>
          <w:color w:val="242424"/>
          <w:spacing w:val="-2"/>
          <w:w w:val="105"/>
          <w:sz w:val="23"/>
        </w:rPr>
        <w:t>Library</w:t>
      </w:r>
    </w:p>
    <w:p w14:paraId="35FFE1F6" w14:textId="77777777" w:rsidR="00232C9F" w:rsidRDefault="005E5F9B">
      <w:pPr>
        <w:pStyle w:val="BodyText"/>
        <w:spacing w:before="93" w:line="249" w:lineRule="auto"/>
        <w:ind w:left="166" w:hanging="5"/>
      </w:pPr>
      <w:r>
        <w:br w:type="column"/>
      </w:r>
      <w:r>
        <w:rPr>
          <w:color w:val="242424"/>
          <w:w w:val="105"/>
        </w:rPr>
        <w:t>If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w w:val="105"/>
        </w:rPr>
        <w:t>you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w w:val="105"/>
        </w:rPr>
        <w:t>have</w:t>
      </w:r>
      <w:r>
        <w:rPr>
          <w:color w:val="242424"/>
          <w:spacing w:val="-11"/>
          <w:w w:val="105"/>
        </w:rPr>
        <w:t xml:space="preserve"> </w:t>
      </w:r>
      <w:r>
        <w:rPr>
          <w:color w:val="242424"/>
          <w:w w:val="105"/>
        </w:rPr>
        <w:t>a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w w:val="105"/>
        </w:rPr>
        <w:t>query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w w:val="105"/>
        </w:rPr>
        <w:t>regarding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an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w w:val="105"/>
        </w:rPr>
        <w:t>outstanding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payment,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please</w:t>
      </w:r>
      <w:r>
        <w:rPr>
          <w:color w:val="242424"/>
          <w:spacing w:val="-11"/>
          <w:w w:val="105"/>
        </w:rPr>
        <w:t xml:space="preserve"> </w:t>
      </w:r>
      <w:r>
        <w:rPr>
          <w:color w:val="242424"/>
          <w:w w:val="105"/>
        </w:rPr>
        <w:t>contact our Accounts Payable section:</w:t>
      </w:r>
    </w:p>
    <w:p w14:paraId="35FFE1F7" w14:textId="77777777" w:rsidR="00232C9F" w:rsidRPr="00DC4F35" w:rsidRDefault="009E4D2B">
      <w:pPr>
        <w:spacing w:before="123"/>
        <w:ind w:left="163"/>
        <w:rPr>
          <w:b/>
          <w:sz w:val="23"/>
          <w:lang w:val="fr-FR"/>
        </w:rPr>
      </w:pPr>
      <w:r>
        <w:fldChar w:fldCharType="begin"/>
      </w:r>
      <w:r w:rsidRPr="009E4D2B">
        <w:rPr>
          <w:lang w:val="fr-FR"/>
        </w:rPr>
        <w:instrText>HYPERLINK "mailto:ssa.invoice@sharedservicesarvato.co.uk" \h</w:instrText>
      </w:r>
      <w:r>
        <w:fldChar w:fldCharType="separate"/>
      </w:r>
      <w:r w:rsidR="005E5F9B" w:rsidRPr="00DC4F35">
        <w:rPr>
          <w:b/>
          <w:color w:val="2A7CCC"/>
          <w:spacing w:val="-2"/>
          <w:w w:val="105"/>
          <w:sz w:val="23"/>
          <w:u w:val="thick" w:color="2A7CCC"/>
          <w:lang w:val="fr-FR"/>
        </w:rPr>
        <w:t>ssa.invoice</w:t>
      </w:r>
      <w:r w:rsidR="005E5F9B" w:rsidRPr="00DC4F35">
        <w:rPr>
          <w:b/>
          <w:color w:val="3A70AA"/>
          <w:spacing w:val="-2"/>
          <w:w w:val="105"/>
          <w:sz w:val="23"/>
          <w:u w:val="thick" w:color="2A7CCC"/>
          <w:lang w:val="fr-FR"/>
        </w:rPr>
        <w:t>@</w:t>
      </w:r>
      <w:r w:rsidR="005E5F9B" w:rsidRPr="00DC4F35">
        <w:rPr>
          <w:b/>
          <w:color w:val="2A7CCC"/>
          <w:spacing w:val="-2"/>
          <w:w w:val="105"/>
          <w:sz w:val="23"/>
          <w:u w:val="thick" w:color="2A7CCC"/>
          <w:lang w:val="fr-FR"/>
        </w:rPr>
        <w:t>sharedservicesarvato.co.uk</w:t>
      </w:r>
      <w:r>
        <w:rPr>
          <w:b/>
          <w:color w:val="2A7CCC"/>
          <w:spacing w:val="-2"/>
          <w:w w:val="105"/>
          <w:sz w:val="23"/>
          <w:u w:val="thick" w:color="2A7CCC"/>
          <w:lang w:val="fr-FR"/>
        </w:rPr>
        <w:fldChar w:fldCharType="end"/>
      </w:r>
    </w:p>
    <w:p w14:paraId="35FFE1F8" w14:textId="77777777" w:rsidR="00232C9F" w:rsidRPr="00DC4F35" w:rsidRDefault="00232C9F">
      <w:pPr>
        <w:pStyle w:val="BodyText"/>
        <w:spacing w:before="1"/>
        <w:rPr>
          <w:b/>
          <w:sz w:val="22"/>
          <w:lang w:val="fr-FR"/>
        </w:rPr>
      </w:pPr>
    </w:p>
    <w:p w14:paraId="35FFE1F9" w14:textId="77777777" w:rsidR="00232C9F" w:rsidRPr="00DC4F35" w:rsidRDefault="005E5F9B">
      <w:pPr>
        <w:pStyle w:val="BodyText"/>
        <w:ind w:left="170"/>
        <w:rPr>
          <w:lang w:val="fr-FR"/>
        </w:rPr>
      </w:pPr>
      <w:r w:rsidRPr="00DC4F35">
        <w:rPr>
          <w:color w:val="242424"/>
          <w:w w:val="105"/>
          <w:lang w:val="fr-FR"/>
        </w:rPr>
        <w:t>Not</w:t>
      </w:r>
      <w:r w:rsidRPr="00DC4F35">
        <w:rPr>
          <w:color w:val="242424"/>
          <w:spacing w:val="-9"/>
          <w:w w:val="105"/>
          <w:lang w:val="fr-FR"/>
        </w:rPr>
        <w:t xml:space="preserve"> </w:t>
      </w:r>
      <w:r w:rsidRPr="00DC4F35">
        <w:rPr>
          <w:color w:val="242424"/>
          <w:spacing w:val="-2"/>
          <w:w w:val="105"/>
          <w:lang w:val="fr-FR"/>
        </w:rPr>
        <w:t>applicable</w:t>
      </w:r>
    </w:p>
    <w:p w14:paraId="35FFE1FA" w14:textId="77777777" w:rsidR="00232C9F" w:rsidRPr="00DC4F35" w:rsidRDefault="00232C9F">
      <w:pPr>
        <w:pStyle w:val="BodyText"/>
        <w:spacing w:before="2"/>
        <w:rPr>
          <w:sz w:val="27"/>
          <w:lang w:val="fr-FR"/>
        </w:rPr>
      </w:pPr>
    </w:p>
    <w:p w14:paraId="35FFE1FB" w14:textId="77777777" w:rsidR="00232C9F" w:rsidRDefault="005E5F9B">
      <w:pPr>
        <w:pStyle w:val="BodyText"/>
        <w:ind w:left="170"/>
      </w:pPr>
      <w:r>
        <w:rPr>
          <w:color w:val="242424"/>
          <w:w w:val="105"/>
        </w:rPr>
        <w:t>Details</w:t>
      </w:r>
      <w:r>
        <w:rPr>
          <w:color w:val="242424"/>
          <w:spacing w:val="-13"/>
          <w:w w:val="105"/>
        </w:rPr>
        <w:t xml:space="preserve"> </w:t>
      </w:r>
      <w:r>
        <w:rPr>
          <w:color w:val="242424"/>
          <w:w w:val="105"/>
        </w:rPr>
        <w:t>in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w w:val="105"/>
        </w:rPr>
        <w:t>Annex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w w:val="105"/>
        </w:rPr>
        <w:t>of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w w:val="105"/>
        </w:rPr>
        <w:t>Schedule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22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w w:val="105"/>
        </w:rPr>
        <w:t>(Insurance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spacing w:val="-2"/>
          <w:w w:val="105"/>
        </w:rPr>
        <w:t>Requirements).</w:t>
      </w:r>
    </w:p>
    <w:p w14:paraId="35FFE1FC" w14:textId="77777777" w:rsidR="00232C9F" w:rsidRDefault="00232C9F">
      <w:pPr>
        <w:pStyle w:val="BodyText"/>
        <w:spacing w:before="10"/>
        <w:rPr>
          <w:sz w:val="25"/>
        </w:rPr>
      </w:pPr>
    </w:p>
    <w:p w14:paraId="35FFE1FD" w14:textId="77777777" w:rsidR="00232C9F" w:rsidRDefault="005E5F9B">
      <w:pPr>
        <w:pStyle w:val="BodyText"/>
        <w:spacing w:line="249" w:lineRule="auto"/>
        <w:ind w:left="170" w:firstLine="1"/>
      </w:pPr>
      <w:r>
        <w:rPr>
          <w:color w:val="242424"/>
          <w:w w:val="105"/>
        </w:rPr>
        <w:t>In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w w:val="105"/>
        </w:rPr>
        <w:t>accordance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with</w:t>
      </w:r>
      <w:r>
        <w:rPr>
          <w:color w:val="242424"/>
          <w:spacing w:val="-14"/>
          <w:w w:val="105"/>
        </w:rPr>
        <w:t xml:space="preserve"> </w:t>
      </w:r>
      <w:r>
        <w:rPr>
          <w:color w:val="242424"/>
          <w:w w:val="105"/>
        </w:rPr>
        <w:t>Clause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w w:val="105"/>
        </w:rPr>
        <w:t>15.1</w:t>
      </w:r>
      <w:r>
        <w:rPr>
          <w:color w:val="242424"/>
          <w:spacing w:val="-9"/>
          <w:w w:val="105"/>
        </w:rPr>
        <w:t xml:space="preserve"> </w:t>
      </w:r>
      <w:r>
        <w:rPr>
          <w:color w:val="242424"/>
          <w:w w:val="105"/>
        </w:rPr>
        <w:t>each</w:t>
      </w:r>
      <w:r>
        <w:rPr>
          <w:color w:val="242424"/>
          <w:spacing w:val="-11"/>
          <w:w w:val="105"/>
        </w:rPr>
        <w:t xml:space="preserve"> </w:t>
      </w:r>
      <w:r>
        <w:rPr>
          <w:color w:val="242424"/>
          <w:w w:val="105"/>
        </w:rPr>
        <w:t>Party's</w:t>
      </w:r>
      <w:r>
        <w:rPr>
          <w:color w:val="242424"/>
          <w:spacing w:val="-13"/>
          <w:w w:val="105"/>
        </w:rPr>
        <w:t xml:space="preserve"> </w:t>
      </w:r>
      <w:r>
        <w:rPr>
          <w:color w:val="242424"/>
          <w:w w:val="105"/>
        </w:rPr>
        <w:t>total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w w:val="105"/>
        </w:rPr>
        <w:t>aggregate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liability</w:t>
      </w:r>
      <w:r>
        <w:rPr>
          <w:color w:val="242424"/>
          <w:spacing w:val="-12"/>
          <w:w w:val="105"/>
        </w:rPr>
        <w:t xml:space="preserve"> </w:t>
      </w:r>
      <w:r>
        <w:rPr>
          <w:color w:val="242424"/>
          <w:w w:val="105"/>
        </w:rPr>
        <w:t>in each Contract Year under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the Contract (whether in</w:t>
      </w:r>
      <w:r>
        <w:rPr>
          <w:color w:val="242424"/>
          <w:spacing w:val="-9"/>
          <w:w w:val="105"/>
        </w:rPr>
        <w:t xml:space="preserve"> </w:t>
      </w:r>
      <w:r>
        <w:rPr>
          <w:color w:val="242424"/>
          <w:w w:val="105"/>
        </w:rPr>
        <w:t>tort, contract or otherwise) is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w w:val="105"/>
        </w:rPr>
        <w:t>no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more than</w:t>
      </w:r>
      <w:r>
        <w:rPr>
          <w:color w:val="242424"/>
          <w:spacing w:val="-11"/>
          <w:w w:val="105"/>
        </w:rPr>
        <w:t xml:space="preserve"> </w:t>
      </w:r>
      <w:r>
        <w:rPr>
          <w:color w:val="242424"/>
          <w:w w:val="105"/>
        </w:rPr>
        <w:t xml:space="preserve">or </w:t>
      </w:r>
      <w:r>
        <w:rPr>
          <w:b/>
          <w:color w:val="242424"/>
          <w:w w:val="105"/>
        </w:rPr>
        <w:t xml:space="preserve">150% </w:t>
      </w:r>
      <w:r>
        <w:rPr>
          <w:color w:val="242424"/>
          <w:w w:val="105"/>
        </w:rPr>
        <w:t>of</w:t>
      </w:r>
      <w:r>
        <w:rPr>
          <w:color w:val="242424"/>
          <w:spacing w:val="-9"/>
          <w:w w:val="105"/>
        </w:rPr>
        <w:t xml:space="preserve"> </w:t>
      </w:r>
      <w:r>
        <w:rPr>
          <w:color w:val="242424"/>
          <w:w w:val="105"/>
        </w:rPr>
        <w:t>the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Estimated Yearly Charges</w:t>
      </w:r>
    </w:p>
    <w:p w14:paraId="35FFE1FE" w14:textId="77777777" w:rsidR="00232C9F" w:rsidRDefault="00232C9F">
      <w:pPr>
        <w:pStyle w:val="BodyText"/>
        <w:rPr>
          <w:sz w:val="26"/>
        </w:rPr>
      </w:pPr>
    </w:p>
    <w:p w14:paraId="35FFE1FF" w14:textId="77777777" w:rsidR="00232C9F" w:rsidRDefault="00232C9F">
      <w:pPr>
        <w:pStyle w:val="BodyText"/>
        <w:rPr>
          <w:sz w:val="26"/>
        </w:rPr>
      </w:pPr>
    </w:p>
    <w:p w14:paraId="35FFE200" w14:textId="77777777" w:rsidR="00232C9F" w:rsidRDefault="005E5F9B">
      <w:pPr>
        <w:pStyle w:val="BodyText"/>
        <w:spacing w:before="158"/>
        <w:ind w:left="175"/>
      </w:pPr>
      <w:r>
        <w:rPr>
          <w:color w:val="242424"/>
          <w:w w:val="105"/>
        </w:rPr>
        <w:t>Not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spacing w:val="-2"/>
          <w:w w:val="105"/>
        </w:rPr>
        <w:t>required</w:t>
      </w:r>
    </w:p>
    <w:p w14:paraId="35FFE201" w14:textId="77777777" w:rsidR="00232C9F" w:rsidRDefault="00232C9F">
      <w:pPr>
        <w:pStyle w:val="BodyText"/>
        <w:rPr>
          <w:sz w:val="26"/>
        </w:rPr>
      </w:pPr>
    </w:p>
    <w:p w14:paraId="35FFE202" w14:textId="77777777" w:rsidR="00232C9F" w:rsidRDefault="00232C9F">
      <w:pPr>
        <w:pStyle w:val="BodyText"/>
        <w:spacing w:before="6"/>
        <w:rPr>
          <w:sz w:val="32"/>
        </w:rPr>
      </w:pPr>
    </w:p>
    <w:p w14:paraId="35FFE203" w14:textId="77777777" w:rsidR="00232C9F" w:rsidRDefault="005E5F9B">
      <w:pPr>
        <w:pStyle w:val="ListParagraph"/>
        <w:numPr>
          <w:ilvl w:val="0"/>
          <w:numId w:val="1"/>
        </w:numPr>
        <w:tabs>
          <w:tab w:val="left" w:pos="534"/>
          <w:tab w:val="left" w:pos="536"/>
        </w:tabs>
        <w:spacing w:line="244" w:lineRule="auto"/>
        <w:ind w:right="200" w:hanging="346"/>
        <w:rPr>
          <w:sz w:val="23"/>
        </w:rPr>
      </w:pPr>
      <w:r>
        <w:rPr>
          <w:color w:val="242424"/>
          <w:w w:val="105"/>
          <w:sz w:val="23"/>
        </w:rPr>
        <w:t>The</w:t>
      </w:r>
      <w:r>
        <w:rPr>
          <w:color w:val="242424"/>
          <w:spacing w:val="-15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Supplier shall</w:t>
      </w:r>
      <w:r>
        <w:rPr>
          <w:color w:val="242424"/>
          <w:spacing w:val="-15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attend</w:t>
      </w:r>
      <w:r>
        <w:rPr>
          <w:color w:val="242424"/>
          <w:spacing w:val="-10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Progress</w:t>
      </w:r>
      <w:r>
        <w:rPr>
          <w:color w:val="242424"/>
          <w:spacing w:val="-2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Meetings</w:t>
      </w:r>
      <w:r>
        <w:rPr>
          <w:color w:val="242424"/>
          <w:spacing w:val="-11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with</w:t>
      </w:r>
      <w:r>
        <w:rPr>
          <w:color w:val="242424"/>
          <w:spacing w:val="-17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the</w:t>
      </w:r>
      <w:r>
        <w:rPr>
          <w:color w:val="242424"/>
          <w:spacing w:val="-17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Buyer</w:t>
      </w:r>
      <w:r>
        <w:rPr>
          <w:color w:val="242424"/>
          <w:spacing w:val="-9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 xml:space="preserve">every </w:t>
      </w:r>
      <w:r>
        <w:rPr>
          <w:color w:val="242424"/>
          <w:spacing w:val="-2"/>
          <w:w w:val="105"/>
          <w:sz w:val="23"/>
        </w:rPr>
        <w:t>quarter.</w:t>
      </w:r>
    </w:p>
    <w:p w14:paraId="35FFE204" w14:textId="77777777" w:rsidR="00232C9F" w:rsidRDefault="005E5F9B">
      <w:pPr>
        <w:pStyle w:val="ListParagraph"/>
        <w:numPr>
          <w:ilvl w:val="0"/>
          <w:numId w:val="1"/>
        </w:numPr>
        <w:tabs>
          <w:tab w:val="left" w:pos="534"/>
          <w:tab w:val="left" w:pos="537"/>
        </w:tabs>
        <w:spacing w:before="133" w:line="249" w:lineRule="auto"/>
        <w:ind w:left="537" w:right="865" w:hanging="352"/>
        <w:rPr>
          <w:sz w:val="23"/>
        </w:rPr>
      </w:pPr>
      <w:r>
        <w:rPr>
          <w:color w:val="242424"/>
          <w:w w:val="105"/>
          <w:sz w:val="23"/>
        </w:rPr>
        <w:t>The</w:t>
      </w:r>
      <w:r>
        <w:rPr>
          <w:color w:val="242424"/>
          <w:spacing w:val="-15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Supplier</w:t>
      </w:r>
      <w:r>
        <w:rPr>
          <w:color w:val="242424"/>
          <w:spacing w:val="-6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shall</w:t>
      </w:r>
      <w:r>
        <w:rPr>
          <w:color w:val="242424"/>
          <w:spacing w:val="-13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provide</w:t>
      </w:r>
      <w:r>
        <w:rPr>
          <w:color w:val="242424"/>
          <w:spacing w:val="-7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the</w:t>
      </w:r>
      <w:r>
        <w:rPr>
          <w:color w:val="242424"/>
          <w:spacing w:val="-17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Buyer</w:t>
      </w:r>
      <w:r>
        <w:rPr>
          <w:color w:val="242424"/>
          <w:spacing w:val="-11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with</w:t>
      </w:r>
      <w:r>
        <w:rPr>
          <w:color w:val="242424"/>
          <w:spacing w:val="-17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Progress</w:t>
      </w:r>
      <w:r>
        <w:rPr>
          <w:color w:val="242424"/>
          <w:spacing w:val="-2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Reports following delivery of the assessment(s).</w:t>
      </w:r>
    </w:p>
    <w:p w14:paraId="35FFE205" w14:textId="77777777" w:rsidR="00232C9F" w:rsidRDefault="00232C9F">
      <w:pPr>
        <w:pStyle w:val="BodyText"/>
        <w:spacing w:before="11"/>
        <w:rPr>
          <w:sz w:val="21"/>
        </w:rPr>
      </w:pPr>
    </w:p>
    <w:p w14:paraId="35FFE206" w14:textId="77777777" w:rsidR="00232C9F" w:rsidRDefault="005E5F9B">
      <w:pPr>
        <w:pStyle w:val="BodyText"/>
        <w:ind w:left="180"/>
      </w:pPr>
      <w:r>
        <w:rPr>
          <w:color w:val="242424"/>
          <w:w w:val="105"/>
        </w:rPr>
        <w:t>Not</w:t>
      </w:r>
      <w:r>
        <w:rPr>
          <w:color w:val="242424"/>
          <w:spacing w:val="-9"/>
          <w:w w:val="105"/>
        </w:rPr>
        <w:t xml:space="preserve"> </w:t>
      </w:r>
      <w:r>
        <w:rPr>
          <w:color w:val="242424"/>
          <w:spacing w:val="-2"/>
          <w:w w:val="105"/>
        </w:rPr>
        <w:t>applicable</w:t>
      </w:r>
    </w:p>
    <w:p w14:paraId="35FFE207" w14:textId="77777777" w:rsidR="00232C9F" w:rsidRDefault="00232C9F">
      <w:pPr>
        <w:pStyle w:val="BodyText"/>
        <w:rPr>
          <w:sz w:val="26"/>
        </w:rPr>
      </w:pPr>
    </w:p>
    <w:p w14:paraId="35FFE208" w14:textId="77777777" w:rsidR="00232C9F" w:rsidRDefault="00232C9F">
      <w:pPr>
        <w:pStyle w:val="BodyText"/>
        <w:spacing w:before="3"/>
        <w:rPr>
          <w:sz w:val="31"/>
        </w:rPr>
      </w:pPr>
    </w:p>
    <w:p w14:paraId="35FFE209" w14:textId="77777777" w:rsidR="00232C9F" w:rsidRDefault="005E5F9B">
      <w:pPr>
        <w:pStyle w:val="BodyText"/>
        <w:ind w:left="180"/>
      </w:pPr>
      <w:r>
        <w:rPr>
          <w:color w:val="242424"/>
          <w:w w:val="105"/>
        </w:rPr>
        <w:t>Not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spacing w:val="-2"/>
          <w:w w:val="105"/>
        </w:rPr>
        <w:t>applicable</w:t>
      </w:r>
    </w:p>
    <w:p w14:paraId="35FFE20A" w14:textId="77777777" w:rsidR="00232C9F" w:rsidRDefault="00232C9F">
      <w:pPr>
        <w:sectPr w:rsidR="00232C9F">
          <w:type w:val="continuous"/>
          <w:pgSz w:w="11900" w:h="16820"/>
          <w:pgMar w:top="1200" w:right="620" w:bottom="1740" w:left="760" w:header="583" w:footer="1558" w:gutter="0"/>
          <w:cols w:num="2" w:space="720" w:equalWidth="0">
            <w:col w:w="2789" w:space="42"/>
            <w:col w:w="7689"/>
          </w:cols>
        </w:sectPr>
      </w:pPr>
    </w:p>
    <w:p w14:paraId="35FFE20B" w14:textId="77777777" w:rsidR="00232C9F" w:rsidRDefault="00232C9F">
      <w:pPr>
        <w:pStyle w:val="BodyText"/>
        <w:rPr>
          <w:sz w:val="20"/>
        </w:rPr>
      </w:pPr>
    </w:p>
    <w:p w14:paraId="35FFE20C" w14:textId="77777777" w:rsidR="00232C9F" w:rsidRDefault="00232C9F">
      <w:pPr>
        <w:pStyle w:val="BodyText"/>
        <w:rPr>
          <w:sz w:val="20"/>
        </w:rPr>
      </w:pPr>
    </w:p>
    <w:p w14:paraId="35FFE20D" w14:textId="77777777" w:rsidR="00232C9F" w:rsidRDefault="00232C9F">
      <w:pPr>
        <w:pStyle w:val="BodyText"/>
        <w:spacing w:before="6"/>
        <w:rPr>
          <w:sz w:val="29"/>
        </w:rPr>
      </w:pPr>
    </w:p>
    <w:p w14:paraId="35FFE20E" w14:textId="77777777" w:rsidR="00232C9F" w:rsidRDefault="005E5F9B">
      <w:pPr>
        <w:pStyle w:val="Heading1"/>
        <w:spacing w:before="121" w:line="218" w:lineRule="auto"/>
        <w:ind w:left="903" w:right="7112" w:firstLine="4"/>
      </w:pPr>
      <w:r>
        <w:rPr>
          <w:noProof/>
        </w:rPr>
        <mc:AlternateContent>
          <mc:Choice Requires="wpg">
            <w:drawing>
              <wp:anchor distT="0" distB="0" distL="0" distR="0" simplePos="0" relativeHeight="487313408" behindDoc="1" locked="0" layoutInCell="1" allowOverlap="1" wp14:anchorId="35FFE26B" wp14:editId="35FFE26C">
                <wp:simplePos x="0" y="0"/>
                <wp:positionH relativeFrom="page">
                  <wp:posOffset>940361</wp:posOffset>
                </wp:positionH>
                <wp:positionV relativeFrom="paragraph">
                  <wp:posOffset>-353303</wp:posOffset>
                </wp:positionV>
                <wp:extent cx="525145" cy="912494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145" cy="912494"/>
                          <a:chOff x="0" y="0"/>
                          <a:chExt cx="525145" cy="912494"/>
                        </a:xfrm>
                      </wpg:grpSpPr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412"/>
                            <a:ext cx="525137" cy="3539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21371" y="0"/>
                            <a:ext cx="1270" cy="9124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2494">
                                <a:moveTo>
                                  <a:pt x="0" y="9124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F363C0" id="Group 42" o:spid="_x0000_s1026" style="position:absolute;margin-left:74.05pt;margin-top:-27.8pt;width:41.35pt;height:71.85pt;z-index:-16003072;mso-wrap-distance-left:0;mso-wrap-distance-right:0;mso-position-horizontal-relative:page" coordsize="5251,91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+1AhU1AwAAwwcAAA4AAABkcnMvZTJvRG9jLnhtbJxV204bMRB9r9R/&#10;sPwOm2uBFQmqSImQEEWFqs+O17tr4bVd27n9fWfs3SQQegOJaLwej8+cOTO+vNo0iqyE89LoCe2f&#10;9igRmptC6mpCvz/dnJxT4gPTBVNGiwndCk+vph8/XK5tLgamNqoQjkAQ7fO1ndA6BJtnmee1aJg/&#10;NVZo2CyNa1iApauywrE1RG9UNuj1PmVr4wrrDBfew9dZ2qTTGL8sBQ9fy9KLQNSEArYQf138XeBv&#10;Nr1keeWYrSVvYbB3oGiY1HDpLtSMBUaWTh6FaiR3xpsynHLTZKYsJRcxB8im33uVzdyZpY25VPm6&#10;sjuagNpXPL07LL9fzZ19tA8uoQfzzvBnD7xka1vlh/u4rvbOm9I1eAiSIJvI6HbHqNgEwuHjeDDu&#10;j8aUcNi66A9GF6PEOK+hLEeneP3lj+cylqdLI7QdFCt5Dv8tPWAd0fN3GcGpsHSCtkGaf4rRMPe8&#10;tCdQScuCXEglwzaqEmqGoPTqQXJkFhfA5IMjspjQ0ZASzRrohtuGVYLAGujufPAEsn8UYKGkvZFK&#10;Iedot1BBzK/E8Ea2SWgzw5eN0CF1jhMKUBvta2k9JS4XzUIAPHdb9KFi0LUBIFondUhF88GJwGu8&#10;vwQc36C5ECjLdxsR9B4npuBbab2plsFo1B+k4IeKGZ4lxQzHw4vzc9zfVZ7l1vkwF6YhaABaQAF0&#10;s5yt7nyLp3NpWUwQIjZAhKMBZo3v+IPVEYP/1U6PNbMCIGDYgyKPuiLP2+kyitpvvbDjIC9c/Yah&#10;QX94BnU47qn+4Awm2cuOOuCHLxM/h5zAXCoSO8BT3Vl8ozsTWcQRqeKIDKAGYJYSGJGLVB4QOJ7D&#10;oGiSetfP+KkxK/Fk4mbYdzU2/HDclm/vovSxaxzEkETaAwMviWXfXQwfD1NTmqwnNJGEF3ujZNG1&#10;h3fV4lo5smI49uNfC+OFG+pkxnyd/OJW66Y0XL4vDloLU2yhgddQzQn1P5cMp4W61aAefFg6w3XG&#10;ojNcUNcmPj+RILjzafODOdsKOIDy700noiMdJ188qc3nZTCljCLfI2qBgqCjFV+KyFz7quFTdLiO&#10;Xvu3d/oLAAD//wMAUEsDBAoAAAAAAAAAIQC5jwtzMBgAADAYAAAVAAAAZHJzL21lZGlhL2ltYWdl&#10;MS5qcGVn/9j/4AAQSkZJRgABAQEAYABgAAD/2wBDAAMCAgMCAgMDAwMEAwMEBQgFBQQEBQoHBwYI&#10;DAoMDAsKCwsNDhIQDQ4RDgsLEBYQERMUFRUVDA8XGBYUGBIUFRT/2wBDAQMEBAUEBQkFBQkUDQsN&#10;FBQUFBQUFBQUFBQUFBQUFBQUFBQUFBQUFBQUFBQUFBQUFBQUFBQUFBQUFBQUFBQUFBT/wAARCAB0&#10;AK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6Y/4KE/8AJKrL/r/H8q8r/wCCfxz4jvf+uJ/nXqn/AAUMG34QWkncX44/CvK/+CeI+06zfSNw&#10;RERxXXD3qbaPCqKUcTG5+hQ/49x9KSClHEA+lLCPlzXIe5ckpGOBS1FO+xR9aAuEQ6mvLfjb4rfR&#10;PDdxtl8veChOcdq9LuppIVi8oAh2AOfSvmX9s3xLpWk+F3s2u2S8b5wFYelAzway+NN14Kubm4iv&#10;d25ySN1fUPwN+Pmm+MNGT7deRrL/ALTd6/KGTVr++u7tGleSEscHPNbOg+MtW8LQxy2t3LGqPnBb&#10;FAH7dWtzFe26ywSB0YcMDmuV8XeKf7BtpDERLMfl2jkivGf2R/jZF4+8HCyluEbUY14Ut7V3Nqlp&#10;N40ng1OSV7hgdsQ5XGeuKBXNzTfHVzHp0Mt1auwJHO2vk79r/wCJg1S/FuloyrHHncV619ga14u8&#10;PeHjBY3floxwFV8V4T+1LoPhfUvDNpqMZgE80gjYR4ztI60Bc1f2T/Gctz8Mo1EB49vavW7HxpJ/&#10;bQhnQohTgkY5rz/4IX3hjwP8O7VIbiPMmP8AWEZziu28XGym0m31RXjVWI2NGep9KAuegQzLLEHX&#10;kEZrkPiN4Yk8TeHbuKBtl0qFoGHZ+1XPBGqPqek5lAXacAj0rcnKpA0hcKkfzbieKAufKfwm+N97&#10;4P8AEs3gzxn5iXckhW3uX6DJwOTX05pup2lpFsa+W5dzuHz5OK+Q/wBuPVvCltoUWr2c6ya9EQAb&#10;IguCBXzH8Mf2rte8IyC7vZ57weXsEd4SWA+lAXP1vjkE6hlORTmlVTgmvnX9nn9qjSvijYrayYjv&#10;+gRa9+EfngO5Kk9qAufKn/BQ3/kjVt/1/j+VeV/8E6P+Qlff9czXqX/BQ5v+LR2cfY34/lXlX/BP&#10;BzFr9/CPu+STn8a66P8ABkeRX/3mB+hn/LEfSli+7TSf3C/SiNiIzjrXIeqTVHMB5bZ9KZHMQD5m&#10;FPamXwaW0kMTYcDI9KBjTLxGpHGeDXwH/wAFB9Glh1SGdZiA6DC57190ap4is9BsbV9RnSJmIHXH&#10;NfKH7d3gG58R+G7PX9PdpoVIO0c9s0FH57/DO6tpvEZsNRIUO2AW+tdt8YPAb6Bp1rdWy/6LNIF3&#10;DpzXjN+JB4gNyjNb3lu/CrwCRXpmufGvVvFfgyy8P3traqIZQwlUHecDFAmd5+x942n8EfFK1hM5&#10;+zSsAy546191ftC6nqPhL+zfGeiReeH2pIoGcL1J4r8zvgrcJZfFPT0u5THG8q/NnnrX65+INBtf&#10;EPwfkgEnmQiz3KzHocUEn5x/Fr9pjU/FXi63kdnhWEgOF46Gsfxt8fTrGmRwiaadYlyVznBre0z4&#10;J6Jd6/q02qanGEWRzs3jd1qsbf4XaIt5YJHcz3e0hnkVSuPagDFvfjhcP4QshbTyxlWHAOO1fQnw&#10;j+LmqfEjTdK8PxSyTSRFZXBOeOleQaT4N+H+ueH2/wBIeBlOVUkCvpb9j34WaVoOvy61aTLc5g8o&#10;ICDgZzmgD6y8L6UNM0C3iPEhQZ9c4rzL9o7xvrfgn4eXj6VatcTSgxuygkquOtemPr2mzaolp9qC&#10;Tr0j3Vm+PdX0S0tZbTWwgtpo9paTGOaAPxr1F/GnjjxUV015tQnkm+aCclgMn0qLx94G1zwRrNvc&#10;a7brHLLEFMCg4HvivqL4pNoXg3xY154PaKOXfvymBzn2r5q+LPxA1rxj4l3amPMfy9gJyQOetAB8&#10;FPiNqHgL4kWNzZKRbmRdwHTrX7EeBvFb+KfC9hqOFBljBP5V+JPg2z1CTxdaWsTRvG8gyc/MOa/Y&#10;f4I6ZNp3w40uFzI7BM5P0FAHk3/BQ7/klFj/ANf4/lXlX/BPT/kaL/8A64H+desf8FDlH/Cn7STu&#10;L8fyryr/AIJ3IJNZvpj97yiMfjXXQ/gyPJr/AO8wP0JP+oX6VBMzhItv98Z+lTn/AFC/SiMgR81y&#10;HrDJ4xLMqk9Oa8O/ap+OEXwk8G+ZaTL9udtoUHnpXtuoZgikuUOZFT5QelfBH7QPwo8afHbx7BZQ&#10;KsVpFMHYnIG0GgZ5l8KfjL43/aE8TXdtcyTJa2jFhycYBr6/+G2oTePdNv8AwrrCedbWsDYdhnBH&#10;FeX6L4J0D9nSzFho7C88SXqbJI2wQCeuMe9epeH9Vsvhb8PtR1zWg1pqN4jEB+BkjOBQUfm7+1b4&#10;Rsvh/wCPLmPT9uXkPC/WvJbaaVhFMQd4IYj2rs/jN4sn8e/EW9v52DQLKxXHQjNcil9CLiZgpC+X&#10;t6cUCZraDDfX/iezvbMN+5cElfavtTxb+1jd+Gvg1aaRbPm/YiKTnkLtr5++Cg0SDSLm5mkBnwSF&#10;YiuM8RP/AMJR4xNnaM7mR9oQfd60EmXqHiLVfEesyvYX1wbmdiTGrcZNehab+z7431HQ0vpIBiU/&#10;eIO48V674c+EGg/Czwmmv6jAp1Fl3qsoGM4zW78P/ifqPiTUAnnFLbO1IUPyD8KAPmzxL8G/GmhW&#10;BIMsaDk7MivQP2cP2lL/AOEespp11NJPLIPKdZDnaPWvXfG/xcfQvEEOj6pZ27Wc+F3suW5r50+N&#10;fgUaNrh8Rabb7bC4Xb5gHQnnigD6j+MGqeNpLe28eeG7hntlAkdY2P17Vz8v7SMnxa8FS2mtT/ZL&#10;y0QsXzgkgdOa8++Efx31+XwVceFoxHeWEqlGebJZcjHFeX+NvhxrWkpc3lu7x2UzFmbkcntQBBo/&#10;xDtrfxpL9tuHnthIRknIxmvbNQi8AeKdEE8DJ9ucbRjGc18gRXcVvPJaLaSSzE4MjLnmu8+E9ld3&#10;fjbRrAuohkuU3qTyBmgD3j4C/s5yyfEOPWL1nGmo+8bumM191XX7SPgnwM0ejOH3W6Bfkxj0/pVX&#10;XvDMPgj4f6ZPYRRlJEUSMw56c1j6Z+zn4T8dWUesXTyNPMPm24x/nmgDnP8Agob/AMkZtv8AsID/&#10;ANBryr/gnV/yEb3/AK5tXq/7fy/avhHHG3AW93DH0ryH/gnHO0urampAwisBXXR/gyPIr/7zA/Q8&#10;/wCoX6U3yjJGADjBzTj/AKhfpUTzPEkewA7mwc+lch6465jM0ezt3ryf41eL7H4d+HBdWpWO/nk8&#10;lSv3iTXrTOVn8vsRmvkL9q/U/wDhHNb0q91GN5dKt7tZnAGelAzoPg38Hn8Qaq/jfxLK8jKd8aSH&#10;OB1B5r5s/bj+PFx4k1NvDdrtt7O1f5WTjOOK9O8e/tp+HPEPghNM8GzSJeRJtdVIA6dOK+BvihrM&#10;/ibUZb7UJpFuNxJVDxQUcyC3njecq7csa+x/gL+zH4Z+LXhbZ9qijvWTdywB6V8/+CvgzqfjbwfP&#10;qUGBBEpYt34FafwK+I+u+BfiBZ6Vp73czLOEdY8kYzQJlr9oP4F6z8AtZ8uCVjZu3UHjFdn+zd8P&#10;7HX9Si1aUB5okErZ9q+jv2yvA1/41+Fen6wYyswiVm8wc9K8j/ZNPh/RbW6iv72T7e0Jj8pGGKCS&#10;j+0bqur+Kr2102yjdLKHCnaDjirPwt8LNokdvOc4jAZq1/iJ4y/4R3VzaTacpsJW4nKfNj61qeEN&#10;StdSja3tg32aZMB265NAE3jfwDpnxEkgvTIqywYPX0rmfjhFZ2fwhXT1QSSRvgNjnpWX451XUvBG&#10;prY2jl/PbGHPPNbfjTRWf4Vx3WquscjNuXecAnHSgD5f+E3il9G+126RFp2Y7Rjmvq74S6Be/FXT&#10;pNF1azeGIjzI3ZcZNfNXwJ0d9e+LEdsIYpV87AVBnPNfrLZ6Jpnw++H8urf2dDHcW1tvYhMEYFAH&#10;57/Gv9ifxX4Qjl1fSEhktuWPUkCvnLSL658G+IYrh3I1SB/mUHpg19IfHb9tfVNUe6s7O5dbUOY3&#10;RW4xXy3qutjVNROqZjfzVyP7xb39qAP0A+Ffx+uviz4Ui8PXMv8ApKqFUE89MV1cN/438JJ/Z0Ec&#10;zRIdykA9D/8Aqr4t/Z11yfw34rttYnbYVcEJ/Cee9fq54L8UaV4r8OWeozpamSRQDQB4j+3p/wAk&#10;qH/X3/SvHP8Agm//AMhnVv8Agf8AOvYv2+j5fwoQjvd/0ryP/gnBCBf6pLnk7uK66P8ACkeRX/3m&#10;B+hp/wBQv0pYlDIM9qQ/6hfpSw/crkPXEeP9+H9BXG/E74YaN8SdGnsdUhWRZkKKSOhNds3KkVz3&#10;jbxLbeDfDtzqVyQVhUsu71FAz4+8W/smeAfgT4S1bVWkUXkgZlVyOuO1fn9rtnceLPEE8Gn27Tef&#10;MY0CDPWvoD45/GLxV+0N8Q4PD2kzRiyacRMqE9M4r6v+BP7FPhz4fHTtZ1KWW81Dy1doXwyhvpQU&#10;fMq+FfFHwZ+CErSQvEtxGTggjgrWx+wTa+Fta8U3F9q8du2pnLfvgPWvuv4v/CHT/ip4PfSXPkRh&#10;fk8vjHHSvzL8e/s4+PPg941e40F7tbMSYD2+dxGe/tQJn6L/ALSfhe48UfDe4g0+WNLZUJAU8Yx2&#10;r8kW1PVPhd8Rt6SPIBNhgTxjNfTHhv4wfEy7EHh6586WJwEJn3Z9Kz/i1+yz4lutKj1wwKplbc7E&#10;HOOtBJ6a95pHxY+GkU5hi+3RxZ6c5xXB/BXStbk8aXOn3FqyWNshkR9pwSDXj+j/ABCn+Fh/s5Z5&#10;JZFOGRjkV7n4K/ao0LTdCdpbNEvwuWbb1FAFLxvpVxffE+0nvIytnCwJJHHBriv2oPirY39ra6Bb&#10;SmO3hw2Yz3HFbHxZ/aAsNb8OC6sYEW6kOMqOeleT/DX4Sa58ZfF0S/ZXlgZRJKzqThc84oHY9P8A&#10;2Gfg/qeqfEG38QwI72iOGLMOOua/Sv4oaNca74F1WxhdI1kt2RiT7V8vz/ETRv2XPA8Oh6HAJtSk&#10;UBiwywOO2K81k+LHxW8fw+TZw3kFndvhpMMPlPpQFjwLwn8IbDUfjs3hfV1Elrc3OC45HLYrq/2q&#10;P2V7H4R+I4f7ILvYtbCRR23V9X/Bn9kiGPV7XxLq1xctqKsJMyHnPWtv9qzTbTxFp9npZhzdq4RZ&#10;SO3oTQI+K/2V/BVt8QtYfS72UW8iHCbjivUvHnhD4n+B/Ec+k6FLcPpsYBjKFsd/T6VyXif4M+LP&#10;2e73TvGcVzDHYyyKzKrHp1r7q+F3xT8O+M/A+mandy2r3EkYVyxGcgD/ABoA8y/b+/5JQn/X5/Sv&#10;KP8AgnD/AMfGp/Vq9Y/4KDjyfg9BIOrXwU/9815T/wAE6F8u9v1HRlZjXXR/hSPIr/7zA/Qc/wCo&#10;X6UsX3KQ/wCoX6U6EZSuQ9cdXmv7QPhW78XfDnULKyOJdjH9K9L21BexRzWzwythZBtoGfiRoetX&#10;H7O/xogvNajcwfagSSP9qv0f0z9uX4dTQaWTcM9zcIqbARwTXA/tQ/sZXnxH1SK50iG3l+YMTMMm&#10;vM/Dn7Fmj+FNQg1DxZqVvaG1UERRuByPrQUfoRoet2HiHR4tWtbhktXUP1wAK8o+LP7Q/gTwdZyi&#10;8EF9cKSu3hufWvmX4uftjad4A8Mnwv4TzMUTy/MfkdMdq+MtW8U6z4+1MvMZLq6un2+VFkgZ70CZ&#10;9E+Of2ndNufED6jo9jFGEfI2pivePgF+1RafFeceHPEyxw2bRYjc8fN0xzXxRdfADxF4c8P/ANp6&#10;jazwWUi79xUg4rmfA/i//hF/E1v9iSeQxyAqXHBbNBJ+i3xN/Yb0TxLeNrGkkOZfnAOOe9fH3xl+&#10;AWpfD6e9JhAURlQAK/Sb4F/EK68RfCyK+ulSO8iiG1DxnivnD4r6fqXxD128W7lSM5KlM4G31HvQ&#10;NHzJ8DP2d/EHxPgth9nY2yyDcSDgCvvmDQfDP7L/AICGo3vlx3jQeT8uM5xVD9mKKXwqjaRapFJG&#10;OS5+9Xy1+3b8R9XuPHM2i3ErmzCnamTtBzQUeXePvjavjH4jyX6oLi1jlyFPIxmvr/4PftbeEodN&#10;07TdQ06G2xtTeEA5r8+/hp4GufFertY2YZppTxjrzWz8QvhV4s+Gl5C93DMLfeGDEHIoEz9oNF8V&#10;ad4l06CfSLiORGwdqtnArO8Z+B9M8SWcguFQXu3KN3DV+X/wV/ax174eXtvbwSxzxghWS5JOBX3d&#10;4G/an8J+L7JJb67ih1MxfMgYBc+1BJ8v/trXWq+HfDNvouo6kZYXcLFHvycY44rlPhZ4F8TDwVYG&#10;zluUt2XcoBPoK7X4n/CPWf2ifjJp8r3RfRYJldQjcYB7190eF/A+ieEfD1hpQtIj9niVM7RzxQB8&#10;+/8ABQz/AJIzbf8AX+P/AEGvKf8AgnZ/yEL3/rm1epf8FFZDF8H7NR0a/HX/AHa8p/4J2yEazex9&#10;vKJrrofwZHkV/wDeYH6FH/UL9KdB9ymn/UL9KdB9yuQ9clqC6jjkVRIQuDkZ9anqOaBZ9u7+E5oG&#10;VLu1lmtpEhkKuy4U56GvzT/a9+CnxTufFcmo2+q3Umls/wAscUjYPPpX6ay24kIwzJj+7Va80Sz1&#10;FQt3Ct0g6LKMigo/Gnwd+yz8QPiTqsUJsHhiDDfPKhGfxr7++BP7Fvhf4d2ttearCl5q6ICyuAwr&#10;6YttDsrBNtpbpag/88hip5IFUbguXxt3HrigDwj9qnwa+rfCm6g020REijJwF5AxX5q/A7W/Deh/&#10;Ed7LxbZotvE+d7KOufev2F8Z6J/b3he9sst+9jK8fSvye+PHwH1fw54ou5obP9w0hIkdTnrQTY/Q&#10;rwh8b/hlDpdtZ2Nzb28JQDGVAryn9oHWfDO6zvtA1SPzZpgsvluPunrX5z3s+qaT/o5uJIWHGUbG&#10;KmtNV1yCAtJezTRMMDzGJwaAsfqV8HvG3gvwXo/2261WFrp1+bdIM188/tj6/wCBPiEkV/pEscmo&#10;RyfOykcivjhL3xBOxVL2ZkP8JY4rZ0PwN4n8TXS2lqrStJw2Mk4oKPY/2NvDF3c/Fq3vUgMlikgy&#10;ccYzX6QfEj4P6H8R7fyb21j2lMKSo4NeQ/sbfBe5+H+giTUbUebIudzrzX081uWkC9IxyMdc0CZ+&#10;Ynx8/YX1LwrfTapoYZ4slgqV4t4e+FHjSXV4ILe2uoZlcbn2kZFftHd6bb38Xl3EYmT+64yKzo/B&#10;OhwyCSPS7ZJBzuVBmgVjwP8AZv8AhH4h8OWdrfalMQ20Eq5Oa+h7yyFzNvI5xirjW6mIRp+7UDA2&#10;9qIoPKQLuZvc0BY+Rv8Ago1/ySKx/wCv4f8AoNeU/wDBO7/kPXv/AFxP86KK66P8KR41f/eYH6Gn&#10;/UL9KdB9yiiuQ9glooooGFFFFBQUUUUARr1I7Guf17wToevqw1DToLoHn94gNFFAHlWufs2/D7Ub&#10;syzaBBuzn5VA/pSf8M2fD37Ksf8AYEG0Hj5R/hRRQBLZfs4fD+BwV0CDPuo/wrrvD/wg8JaJcrNZ&#10;aNbwSD+JUGaKKAPQbaFIIhHGgRF4AFP3HzdvbFFFAD6KKKACiiigD//ZUEsDBBQABgAIAAAAIQCK&#10;sncf3wAAAAoBAAAPAAAAZHJzL2Rvd25yZXYueG1sTI9Ba8JAFITvhf6H5Qm96SbaSIjZiEjbkxSq&#10;hdLbM/tMgtndkF2T+O/7emqPwwwz3+TbybRioN43ziqIFxEIsqXTja0UfJ5e5ykIH9BqbJ0lBXfy&#10;sC0eH3LMtBvtBw3HUAkusT5DBXUIXSalL2sy6BeuI8vexfUGA8u+krrHkctNK5dRtJYGG8sLNXa0&#10;r6m8Hm9GwduI424VvwyH62V//z4l71+HmJR6mk27DYhAU/gLwy8+o0PBTGd3s9qLlvVzGnNUwTxJ&#10;1iA4sVxFfOasIGVHFrn8f6H4AQ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AftQIVNQMAAMMHAAAOAAAAAAAAAAAAAAAAADwCAABkcnMvZTJvRG9jLnhtbFBLAQItAAoA&#10;AAAAAAAAIQC5jwtzMBgAADAYAAAVAAAAAAAAAAAAAAAAAJ0FAABkcnMvbWVkaWEvaW1hZ2UxLmpw&#10;ZWdQSwECLQAUAAYACAAAACEAirJ3H98AAAAKAQAADwAAAAAAAAAAAAAAAAAAHgAAZHJzL2Rvd25y&#10;ZXYueG1sUEsBAi0AFAAGAAgAAAAhAFhgsxu6AAAAIgEAABkAAAAAAAAAAAAAAAAADB8AAGRycy9f&#10;cmVscy9lMm9Eb2MueG1sLnJlbHNQSwUGAAAAAAYABgB9AQAA/R8AAAAA&#10;">
                <v:shape id="Image 43" o:spid="_x0000_s1027" type="#_x0000_t75" style="position:absolute;top:244;width:5251;height:3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eLjxQAAANsAAAAPAAAAZHJzL2Rvd25yZXYueG1sRI9Pa8JA&#10;FMTvQr/D8grezKb+o6auoqKtHnowKr0+sq9JMPs2ZFdNv31XEDwOM/MbZjpvTSWu1LjSsoK3KAZB&#10;nFldcq7geNj03kE4j6yxskwK/sjBfPbSmWKi7Y33dE19LgKEXYIKCu/rREqXFWTQRbYmDt6vbQz6&#10;IJtc6gZvAW4q2Y/jsTRYclgosKZVQdk5vRgFk8+fZbmXX+t0sdseV6Pd6fRdbZTqvraLDxCeWv8M&#10;P9pbrWA4gPuX8APk7B8AAP//AwBQSwECLQAUAAYACAAAACEA2+H2y+4AAACFAQAAEwAAAAAAAAAA&#10;AAAAAAAAAAAAW0NvbnRlbnRfVHlwZXNdLnhtbFBLAQItABQABgAIAAAAIQBa9CxbvwAAABUBAAAL&#10;AAAAAAAAAAAAAAAAAB8BAABfcmVscy8ucmVsc1BLAQItABQABgAIAAAAIQBzneLjxQAAANsAAAAP&#10;AAAAAAAAAAAAAAAAAAcCAABkcnMvZG93bnJldi54bWxQSwUGAAAAAAMAAwC3AAAA+QIAAAAA&#10;">
                  <v:imagedata r:id="rId25" o:title=""/>
                </v:shape>
                <v:shape id="Graphic 44" o:spid="_x0000_s1028" style="position:absolute;left:213;width:13;height:9124;visibility:visible;mso-wrap-style:square;v-text-anchor:top" coordsize="1270,91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fclwgAAANsAAAAPAAAAZHJzL2Rvd25yZXYueG1sRI/BasMw&#10;EETvhfyD2EJujdxginGjhGIItLmU2s19sba2ibVyLMVW/j4qBHIcZt4Ms9kF04uJRtdZVvC6SkAQ&#10;11Z33Cj4rfYvGQjnkTX2lknBlRzstounDebazvxDU+kbEUvY5aig9X7IpXR1Swbdyg7E0fuzo0Ef&#10;5dhIPeIcy00v10nyJg12HBdaHKhoqT6VF6MgPa4P2XdVNKeywC99OYfzcQ5KLZ/DxzsIT8E/wnf6&#10;U0cuhf8v8QfI7Q0AAP//AwBQSwECLQAUAAYACAAAACEA2+H2y+4AAACFAQAAEwAAAAAAAAAAAAAA&#10;AAAAAAAAW0NvbnRlbnRfVHlwZXNdLnhtbFBLAQItABQABgAIAAAAIQBa9CxbvwAAABUBAAALAAAA&#10;AAAAAAAAAAAAAB8BAABfcmVscy8ucmVsc1BLAQItABQABgAIAAAAIQCilfclwgAAANsAAAAPAAAA&#10;AAAAAAAAAAAAAAcCAABkcnMvZG93bnJldi54bWxQSwUGAAAAAAMAAwC3AAAA9gIAAAAA&#10;" path="m,912435l,e" filled="f" strokeweight=".59364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4D4D4D"/>
          <w:spacing w:val="-2"/>
          <w:w w:val="95"/>
        </w:rPr>
        <w:t xml:space="preserve">Department </w:t>
      </w:r>
      <w:r>
        <w:rPr>
          <w:color w:val="4D4D4D"/>
          <w:w w:val="85"/>
        </w:rPr>
        <w:t>for</w:t>
      </w:r>
      <w:r>
        <w:rPr>
          <w:color w:val="4D4D4D"/>
          <w:spacing w:val="-14"/>
        </w:rPr>
        <w:t xml:space="preserve"> </w:t>
      </w:r>
      <w:r>
        <w:rPr>
          <w:color w:val="4D4D4D"/>
          <w:spacing w:val="-2"/>
          <w:w w:val="85"/>
        </w:rPr>
        <w:t>Transport</w:t>
      </w:r>
    </w:p>
    <w:p w14:paraId="6A3211DC" w14:textId="11619639" w:rsidR="00C305C4" w:rsidRDefault="00C305C4">
      <w:pPr>
        <w:pStyle w:val="BodyText"/>
        <w:spacing w:before="6"/>
        <w:rPr>
          <w:b/>
          <w:sz w:val="36"/>
        </w:rPr>
      </w:pPr>
    </w:p>
    <w:p w14:paraId="35FFE210" w14:textId="586D241D" w:rsidR="00232C9F" w:rsidRDefault="005E5F9B">
      <w:pPr>
        <w:pStyle w:val="ListParagraph"/>
        <w:numPr>
          <w:ilvl w:val="0"/>
          <w:numId w:val="2"/>
        </w:numPr>
        <w:tabs>
          <w:tab w:val="left" w:pos="712"/>
          <w:tab w:val="left" w:pos="2973"/>
        </w:tabs>
        <w:ind w:left="712" w:hanging="573"/>
        <w:jc w:val="left"/>
        <w:rPr>
          <w:rFonts w:ascii="Times New Roman"/>
          <w:b/>
          <w:color w:val="4D4D4D"/>
          <w:sz w:val="25"/>
        </w:rPr>
      </w:pPr>
      <w:r>
        <w:rPr>
          <w:b/>
          <w:color w:val="4D4D4D"/>
          <w:spacing w:val="-2"/>
          <w:w w:val="105"/>
          <w:position w:val="1"/>
          <w:sz w:val="23"/>
        </w:rPr>
        <w:t>Supplier</w:t>
      </w:r>
      <w:r>
        <w:rPr>
          <w:b/>
          <w:color w:val="4D4D4D"/>
          <w:position w:val="1"/>
          <w:sz w:val="23"/>
        </w:rPr>
        <w:tab/>
      </w:r>
      <w:r w:rsidR="0095774C" w:rsidRPr="0095774C">
        <w:rPr>
          <w:color w:val="4D4D4D"/>
          <w:w w:val="105"/>
          <w:sz w:val="23"/>
        </w:rPr>
        <w:t>XXXXXX redacted under FOIA section 40</w:t>
      </w:r>
    </w:p>
    <w:p w14:paraId="0797D1C1" w14:textId="75A642A5" w:rsidR="0095774C" w:rsidRDefault="005E5F9B" w:rsidP="0095774C">
      <w:pPr>
        <w:pStyle w:val="BodyText"/>
        <w:tabs>
          <w:tab w:val="left" w:pos="2981"/>
        </w:tabs>
        <w:spacing w:before="129"/>
        <w:ind w:left="719"/>
        <w:rPr>
          <w:color w:val="4D4D4D"/>
          <w:w w:val="105"/>
        </w:rPr>
      </w:pPr>
      <w:r>
        <w:rPr>
          <w:b/>
          <w:color w:val="4D4D4D"/>
          <w:spacing w:val="-2"/>
          <w:w w:val="105"/>
        </w:rPr>
        <w:t>Contract</w:t>
      </w:r>
      <w:r>
        <w:rPr>
          <w:b/>
          <w:color w:val="4D4D4D"/>
        </w:rPr>
        <w:tab/>
      </w:r>
      <w:r w:rsidR="0095774C" w:rsidRPr="0095774C">
        <w:rPr>
          <w:color w:val="4D4D4D"/>
          <w:w w:val="105"/>
        </w:rPr>
        <w:t xml:space="preserve">XXXXXX redacted under FOIA section 40 </w:t>
      </w:r>
    </w:p>
    <w:p w14:paraId="71E62CE2" w14:textId="07D2EB95" w:rsidR="0095774C" w:rsidRDefault="005E5F9B" w:rsidP="0095774C">
      <w:pPr>
        <w:pStyle w:val="BodyText"/>
        <w:tabs>
          <w:tab w:val="left" w:pos="2981"/>
        </w:tabs>
        <w:spacing w:before="129"/>
        <w:ind w:left="719"/>
      </w:pPr>
      <w:r>
        <w:rPr>
          <w:b/>
          <w:color w:val="4D4D4D"/>
          <w:spacing w:val="-2"/>
          <w:w w:val="105"/>
        </w:rPr>
        <w:t>Manager</w:t>
      </w:r>
      <w:r>
        <w:rPr>
          <w:b/>
          <w:color w:val="4D4D4D"/>
        </w:rPr>
        <w:tab/>
      </w:r>
      <w:r w:rsidR="0095774C" w:rsidRPr="0095774C">
        <w:t xml:space="preserve">XXXXXX redacted under FOIA section 40 </w:t>
      </w:r>
    </w:p>
    <w:p w14:paraId="35FFE213" w14:textId="6E0F47A5" w:rsidR="00232C9F" w:rsidRPr="0095774C" w:rsidRDefault="0095774C" w:rsidP="0095774C">
      <w:pPr>
        <w:pStyle w:val="BodyText"/>
        <w:tabs>
          <w:tab w:val="left" w:pos="2981"/>
        </w:tabs>
        <w:spacing w:before="129"/>
        <w:ind w:left="719"/>
        <w:rPr>
          <w:b/>
          <w:color w:val="4D4D4D"/>
          <w:spacing w:val="-2"/>
          <w:w w:val="10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5FFE26D" wp14:editId="5B3C8059">
                <wp:simplePos x="0" y="0"/>
                <wp:positionH relativeFrom="margin">
                  <wp:align>right</wp:align>
                </wp:positionH>
                <wp:positionV relativeFrom="paragraph">
                  <wp:posOffset>90081</wp:posOffset>
                </wp:positionV>
                <wp:extent cx="6704965" cy="6323330"/>
                <wp:effectExtent l="0" t="0" r="19685" b="2032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04965" cy="6323330"/>
                          <a:chOff x="0" y="0"/>
                          <a:chExt cx="6704965" cy="632333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6704965" cy="6323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4965" h="6323330">
                                <a:moveTo>
                                  <a:pt x="15265" y="6322965"/>
                                </a:moveTo>
                                <a:lnTo>
                                  <a:pt x="15265" y="0"/>
                                </a:lnTo>
                              </a:path>
                              <a:path w="6704965" h="6323330">
                                <a:moveTo>
                                  <a:pt x="0" y="9154"/>
                                </a:moveTo>
                                <a:lnTo>
                                  <a:pt x="442702" y="9154"/>
                                </a:lnTo>
                              </a:path>
                              <a:path w="6704965" h="6323330">
                                <a:moveTo>
                                  <a:pt x="6680234" y="6322965"/>
                                </a:moveTo>
                                <a:lnTo>
                                  <a:pt x="6680234" y="0"/>
                                </a:lnTo>
                              </a:path>
                              <a:path w="6704965" h="6323330">
                                <a:moveTo>
                                  <a:pt x="12212" y="6313810"/>
                                </a:moveTo>
                                <a:lnTo>
                                  <a:pt x="6704659" y="6313810"/>
                                </a:lnTo>
                              </a:path>
                            </a:pathLst>
                          </a:custGeom>
                          <a:ln w="122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871564" y="5184709"/>
                            <a:ext cx="2836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6545">
                                <a:moveTo>
                                  <a:pt x="0" y="0"/>
                                </a:moveTo>
                                <a:lnTo>
                                  <a:pt x="2836351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07443F" id="Group 45" o:spid="_x0000_s1026" style="position:absolute;margin-left:476.75pt;margin-top:7.1pt;width:527.95pt;height:497.9pt;z-index:-251657216;mso-wrap-distance-left:0;mso-wrap-distance-right:0;mso-position-horizontal:right;mso-position-horizontal-relative:margin" coordsize="67049,63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8mLGAMAACMKAAAOAAAAZHJzL2Uyb0RvYy54bWzkVslu2zAQvRfoPxC8N9plW4gcFEkTFAja&#10;AEnRM01RCyqJLElbzt93SIm247RIs/RUH4ShOJwZvnnzrNOzbdeiDZOq4X2OgxMfI9ZTXjR9leNv&#10;d5cf5hgpTfqCtLxnOb5nCp8t3787HUTGQl7ztmASQZBeZYPIca21yDxP0Zp1RJ1wwXrYLLnsiIal&#10;rLxCkgGid60X+n7qDVwWQnLKlIK3F+MmXtr4Zcmo/lqWimnU5hhq0/Yp7XNlnt7ylGSVJKJu6FQG&#10;eUEVHWl6SLoLdUE0QWvZPArVNVRyxUt9Qnnn8bJsKLN3gNsE/tFtriRfC3uXKhsqsYMJoD3C6cVh&#10;6ZfNlRS34kaO1YN5zekPBbh4g6iyw32zrvbO21J25hBcAm0tovc7RNlWIwov05kfL9IEIwp7aRRG&#10;UTRhTmtozKNztP70xEmPZGNiW96unEEAf9QeIvU6iG5rIphFXhkIbiRqihzHKUY96YDGVxNj4A0g&#10;ZZKDl0FxWqkJ0NdgtLspyeha6SvGLdxkc630SNvCWaR2Ft32zpRAfkP71tJeYwS0lxgB7Vcj7QXR&#10;5pzpoTHRcNCvet8us9/xDbvj1lObpgVJaLo6NjU0HYaKoOC9X9v/3t+2HzzHfTBM6peUANMM6RdB&#10;Ej+RO47DmR8ee786f5rO/TCKnwHC4Yk3gyEIw2C8XBoF0Txwgf/UCTORabKYyj48cYTI1BpLELAP&#10;Kdj2hiuQ2V9Y0VO8bYrLpm1NH5WsVuetRBtiJNf+pgY9cBNS6Qui6tHPbk1ubW+1R2XjEJnhWvHi&#10;HmZwgKnLsfq5JpJh1H7uYcqNqDtDOmPlDKnbc26l31IMct5tvxMpkEmfYw069YW7YSeZmy1z952v&#10;Odnzj2vNy8YMHgiPq2hagPCMIvDvFWj2SIFmBra/VqBgPguSdGRtEszjGbQQzpPMKXY4j9IknhQ7&#10;gMmZuuKU7JAHDi7423t7KXKFmOL2ZBZWfsbZd6Xtdx+KjokQJYGluvN9LskjHwKYEh6Q93/luP3P&#10;hS8Rq/XTV5P51Dlc25nYf9stfwEAAP//AwBQSwMEFAAGAAgAAAAhANHDeFHeAAAACQEAAA8AAABk&#10;cnMvZG93bnJldi54bWxMj0FPwzAMhe9I/IfISNxY0kERlKbTNAGnCYkNCXHzGq+t1jhVk7Xdvyc9&#10;wc32e3r+Xr6abCsG6n3jWEOyUCCIS2carjR87d/unkD4gGywdUwaLuRhVVxf5ZgZN/InDbtQiRjC&#10;PkMNdQhdJqUva7LoF64jjtrR9RZDXPtKmh7HGG5buVTqUVpsOH6osaNNTeVpd7Ya3kcc1/fJ67A9&#10;HTeXn3368b1NSOvbm2n9AiLQFP7MMONHdCgi08Gd2XjRaohFQrw+LEHMqkrTZxCHeUqUAlnk8n+D&#10;4hcAAP//AwBQSwECLQAUAAYACAAAACEAtoM4kv4AAADhAQAAEwAAAAAAAAAAAAAAAAAAAAAAW0Nv&#10;bnRlbnRfVHlwZXNdLnhtbFBLAQItABQABgAIAAAAIQA4/SH/1gAAAJQBAAALAAAAAAAAAAAAAAAA&#10;AC8BAABfcmVscy8ucmVsc1BLAQItABQABgAIAAAAIQAba8mLGAMAACMKAAAOAAAAAAAAAAAAAAAA&#10;AC4CAABkcnMvZTJvRG9jLnhtbFBLAQItABQABgAIAAAAIQDRw3hR3gAAAAkBAAAPAAAAAAAAAAAA&#10;AAAAAHIFAABkcnMvZG93bnJldi54bWxQSwUGAAAAAAQABADzAAAAfQYAAAAA&#10;">
                <v:shape id="Graphic 46" o:spid="_x0000_s1027" style="position:absolute;width:67049;height:63233;visibility:visible;mso-wrap-style:square;v-text-anchor:top" coordsize="6704965,6323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Tm8wQAAANsAAAAPAAAAZHJzL2Rvd25yZXYueG1sRI9Bi8Iw&#10;FITvgv8hPGFvmiprkWoUERf24EVXPD+bZ1NtXkoTNf57s7Cwx2FmvmEWq2gb8aDO144VjEcZCOLS&#10;6ZorBcefr+EMhA/IGhvHpOBFHlbLfm+BhXZP3tPjECqRIOwLVGBCaAspfWnIoh+5ljh5F9dZDEl2&#10;ldQdPhPcNnKSZbm0WHNaMNjSxlB5O9ytghOTjNfz7XRvbdyG6WuXs5kp9TGI6zmIQDH8h//a31rB&#10;Zw6/X9IPkMs3AAAA//8DAFBLAQItABQABgAIAAAAIQDb4fbL7gAAAIUBAAATAAAAAAAAAAAAAAAA&#10;AAAAAABbQ29udGVudF9UeXBlc10ueG1sUEsBAi0AFAAGAAgAAAAhAFr0LFu/AAAAFQEAAAsAAAAA&#10;AAAAAAAAAAAAHwEAAF9yZWxzLy5yZWxzUEsBAi0AFAAGAAgAAAAhAKktObzBAAAA2wAAAA8AAAAA&#10;AAAAAAAAAAAABwIAAGRycy9kb3ducmV2LnhtbFBLBQYAAAAAAwADALcAAAD1AgAAAAA=&#10;" path="m15265,6322965l15265,em,9154r442702,em6680234,6322965l6680234,em12212,6313810r6692447,e" filled="f" strokeweight=".33914mm">
                  <v:path arrowok="t"/>
                </v:shape>
                <v:shape id="Graphic 47" o:spid="_x0000_s1028" style="position:absolute;left:18715;top:51847;width:28366;height:12;visibility:visible;mso-wrap-style:square;v-text-anchor:top" coordsize="2836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aHJxgAAANsAAAAPAAAAZHJzL2Rvd25yZXYueG1sRI9bi8Iw&#10;FITfBf9DOAu+iKZeUOkaRURBWBC8gO7bsTnbFpuT2kTt/vvNguDjMDPfMNN5bQrxoMrllhX0uhEI&#10;4sTqnFMFx8O6MwHhPLLGwjIp+CUH81mzMcVY2yfv6LH3qQgQdjEqyLwvYyldkpFB17UlcfB+bGXQ&#10;B1mlUlf4DHBTyH4UjaTBnMNChiUtM0qu+7tRsPo+b74ut0s+sMVtVa9H7f7JbpVqfdSLTxCeav8O&#10;v9obrWA4hv8v4QfI2R8AAAD//wMAUEsBAi0AFAAGAAgAAAAhANvh9svuAAAAhQEAABMAAAAAAAAA&#10;AAAAAAAAAAAAAFtDb250ZW50X1R5cGVzXS54bWxQSwECLQAUAAYACAAAACEAWvQsW78AAAAVAQAA&#10;CwAAAAAAAAAAAAAAAAAfAQAAX3JlbHMvLnJlbHNQSwECLQAUAAYACAAAACEALsmhycYAAADbAAAA&#10;DwAAAAAAAAAAAAAAAAAHAgAAZHJzL2Rvd25yZXYueG1sUEsFBgAAAAADAAMAtwAAAPoCAAAAAA==&#10;" path="m,l2836351,e" filled="f" strokeweight=".08475mm">
                  <v:path arrowok="t"/>
                </v:shape>
                <w10:wrap anchorx="margin"/>
              </v:group>
            </w:pict>
          </mc:Fallback>
        </mc:AlternateContent>
      </w:r>
      <w:r w:rsidR="005E5F9B">
        <w:rPr>
          <w:b/>
          <w:color w:val="4D4D4D"/>
          <w:spacing w:val="-2"/>
          <w:w w:val="105"/>
        </w:rPr>
        <w:t>Supplier</w:t>
      </w:r>
      <w:r>
        <w:rPr>
          <w:b/>
          <w:color w:val="4D4D4D"/>
          <w:spacing w:val="-2"/>
          <w:w w:val="105"/>
        </w:rPr>
        <w:t xml:space="preserve"> </w:t>
      </w:r>
      <w:r>
        <w:rPr>
          <w:b/>
          <w:color w:val="4D4D4D"/>
          <w:spacing w:val="-2"/>
          <w:w w:val="105"/>
        </w:rPr>
        <w:tab/>
      </w:r>
      <w:r w:rsidRPr="0095774C">
        <w:rPr>
          <w:color w:val="4D4D4D"/>
          <w:w w:val="105"/>
        </w:rPr>
        <w:t>XXXXXX redacted under FOIA section 40</w:t>
      </w:r>
    </w:p>
    <w:p w14:paraId="35FFE214" w14:textId="46B91206" w:rsidR="00232C9F" w:rsidRDefault="005E5F9B">
      <w:pPr>
        <w:tabs>
          <w:tab w:val="left" w:pos="2980"/>
        </w:tabs>
        <w:spacing w:before="10" w:line="329" w:lineRule="exact"/>
        <w:ind w:left="725"/>
        <w:rPr>
          <w:sz w:val="23"/>
        </w:rPr>
      </w:pPr>
      <w:proofErr w:type="spellStart"/>
      <w:r>
        <w:rPr>
          <w:b/>
          <w:color w:val="4D4D4D"/>
          <w:spacing w:val="-2"/>
          <w:w w:val="105"/>
          <w:position w:val="12"/>
          <w:sz w:val="23"/>
        </w:rPr>
        <w:t>Authorised</w:t>
      </w:r>
      <w:proofErr w:type="spellEnd"/>
      <w:r>
        <w:rPr>
          <w:b/>
          <w:color w:val="4D4D4D"/>
          <w:position w:val="12"/>
          <w:sz w:val="23"/>
        </w:rPr>
        <w:tab/>
      </w:r>
      <w:r w:rsidR="0095774C" w:rsidRPr="0095774C">
        <w:rPr>
          <w:color w:val="4D4D4D"/>
          <w:w w:val="105"/>
          <w:sz w:val="23"/>
        </w:rPr>
        <w:t>XXXXXX redacted under FOIA section 40</w:t>
      </w:r>
    </w:p>
    <w:p w14:paraId="35FFE215" w14:textId="77777777" w:rsidR="00232C9F" w:rsidRDefault="005E5F9B">
      <w:pPr>
        <w:spacing w:line="192" w:lineRule="exact"/>
        <w:ind w:left="723"/>
        <w:rPr>
          <w:b/>
          <w:sz w:val="23"/>
        </w:rPr>
      </w:pPr>
      <w:r>
        <w:rPr>
          <w:b/>
          <w:color w:val="4D4D4D"/>
          <w:spacing w:val="-2"/>
          <w:w w:val="105"/>
          <w:sz w:val="23"/>
        </w:rPr>
        <w:t>Representative</w:t>
      </w:r>
    </w:p>
    <w:p w14:paraId="35FFE216" w14:textId="77777777" w:rsidR="00232C9F" w:rsidRDefault="00232C9F">
      <w:pPr>
        <w:spacing w:line="192" w:lineRule="exact"/>
        <w:rPr>
          <w:sz w:val="23"/>
        </w:rPr>
        <w:sectPr w:rsidR="00232C9F">
          <w:pgSz w:w="11900" w:h="16820"/>
          <w:pgMar w:top="1320" w:right="620" w:bottom="1760" w:left="760" w:header="583" w:footer="1558" w:gutter="0"/>
          <w:cols w:space="720"/>
        </w:sectPr>
      </w:pPr>
    </w:p>
    <w:p w14:paraId="35FFE217" w14:textId="77777777" w:rsidR="00232C9F" w:rsidRDefault="00232C9F">
      <w:pPr>
        <w:pStyle w:val="BodyText"/>
        <w:rPr>
          <w:b/>
          <w:sz w:val="28"/>
        </w:rPr>
      </w:pPr>
    </w:p>
    <w:p w14:paraId="35FFE218" w14:textId="77777777" w:rsidR="00232C9F" w:rsidRDefault="00232C9F">
      <w:pPr>
        <w:pStyle w:val="BodyText"/>
        <w:rPr>
          <w:b/>
          <w:sz w:val="28"/>
        </w:rPr>
      </w:pPr>
    </w:p>
    <w:p w14:paraId="35FFE219" w14:textId="77777777" w:rsidR="00232C9F" w:rsidRDefault="00232C9F">
      <w:pPr>
        <w:pStyle w:val="BodyText"/>
        <w:rPr>
          <w:b/>
          <w:sz w:val="22"/>
        </w:rPr>
      </w:pPr>
    </w:p>
    <w:p w14:paraId="35FFE21A" w14:textId="77777777" w:rsidR="00232C9F" w:rsidRDefault="00232C9F">
      <w:pPr>
        <w:pStyle w:val="ListParagraph"/>
        <w:numPr>
          <w:ilvl w:val="0"/>
          <w:numId w:val="2"/>
        </w:numPr>
        <w:tabs>
          <w:tab w:val="left" w:pos="480"/>
        </w:tabs>
        <w:ind w:left="480" w:hanging="331"/>
        <w:jc w:val="left"/>
        <w:rPr>
          <w:rFonts w:ascii="Times New Roman"/>
          <w:b/>
          <w:color w:val="4D4D4D"/>
          <w:sz w:val="23"/>
        </w:rPr>
      </w:pPr>
    </w:p>
    <w:p w14:paraId="578462FE" w14:textId="5640F861" w:rsidR="0095774C" w:rsidRDefault="005E5F9B">
      <w:pPr>
        <w:pStyle w:val="BodyText"/>
        <w:spacing w:line="362" w:lineRule="auto"/>
        <w:ind w:left="2410" w:right="4019" w:hanging="6"/>
      </w:pPr>
      <w:r>
        <w:br w:type="column"/>
      </w:r>
      <w:r w:rsidR="0095774C" w:rsidRPr="0095774C">
        <w:t>XXXXXX redacted under</w:t>
      </w:r>
      <w:r w:rsidR="0095774C">
        <w:t xml:space="preserve">  </w:t>
      </w:r>
      <w:r w:rsidR="0095774C" w:rsidRPr="0095774C">
        <w:t>FOIA</w:t>
      </w:r>
      <w:r w:rsidR="0095774C">
        <w:t xml:space="preserve"> </w:t>
      </w:r>
      <w:r w:rsidR="0095774C" w:rsidRPr="0095774C">
        <w:t xml:space="preserve">section 40 </w:t>
      </w:r>
    </w:p>
    <w:p w14:paraId="35FFE21B" w14:textId="7C90BF6D" w:rsidR="00232C9F" w:rsidRDefault="005E5F9B" w:rsidP="0095774C">
      <w:pPr>
        <w:pStyle w:val="BodyText"/>
        <w:spacing w:line="362" w:lineRule="auto"/>
        <w:ind w:left="2404" w:right="4019"/>
      </w:pPr>
      <w:r>
        <w:rPr>
          <w:color w:val="4D4D4D"/>
          <w:spacing w:val="-2"/>
          <w:w w:val="105"/>
        </w:rPr>
        <w:t xml:space="preserve"> </w:t>
      </w:r>
      <w:r w:rsidR="0095774C" w:rsidRPr="0095774C">
        <w:rPr>
          <w:color w:val="4D4D4D"/>
          <w:spacing w:val="-2"/>
          <w:w w:val="105"/>
        </w:rPr>
        <w:t>XXXXXX redacted under FOIA section 40</w:t>
      </w:r>
    </w:p>
    <w:p w14:paraId="35FFE21C" w14:textId="0E27C294" w:rsidR="00232C9F" w:rsidRDefault="005E5F9B">
      <w:pPr>
        <w:tabs>
          <w:tab w:val="left" w:pos="2408"/>
        </w:tabs>
        <w:spacing w:before="121"/>
        <w:ind w:left="152"/>
        <w:rPr>
          <w:sz w:val="23"/>
        </w:rPr>
      </w:pPr>
      <w:r>
        <w:rPr>
          <w:b/>
          <w:color w:val="4D4D4D"/>
          <w:spacing w:val="-2"/>
          <w:w w:val="105"/>
          <w:sz w:val="23"/>
        </w:rPr>
        <w:t>Supplier</w:t>
      </w:r>
      <w:r>
        <w:rPr>
          <w:b/>
          <w:color w:val="4D4D4D"/>
          <w:sz w:val="23"/>
        </w:rPr>
        <w:tab/>
      </w:r>
      <w:r w:rsidR="0095774C" w:rsidRPr="0095774C">
        <w:rPr>
          <w:color w:val="4D4D4D"/>
          <w:w w:val="105"/>
          <w:sz w:val="23"/>
        </w:rPr>
        <w:t>XXXXXX redacted under FOIA section 40</w:t>
      </w:r>
    </w:p>
    <w:p w14:paraId="35FFE21D" w14:textId="691FFC3A" w:rsidR="00232C9F" w:rsidRDefault="005E5F9B">
      <w:pPr>
        <w:tabs>
          <w:tab w:val="left" w:pos="2410"/>
        </w:tabs>
        <w:spacing w:before="14" w:line="327" w:lineRule="exact"/>
        <w:ind w:left="149"/>
        <w:rPr>
          <w:sz w:val="23"/>
        </w:rPr>
      </w:pPr>
      <w:r>
        <w:rPr>
          <w:b/>
          <w:color w:val="4D4D4D"/>
          <w:spacing w:val="-2"/>
          <w:w w:val="105"/>
          <w:position w:val="12"/>
          <w:sz w:val="23"/>
        </w:rPr>
        <w:t>Compliance</w:t>
      </w:r>
      <w:r>
        <w:rPr>
          <w:b/>
          <w:color w:val="4D4D4D"/>
          <w:position w:val="12"/>
          <w:sz w:val="23"/>
        </w:rPr>
        <w:tab/>
      </w:r>
      <w:r w:rsidR="0095774C" w:rsidRPr="0095774C">
        <w:rPr>
          <w:color w:val="4D4D4D"/>
          <w:w w:val="105"/>
          <w:sz w:val="23"/>
        </w:rPr>
        <w:t>XXXXXX redacted under FOIA section 40</w:t>
      </w:r>
    </w:p>
    <w:p w14:paraId="35FFE21E" w14:textId="77777777" w:rsidR="00232C9F" w:rsidRDefault="005E5F9B">
      <w:pPr>
        <w:spacing w:line="195" w:lineRule="exact"/>
        <w:ind w:left="150"/>
        <w:rPr>
          <w:b/>
          <w:sz w:val="23"/>
        </w:rPr>
      </w:pPr>
      <w:r>
        <w:rPr>
          <w:b/>
          <w:color w:val="4D4D4D"/>
          <w:spacing w:val="-2"/>
          <w:w w:val="105"/>
          <w:sz w:val="23"/>
        </w:rPr>
        <w:t>Officer</w:t>
      </w:r>
    </w:p>
    <w:p w14:paraId="35FFE21F" w14:textId="77777777" w:rsidR="00232C9F" w:rsidRDefault="00232C9F">
      <w:pPr>
        <w:spacing w:line="195" w:lineRule="exact"/>
        <w:rPr>
          <w:sz w:val="23"/>
        </w:rPr>
        <w:sectPr w:rsidR="00232C9F">
          <w:type w:val="continuous"/>
          <w:pgSz w:w="11900" w:h="16820"/>
          <w:pgMar w:top="1200" w:right="620" w:bottom="1740" w:left="760" w:header="583" w:footer="1558" w:gutter="0"/>
          <w:cols w:num="2" w:space="720" w:equalWidth="0">
            <w:col w:w="522" w:space="53"/>
            <w:col w:w="9945"/>
          </w:cols>
        </w:sectPr>
      </w:pPr>
    </w:p>
    <w:p w14:paraId="35FFE220" w14:textId="77777777" w:rsidR="00232C9F" w:rsidRDefault="00232C9F">
      <w:pPr>
        <w:pStyle w:val="BodyText"/>
        <w:rPr>
          <w:b/>
          <w:sz w:val="28"/>
        </w:rPr>
      </w:pPr>
    </w:p>
    <w:p w14:paraId="35FFE221" w14:textId="77777777" w:rsidR="00232C9F" w:rsidRDefault="00232C9F">
      <w:pPr>
        <w:pStyle w:val="BodyText"/>
        <w:rPr>
          <w:b/>
          <w:sz w:val="28"/>
        </w:rPr>
      </w:pPr>
    </w:p>
    <w:p w14:paraId="35FFE222" w14:textId="77777777" w:rsidR="00232C9F" w:rsidRDefault="00232C9F">
      <w:pPr>
        <w:pStyle w:val="ListParagraph"/>
        <w:numPr>
          <w:ilvl w:val="0"/>
          <w:numId w:val="2"/>
        </w:numPr>
        <w:tabs>
          <w:tab w:val="left" w:pos="485"/>
        </w:tabs>
        <w:spacing w:before="249"/>
        <w:ind w:left="485" w:hanging="331"/>
        <w:jc w:val="left"/>
        <w:rPr>
          <w:rFonts w:ascii="Times New Roman"/>
          <w:b/>
          <w:color w:val="4D4D4D"/>
          <w:sz w:val="23"/>
        </w:rPr>
      </w:pPr>
    </w:p>
    <w:p w14:paraId="35FFE223" w14:textId="77777777" w:rsidR="00232C9F" w:rsidRDefault="00232C9F">
      <w:pPr>
        <w:pStyle w:val="BodyText"/>
        <w:rPr>
          <w:rFonts w:ascii="Times New Roman"/>
          <w:b/>
          <w:sz w:val="28"/>
        </w:rPr>
      </w:pPr>
    </w:p>
    <w:p w14:paraId="35FFE224" w14:textId="77777777" w:rsidR="00232C9F" w:rsidRDefault="00232C9F">
      <w:pPr>
        <w:pStyle w:val="BodyText"/>
        <w:rPr>
          <w:rFonts w:ascii="Times New Roman"/>
          <w:b/>
          <w:sz w:val="28"/>
        </w:rPr>
      </w:pPr>
    </w:p>
    <w:p w14:paraId="35FFE225" w14:textId="77777777" w:rsidR="00232C9F" w:rsidRDefault="00232C9F">
      <w:pPr>
        <w:pStyle w:val="BodyText"/>
        <w:rPr>
          <w:rFonts w:ascii="Times New Roman"/>
          <w:b/>
          <w:sz w:val="28"/>
        </w:rPr>
      </w:pPr>
    </w:p>
    <w:p w14:paraId="35FFE226" w14:textId="77777777" w:rsidR="00232C9F" w:rsidRDefault="00232C9F">
      <w:pPr>
        <w:pStyle w:val="BodyText"/>
        <w:spacing w:before="3"/>
        <w:rPr>
          <w:rFonts w:ascii="Times New Roman"/>
          <w:b/>
          <w:sz w:val="40"/>
        </w:rPr>
      </w:pPr>
    </w:p>
    <w:p w14:paraId="35FFE227" w14:textId="77777777" w:rsidR="00232C9F" w:rsidRDefault="00232C9F">
      <w:pPr>
        <w:pStyle w:val="ListParagraph"/>
        <w:numPr>
          <w:ilvl w:val="0"/>
          <w:numId w:val="2"/>
        </w:numPr>
        <w:tabs>
          <w:tab w:val="left" w:pos="485"/>
        </w:tabs>
        <w:ind w:left="485" w:hanging="331"/>
        <w:jc w:val="left"/>
        <w:rPr>
          <w:rFonts w:ascii="Times New Roman"/>
          <w:b/>
          <w:color w:val="4D4D4D"/>
          <w:sz w:val="23"/>
        </w:rPr>
      </w:pPr>
    </w:p>
    <w:p w14:paraId="4904A368" w14:textId="77777777" w:rsidR="0095774C" w:rsidRDefault="005E5F9B">
      <w:pPr>
        <w:pStyle w:val="BodyText"/>
        <w:spacing w:line="357" w:lineRule="auto"/>
        <w:ind w:left="2407" w:right="4852"/>
      </w:pPr>
      <w:r>
        <w:br w:type="column"/>
      </w:r>
      <w:r w:rsidR="0095774C" w:rsidRPr="0095774C">
        <w:t xml:space="preserve">XXXXXX redacted under FOIA section 40 </w:t>
      </w:r>
    </w:p>
    <w:p w14:paraId="5C242B37" w14:textId="729AC3B4" w:rsidR="0095774C" w:rsidRDefault="0095774C">
      <w:pPr>
        <w:tabs>
          <w:tab w:val="left" w:pos="2411"/>
        </w:tabs>
        <w:spacing w:before="123"/>
        <w:ind w:left="154"/>
        <w:rPr>
          <w:color w:val="4D4D4D"/>
          <w:w w:val="105"/>
          <w:sz w:val="23"/>
          <w:szCs w:val="23"/>
        </w:rPr>
      </w:pPr>
      <w:r>
        <w:rPr>
          <w:color w:val="4D4D4D"/>
          <w:w w:val="105"/>
          <w:sz w:val="23"/>
          <w:szCs w:val="23"/>
        </w:rPr>
        <w:tab/>
      </w:r>
      <w:r w:rsidRPr="0095774C">
        <w:rPr>
          <w:color w:val="4D4D4D"/>
          <w:w w:val="105"/>
          <w:sz w:val="23"/>
          <w:szCs w:val="23"/>
        </w:rPr>
        <w:t xml:space="preserve">XXXXXX redacted under FOIA section 40 </w:t>
      </w:r>
    </w:p>
    <w:p w14:paraId="35FFE229" w14:textId="673EC468" w:rsidR="00232C9F" w:rsidRDefault="005E5F9B">
      <w:pPr>
        <w:tabs>
          <w:tab w:val="left" w:pos="2411"/>
        </w:tabs>
        <w:spacing w:before="123"/>
        <w:ind w:left="154"/>
        <w:rPr>
          <w:sz w:val="23"/>
        </w:rPr>
      </w:pPr>
      <w:r>
        <w:rPr>
          <w:b/>
          <w:color w:val="4D4D4D"/>
          <w:w w:val="105"/>
          <w:sz w:val="23"/>
        </w:rPr>
        <w:t>Supplier</w:t>
      </w:r>
      <w:r>
        <w:rPr>
          <w:b/>
          <w:color w:val="4D4D4D"/>
          <w:spacing w:val="-13"/>
          <w:w w:val="105"/>
          <w:sz w:val="23"/>
        </w:rPr>
        <w:t xml:space="preserve"> </w:t>
      </w:r>
      <w:r>
        <w:rPr>
          <w:b/>
          <w:color w:val="4D4D4D"/>
          <w:spacing w:val="-4"/>
          <w:w w:val="105"/>
          <w:sz w:val="23"/>
        </w:rPr>
        <w:t>Data</w:t>
      </w:r>
      <w:r>
        <w:rPr>
          <w:b/>
          <w:color w:val="4D4D4D"/>
          <w:sz w:val="23"/>
        </w:rPr>
        <w:tab/>
      </w:r>
      <w:r w:rsidR="0095774C" w:rsidRPr="0095774C">
        <w:rPr>
          <w:color w:val="4D4D4D"/>
          <w:w w:val="105"/>
          <w:sz w:val="23"/>
        </w:rPr>
        <w:t>XXXXXX redacted under FOIA section 40</w:t>
      </w:r>
    </w:p>
    <w:p w14:paraId="35FFE22A" w14:textId="7C1A4823" w:rsidR="00232C9F" w:rsidRDefault="005E5F9B">
      <w:pPr>
        <w:tabs>
          <w:tab w:val="left" w:pos="2413"/>
        </w:tabs>
        <w:spacing w:before="14"/>
        <w:ind w:left="155"/>
        <w:rPr>
          <w:sz w:val="23"/>
        </w:rPr>
      </w:pPr>
      <w:r>
        <w:rPr>
          <w:b/>
          <w:color w:val="4D4D4D"/>
          <w:w w:val="105"/>
          <w:position w:val="12"/>
          <w:sz w:val="23"/>
        </w:rPr>
        <w:t>Protection</w:t>
      </w:r>
      <w:r>
        <w:rPr>
          <w:b/>
          <w:color w:val="4D4D4D"/>
          <w:spacing w:val="-10"/>
          <w:w w:val="105"/>
          <w:position w:val="12"/>
          <w:sz w:val="23"/>
        </w:rPr>
        <w:t xml:space="preserve"> </w:t>
      </w:r>
      <w:r>
        <w:rPr>
          <w:b/>
          <w:color w:val="4D4D4D"/>
          <w:spacing w:val="-2"/>
          <w:w w:val="105"/>
          <w:position w:val="12"/>
          <w:sz w:val="23"/>
        </w:rPr>
        <w:t>Officer</w:t>
      </w:r>
      <w:r>
        <w:rPr>
          <w:b/>
          <w:color w:val="4D4D4D"/>
          <w:position w:val="12"/>
          <w:sz w:val="23"/>
        </w:rPr>
        <w:tab/>
      </w:r>
      <w:r w:rsidR="0095774C" w:rsidRPr="0095774C">
        <w:rPr>
          <w:color w:val="4D4D4D"/>
          <w:w w:val="105"/>
          <w:sz w:val="23"/>
        </w:rPr>
        <w:t>XXXXXX redacted under FOIA section 40</w:t>
      </w:r>
    </w:p>
    <w:p w14:paraId="35FFE22B" w14:textId="116E3061" w:rsidR="00232C9F" w:rsidRDefault="0095774C">
      <w:pPr>
        <w:pStyle w:val="BodyText"/>
        <w:spacing w:before="130" w:line="357" w:lineRule="auto"/>
        <w:ind w:left="2412" w:right="4141" w:firstLine="2"/>
      </w:pPr>
      <w:r w:rsidRPr="0095774C">
        <w:t xml:space="preserve">XXXXXX redacted under FOIA section 40 </w:t>
      </w:r>
      <w:r w:rsidRPr="0095774C">
        <w:rPr>
          <w:color w:val="4D4D4D"/>
          <w:w w:val="105"/>
        </w:rPr>
        <w:t>XXXXXX redacted under FOIA section 40</w:t>
      </w:r>
    </w:p>
    <w:p w14:paraId="35FFE22C" w14:textId="138FA613" w:rsidR="00232C9F" w:rsidRDefault="005E5F9B">
      <w:pPr>
        <w:tabs>
          <w:tab w:val="left" w:pos="2411"/>
        </w:tabs>
        <w:spacing w:before="134"/>
        <w:ind w:left="154"/>
        <w:rPr>
          <w:sz w:val="23"/>
        </w:rPr>
      </w:pPr>
      <w:r>
        <w:rPr>
          <w:b/>
          <w:color w:val="4D4D4D"/>
          <w:spacing w:val="-2"/>
          <w:w w:val="105"/>
          <w:sz w:val="23"/>
        </w:rPr>
        <w:t>Supplier</w:t>
      </w:r>
      <w:r>
        <w:rPr>
          <w:b/>
          <w:color w:val="4D4D4D"/>
          <w:sz w:val="23"/>
        </w:rPr>
        <w:tab/>
      </w:r>
      <w:r w:rsidR="0095774C" w:rsidRPr="0095774C">
        <w:rPr>
          <w:color w:val="4D4D4D"/>
          <w:w w:val="105"/>
          <w:sz w:val="23"/>
        </w:rPr>
        <w:t>XXXXXX redacted under FOIA section 40</w:t>
      </w:r>
    </w:p>
    <w:p w14:paraId="35FFE22D" w14:textId="4881CD6D" w:rsidR="00232C9F" w:rsidRDefault="005E5F9B">
      <w:pPr>
        <w:tabs>
          <w:tab w:val="left" w:pos="2414"/>
        </w:tabs>
        <w:spacing w:before="5" w:line="337" w:lineRule="exact"/>
        <w:ind w:left="155"/>
        <w:rPr>
          <w:sz w:val="23"/>
        </w:rPr>
      </w:pPr>
      <w:r>
        <w:rPr>
          <w:b/>
          <w:color w:val="4D4D4D"/>
          <w:spacing w:val="-2"/>
          <w:w w:val="105"/>
          <w:position w:val="13"/>
          <w:sz w:val="23"/>
        </w:rPr>
        <w:t>Marketing</w:t>
      </w:r>
      <w:r>
        <w:rPr>
          <w:b/>
          <w:color w:val="4D4D4D"/>
          <w:position w:val="13"/>
          <w:sz w:val="23"/>
        </w:rPr>
        <w:tab/>
      </w:r>
      <w:r w:rsidR="0095774C" w:rsidRPr="0095774C">
        <w:rPr>
          <w:color w:val="4D4D4D"/>
          <w:w w:val="105"/>
          <w:sz w:val="23"/>
        </w:rPr>
        <w:t>XXXXXX redacted under FOIA section 40</w:t>
      </w:r>
    </w:p>
    <w:p w14:paraId="35FFE22E" w14:textId="77777777" w:rsidR="00232C9F" w:rsidRDefault="005E5F9B">
      <w:pPr>
        <w:spacing w:line="195" w:lineRule="exact"/>
        <w:ind w:left="156"/>
        <w:rPr>
          <w:b/>
          <w:sz w:val="23"/>
        </w:rPr>
      </w:pPr>
      <w:r>
        <w:rPr>
          <w:b/>
          <w:color w:val="4D4D4D"/>
          <w:spacing w:val="-2"/>
          <w:w w:val="105"/>
          <w:sz w:val="23"/>
        </w:rPr>
        <w:t>Contact</w:t>
      </w:r>
    </w:p>
    <w:p w14:paraId="35FFE22F" w14:textId="77777777" w:rsidR="00232C9F" w:rsidRDefault="00232C9F">
      <w:pPr>
        <w:spacing w:line="195" w:lineRule="exact"/>
        <w:rPr>
          <w:sz w:val="23"/>
        </w:rPr>
        <w:sectPr w:rsidR="00232C9F">
          <w:type w:val="continuous"/>
          <w:pgSz w:w="11900" w:h="16820"/>
          <w:pgMar w:top="1200" w:right="620" w:bottom="1740" w:left="760" w:header="583" w:footer="1558" w:gutter="0"/>
          <w:cols w:num="2" w:space="720" w:equalWidth="0">
            <w:col w:w="527" w:space="51"/>
            <w:col w:w="9942"/>
          </w:cols>
        </w:sectPr>
      </w:pPr>
    </w:p>
    <w:p w14:paraId="02EA3C65" w14:textId="77777777" w:rsidR="0095774C" w:rsidRDefault="0095774C">
      <w:pPr>
        <w:pStyle w:val="BodyText"/>
        <w:spacing w:line="362" w:lineRule="auto"/>
        <w:ind w:left="2995" w:right="4629" w:firstLine="7"/>
      </w:pPr>
      <w:r w:rsidRPr="0095774C">
        <w:t xml:space="preserve">XXXXXX redacted under FOIA section 40 </w:t>
      </w:r>
    </w:p>
    <w:p w14:paraId="75933328" w14:textId="214CADAC" w:rsidR="0095774C" w:rsidRPr="0095774C" w:rsidRDefault="0095774C" w:rsidP="0095774C">
      <w:pPr>
        <w:tabs>
          <w:tab w:val="left" w:pos="737"/>
          <w:tab w:val="left" w:pos="2996"/>
        </w:tabs>
        <w:spacing w:before="99"/>
        <w:ind w:left="695"/>
        <w:rPr>
          <w:rFonts w:ascii="Times New Roman"/>
          <w:b/>
          <w:color w:val="282828"/>
          <w:sz w:val="25"/>
        </w:rPr>
      </w:pPr>
      <w:r>
        <w:rPr>
          <w:color w:val="282828"/>
          <w:w w:val="105"/>
          <w:sz w:val="23"/>
          <w:szCs w:val="23"/>
        </w:rPr>
        <w:tab/>
      </w:r>
      <w:r>
        <w:rPr>
          <w:color w:val="282828"/>
          <w:w w:val="105"/>
          <w:sz w:val="23"/>
          <w:szCs w:val="23"/>
        </w:rPr>
        <w:tab/>
      </w:r>
      <w:r w:rsidRPr="0095774C">
        <w:rPr>
          <w:color w:val="282828"/>
          <w:w w:val="105"/>
          <w:sz w:val="23"/>
          <w:szCs w:val="23"/>
        </w:rPr>
        <w:t xml:space="preserve">XXXXXX redacted under FOIA section 40 </w:t>
      </w:r>
    </w:p>
    <w:p w14:paraId="35FFE231" w14:textId="4B18BD02" w:rsidR="00232C9F" w:rsidRDefault="005E5F9B">
      <w:pPr>
        <w:pStyle w:val="ListParagraph"/>
        <w:numPr>
          <w:ilvl w:val="0"/>
          <w:numId w:val="2"/>
        </w:numPr>
        <w:tabs>
          <w:tab w:val="left" w:pos="737"/>
          <w:tab w:val="left" w:pos="2996"/>
        </w:tabs>
        <w:spacing w:before="99"/>
        <w:ind w:left="737" w:hanging="578"/>
        <w:jc w:val="left"/>
        <w:rPr>
          <w:rFonts w:ascii="Times New Roman"/>
          <w:b/>
          <w:color w:val="282828"/>
          <w:sz w:val="25"/>
        </w:rPr>
      </w:pPr>
      <w:r>
        <w:rPr>
          <w:b/>
          <w:color w:val="282828"/>
          <w:spacing w:val="-5"/>
          <w:w w:val="105"/>
          <w:sz w:val="23"/>
        </w:rPr>
        <w:t>Key</w:t>
      </w:r>
      <w:r>
        <w:rPr>
          <w:b/>
          <w:color w:val="282828"/>
          <w:sz w:val="23"/>
        </w:rPr>
        <w:tab/>
      </w:r>
      <w:r w:rsidR="0095774C" w:rsidRPr="0095774C">
        <w:rPr>
          <w:color w:val="282828"/>
          <w:w w:val="105"/>
          <w:sz w:val="23"/>
        </w:rPr>
        <w:t>XXXXXX redacted under FOIA section 40</w:t>
      </w:r>
    </w:p>
    <w:p w14:paraId="35FFE232" w14:textId="77777777" w:rsidR="00232C9F" w:rsidRDefault="005E5F9B">
      <w:pPr>
        <w:spacing w:before="9"/>
        <w:ind w:left="736"/>
        <w:rPr>
          <w:b/>
          <w:sz w:val="23"/>
        </w:rPr>
      </w:pPr>
      <w:r>
        <w:rPr>
          <w:b/>
          <w:color w:val="282828"/>
          <w:spacing w:val="-2"/>
          <w:w w:val="105"/>
          <w:sz w:val="23"/>
        </w:rPr>
        <w:t>Subcontractors</w:t>
      </w:r>
    </w:p>
    <w:p w14:paraId="35FFE233" w14:textId="77777777" w:rsidR="00232C9F" w:rsidRDefault="00232C9F">
      <w:pPr>
        <w:rPr>
          <w:sz w:val="23"/>
        </w:rPr>
        <w:sectPr w:rsidR="00232C9F">
          <w:type w:val="continuous"/>
          <w:pgSz w:w="11900" w:h="16820"/>
          <w:pgMar w:top="1200" w:right="620" w:bottom="1740" w:left="760" w:header="583" w:footer="1558" w:gutter="0"/>
          <w:cols w:space="720"/>
        </w:sectPr>
      </w:pPr>
    </w:p>
    <w:p w14:paraId="0498E1CE" w14:textId="77777777" w:rsidR="00C305C4" w:rsidRDefault="00C305C4" w:rsidP="00C305C4">
      <w:pPr>
        <w:pStyle w:val="BodyText"/>
        <w:spacing w:before="6"/>
        <w:rPr>
          <w:sz w:val="29"/>
        </w:rPr>
      </w:pPr>
    </w:p>
    <w:p w14:paraId="781B5800" w14:textId="77777777" w:rsidR="00C305C4" w:rsidRDefault="00C305C4" w:rsidP="00C305C4">
      <w:pPr>
        <w:pStyle w:val="Heading1"/>
        <w:spacing w:before="121" w:line="218" w:lineRule="auto"/>
        <w:ind w:left="903" w:right="7112" w:firstLine="4"/>
      </w:pPr>
      <w:r>
        <w:rPr>
          <w:noProof/>
        </w:rPr>
        <mc:AlternateContent>
          <mc:Choice Requires="wpg">
            <w:drawing>
              <wp:anchor distT="0" distB="0" distL="0" distR="0" simplePos="0" relativeHeight="487318016" behindDoc="1" locked="0" layoutInCell="1" allowOverlap="1" wp14:anchorId="4C0BF2BB" wp14:editId="016BDE28">
                <wp:simplePos x="0" y="0"/>
                <wp:positionH relativeFrom="page">
                  <wp:posOffset>940361</wp:posOffset>
                </wp:positionH>
                <wp:positionV relativeFrom="paragraph">
                  <wp:posOffset>-353303</wp:posOffset>
                </wp:positionV>
                <wp:extent cx="525145" cy="912494"/>
                <wp:effectExtent l="0" t="0" r="0" b="0"/>
                <wp:wrapNone/>
                <wp:docPr id="1502293571" name="Group 1502293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145" cy="912494"/>
                          <a:chOff x="0" y="0"/>
                          <a:chExt cx="525145" cy="912494"/>
                        </a:xfrm>
                      </wpg:grpSpPr>
                      <pic:pic xmlns:pic="http://schemas.openxmlformats.org/drawingml/2006/picture">
                        <pic:nvPicPr>
                          <pic:cNvPr id="1582720636" name="Image 4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412"/>
                            <a:ext cx="525137" cy="3539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6605051" name="Graphic 44"/>
                        <wps:cNvSpPr/>
                        <wps:spPr>
                          <a:xfrm>
                            <a:off x="21371" y="0"/>
                            <a:ext cx="1270" cy="9124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2494">
                                <a:moveTo>
                                  <a:pt x="0" y="9124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6F3FB8" id="Group 1502293571" o:spid="_x0000_s1026" style="position:absolute;margin-left:74.05pt;margin-top:-27.8pt;width:41.35pt;height:71.85pt;z-index:-15998464;mso-wrap-distance-left:0;mso-wrap-distance-right:0;mso-position-horizontal-relative:page" coordsize="5251,91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29mJGAwAA0gcAAA4AAABkcnMvZTJvRG9jLnhtbJxVbU/bMBD+Pmn/&#10;wcp3SJs2pUS0aKIDIaENDaZ9dh0nsXBsz3Zf+Pe7s5O2UPYGEtU5Pp+fe+6588XltpVkza0TWs2S&#10;4ekgIVwxXQpVz5Lvj9cn04Q4T1VJpVZ8ljxzl1zOP3642JiCZ7rRsuSWQBDlio2ZJY33pkhTxxre&#10;UneqDVewWWnbUg9LW6elpRuI3so0Gwwm6Ubb0ljNuHPwdRE3k3mIX1Wc+a9V5bgncpYANh9+bfhd&#10;4m86v6BFbalpBOtg0HegaKlQcOku1IJ6SlZWHIVqBbPa6cqfMt2muqoE4yEHyGY4eJXNjdUrE3Kp&#10;i01tdjQBta94endY9mV9Y82DubcRPZh3mj054CXdmLo43Md1vXfeVrbFQ5AE2QZGn3eM8q0nDD7m&#10;WT4c5wlhsHU+zMbn48g4a6AsR6dY8/mP51JaxEsDtB0UI1gB/x09YB3R83cZwSm/sjzpgrT/FKOl&#10;9mllTqCShnqxFFL456BKqBmCUut7wZBZXACT95aIErokn2Zn2WAymiRE0Ra64ralNSfjEZLT++JJ&#10;rMJRoKUU5lpIidyj3UEGUb8SxRtZR8EtNFu1XPnYQZZLQK+Va4RxCbEFb5ccYNrbcgiVg+71ANFY&#10;oXwsnvOWe9bg/RXg+AZNhkBpsdsIoPc4MQXXSexN1WTj8TCLwQ+VMzqLyhnlo/PpFPd3CqCFsc7f&#10;cN0SNAAtoADaaUHXd67D07t0LEYIARsgwhEBM8f1/MHqiMH/aquHhhoOEDDsvtjTfDIZ5IMcqIy1&#10;vumGzTi0QueMDQjp4eo3RGXD0RnEOG6xYXYGg+1lgx3QxFaRpkNqYEyVkSSgq+kttlW9iWTixJRh&#10;YnoQBRCcEJiYy1gl0Duew6BokmbX3vip1Wv+qMOm3zc59v8o76q4d5Hq2DXMZUgi7oGBl4Tq7y6G&#10;j4epSUU2sySShBc7LUXZd4mz9fJKWrKm+AqEvw7GCzeUy4K6JvqFrc5NKrh8Xxy0lrp8hn7eQDVn&#10;ifu5ojg85K0CEeE70xu2N5a9Yb280uE1CgTBnY/bH9SaTsceGuCL7rV0JOfoiyeV/rTyuhJB63tE&#10;HVDQdbDCwxGY6x45fJkO18Fr/xTPfwEAAP//AwBQSwMECgAAAAAAAAAhALmPC3MwGAAAMBgAABUA&#10;AABkcnMvbWVkaWEvaW1hZ2UxLmpwZWf/2P/gABBKRklGAAEBAQBgAGAAAP/bAEMAAwICAwICAwMD&#10;AwQDAwQFCAUFBAQFCgcHBggMCgwMCwoLCw0OEhANDhEOCwsQFhARExQVFRUMDxcYFhQYEhQVFP/b&#10;AEMBAwQEBQQFCQUFCRQNCw0UFBQUFBQUFBQUFBQUFBQUFBQUFBQUFBQUFBQUFBQUFBQUFBQUFBQU&#10;FBQUFBQUFBQUFP/AABEIAHQAr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pj/goT/wAkqsv+v8fyryv/AIJ/HPiO9/64n+deqf8ABQwbfhBa&#10;Sdxfjj8K8r/4J4j7TrN9I3BERHFdcPepto8KopRxMbn6FD/j3H0pIKUcQD6UsI+XNch7lySkY4FL&#10;UU77FH1oC4RDqa8t+Nvit9E8N3G2Xy94KE5x2r0u6mkhWLygCHYA59K+Zf2zfEulaT4Xeza7ZLxv&#10;nAVh6UDPBrL403Xgq5ubiK93bnJI3V9Q/A34+ab4w0ZPt15Gsv8AtN3r8oZNWv767u0aV5ISxwc8&#10;1s6D4y1bwtDHLa3csao+cFsUAft1a3MV7brLBIHRhwwOa5Xxd4p/sG2kMREsx+XaOSK8Z/ZH+NkX&#10;j7wcLKW4RtRjXhS3tXc2qWk3jSeDU5JXuGB2xDlcZ64oFc3NN8dXMenQy3Vq7Akc7a+Tv2v/AImD&#10;VL8W6WjKscedxXrX2BrXi7w94eMFjd+WjHAVXxXhP7Uug+F9S8M2moxmATzSCNhHjO0jrQFzV/ZP&#10;8Zy3PwyjUQHj29q9bsfGkn9tCGdCiFOCRjmvP/ghfeGPA/w7tUhuI8yY/wBYRnOK7bxcbKbSbfVF&#10;eNVYjY0Z6n0oC56BDMssQdeQRmuQ+I3hiTxN4du4oG2XSoWgYdn7Vc8Eao+p6TmUBdpwCPStycqk&#10;DSFwqR/NuJ4oC58p/Cb433vg/wASzeDPGfmJdySFbe5foMnA5NfTmm6naWkWxr5bl3O4fPk4r5D/&#10;AG49W8KW2hRavZzrJr0RABsiC4IFfMfwx/au17wjILu9nnvB5ewR3hJYD6UBc/W+OQTqGU5FOaVV&#10;OCa+df2ef2qNK+KNitrJiO/6BFr34R+eA7kqT2oC58qf8FDf+SNW3/X+P5V5X/wTo/5CV9/1zNep&#10;f8FDm/4tHZx9jfj+VeVf8E8HMWv38I+75JOfxrro/wAGR5Ff/eYH6Gf8sR9KWL7tNJ/cL9KI2IjO&#10;Otch6pNUcwHltn0pkcxAPmYU9qZfBpbSQxNhwMj0oGNMvEakcZ4NfAf/AAUH0aWHVIZ1mIDoMLnv&#10;X3RqniKz0GxtX1GdImYgdcc18oft3eAbnxH4bs9f092mhUg7Rz2zQUfnv8M7q2m8Rmw1EhQ7YBb6&#10;123xg8BvoGnWt1bL/os0gXcOnNeM34kHiA3KM1veW78KvAJFema58a9W8V+DLLw/e2tqohlDCVQd&#10;5wMUCZ3n7H3jafwR8UrWEzn7NKwDLnjrX3V+0Lqeo+Ev7N8Z6JF54fakigZwvUnivzO+Ctwll8U9&#10;PS7lMcbyr82eetfrn4g0G18Q/B+SASeZCLPcrMehxQSfnH8Wv2mNT8VeLreR2eFYSA4Xjoax/G3x&#10;9OsaZHCJpp1iXJXOcGt7TPgnol3r+rTapqcYRZHOzeN3Wqxt/hdoi3lgkdzPd7SGeRVK49qAMW9+&#10;OFw/hCyFtPLGVYcA47V9CfCP4uap8SNN0rw/FLJNJEVlcE546V5BpPg34f654fb/AEh4GU5VSQK+&#10;lv2PfhZpWg6/LrVpMtzmDyggIOBnOaAPrLwvpQ0zQLeI8SFBn1zivMv2jvG+t+Cfh5ePpVq1xNKD&#10;G7KCSq4616Y+vabNqiWn2oJOvSPdWb491fRLS1ltNbCC2mj2lpMY5oA/GvUX8aeOPFRXTXm1CeSb&#10;5oJyWAyfSovH3gbXPBGs29xrtuscssQUwKDge+K+ovik2heDfFjXng9oo5d+/KYHOfavmr4s/EDW&#10;vGPiXdqY8x/L2AnJA560AHwU+I2oeAviRY3NkpFuZF3AdOtfsR4G8Vv4p8L2Go4UGWME/lX4k+Db&#10;PUJPF1paxNG8byDJz8w5r9h/gjpk2nfDjS4XMjsEzk/QUAeTf8FDv+SUWP8A1/j+VeVf8E9P+Rov&#10;/wDrgf516x/wUOUf8KftJO4vx/KvKv8Agncgk1m+mP3vKIx+NddD+DI8mv8A7zA/Qk/6hfpUEzOE&#10;i2/3xn6VOf8AUL9KIyBHzXIesMnjEsyqT05rw79qn44RfCTwb5lpMv2522hQeele26hmCKS5Q5kV&#10;PlB6V8EftA/Cjxp8dvHsFlAqxWkUwdicgbQaBnmXwp+Mvjf9oTxNd21zJMlraMWHJxgGvr/4bahN&#10;4902/wDCusJ51tawNh2GcEcV5fovgnQP2dLMWGjsLzxJepskjbBAJ64x716l4f1Wy+Fvw+1HXNaD&#10;Wmo3iMQH4GSM4FBR+bv7VvhGy+H/AI8uY9P25eQ8L9a8ltppWEUxB3ghiPauz+M3iyfx78Rb2/nY&#10;NAsrFcdCM1yKX0IuJmCkL5e3pxQJmtoMN9f+J7O9sw37lwSV9q+1PFv7WN34a+DVppFs+b9iIpOe&#10;Qu2vn74KDRINIubmaQGfBIViK4zxE/8AwlHjE2dozuZH2hB93rQSZeoeItV8R6zK9hfXBuZ2JMat&#10;xk16Fpv7PvjfUdDS+kgGJT94g7jxXrvhz4QaD8LPCaa/qMCnUWXeqygYzjNbvw/+J+o+JNQCecUt&#10;s7UhQ/IPwoA+bPEvwb8aaFYEgyxoOTsyK9A/Zw/aUv8A4R6ymnXU0k8sg8p1kOdo9a9d8b/Fx9C8&#10;QQ6PqlnbtZz4Xey5bmvnT41+BRo2uHxFptvtsLhdvmAdCeeKAPqP4wap42kt7bx54buGe2UCR1jY&#10;/XtXPy/tIyfFrwVLaa1P9kvLRCxfOCSB05rz74R/HfX5fBVx4WjEd5YSqUZ5sllyMcV5f42+HGta&#10;SlzeW7vHZTMWZuRye1AEGj/EO2t/Gkv224ee2EhGScjGa9s1CLwB4p0QTwMn25xtGMZzXyBFdxW8&#10;8lotpJLMTgyMuea7z4T2V3d+NtGsC6iGS5TepPIGaAPePgL+znLJ8Q49YvWcaaj7xu6YzX3VdftI&#10;+CfAzR6M4fdboF+TGPT+lVde8Mw+CPh/pk9hFGUkRRIzDnpzWPpn7OfhPx1ZR6xdPI08w+bbjH+e&#10;aAOc/wCChv8AyRm2/wCwgP8A0GvKv+CdX/IRvf8Arm1er/t/L9q+EccbcBb3cMfSvIf+Ccc7S6tq&#10;akDCKwFddH+DI8iv/vMD9Dz/AKhfpTfKMkYAOMHNOP8AqF+lRPM8SR7ADubBz6VyHrjrmMzR7O3e&#10;vJ/jV4vsfh34cF1alY7+eTyVK/eJNetM5Wfy+xGa+Qv2r9T/AOEc1vSr3UY3l0q3u1mcAZ6UDOg+&#10;DfwefxBqr+N/EsryMp3xpIc4HUHmvmz9uP48XHiTU28N2u23s7V/lZOM44r07x7+2n4c8Q+CE0zw&#10;bNIl5Em11UgDp04r4G+KGsz+JtRlvtQmkW43ElUPFBRzILeeN5yrtyxr7H+Av7Mfhn4teFtn2qKO&#10;9ZN3LAHpXz/4K+DOp+NvB8+pQYEESli3fgVp/Ar4j674F+IFnpWnvdzMs4R1jyRjNAmWv2g/gXrP&#10;wC1ny4JWNm7dQeMV2f7N3w/sdf1KLVpQHmiQStn2r6O/bK8DX/jX4V6frBjKzCJWbzBz0ryP9k0+&#10;H9FtbqK/vZPt7QmPykYYoJKP7Ruq6v4qvbXTbKN0socKdoOOKs/C3ws2iR285ziMBmrX+InjL/hH&#10;dXNpNpymwlbicp82PrWp4Q1K11KNre2DfZpkwHbrk0ATeN/AOmfESSC9MirLBg9fSuZ+OEVnZ/CF&#10;dPVBJJG+A2OelZfjnVdS8EamtjaOX89sYc881t+NNFZ/hXHdaq6xyM25d5wCcdKAPl/4TeKX0b7X&#10;bpEWnZjtGOa+rvhLoF78VdOk0XVrN4YiPMjdlxk181fAnR3174sR2whilXzsBUGc81+stnommfD7&#10;4fy6t/Z0MdxbW29iEwRgUAfnv8a/2J/FfhCOXV9ISGS25Y9SQK+ctIvrnwb4hiuHcjVIH+ZQemDX&#10;0h8dv219U1R7qzs7l1tQ5jdFbjFfLeq62NU1E6pmN/NXI/vFvf2oA/QD4V/H66+LPhSLw9cy/wCk&#10;qoVQTz0xXVw3/jfwkn9nQRzNEh3KQD0P/wCqvi39nXXJ/Dfiu21idthVwQn8J571+rngvxRpXivw&#10;5Z6jOlqZJFANAHiP7en/ACSof9ff9K8c/wCCb/8AyGdW/wCB/wA69i/b6Pl/ChCO93/SvI/+CcEI&#10;F/qkueTu4rro/wAKR5Ff/eYH6Gn/AFC/SliUMgz2pD/qF+lLD9yuQ9cR4/34f0Fcb8Tvhho3xJ0a&#10;ex1SFZFmQopI6E12zcqRXPeNvEtt4N8O3OpXJBWFSy7vUUDPj7xb+yZ4B+BPhLVtVaRReSBmVXI6&#10;47V+f2u2dx4s8QTwafbtN58xjQIM9a+gPjn8YvFX7Q3xDg8PaTNGLJpxEyoT0zivq/4E/sU+HPh8&#10;dO1nUpZbzUPLV2hfDKG+lBR8yr4V8UfBn4IStJC8S3EZOCCOCtbH7BNr4W1rxTcX2rx27amct++A&#10;9a+6/i/8IdP+Kng99Jc+RGF+Ty+McdK/Mvx7+zj48+D3jV7jQXu1sxJgPb53EZ7+1Amfov8AtJ+F&#10;7jxR8N7iDT5Y0tlQkBTxjHavyRbU9U+F3xG3pI8gE2GBPGM19MeG/jB8TLsQeHrnzpYnAQmfdn0r&#10;P+LX7LPiW60qPXDAqmVtzsQc460Enpr3mkfFj4aRTmGL7dHFnpznFcH8FdK1uTxpc6fcWrJY2yGR&#10;H2nBINeP6P8AEKf4WH+zlnklkU4ZGORXufgr9qjQtN0J2ls0S/C5ZtvUUAUvG+lXF98T7Se8jK2c&#10;LAkkccGuK/ag+Ktjf2troFtKY7eHDZjPccVsfFn9oCw1vw4LqxgRbqQ4yo56V5P8NfhJrnxl8XRL&#10;9leWBlEkrOpOFzzigdj0/wDYZ+D+p6p8QbfxDAjvaI4Ysw465r9K/iho1xrvgXVbGF0jWS3ZGJPt&#10;Xy/P8RNG/Zc8Dw6HocAm1KRQGLDLA47YrzWT4sfFbx/D5NnDeQWd2+Gkww+U+lAWPAvCfwhsNR+O&#10;zeF9XUSWtzc4Ljkctiur/ao/ZXsfhH4jh/sgu9i1sJFHbdX1f8Gf2SIY9XtfEurXFy2oqwkzIec9&#10;a2/2rNNtPEWn2elmHN2rhFlI7ehNAj4r/ZX8FW3xC1h9LvZRbyIcJuOK9S8eeEPif4H8Rz6ToUtw&#10;+mxgGMoWx39PpXJeJ/gz4s/Z7vdO8ZxXMMdjLIrMqsenWvur4XfFPw74z8D6Zqd3LavcSRhXLEZy&#10;AP8AGgDzL9v7/klCf9fn9K8o/wCCcP8Ax8an9Wr1j/goOPJ+D0Eg6tfBT/3zXlP/AAToXy72/UdG&#10;VmNddH+FI8iv/vMD9Bz/AKhfpSxfcpD/AKhfpToRlK5D1x1ea/tA+Fbvxd8OdQsrI4l2Mf0r0vbU&#10;F7FHNbPDK2FkG2gZ+JGh61cfs7/GiC81qNzB9qBJI/2q/R/TP25fh1NBpZNwz3NwipsBHBNcD+1D&#10;+xlefEfVIrnSIbeX5gxMwya8z8OfsWaP4U1CDUPFmpW9obVQRFG4HI+tBR+hGh63YeIdHi1a1uGS&#10;1dQ/XAAryj4s/tD+BPB1nKLwQX1wpK7eG59a+Zfi5+2Np3gDwyfC/hPMxRPL8x+R0x2r4y1bxTrP&#10;j7Uy8xkurq6fb5UWSBnvQJn0T45/ad0258QPqOj2MUYR8jamK94+AX7VFp8V5x4c8TLHDZtFiNzx&#10;83THNfFF18APEXhzw/8A2nqNrPBZSLv3FSDiuZ8D+L/+EX8TW/2JJ5DHICpccFs0En6LfE39hvRP&#10;Et42saSQ5l+cA45718ffGX4Bal8Pp70mEBRGVAAr9JvgX8QrrxF8LIr66VI7yKIbUPGeK+cPivp+&#10;pfEPXbxbuVIzkqUzgbfUe9A0fMnwM/Z38QfE+C2H2djbLINxIOAK++YNB8M/sv8AgIaje+XHeNB5&#10;Py4znFUP2YopfCqNpFqkUkY5Ln71fLX7dvxH1e48czaLcSubMKdqZO0HNBR5d4++Nq+MfiPJfqgu&#10;LWOXIU8jGa+v/g9+1t4Sh03TtN1DTobbG1N4QDmvz7+Gnga58V6u1jZhmmlPGOvNbPxC+FXiz4aX&#10;kL3cMwt94YMQcigTP2g0XxVp3iXToJ9IuI5EbB2q2cCs7xn4H0zxJZyC4VBe7co3cNX5f/BX9rHX&#10;vh5e29vBLHPGCFZLkk4Ffd3gb9qfwn4vsklvruKHUzF8yBgFz7UEny/+2tdar4d8M2+i6jqRlhdw&#10;sUe/JxjjiuU+FngXxMPBVgbOW5S3ZdygE+grtfif8I9Z/aJ+MmnyvdF9FgmV1CNxgHvX3R4X8D6J&#10;4R8PWGlC0iP2eJUztHPFAHz7/wAFDP8AkjNt/wBf4/8AQa8p/wCCdn/IQvf+ubV6l/wUVkMXwfs1&#10;HRr8df8Adryn/gnbIRrN7H28omuuh/BkeRX/AN5gfoUf9Qv0p0H3Kaf9Qv0p0H3K5D1yWoLqOORV&#10;EhC4ORn1qeo5oFn27v4TmgZUu7WWa2kSGQq7LhTnoa/NP9r34KfFO58Vyajb6rdSaWz/ACxxSNg8&#10;+lfprLbiQjDMmP7tVrzRLPUVC3cK3SDosoyKCj8afB37LPxA+JOqxQmweGIMN88qEZ/Gvv74E/sW&#10;+F/h3a215qsKXmrogLK4DCvpi20OysE22lulqD/zyGKnkgVRuC5fG3ceuKAPCP2qfBr6t8KbqDTb&#10;RESKMnAXkDFfmr8Dtb8N6H8R3svFtmi28T53so6596/YXxnon9veF72yy372Mrx9K/J748fAfV/D&#10;nii7mhs/3DSEiR1OetBNj9CvCHxv+GUOl21nY3NvbwlAMZUCvKf2gdZ8M7rO+0DVI/NmmCy+W4+6&#10;etfnPez6ppP+jm4khYcZRsYqa01XXIIC0l7NNEwwPMYnBoCx+pXwe8beC/Bej/bbrVYWunX5t0gz&#10;Xzz+2Pr/AIE+ISRX+kSxyahHJ87KRyK+OEvfEE7FUvZmQ/wljitnQ/A3ifxNdLaWqtK0nDYyTigo&#10;9j/Y28MXdz8Wre9SAyWKSDJxxjNfpB8SPg/ofxHt/JvbWPaUwpKjg15D+xt8F7n4f6CJNRtR5si5&#10;3OvNfTzW5aQL0jHIx1zQJn5ifHz9hfUvCt9NqmhhniyWCpXi3h74UeNJdXggt7a6hmVxufaRkV+0&#10;d3ptvfxeXcRiZP7rjIrOj8E6HDIJI9LtkkHO5UGaBWPA/wBm/wCEfiHw5Z2t9qUxDbQSrk5r6HvL&#10;IXM28jnGKuNbqYhGn7tQMDb2oig8pAu5m9zQFj5G/wCCjX/JIrH/AK/h/wCg15T/AME7v+Q9e/8A&#10;XE/zoorro/wpHjV/95gfoaf9Qv0p0H3KKK5D2CWiiigYUUUUFBRRRQBGvUjsa5/XvBOh6+rDUNOg&#10;ugef3iA0UUAeVa5+zb8PtRuzLNoEG7OflUD+lJ/wzZ8Pfsqx/wBgQbQePlH+FFFAEtl+zh8P4HBX&#10;QIM+6j/Cuu8P/CDwlolys1lo1vBIP4lQZoooA9BtoUgiEcaBEXgAU/cfN29sUUUAPooooAKKKKAP&#10;/9lQSwMEFAAGAAgAAAAhAIqydx/fAAAACgEAAA8AAABkcnMvZG93bnJldi54bWxMj0FrwkAUhO+F&#10;/oflCb3pJtpIiNmISNuTFKqF0tsz+0yC2d2QXZP47/t6ao/DDDPf5NvJtGKg3jfOKogXEQiypdON&#10;rRR8nl7nKQgf0GpsnSUFd/KwLR4fcsy0G+0HDcdQCS6xPkMFdQhdJqUvazLoF64jy97F9QYDy76S&#10;useRy00rl1G0lgYbyws1drSvqbweb0bB24jjbhW/DIfrZX//PiXvX4eYlHqaTbsNiEBT+AvDLz6j&#10;Q8FMZ3ez2ouW9XMac1TBPEnWIDixXEV85qwgZUcWufx/ofgB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NS29mJGAwAA0gcAAA4AAAAAAAAAAAAAAAAAPAIAAGRycy9l&#10;Mm9Eb2MueG1sUEsBAi0ACgAAAAAAAAAhALmPC3MwGAAAMBgAABUAAAAAAAAAAAAAAAAArgUAAGRy&#10;cy9tZWRpYS9pbWFnZTEuanBlZ1BLAQItABQABgAIAAAAIQCKsncf3wAAAAoBAAAPAAAAAAAAAAAA&#10;AAAAABEeAABkcnMvZG93bnJldi54bWxQSwECLQAUAAYACAAAACEAWGCzG7oAAAAiAQAAGQAAAAAA&#10;AAAAAAAAAAAdHwAAZHJzL19yZWxzL2Uyb0RvYy54bWwucmVsc1BLBQYAAAAABgAGAH0BAAAOIAAA&#10;AAA=&#10;">
                <v:shape id="Image 43" o:spid="_x0000_s1027" type="#_x0000_t75" style="position:absolute;top:244;width:5251;height:3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26yQAAAOMAAAAPAAAAZHJzL2Rvd25yZXYueG1sRE/NasJA&#10;EL4LfYdlCr3ppimmGl3FSq168GBUvA7ZMQnNzobsVtO37wpCj/P9z3TemVpcqXWVZQWvgwgEcW51&#10;xYWC42HVH4FwHlljbZkU/JKD+eypN8VU2xvv6Zr5QoQQdikqKL1vUildXpJBN7ANceAutjXow9kW&#10;Urd4C+GmlnEUJdJgxaGhxIaWJeXf2Y9RMP46f1R7uf7MFtvNcTncnk67eqXUy3O3mIDw1Pl/8cO9&#10;0WH+cBS/x1HylsD9pwCAnP0BAAD//wMAUEsBAi0AFAAGAAgAAAAhANvh9svuAAAAhQEAABMAAAAA&#10;AAAAAAAAAAAAAAAAAFtDb250ZW50X1R5cGVzXS54bWxQSwECLQAUAAYACAAAACEAWvQsW78AAAAV&#10;AQAACwAAAAAAAAAAAAAAAAAfAQAAX3JlbHMvLnJlbHNQSwECLQAUAAYACAAAACEA1nhNuskAAADj&#10;AAAADwAAAAAAAAAAAAAAAAAHAgAAZHJzL2Rvd25yZXYueG1sUEsFBgAAAAADAAMAtwAAAP0CAAAA&#10;AA==&#10;">
                  <v:imagedata r:id="rId25" o:title=""/>
                </v:shape>
                <v:shape id="Graphic 44" o:spid="_x0000_s1028" style="position:absolute;left:213;width:13;height:9124;visibility:visible;mso-wrap-style:square;v-text-anchor:top" coordsize="1270,91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vizyQAAAOIAAAAPAAAAZHJzL2Rvd25yZXYueG1sRI/BasMw&#10;EETvhf6D2EBvjZRQG+NGCcFQaHspdZL7Ym1tE2vlWEqs/n1VKPQ4zMwbZrOLdhA3mnzvWMNqqUAQ&#10;N8703Go4Hl4eCxA+IBscHJOGb/Kw297fbbA0buZPutWhFQnCvkQNXQhjKaVvOrLol24kTt6XmyyG&#10;JKdWmgnnBLeDXCuVS4s9p4UOR6o6as711Wp4Oq3fi49D1Z7rCt/M9RIvpzlq/bCI+2cQgWL4D/+1&#10;X42GIstzlalsBb+X0h2Q2x8AAAD//wMAUEsBAi0AFAAGAAgAAAAhANvh9svuAAAAhQEAABMAAAAA&#10;AAAAAAAAAAAAAAAAAFtDb250ZW50X1R5cGVzXS54bWxQSwECLQAUAAYACAAAACEAWvQsW78AAAAV&#10;AQAACwAAAAAAAAAAAAAAAAAfAQAAX3JlbHMvLnJlbHNQSwECLQAUAAYACAAAACEAkh74s8kAAADi&#10;AAAADwAAAAAAAAAAAAAAAAAHAgAAZHJzL2Rvd25yZXYueG1sUEsFBgAAAAADAAMAtwAAAP0CAAAA&#10;AA==&#10;" path="m,912435l,e" filled="f" strokeweight=".59364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4D4D4D"/>
          <w:spacing w:val="-2"/>
          <w:w w:val="95"/>
        </w:rPr>
        <w:t xml:space="preserve">Department </w:t>
      </w:r>
      <w:r>
        <w:rPr>
          <w:color w:val="4D4D4D"/>
          <w:w w:val="85"/>
        </w:rPr>
        <w:t>for</w:t>
      </w:r>
      <w:r>
        <w:rPr>
          <w:color w:val="4D4D4D"/>
          <w:spacing w:val="-14"/>
        </w:rPr>
        <w:t xml:space="preserve"> </w:t>
      </w:r>
      <w:r>
        <w:rPr>
          <w:color w:val="4D4D4D"/>
          <w:spacing w:val="-2"/>
          <w:w w:val="85"/>
        </w:rPr>
        <w:t>Transport</w:t>
      </w:r>
    </w:p>
    <w:p w14:paraId="292D2FB1" w14:textId="18E5EBD8" w:rsidR="00C305C4" w:rsidRDefault="00C305C4">
      <w:pPr>
        <w:spacing w:line="376" w:lineRule="exact"/>
        <w:ind w:left="927"/>
        <w:rPr>
          <w:b/>
          <w:sz w:val="40"/>
        </w:rPr>
      </w:pPr>
    </w:p>
    <w:p w14:paraId="35FFE236" w14:textId="77777777" w:rsidR="00232C9F" w:rsidRDefault="00232C9F">
      <w:pPr>
        <w:pStyle w:val="BodyText"/>
        <w:rPr>
          <w:b/>
          <w:sz w:val="20"/>
        </w:rPr>
      </w:pPr>
    </w:p>
    <w:p w14:paraId="35FFE237" w14:textId="479585C6" w:rsidR="00232C9F" w:rsidRDefault="0095774C">
      <w:pPr>
        <w:pStyle w:val="BodyText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35FFE271" wp14:editId="1D91E27D">
                <wp:simplePos x="0" y="0"/>
                <wp:positionH relativeFrom="page">
                  <wp:posOffset>502920</wp:posOffset>
                </wp:positionH>
                <wp:positionV relativeFrom="paragraph">
                  <wp:posOffset>23495</wp:posOffset>
                </wp:positionV>
                <wp:extent cx="6680200" cy="1270000"/>
                <wp:effectExtent l="0" t="0" r="25400" b="2540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0200" cy="1270000"/>
                          <a:chOff x="0" y="0"/>
                          <a:chExt cx="6680834" cy="127000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6680834" cy="127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834" h="1270000">
                                <a:moveTo>
                                  <a:pt x="12212" y="1269475"/>
                                </a:moveTo>
                                <a:lnTo>
                                  <a:pt x="12212" y="0"/>
                                </a:lnTo>
                              </a:path>
                              <a:path w="6680834" h="1270000">
                                <a:moveTo>
                                  <a:pt x="6661915" y="1269475"/>
                                </a:moveTo>
                                <a:lnTo>
                                  <a:pt x="6661915" y="0"/>
                                </a:lnTo>
                              </a:path>
                              <a:path w="6680834" h="1270000">
                                <a:moveTo>
                                  <a:pt x="0" y="6103"/>
                                </a:moveTo>
                                <a:lnTo>
                                  <a:pt x="6680234" y="6103"/>
                                </a:lnTo>
                              </a:path>
                              <a:path w="6680834" h="1270000">
                                <a:moveTo>
                                  <a:pt x="0" y="1254217"/>
                                </a:moveTo>
                                <a:lnTo>
                                  <a:pt x="6680234" y="1254217"/>
                                </a:lnTo>
                              </a:path>
                            </a:pathLst>
                          </a:custGeom>
                          <a:ln w="122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79686" y="96848"/>
                            <a:ext cx="1651635" cy="347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FFE2A0" w14:textId="77777777" w:rsidR="00232C9F" w:rsidRDefault="005E5F9B">
                              <w:pPr>
                                <w:tabs>
                                  <w:tab w:val="left" w:pos="573"/>
                                </w:tabs>
                                <w:spacing w:line="242" w:lineRule="auto"/>
                                <w:ind w:left="578" w:right="18" w:hanging="57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62626"/>
                                  <w:spacing w:val="-4"/>
                                  <w:sz w:val="24"/>
                                </w:rPr>
                                <w:t>36.</w:t>
                              </w:r>
                              <w:r>
                                <w:rPr>
                                  <w:b/>
                                  <w:color w:val="262626"/>
                                  <w:sz w:val="24"/>
                                </w:rPr>
                                <w:tab/>
                                <w:t>Buyer</w:t>
                              </w:r>
                              <w:r>
                                <w:rPr>
                                  <w:b/>
                                  <w:color w:val="262626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262626"/>
                                  <w:sz w:val="24"/>
                                </w:rPr>
                                <w:t>Authorised</w:t>
                              </w:r>
                              <w:proofErr w:type="spellEnd"/>
                              <w:r>
                                <w:rPr>
                                  <w:b/>
                                  <w:color w:val="2626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62626"/>
                                  <w:spacing w:val="-2"/>
                                  <w:sz w:val="24"/>
                                </w:rPr>
                                <w:t>Representative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1880769" y="102603"/>
                            <a:ext cx="3244124" cy="920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A29991" w14:textId="77777777" w:rsidR="0095774C" w:rsidRDefault="0095774C">
                              <w:pPr>
                                <w:spacing w:before="134" w:line="357" w:lineRule="auto"/>
                                <w:ind w:left="9" w:hanging="7"/>
                                <w:rPr>
                                  <w:color w:val="262626"/>
                                  <w:w w:val="105"/>
                                  <w:sz w:val="23"/>
                                </w:rPr>
                              </w:pPr>
                              <w:r w:rsidRPr="0095774C">
                                <w:rPr>
                                  <w:color w:val="262626"/>
                                  <w:w w:val="105"/>
                                  <w:sz w:val="23"/>
                                </w:rPr>
                                <w:t xml:space="preserve">XXXXXX redacted under FOIA section 40 </w:t>
                              </w:r>
                            </w:p>
                            <w:p w14:paraId="2BB0C2DA" w14:textId="77777777" w:rsidR="0095774C" w:rsidRDefault="0095774C" w:rsidP="0095774C">
                              <w:pPr>
                                <w:spacing w:before="120" w:after="120"/>
                                <w:rPr>
                                  <w:bCs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8A6513">
                                <w:rPr>
                                  <w:bCs/>
                                  <w:iCs/>
                                  <w:sz w:val="24"/>
                                  <w:szCs w:val="24"/>
                                </w:rPr>
                                <w:t xml:space="preserve">XXXXXX </w:t>
                              </w:r>
                              <w:r w:rsidRPr="00A54E81">
                                <w:rPr>
                                  <w:bCs/>
                                  <w:iCs/>
                                  <w:sz w:val="24"/>
                                  <w:szCs w:val="24"/>
                                </w:rPr>
                                <w:t xml:space="preserve">redacted under FOIA section </w:t>
                              </w:r>
                              <w:r>
                                <w:rPr>
                                  <w:bCs/>
                                  <w:iCs/>
                                  <w:sz w:val="24"/>
                                  <w:szCs w:val="24"/>
                                </w:rPr>
                                <w:t xml:space="preserve">40 </w:t>
                              </w:r>
                            </w:p>
                            <w:p w14:paraId="4C99EE9A" w14:textId="77777777" w:rsidR="0095774C" w:rsidRDefault="0095774C" w:rsidP="0095774C">
                              <w:pPr>
                                <w:spacing w:before="120" w:after="120"/>
                                <w:rPr>
                                  <w:bCs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8A6513">
                                <w:rPr>
                                  <w:bCs/>
                                  <w:iCs/>
                                  <w:sz w:val="24"/>
                                  <w:szCs w:val="24"/>
                                </w:rPr>
                                <w:t xml:space="preserve">XXXXXX </w:t>
                              </w:r>
                              <w:r w:rsidRPr="00A54E81">
                                <w:rPr>
                                  <w:bCs/>
                                  <w:iCs/>
                                  <w:sz w:val="24"/>
                                  <w:szCs w:val="24"/>
                                </w:rPr>
                                <w:t xml:space="preserve">redacted under FOIA section </w:t>
                              </w:r>
                              <w:r>
                                <w:rPr>
                                  <w:bCs/>
                                  <w:iCs/>
                                  <w:sz w:val="24"/>
                                  <w:szCs w:val="24"/>
                                </w:rPr>
                                <w:t xml:space="preserve">40 </w:t>
                              </w:r>
                            </w:p>
                            <w:p w14:paraId="35FFE2A3" w14:textId="77777777" w:rsidR="00232C9F" w:rsidRDefault="005E5F9B">
                              <w:pPr>
                                <w:spacing w:before="5"/>
                                <w:ind w:left="4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62626"/>
                                  <w:w w:val="105"/>
                                  <w:sz w:val="23"/>
                                </w:rPr>
                                <w:t xml:space="preserve">07831 </w:t>
                              </w:r>
                              <w:r>
                                <w:rPr>
                                  <w:color w:val="262626"/>
                                  <w:spacing w:val="-2"/>
                                  <w:w w:val="105"/>
                                  <w:sz w:val="23"/>
                                </w:rPr>
                                <w:t>540723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FFE271" id="Group 49" o:spid="_x0000_s1041" style="position:absolute;margin-left:39.6pt;margin-top:1.85pt;width:526pt;height:100pt;z-index:251656192;mso-wrap-distance-left:0;mso-wrap-distance-right:0;mso-position-horizontal-relative:page" coordsize="66808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qmSTgMAAI8KAAAOAAAAZHJzL2Uyb0RvYy54bWzMVttunDAQfa/Uf7D83oBZlmVR2KhNmqhS&#10;lUbKVn32grmogKntXcjfd2zDstn0klul8oDGeGzPnDNzzOlZX1dox4QseRNjcuJixJqEp2WTx/jr&#10;+vJdiJFUtElpxRsW4zsm8dnq7ZvTro2YxwtepUwg2KSRUdfGuFCqjRxHJgWrqTzhLWtgMuOipgqG&#10;IndSQTvYva4cz3UDp+MibQVPmJTw9cJO4pXZP8tYor5kmWQKVTGG2JR5C/Pe6LezOqVRLmhblMkQ&#10;Bn1GFDUtGzh0v9UFVRRtRflgq7pMBJc8UycJrx2eZWXCTA6QDXGPsrkSfNuaXPKoy9s9TADtEU7P&#10;3ja53l2J9ra9ETZ6MD/z5LsEXJyuzaPDeT3OJ+c+E7VeBEmg3iB6t0eU9Qol8DEIQhdowiiBOeIt&#10;XHgs5kkBxDxYlxQfD1aGM//BSodG9mAT3j6croX6kRNE8mUQ3Ra0ZQZ5qSG4EahMYzyHRBpaQxlf&#10;DRUDXwApfTh4aRSHkRwAfSxGf8yURslWqivGDdx091kqW7bpaNFitJK+GU0Bxa/LvjJlrzCCshcY&#10;QdlvLAUtVXqd5lCbqLN8mViKiS49X/MdW3PjqTRpxPOIh5EhNVj6i7neEaiZ/Krm1/4GMPC082Do&#10;o58TQhAEZEnmTwjicMWrhQElASgExJ39BQLTCrqg77u/GAcbAPHmvkcWT4jh/oqjMAZeTHWAfVh/&#10;VaMLBQrAXRrFk7wq08uyqjSJUuSb80qgHdV6a54hpHturZDqgsrC+pmpwa1qjPDIyHaQ7qwNT++g&#10;ATtouRjLH1sqGEbVpwZaHHJXoyFGYzMaQlXn3Oi+qS84c91/o6JF+vgYKxCpaz52Oo3GxtK57331&#10;yoa/3yqelbrrQHXGiIYBqI5VgH8vP2SUnzWEvuE9mhMN24H8INV/4Lo/x++/EaLFMggDU4pg+KH2&#10;ptEo2iSYk2AGnaVFe+YvluHYLaOcaXy0Hg1IaqUxtXAEoZUsA9lEp+o3vVFTYjpmwvPFDP83PIEy&#10;2mtiz5M38jFcE4/liYShuwiWVuRcL7AqM1E183yfeMMtufTchb2QoIRflyp/jP+VmvERVJn7Hf56&#10;zL0y/KHp36rDsWnB6T9y9RMAAP//AwBQSwMEFAAGAAgAAAAhACreywHfAAAACQEAAA8AAABkcnMv&#10;ZG93bnJldi54bWxMj81OwzAQhO9IvIO1SNyo8yMoDdlUVQWcKiRaJNSbG2+TqLEdxW6Svj3bEz3u&#10;zGj2m3w5mVYM1PvGWYR4FoEgWzrd2ArhZ/fx9ArCB2W1ap0lhAt5WBb3d7nKtBvtNw3bUAkusT5T&#10;CHUIXSalL2syys9cR5a9o+uNCnz2ldS9GrnctDKJohdpVGP5Q606WtdUnrZng/A5qnGVxu/D5nRc&#10;X/a756/fTUyIjw/T6g1EoCn8h+GKz+hQMNPBna32okWYLxJOIqRzEFc7TmMWDghJxJIscnm7oPgD&#10;AAD//wMAUEsBAi0AFAAGAAgAAAAhALaDOJL+AAAA4QEAABMAAAAAAAAAAAAAAAAAAAAAAFtDb250&#10;ZW50X1R5cGVzXS54bWxQSwECLQAUAAYACAAAACEAOP0h/9YAAACUAQAACwAAAAAAAAAAAAAAAAAv&#10;AQAAX3JlbHMvLnJlbHNQSwECLQAUAAYACAAAACEA3cKpkk4DAACPCgAADgAAAAAAAAAAAAAAAAAu&#10;AgAAZHJzL2Uyb0RvYy54bWxQSwECLQAUAAYACAAAACEAKt7LAd8AAAAJAQAADwAAAAAAAAAAAAAA&#10;AACoBQAAZHJzL2Rvd25yZXYueG1sUEsFBgAAAAAEAAQA8wAAALQGAAAAAA==&#10;">
                <v:shape id="Graphic 50" o:spid="_x0000_s1042" style="position:absolute;width:66808;height:12700;visibility:visible;mso-wrap-style:square;v-text-anchor:top" coordsize="6680834,127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RcFwQAAANsAAAAPAAAAZHJzL2Rvd25yZXYueG1sRE/LagIx&#10;FN0X+g/hFtzVjIKPjkYpBctAN+Nj0911ck0GJzfDJNWxX28WgsvDeS/XvWvEhbpQe1YwGmYgiCuv&#10;azYKDvvN+xxEiMgaG8+k4EYB1qvXlyXm2l95S5ddNCKFcMhRgY2xzaUMlSWHYehb4sSdfOcwJtgZ&#10;qTu8pnDXyHGWTaXDmlODxZa+LFXn3Z9TEEJxLMvfg/k2Hz+3//Os9LYwSg3e+s8FiEh9fIof7kIr&#10;mKT16Uv6AXJ1BwAA//8DAFBLAQItABQABgAIAAAAIQDb4fbL7gAAAIUBAAATAAAAAAAAAAAAAAAA&#10;AAAAAABbQ29udGVudF9UeXBlc10ueG1sUEsBAi0AFAAGAAgAAAAhAFr0LFu/AAAAFQEAAAsAAAAA&#10;AAAAAAAAAAAAHwEAAF9yZWxzLy5yZWxzUEsBAi0AFAAGAAgAAAAhABtBFwXBAAAA2wAAAA8AAAAA&#10;AAAAAAAAAAAABwIAAGRycy9kb3ducmV2LnhtbFBLBQYAAAAAAwADALcAAAD1AgAAAAA=&#10;" path="m12212,1269475l12212,em6661915,1269475l6661915,em,6103r6680234,em,1254217r6680234,e" filled="f" strokeweight=".33914mm">
                  <v:path arrowok="t"/>
                </v:shape>
                <v:shape id="Textbox 51" o:spid="_x0000_s1043" type="#_x0000_t202" style="position:absolute;left:796;top:968;width:16517;height:3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35FFE2A0" w14:textId="77777777" w:rsidR="00232C9F" w:rsidRDefault="005E5F9B">
                        <w:pPr>
                          <w:tabs>
                            <w:tab w:val="left" w:pos="573"/>
                          </w:tabs>
                          <w:spacing w:line="242" w:lineRule="auto"/>
                          <w:ind w:left="578" w:right="18" w:hanging="57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62626"/>
                            <w:spacing w:val="-4"/>
                            <w:sz w:val="24"/>
                          </w:rPr>
                          <w:t>36.</w:t>
                        </w:r>
                        <w:r>
                          <w:rPr>
                            <w:b/>
                            <w:color w:val="262626"/>
                            <w:sz w:val="24"/>
                          </w:rPr>
                          <w:tab/>
                          <w:t>Buyer</w:t>
                        </w:r>
                        <w:r>
                          <w:rPr>
                            <w:b/>
                            <w:color w:val="262626"/>
                            <w:spacing w:val="-1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62626"/>
                            <w:sz w:val="24"/>
                          </w:rPr>
                          <w:t>Authorised</w:t>
                        </w:r>
                        <w:proofErr w:type="spellEnd"/>
                        <w:r>
                          <w:rPr>
                            <w:b/>
                            <w:color w:val="26262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62626"/>
                            <w:spacing w:val="-2"/>
                            <w:sz w:val="24"/>
                          </w:rPr>
                          <w:t>Representative</w:t>
                        </w:r>
                      </w:p>
                    </w:txbxContent>
                  </v:textbox>
                </v:shape>
                <v:shape id="Textbox 52" o:spid="_x0000_s1044" type="#_x0000_t202" style="position:absolute;left:18807;top:1026;width:32441;height:9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36A29991" w14:textId="77777777" w:rsidR="0095774C" w:rsidRDefault="0095774C">
                        <w:pPr>
                          <w:spacing w:before="134" w:line="357" w:lineRule="auto"/>
                          <w:ind w:left="9" w:hanging="7"/>
                          <w:rPr>
                            <w:color w:val="262626"/>
                            <w:w w:val="105"/>
                            <w:sz w:val="23"/>
                          </w:rPr>
                        </w:pPr>
                        <w:r w:rsidRPr="0095774C">
                          <w:rPr>
                            <w:color w:val="262626"/>
                            <w:w w:val="105"/>
                            <w:sz w:val="23"/>
                          </w:rPr>
                          <w:t xml:space="preserve">XXXXXX redacted under FOIA section 40 </w:t>
                        </w:r>
                      </w:p>
                      <w:p w14:paraId="2BB0C2DA" w14:textId="77777777" w:rsidR="0095774C" w:rsidRDefault="0095774C" w:rsidP="0095774C">
                        <w:pPr>
                          <w:spacing w:before="120" w:after="120"/>
                          <w:rPr>
                            <w:bCs/>
                            <w:iCs/>
                            <w:sz w:val="24"/>
                            <w:szCs w:val="24"/>
                          </w:rPr>
                        </w:pPr>
                        <w:r w:rsidRPr="008A6513">
                          <w:rPr>
                            <w:bCs/>
                            <w:iCs/>
                            <w:sz w:val="24"/>
                            <w:szCs w:val="24"/>
                          </w:rPr>
                          <w:t xml:space="preserve">XXXXXX </w:t>
                        </w:r>
                        <w:r w:rsidRPr="00A54E81">
                          <w:rPr>
                            <w:bCs/>
                            <w:iCs/>
                            <w:sz w:val="24"/>
                            <w:szCs w:val="24"/>
                          </w:rPr>
                          <w:t xml:space="preserve">redacted under FOIA section </w:t>
                        </w:r>
                        <w:r>
                          <w:rPr>
                            <w:bCs/>
                            <w:iCs/>
                            <w:sz w:val="24"/>
                            <w:szCs w:val="24"/>
                          </w:rPr>
                          <w:t xml:space="preserve">40 </w:t>
                        </w:r>
                      </w:p>
                      <w:p w14:paraId="4C99EE9A" w14:textId="77777777" w:rsidR="0095774C" w:rsidRDefault="0095774C" w:rsidP="0095774C">
                        <w:pPr>
                          <w:spacing w:before="120" w:after="120"/>
                          <w:rPr>
                            <w:bCs/>
                            <w:iCs/>
                            <w:sz w:val="24"/>
                            <w:szCs w:val="24"/>
                          </w:rPr>
                        </w:pPr>
                        <w:r w:rsidRPr="008A6513">
                          <w:rPr>
                            <w:bCs/>
                            <w:iCs/>
                            <w:sz w:val="24"/>
                            <w:szCs w:val="24"/>
                          </w:rPr>
                          <w:t xml:space="preserve">XXXXXX </w:t>
                        </w:r>
                        <w:r w:rsidRPr="00A54E81">
                          <w:rPr>
                            <w:bCs/>
                            <w:iCs/>
                            <w:sz w:val="24"/>
                            <w:szCs w:val="24"/>
                          </w:rPr>
                          <w:t xml:space="preserve">redacted under FOIA section </w:t>
                        </w:r>
                        <w:r>
                          <w:rPr>
                            <w:bCs/>
                            <w:iCs/>
                            <w:sz w:val="24"/>
                            <w:szCs w:val="24"/>
                          </w:rPr>
                          <w:t xml:space="preserve">40 </w:t>
                        </w:r>
                      </w:p>
                      <w:p w14:paraId="35FFE2A3" w14:textId="77777777" w:rsidR="00232C9F" w:rsidRDefault="005E5F9B">
                        <w:pPr>
                          <w:spacing w:before="5"/>
                          <w:ind w:left="4"/>
                          <w:rPr>
                            <w:sz w:val="23"/>
                          </w:rPr>
                        </w:pPr>
                        <w:r>
                          <w:rPr>
                            <w:color w:val="262626"/>
                            <w:w w:val="105"/>
                            <w:sz w:val="23"/>
                          </w:rPr>
                          <w:t xml:space="preserve">07831 </w:t>
                        </w:r>
                        <w:r>
                          <w:rPr>
                            <w:color w:val="262626"/>
                            <w:spacing w:val="-2"/>
                            <w:w w:val="105"/>
                            <w:sz w:val="23"/>
                          </w:rPr>
                          <w:t>540723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5FFE238" w14:textId="77777777" w:rsidR="00232C9F" w:rsidRDefault="00232C9F">
      <w:pPr>
        <w:pStyle w:val="BodyText"/>
        <w:rPr>
          <w:b/>
          <w:sz w:val="20"/>
        </w:rPr>
      </w:pPr>
    </w:p>
    <w:p w14:paraId="35FFE239" w14:textId="77777777" w:rsidR="00232C9F" w:rsidRDefault="00232C9F">
      <w:pPr>
        <w:pStyle w:val="BodyText"/>
        <w:rPr>
          <w:b/>
          <w:sz w:val="20"/>
        </w:rPr>
      </w:pPr>
    </w:p>
    <w:p w14:paraId="35FFE23A" w14:textId="77777777" w:rsidR="00232C9F" w:rsidRDefault="00232C9F">
      <w:pPr>
        <w:pStyle w:val="BodyText"/>
        <w:rPr>
          <w:b/>
          <w:sz w:val="20"/>
        </w:rPr>
      </w:pPr>
    </w:p>
    <w:p w14:paraId="35FFE23B" w14:textId="77777777" w:rsidR="00232C9F" w:rsidRDefault="00232C9F">
      <w:pPr>
        <w:pStyle w:val="BodyText"/>
        <w:rPr>
          <w:b/>
          <w:sz w:val="20"/>
        </w:rPr>
      </w:pPr>
    </w:p>
    <w:p w14:paraId="35FFE23C" w14:textId="77777777" w:rsidR="00232C9F" w:rsidRDefault="00232C9F">
      <w:pPr>
        <w:pStyle w:val="BodyText"/>
        <w:rPr>
          <w:b/>
          <w:sz w:val="20"/>
        </w:rPr>
      </w:pPr>
    </w:p>
    <w:p w14:paraId="35FFE23D" w14:textId="77777777" w:rsidR="00232C9F" w:rsidRDefault="00232C9F">
      <w:pPr>
        <w:pStyle w:val="BodyText"/>
        <w:rPr>
          <w:b/>
          <w:sz w:val="20"/>
        </w:rPr>
      </w:pPr>
    </w:p>
    <w:p w14:paraId="35FFE23E" w14:textId="77777777" w:rsidR="00232C9F" w:rsidRDefault="00232C9F">
      <w:pPr>
        <w:pStyle w:val="BodyText"/>
        <w:rPr>
          <w:b/>
          <w:sz w:val="20"/>
        </w:rPr>
      </w:pPr>
    </w:p>
    <w:p w14:paraId="35FFE23F" w14:textId="77777777" w:rsidR="00232C9F" w:rsidRDefault="00232C9F">
      <w:pPr>
        <w:pStyle w:val="BodyText"/>
        <w:rPr>
          <w:b/>
          <w:sz w:val="20"/>
        </w:rPr>
      </w:pPr>
    </w:p>
    <w:p w14:paraId="35FFE240" w14:textId="77777777" w:rsidR="00232C9F" w:rsidRDefault="00232C9F">
      <w:pPr>
        <w:pStyle w:val="BodyText"/>
        <w:rPr>
          <w:b/>
          <w:sz w:val="20"/>
        </w:rPr>
      </w:pPr>
    </w:p>
    <w:p w14:paraId="35FFE241" w14:textId="77777777" w:rsidR="00232C9F" w:rsidRDefault="00232C9F">
      <w:pPr>
        <w:pStyle w:val="BodyText"/>
        <w:spacing w:before="1"/>
        <w:rPr>
          <w:b/>
          <w:sz w:val="13"/>
        </w:rPr>
      </w:pPr>
    </w:p>
    <w:tbl>
      <w:tblPr>
        <w:tblW w:w="0" w:type="auto"/>
        <w:tblInd w:w="7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4"/>
        <w:gridCol w:w="2972"/>
        <w:gridCol w:w="1688"/>
        <w:gridCol w:w="2962"/>
      </w:tblGrid>
      <w:tr w:rsidR="00232C9F" w14:paraId="35FFE244" w14:textId="77777777">
        <w:trPr>
          <w:trHeight w:val="614"/>
        </w:trPr>
        <w:tc>
          <w:tcPr>
            <w:tcW w:w="4506" w:type="dxa"/>
            <w:gridSpan w:val="2"/>
          </w:tcPr>
          <w:p w14:paraId="35FFE242" w14:textId="76571554" w:rsidR="00232C9F" w:rsidRDefault="005E5F9B">
            <w:pPr>
              <w:pStyle w:val="TableParagraph"/>
              <w:spacing w:before="214"/>
              <w:ind w:left="116"/>
              <w:rPr>
                <w:b/>
                <w:sz w:val="24"/>
              </w:rPr>
            </w:pPr>
            <w:r>
              <w:rPr>
                <w:b/>
                <w:color w:val="262626"/>
                <w:sz w:val="24"/>
              </w:rPr>
              <w:t>For</w:t>
            </w:r>
            <w:r>
              <w:rPr>
                <w:b/>
                <w:color w:val="262626"/>
                <w:spacing w:val="4"/>
                <w:sz w:val="24"/>
              </w:rPr>
              <w:t xml:space="preserve"> </w:t>
            </w:r>
            <w:r>
              <w:rPr>
                <w:b/>
                <w:color w:val="262626"/>
                <w:sz w:val="24"/>
              </w:rPr>
              <w:t>and</w:t>
            </w:r>
            <w:r>
              <w:rPr>
                <w:b/>
                <w:color w:val="262626"/>
                <w:spacing w:val="-7"/>
                <w:sz w:val="24"/>
              </w:rPr>
              <w:t xml:space="preserve"> </w:t>
            </w:r>
            <w:r>
              <w:rPr>
                <w:b/>
                <w:color w:val="262626"/>
                <w:sz w:val="24"/>
              </w:rPr>
              <w:t>on behalf</w:t>
            </w:r>
            <w:r>
              <w:rPr>
                <w:b/>
                <w:color w:val="262626"/>
                <w:spacing w:val="13"/>
                <w:sz w:val="24"/>
              </w:rPr>
              <w:t xml:space="preserve"> </w:t>
            </w:r>
            <w:r>
              <w:rPr>
                <w:b/>
                <w:color w:val="262626"/>
                <w:sz w:val="24"/>
              </w:rPr>
              <w:t>of</w:t>
            </w:r>
            <w:r>
              <w:rPr>
                <w:b/>
                <w:color w:val="262626"/>
                <w:spacing w:val="1"/>
                <w:sz w:val="24"/>
              </w:rPr>
              <w:t xml:space="preserve"> </w:t>
            </w:r>
            <w:r>
              <w:rPr>
                <w:b/>
                <w:color w:val="262626"/>
                <w:sz w:val="24"/>
              </w:rPr>
              <w:t>t</w:t>
            </w:r>
            <w:r w:rsidR="004E1AF1">
              <w:rPr>
                <w:b/>
                <w:color w:val="565957"/>
                <w:sz w:val="24"/>
              </w:rPr>
              <w:t>he S</w:t>
            </w:r>
            <w:r>
              <w:rPr>
                <w:b/>
                <w:color w:val="262626"/>
                <w:spacing w:val="-2"/>
                <w:sz w:val="24"/>
              </w:rPr>
              <w:t>upplier:</w:t>
            </w:r>
          </w:p>
        </w:tc>
        <w:tc>
          <w:tcPr>
            <w:tcW w:w="4650" w:type="dxa"/>
            <w:gridSpan w:val="2"/>
          </w:tcPr>
          <w:p w14:paraId="35FFE243" w14:textId="77777777" w:rsidR="00232C9F" w:rsidRDefault="005E5F9B">
            <w:pPr>
              <w:pStyle w:val="TableParagraph"/>
              <w:spacing w:before="214"/>
              <w:ind w:left="111"/>
              <w:rPr>
                <w:b/>
                <w:sz w:val="24"/>
              </w:rPr>
            </w:pPr>
            <w:r>
              <w:rPr>
                <w:b/>
                <w:color w:val="262626"/>
                <w:sz w:val="24"/>
              </w:rPr>
              <w:t>For and</w:t>
            </w:r>
            <w:r>
              <w:rPr>
                <w:b/>
                <w:color w:val="262626"/>
                <w:spacing w:val="-6"/>
                <w:sz w:val="24"/>
              </w:rPr>
              <w:t xml:space="preserve"> </w:t>
            </w:r>
            <w:r>
              <w:rPr>
                <w:b/>
                <w:color w:val="262626"/>
                <w:sz w:val="24"/>
              </w:rPr>
              <w:t>on behalf</w:t>
            </w:r>
            <w:r>
              <w:rPr>
                <w:b/>
                <w:color w:val="262626"/>
                <w:spacing w:val="-4"/>
                <w:sz w:val="24"/>
              </w:rPr>
              <w:t xml:space="preserve"> </w:t>
            </w:r>
            <w:r>
              <w:rPr>
                <w:b/>
                <w:color w:val="262626"/>
                <w:sz w:val="24"/>
              </w:rPr>
              <w:t>of</w:t>
            </w:r>
            <w:r>
              <w:rPr>
                <w:b/>
                <w:color w:val="262626"/>
                <w:spacing w:val="-14"/>
                <w:sz w:val="24"/>
              </w:rPr>
              <w:t xml:space="preserve"> </w:t>
            </w:r>
            <w:r>
              <w:rPr>
                <w:b/>
                <w:color w:val="262626"/>
                <w:sz w:val="24"/>
              </w:rPr>
              <w:t>the</w:t>
            </w:r>
            <w:r>
              <w:rPr>
                <w:b/>
                <w:color w:val="262626"/>
                <w:spacing w:val="-1"/>
                <w:sz w:val="24"/>
              </w:rPr>
              <w:t xml:space="preserve"> </w:t>
            </w:r>
            <w:r>
              <w:rPr>
                <w:b/>
                <w:color w:val="262626"/>
                <w:spacing w:val="-2"/>
                <w:sz w:val="24"/>
              </w:rPr>
              <w:t>Buyer:</w:t>
            </w:r>
          </w:p>
        </w:tc>
      </w:tr>
      <w:tr w:rsidR="00232C9F" w14:paraId="35FFE249" w14:textId="77777777">
        <w:trPr>
          <w:trHeight w:val="609"/>
        </w:trPr>
        <w:tc>
          <w:tcPr>
            <w:tcW w:w="1534" w:type="dxa"/>
          </w:tcPr>
          <w:p w14:paraId="35FFE245" w14:textId="120970D2" w:rsidR="00232C9F" w:rsidRDefault="005E5F9B">
            <w:pPr>
              <w:pStyle w:val="TableParagraph"/>
              <w:spacing w:before="219"/>
              <w:ind w:left="114"/>
              <w:rPr>
                <w:sz w:val="23"/>
              </w:rPr>
            </w:pPr>
            <w:r>
              <w:rPr>
                <w:color w:val="262626"/>
                <w:spacing w:val="-2"/>
                <w:w w:val="105"/>
                <w:sz w:val="23"/>
              </w:rPr>
              <w:t>Signature:</w:t>
            </w:r>
          </w:p>
        </w:tc>
        <w:tc>
          <w:tcPr>
            <w:tcW w:w="2972" w:type="dxa"/>
          </w:tcPr>
          <w:p w14:paraId="26BD7831" w14:textId="77777777" w:rsidR="0095774C" w:rsidRDefault="0095774C" w:rsidP="0095774C">
            <w:pPr>
              <w:spacing w:before="120" w:after="120"/>
              <w:rPr>
                <w:bCs/>
                <w:iCs/>
                <w:sz w:val="24"/>
                <w:szCs w:val="24"/>
              </w:rPr>
            </w:pPr>
            <w:r w:rsidRPr="008A6513">
              <w:rPr>
                <w:bCs/>
                <w:iCs/>
                <w:sz w:val="24"/>
                <w:szCs w:val="24"/>
              </w:rPr>
              <w:t xml:space="preserve">XXXXXX </w:t>
            </w:r>
            <w:r w:rsidRPr="00A54E81">
              <w:rPr>
                <w:bCs/>
                <w:iCs/>
                <w:sz w:val="24"/>
                <w:szCs w:val="24"/>
              </w:rPr>
              <w:t xml:space="preserve">redacted under FOIA section </w:t>
            </w:r>
            <w:r>
              <w:rPr>
                <w:bCs/>
                <w:iCs/>
                <w:sz w:val="24"/>
                <w:szCs w:val="24"/>
              </w:rPr>
              <w:t xml:space="preserve">40 </w:t>
            </w:r>
          </w:p>
          <w:p w14:paraId="35FFE246" w14:textId="22BF7A24" w:rsidR="00232C9F" w:rsidRDefault="00232C9F">
            <w:pPr>
              <w:pStyle w:val="TableParagraph"/>
              <w:spacing w:line="590" w:lineRule="exact"/>
              <w:ind w:left="531"/>
              <w:rPr>
                <w:rFonts w:ascii="Times New Roman" w:hAnsi="Times New Roman"/>
                <w:sz w:val="62"/>
              </w:rPr>
            </w:pPr>
          </w:p>
        </w:tc>
        <w:tc>
          <w:tcPr>
            <w:tcW w:w="1688" w:type="dxa"/>
          </w:tcPr>
          <w:p w14:paraId="35FFE247" w14:textId="77777777" w:rsidR="00232C9F" w:rsidRDefault="005E5F9B">
            <w:pPr>
              <w:pStyle w:val="TableParagraph"/>
              <w:spacing w:before="223"/>
              <w:ind w:left="113"/>
              <w:rPr>
                <w:sz w:val="23"/>
              </w:rPr>
            </w:pPr>
            <w:r>
              <w:rPr>
                <w:color w:val="262626"/>
                <w:spacing w:val="-2"/>
                <w:w w:val="105"/>
                <w:sz w:val="23"/>
              </w:rPr>
              <w:t>Signature:</w:t>
            </w:r>
          </w:p>
        </w:tc>
        <w:tc>
          <w:tcPr>
            <w:tcW w:w="2962" w:type="dxa"/>
          </w:tcPr>
          <w:p w14:paraId="7CBB85B2" w14:textId="77777777" w:rsidR="0095774C" w:rsidRDefault="0095774C" w:rsidP="0095774C">
            <w:pPr>
              <w:spacing w:before="120" w:after="120"/>
              <w:rPr>
                <w:bCs/>
                <w:iCs/>
                <w:sz w:val="24"/>
                <w:szCs w:val="24"/>
              </w:rPr>
            </w:pPr>
            <w:r w:rsidRPr="008A6513">
              <w:rPr>
                <w:bCs/>
                <w:iCs/>
                <w:sz w:val="24"/>
                <w:szCs w:val="24"/>
              </w:rPr>
              <w:t xml:space="preserve">XXXXXX </w:t>
            </w:r>
            <w:r w:rsidRPr="00A54E81">
              <w:rPr>
                <w:bCs/>
                <w:iCs/>
                <w:sz w:val="24"/>
                <w:szCs w:val="24"/>
              </w:rPr>
              <w:t xml:space="preserve">redacted under FOIA section </w:t>
            </w:r>
            <w:r>
              <w:rPr>
                <w:bCs/>
                <w:iCs/>
                <w:sz w:val="24"/>
                <w:szCs w:val="24"/>
              </w:rPr>
              <w:t xml:space="preserve">40 </w:t>
            </w:r>
          </w:p>
          <w:p w14:paraId="35FFE248" w14:textId="6E6390EB" w:rsidR="00232C9F" w:rsidRDefault="00232C9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32C9F" w14:paraId="35FFE24E" w14:textId="77777777">
        <w:trPr>
          <w:trHeight w:val="619"/>
        </w:trPr>
        <w:tc>
          <w:tcPr>
            <w:tcW w:w="1534" w:type="dxa"/>
          </w:tcPr>
          <w:p w14:paraId="35FFE24A" w14:textId="77777777" w:rsidR="00232C9F" w:rsidRDefault="005E5F9B">
            <w:pPr>
              <w:pStyle w:val="TableParagraph"/>
              <w:spacing w:before="223"/>
              <w:ind w:left="116"/>
              <w:rPr>
                <w:sz w:val="23"/>
              </w:rPr>
            </w:pPr>
            <w:r>
              <w:rPr>
                <w:color w:val="262626"/>
                <w:spacing w:val="-2"/>
                <w:w w:val="105"/>
                <w:sz w:val="23"/>
              </w:rPr>
              <w:t>Name:</w:t>
            </w:r>
          </w:p>
        </w:tc>
        <w:tc>
          <w:tcPr>
            <w:tcW w:w="2972" w:type="dxa"/>
          </w:tcPr>
          <w:p w14:paraId="58C70C3D" w14:textId="77777777" w:rsidR="0095774C" w:rsidRDefault="0095774C" w:rsidP="0095774C">
            <w:pPr>
              <w:spacing w:before="120" w:after="120"/>
              <w:rPr>
                <w:bCs/>
                <w:iCs/>
                <w:sz w:val="24"/>
                <w:szCs w:val="24"/>
              </w:rPr>
            </w:pPr>
            <w:r w:rsidRPr="008A6513">
              <w:rPr>
                <w:bCs/>
                <w:iCs/>
                <w:sz w:val="24"/>
                <w:szCs w:val="24"/>
              </w:rPr>
              <w:t xml:space="preserve">XXXXXX </w:t>
            </w:r>
            <w:r w:rsidRPr="00A54E81">
              <w:rPr>
                <w:bCs/>
                <w:iCs/>
                <w:sz w:val="24"/>
                <w:szCs w:val="24"/>
              </w:rPr>
              <w:t xml:space="preserve">redacted under FOIA section </w:t>
            </w:r>
            <w:r>
              <w:rPr>
                <w:bCs/>
                <w:iCs/>
                <w:sz w:val="24"/>
                <w:szCs w:val="24"/>
              </w:rPr>
              <w:t xml:space="preserve">40 </w:t>
            </w:r>
          </w:p>
          <w:p w14:paraId="35FFE24B" w14:textId="408566D7" w:rsidR="00232C9F" w:rsidRDefault="00232C9F">
            <w:pPr>
              <w:pStyle w:val="TableParagraph"/>
              <w:tabs>
                <w:tab w:val="left" w:pos="1402"/>
              </w:tabs>
              <w:spacing w:before="156"/>
              <w:ind w:left="245"/>
              <w:rPr>
                <w:sz w:val="32"/>
              </w:rPr>
            </w:pPr>
          </w:p>
        </w:tc>
        <w:tc>
          <w:tcPr>
            <w:tcW w:w="1688" w:type="dxa"/>
          </w:tcPr>
          <w:p w14:paraId="35FFE24C" w14:textId="77777777" w:rsidR="00232C9F" w:rsidRDefault="005E5F9B">
            <w:pPr>
              <w:pStyle w:val="TableParagraph"/>
              <w:spacing w:before="228"/>
              <w:ind w:left="115"/>
              <w:rPr>
                <w:sz w:val="23"/>
              </w:rPr>
            </w:pPr>
            <w:r>
              <w:rPr>
                <w:color w:val="262626"/>
                <w:spacing w:val="-2"/>
                <w:w w:val="105"/>
                <w:sz w:val="23"/>
              </w:rPr>
              <w:t>Name:</w:t>
            </w:r>
          </w:p>
        </w:tc>
        <w:tc>
          <w:tcPr>
            <w:tcW w:w="2962" w:type="dxa"/>
          </w:tcPr>
          <w:p w14:paraId="7C6CF0BC" w14:textId="77777777" w:rsidR="0095774C" w:rsidRDefault="0095774C" w:rsidP="0095774C">
            <w:pPr>
              <w:spacing w:before="120" w:after="120"/>
              <w:rPr>
                <w:bCs/>
                <w:iCs/>
                <w:sz w:val="24"/>
                <w:szCs w:val="24"/>
              </w:rPr>
            </w:pPr>
            <w:r w:rsidRPr="008A6513">
              <w:rPr>
                <w:bCs/>
                <w:iCs/>
                <w:sz w:val="24"/>
                <w:szCs w:val="24"/>
              </w:rPr>
              <w:t xml:space="preserve">XXXXXX </w:t>
            </w:r>
            <w:r w:rsidRPr="00A54E81">
              <w:rPr>
                <w:bCs/>
                <w:iCs/>
                <w:sz w:val="24"/>
                <w:szCs w:val="24"/>
              </w:rPr>
              <w:t xml:space="preserve">redacted under FOIA section </w:t>
            </w:r>
            <w:r>
              <w:rPr>
                <w:bCs/>
                <w:iCs/>
                <w:sz w:val="24"/>
                <w:szCs w:val="24"/>
              </w:rPr>
              <w:t xml:space="preserve">40 </w:t>
            </w:r>
          </w:p>
          <w:p w14:paraId="35FFE24D" w14:textId="02A12DF6" w:rsidR="00232C9F" w:rsidRDefault="00232C9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32C9F" w14:paraId="35FFE253" w14:textId="77777777">
        <w:trPr>
          <w:trHeight w:val="609"/>
        </w:trPr>
        <w:tc>
          <w:tcPr>
            <w:tcW w:w="1534" w:type="dxa"/>
          </w:tcPr>
          <w:p w14:paraId="35FFE24F" w14:textId="77777777" w:rsidR="00232C9F" w:rsidRDefault="005E5F9B">
            <w:pPr>
              <w:pStyle w:val="TableParagraph"/>
              <w:spacing w:before="219"/>
              <w:ind w:left="120"/>
              <w:rPr>
                <w:sz w:val="23"/>
              </w:rPr>
            </w:pPr>
            <w:r>
              <w:rPr>
                <w:color w:val="262626"/>
                <w:spacing w:val="-2"/>
                <w:w w:val="105"/>
                <w:sz w:val="23"/>
              </w:rPr>
              <w:t>Role:</w:t>
            </w:r>
          </w:p>
        </w:tc>
        <w:tc>
          <w:tcPr>
            <w:tcW w:w="2972" w:type="dxa"/>
          </w:tcPr>
          <w:p w14:paraId="5CEF6174" w14:textId="77777777" w:rsidR="0095774C" w:rsidRDefault="0095774C" w:rsidP="0095774C">
            <w:pPr>
              <w:spacing w:before="120" w:after="120"/>
              <w:rPr>
                <w:bCs/>
                <w:iCs/>
                <w:sz w:val="24"/>
                <w:szCs w:val="24"/>
              </w:rPr>
            </w:pPr>
            <w:r w:rsidRPr="008A6513">
              <w:rPr>
                <w:bCs/>
                <w:iCs/>
                <w:sz w:val="24"/>
                <w:szCs w:val="24"/>
              </w:rPr>
              <w:t xml:space="preserve">XXXXXX </w:t>
            </w:r>
            <w:r w:rsidRPr="00A54E81">
              <w:rPr>
                <w:bCs/>
                <w:iCs/>
                <w:sz w:val="24"/>
                <w:szCs w:val="24"/>
              </w:rPr>
              <w:t xml:space="preserve">redacted under FOIA section </w:t>
            </w:r>
            <w:r>
              <w:rPr>
                <w:bCs/>
                <w:iCs/>
                <w:sz w:val="24"/>
                <w:szCs w:val="24"/>
              </w:rPr>
              <w:t xml:space="preserve">40 </w:t>
            </w:r>
          </w:p>
          <w:p w14:paraId="35FFE250" w14:textId="1C720325" w:rsidR="00232C9F" w:rsidRDefault="00232C9F">
            <w:pPr>
              <w:pStyle w:val="TableParagraph"/>
              <w:spacing w:before="259" w:line="330" w:lineRule="exact"/>
              <w:ind w:left="228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688" w:type="dxa"/>
          </w:tcPr>
          <w:p w14:paraId="35FFE251" w14:textId="77777777" w:rsidR="00232C9F" w:rsidRDefault="005E5F9B">
            <w:pPr>
              <w:pStyle w:val="TableParagraph"/>
              <w:spacing w:before="223"/>
              <w:ind w:left="120"/>
              <w:rPr>
                <w:sz w:val="23"/>
              </w:rPr>
            </w:pPr>
            <w:r>
              <w:rPr>
                <w:color w:val="262626"/>
                <w:spacing w:val="-2"/>
                <w:w w:val="105"/>
                <w:sz w:val="23"/>
              </w:rPr>
              <w:t>Role:</w:t>
            </w:r>
          </w:p>
        </w:tc>
        <w:tc>
          <w:tcPr>
            <w:tcW w:w="2962" w:type="dxa"/>
          </w:tcPr>
          <w:p w14:paraId="58E3607B" w14:textId="77777777" w:rsidR="0095774C" w:rsidRDefault="0095774C" w:rsidP="0095774C">
            <w:pPr>
              <w:spacing w:before="120" w:after="120"/>
              <w:rPr>
                <w:bCs/>
                <w:iCs/>
                <w:sz w:val="24"/>
                <w:szCs w:val="24"/>
              </w:rPr>
            </w:pPr>
            <w:r w:rsidRPr="008A6513">
              <w:rPr>
                <w:bCs/>
                <w:iCs/>
                <w:sz w:val="24"/>
                <w:szCs w:val="24"/>
              </w:rPr>
              <w:t xml:space="preserve">XXXXXX </w:t>
            </w:r>
            <w:r w:rsidRPr="00A54E81">
              <w:rPr>
                <w:bCs/>
                <w:iCs/>
                <w:sz w:val="24"/>
                <w:szCs w:val="24"/>
              </w:rPr>
              <w:t xml:space="preserve">redacted under FOIA section </w:t>
            </w:r>
            <w:r>
              <w:rPr>
                <w:bCs/>
                <w:iCs/>
                <w:sz w:val="24"/>
                <w:szCs w:val="24"/>
              </w:rPr>
              <w:t xml:space="preserve">40 </w:t>
            </w:r>
          </w:p>
          <w:p w14:paraId="35FFE252" w14:textId="7605D5AE" w:rsidR="00232C9F" w:rsidRDefault="00232C9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32C9F" w14:paraId="35FFE258" w14:textId="77777777">
        <w:trPr>
          <w:trHeight w:val="648"/>
        </w:trPr>
        <w:tc>
          <w:tcPr>
            <w:tcW w:w="1534" w:type="dxa"/>
          </w:tcPr>
          <w:p w14:paraId="35FFE254" w14:textId="77777777" w:rsidR="00232C9F" w:rsidRDefault="005E5F9B">
            <w:pPr>
              <w:pStyle w:val="TableParagraph"/>
              <w:spacing w:before="223"/>
              <w:ind w:left="121"/>
              <w:rPr>
                <w:sz w:val="23"/>
              </w:rPr>
            </w:pPr>
            <w:r>
              <w:rPr>
                <w:color w:val="262626"/>
                <w:spacing w:val="-2"/>
                <w:w w:val="105"/>
                <w:sz w:val="23"/>
              </w:rPr>
              <w:t>Date:</w:t>
            </w:r>
          </w:p>
        </w:tc>
        <w:tc>
          <w:tcPr>
            <w:tcW w:w="2972" w:type="dxa"/>
          </w:tcPr>
          <w:p w14:paraId="35FFE255" w14:textId="2000F465" w:rsidR="00232C9F" w:rsidRDefault="00672C13">
            <w:pPr>
              <w:pStyle w:val="TableParagraph"/>
              <w:spacing w:before="73"/>
              <w:ind w:left="275"/>
              <w:rPr>
                <w:rFonts w:ascii="Times New Roman"/>
                <w:i/>
                <w:sz w:val="38"/>
              </w:rPr>
            </w:pPr>
            <w:r>
              <w:rPr>
                <w:rFonts w:ascii="Times New Roman"/>
                <w:i/>
                <w:sz w:val="38"/>
              </w:rPr>
              <w:t>08/08/2023</w:t>
            </w:r>
          </w:p>
        </w:tc>
        <w:tc>
          <w:tcPr>
            <w:tcW w:w="1688" w:type="dxa"/>
          </w:tcPr>
          <w:p w14:paraId="35FFE256" w14:textId="77777777" w:rsidR="00232C9F" w:rsidRDefault="005E5F9B">
            <w:pPr>
              <w:pStyle w:val="TableParagraph"/>
              <w:spacing w:before="223"/>
              <w:ind w:left="120"/>
              <w:rPr>
                <w:sz w:val="23"/>
              </w:rPr>
            </w:pPr>
            <w:r>
              <w:rPr>
                <w:color w:val="262626"/>
                <w:spacing w:val="-2"/>
                <w:w w:val="105"/>
                <w:sz w:val="23"/>
              </w:rPr>
              <w:t>Date:</w:t>
            </w:r>
          </w:p>
        </w:tc>
        <w:tc>
          <w:tcPr>
            <w:tcW w:w="2962" w:type="dxa"/>
          </w:tcPr>
          <w:p w14:paraId="35FFE257" w14:textId="65502E17" w:rsidR="00232C9F" w:rsidRDefault="00E3348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08/08/2023</w:t>
            </w:r>
          </w:p>
        </w:tc>
      </w:tr>
    </w:tbl>
    <w:p w14:paraId="35FFE259" w14:textId="77777777" w:rsidR="005E5F9B" w:rsidRDefault="005E5F9B"/>
    <w:sectPr w:rsidR="005E5F9B">
      <w:pgSz w:w="11900" w:h="16820"/>
      <w:pgMar w:top="1220" w:right="620" w:bottom="1740" w:left="760" w:header="583" w:footer="15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35E32" w14:textId="77777777" w:rsidR="005F33E9" w:rsidRDefault="005F33E9">
      <w:r>
        <w:separator/>
      </w:r>
    </w:p>
  </w:endnote>
  <w:endnote w:type="continuationSeparator" w:id="0">
    <w:p w14:paraId="216B8C60" w14:textId="77777777" w:rsidR="005F33E9" w:rsidRDefault="005F3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FE274" w14:textId="77777777" w:rsidR="00232C9F" w:rsidRDefault="005E5F9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09312" behindDoc="1" locked="0" layoutInCell="1" allowOverlap="1" wp14:anchorId="35FFE27B" wp14:editId="35FFE27C">
              <wp:simplePos x="0" y="0"/>
              <wp:positionH relativeFrom="page">
                <wp:posOffset>979660</wp:posOffset>
              </wp:positionH>
              <wp:positionV relativeFrom="page">
                <wp:posOffset>9557715</wp:posOffset>
              </wp:positionV>
              <wp:extent cx="1287780" cy="1606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778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FFE2A6" w14:textId="77777777" w:rsidR="00232C9F" w:rsidRDefault="005E5F9B">
                          <w:pPr>
                            <w:spacing w:before="14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262626"/>
                              <w:w w:val="105"/>
                              <w:sz w:val="19"/>
                            </w:rPr>
                            <w:t>Mid-tier</w:t>
                          </w:r>
                          <w:r>
                            <w:rPr>
                              <w:color w:val="262626"/>
                              <w:spacing w:val="-7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262626"/>
                              <w:w w:val="105"/>
                              <w:sz w:val="19"/>
                            </w:rPr>
                            <w:t>Contract.</w:t>
                          </w:r>
                          <w:r>
                            <w:rPr>
                              <w:color w:val="262626"/>
                              <w:spacing w:val="-1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262626"/>
                              <w:spacing w:val="-4"/>
                              <w:w w:val="105"/>
                              <w:sz w:val="19"/>
                            </w:rPr>
                            <w:t>V1.1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FFE27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6" type="#_x0000_t202" style="position:absolute;margin-left:77.15pt;margin-top:752.6pt;width:101.4pt;height:12.65pt;z-index:-1600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N0olwEAACIDAAAOAAAAZHJzL2Uyb0RvYy54bWysUsFuGyEQvVfqPyDuMWtLcayV11GaqFWl&#10;qKmU9gMwC17UhaEM9q7/PgNe21V7q3IZBmZ4vPeG9f3oenbQES34hs9nFWfaK2it3zX854/PNyvO&#10;MEnfyh68bvhRI7/ffPywHkKtF9BB3+rICMRjPYSGdymFWghUnXYSZxC0p6KB6GSibdyJNsqB0F0v&#10;FlW1FAPENkRQGpFOn05Fvin4xmiVXoxBnVjfcOKWSowlbnMUm7Wsd1GGzqqJhvwPFk5aT49eoJ5k&#10;kmwf7T9QzqoICCbNFDgBxliliwZSM6/+UvPayaCLFjIHw8UmfD9Y9e3wGr5HlsZPMNIAiwgMz6B+&#10;IXkjhoD11JM9xRqpOwsdTXR5JQmMLpK3x4ufekxMZbTF6u5uRSVFtfmyWt7eZsPF9XaImL5ocCwn&#10;DY80r8JAHp4xnVrPLROZ0/uZSRq3I7NtJk2d+WQL7ZG0DDTOhuPvvYyas/6rJ7/y7M9JPCfbcxJT&#10;/wjlh2RJHh72CYwtBK64EwEaRJEwfZo86T/3pev6tTdvAAAA//8DAFBLAwQUAAYACAAAACEAGZiD&#10;NuEAAAANAQAADwAAAGRycy9kb3ducmV2LnhtbEyPwU7DMBBE70j8g7VI3KjdhhQIcaoKwQkJNQ0H&#10;jk68TazG6xC7bfh7nBPcdnZHs2/yzWR7dsbRG0cSlgsBDKlx2lAr4bN6u3sE5oMirXpHKOEHPWyK&#10;66tcZdpdqMTzPrQshpDPlIQuhCHj3DcdWuUXbkCKt4MbrQpRji3Xo7rEcNvzlRBrbpWh+KFTA750&#10;2Bz3Jyth+0Xlq/n+qHfloTRV9STofX2U8vZm2j4DCziFPzPM+BEdishUuxNpz/qo0/skWudBpCtg&#10;0ZKkD0tg9bxKRAq8yPn/FsUvAAAA//8DAFBLAQItABQABgAIAAAAIQC2gziS/gAAAOEBAAATAAAA&#10;AAAAAAAAAAAAAAAAAABbQ29udGVudF9UeXBlc10ueG1sUEsBAi0AFAAGAAgAAAAhADj9If/WAAAA&#10;lAEAAAsAAAAAAAAAAAAAAAAALwEAAF9yZWxzLy5yZWxzUEsBAi0AFAAGAAgAAAAhAEqw3SiXAQAA&#10;IgMAAA4AAAAAAAAAAAAAAAAALgIAAGRycy9lMm9Eb2MueG1sUEsBAi0AFAAGAAgAAAAhABmYgzbh&#10;AAAADQEAAA8AAAAAAAAAAAAAAAAA8QMAAGRycy9kb3ducmV2LnhtbFBLBQYAAAAABAAEAPMAAAD/&#10;BAAAAAA=&#10;" filled="f" stroked="f">
              <v:textbox inset="0,0,0,0">
                <w:txbxContent>
                  <w:p w14:paraId="35FFE2A6" w14:textId="77777777" w:rsidR="00232C9F" w:rsidRDefault="005E5F9B">
                    <w:pPr>
                      <w:spacing w:before="14"/>
                      <w:ind w:left="20"/>
                      <w:rPr>
                        <w:sz w:val="19"/>
                      </w:rPr>
                    </w:pPr>
                    <w:r>
                      <w:rPr>
                        <w:color w:val="262626"/>
                        <w:w w:val="105"/>
                        <w:sz w:val="19"/>
                      </w:rPr>
                      <w:t>Mid-tier</w:t>
                    </w:r>
                    <w:r>
                      <w:rPr>
                        <w:color w:val="262626"/>
                        <w:spacing w:val="-7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262626"/>
                        <w:w w:val="105"/>
                        <w:sz w:val="19"/>
                      </w:rPr>
                      <w:t>Contract.</w:t>
                    </w:r>
                    <w:r>
                      <w:rPr>
                        <w:color w:val="262626"/>
                        <w:spacing w:val="-1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262626"/>
                        <w:spacing w:val="-4"/>
                        <w:w w:val="105"/>
                        <w:sz w:val="19"/>
                      </w:rPr>
                      <w:t>V1.1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09824" behindDoc="1" locked="0" layoutInCell="1" allowOverlap="1" wp14:anchorId="35FFE27D" wp14:editId="35FFE27E">
              <wp:simplePos x="0" y="0"/>
              <wp:positionH relativeFrom="page">
                <wp:posOffset>6599161</wp:posOffset>
              </wp:positionH>
              <wp:positionV relativeFrom="page">
                <wp:posOffset>9706780</wp:posOffset>
              </wp:positionV>
              <wp:extent cx="163195" cy="1733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19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FFE2A7" w14:textId="77777777" w:rsidR="00232C9F" w:rsidRDefault="005E5F9B">
                          <w:pPr>
                            <w:spacing w:before="34"/>
                            <w:ind w:left="64"/>
                            <w:rPr>
                              <w:sz w:val="19"/>
                            </w:rPr>
                          </w:pPr>
                          <w:r>
                            <w:rPr>
                              <w:color w:val="262626"/>
                              <w:w w:val="106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262626"/>
                              <w:w w:val="106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color w:val="262626"/>
                              <w:w w:val="106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262626"/>
                              <w:w w:val="106"/>
                              <w:sz w:val="19"/>
                            </w:rPr>
                            <w:t>2</w:t>
                          </w:r>
                          <w:r>
                            <w:rPr>
                              <w:color w:val="262626"/>
                              <w:w w:val="106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FFE27D" id="Textbox 3" o:spid="_x0000_s1047" type="#_x0000_t202" style="position:absolute;margin-left:519.6pt;margin-top:764.3pt;width:12.85pt;height:13.65pt;z-index:-1600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WgKmAEAACEDAAAOAAAAZHJzL2Uyb0RvYy54bWysUtuO0zAQfUfiHyy/0/SiLhA1XQErENIK&#10;Vlr4ANexG4vYY2bcJv17xm7aInhDvIzHnvHxOWe8uR99L44GyUFo5GI2l8IEDa0L+0Z+//bx1Rsp&#10;KKnQqh6CaeTJkLzfvnyxGWJtltBB3xoUDBKoHmIju5RiXVWkO+MVzSCawEUL6FXiLe6rFtXA6L6v&#10;lvP5XTUAthFBGyI+fTgX5bbgW2t0+motmST6RjK3VCKWuMux2m5UvUcVO6cnGuofWHjlAj96hXpQ&#10;SYkDur+gvNMIBDbNNPgKrHXaFA2sZjH/Q81zp6IpWtgcileb6P/B6i/H5/iEIo3vYeQBFhEUH0H/&#10;IPamGiLVU0/2lGri7ix0tOjzyhIEX2RvT1c/zZiEzmh3q8XbtRSaS4vXq9V6nf2ubpcjUvpkwIuc&#10;NBJ5XIWAOj5SOrdeWiYu5+czkTTuRuHaRi4zaD7ZQXtiKQNPs5H086DQSNF/DmxXHv0lwUuyuySY&#10;+g9QPkhWFODdIYF1hcANdyLAcygSpj+TB/37vnTdfvb2FwAAAP//AwBQSwMEFAAGAAgAAAAhAI2x&#10;SNviAAAADwEAAA8AAABkcnMvZG93bnJldi54bWxMj0FPg0AQhe8m/ofNmHizu0UhhbI0jdGTiZHi&#10;weMCW9iUnUV22+K/dzjpbd7My5vv5bvZDuyiJ28cSlivBDCNjWsNdhI+q9eHDTAfFLZqcKgl/GgP&#10;u+L2JldZ665Y6sshdIxC0GdKQh/CmHHum15b5Vdu1Ei3o5usCiSnjreTulK4HXgkRMKtMkgfejXq&#10;5143p8PZSth/Yflivt/rj/JYmqpKBb4lJynv7+b9FljQc/gzw4JP6FAQU+3O2Ho2kBaPaURemuJo&#10;kwBbPCJ5SoHVyy6OU+BFzv/3KH4BAAD//wMAUEsBAi0AFAAGAAgAAAAhALaDOJL+AAAA4QEAABMA&#10;AAAAAAAAAAAAAAAAAAAAAFtDb250ZW50X1R5cGVzXS54bWxQSwECLQAUAAYACAAAACEAOP0h/9YA&#10;AACUAQAACwAAAAAAAAAAAAAAAAAvAQAAX3JlbHMvLnJlbHNQSwECLQAUAAYACAAAACEAelVoCpgB&#10;AAAhAwAADgAAAAAAAAAAAAAAAAAuAgAAZHJzL2Uyb0RvYy54bWxQSwECLQAUAAYACAAAACEAjbFI&#10;2+IAAAAPAQAADwAAAAAAAAAAAAAAAADyAwAAZHJzL2Rvd25yZXYueG1sUEsFBgAAAAAEAAQA8wAA&#10;AAEFAAAAAA==&#10;" filled="f" stroked="f">
              <v:textbox inset="0,0,0,0">
                <w:txbxContent>
                  <w:p w14:paraId="35FFE2A7" w14:textId="77777777" w:rsidR="00232C9F" w:rsidRDefault="005E5F9B">
                    <w:pPr>
                      <w:spacing w:before="34"/>
                      <w:ind w:left="64"/>
                      <w:rPr>
                        <w:sz w:val="19"/>
                      </w:rPr>
                    </w:pPr>
                    <w:r>
                      <w:rPr>
                        <w:color w:val="262626"/>
                        <w:w w:val="106"/>
                        <w:sz w:val="19"/>
                      </w:rPr>
                      <w:fldChar w:fldCharType="begin"/>
                    </w:r>
                    <w:r>
                      <w:rPr>
                        <w:color w:val="262626"/>
                        <w:w w:val="106"/>
                        <w:sz w:val="19"/>
                      </w:rPr>
                      <w:instrText xml:space="preserve"> PAGE </w:instrText>
                    </w:r>
                    <w:r>
                      <w:rPr>
                        <w:color w:val="262626"/>
                        <w:w w:val="106"/>
                        <w:sz w:val="19"/>
                      </w:rPr>
                      <w:fldChar w:fldCharType="separate"/>
                    </w:r>
                    <w:r>
                      <w:rPr>
                        <w:color w:val="262626"/>
                        <w:w w:val="106"/>
                        <w:sz w:val="19"/>
                      </w:rPr>
                      <w:t>2</w:t>
                    </w:r>
                    <w:r>
                      <w:rPr>
                        <w:color w:val="262626"/>
                        <w:w w:val="106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FE276" w14:textId="77777777" w:rsidR="00232C9F" w:rsidRDefault="005E5F9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12384" behindDoc="1" locked="0" layoutInCell="1" allowOverlap="1" wp14:anchorId="35FFE287" wp14:editId="35FFE288">
              <wp:simplePos x="0" y="0"/>
              <wp:positionH relativeFrom="page">
                <wp:posOffset>967448</wp:posOffset>
              </wp:positionH>
              <wp:positionV relativeFrom="page">
                <wp:posOffset>9539406</wp:posOffset>
              </wp:positionV>
              <wp:extent cx="1290955" cy="16065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095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FFE2AC" w14:textId="77777777" w:rsidR="00232C9F" w:rsidRDefault="005E5F9B">
                          <w:pPr>
                            <w:spacing w:before="14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4D4D4D"/>
                              <w:w w:val="105"/>
                              <w:sz w:val="19"/>
                            </w:rPr>
                            <w:t>Mid-tier</w:t>
                          </w:r>
                          <w:r>
                            <w:rPr>
                              <w:color w:val="4D4D4D"/>
                              <w:spacing w:val="-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4D4D4D"/>
                              <w:w w:val="105"/>
                              <w:sz w:val="19"/>
                            </w:rPr>
                            <w:t>Contract.</w:t>
                          </w:r>
                          <w:r>
                            <w:rPr>
                              <w:color w:val="4D4D4D"/>
                              <w:spacing w:val="-6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4D4D4D"/>
                              <w:spacing w:val="-4"/>
                              <w:w w:val="105"/>
                              <w:sz w:val="19"/>
                            </w:rPr>
                            <w:t>V1.1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FFE287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51" type="#_x0000_t202" style="position:absolute;margin-left:76.2pt;margin-top:751.15pt;width:101.65pt;height:12.65pt;z-index:-1600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Z0ElgEAACIDAAAOAAAAZHJzL2Uyb0RvYy54bWysUsGO0zAQvSPxD5bvNGmlrdio6QpYgZBW&#10;gLTLB7iO3VjEHjPjNunfM3bTFsENcRmPPePn99548zD5QRwNkoPQyuWilsIEDZ0L+1Z+f/n45q0U&#10;lFTo1ADBtPJkSD5sX7/ajLExK+hh6AwKBgnUjLGVfUqxqSrSvfGKFhBN4KIF9CrxFvdVh2pkdD9U&#10;q7peVyNgFxG0IeLTx3NRbgu+tUanr9aSSWJoJXNLJWKJuxyr7UY1e1Sxd3qmof6BhVcu8KNXqEeV&#10;lDig+wvKO41AYNNCg6/AWqdN0cBqlvUfap57FU3RwuZQvNpE/w9Wfzk+x28o0vQeJh5gEUHxCfQP&#10;Ym+qMVIz92RPqSHuzkIniz6vLEHwRfb2dPXTTEnojLa6r+/v7qTQXFuu6zXnGfR2OyKlTwa8yEkr&#10;kedVGKjjE6Vz66VlJnN+PzNJ024SrmvlOoPmkx10J9Yy8jhbST8PCo0Uw+fAfuXZXxK8JLtLgmn4&#10;AOWHZEkB3h0SWFcI3HBnAjyIImH+NHnSv+9L1+1rb38BAAD//wMAUEsDBBQABgAIAAAAIQA0jIqY&#10;4AAAAA0BAAAPAAAAZHJzL2Rvd25yZXYueG1sTI/BTsMwEETvSPyDtUjcqE1KUghxqgrBCQmRhgNH&#10;J94mVuN1iN02/D0uF7jtaJ5mZ4r1bAd2xMkbRxJuFwIYUuu0oU7CR/1ycw/MB0VaDY5Qwjd6WJeX&#10;F4XKtTtRhcdt6FgMIZ8rCX0IY865b3u0yi/ciBS9nZusClFOHdeTOsVwO/BEiIxbZSh+6NWITz22&#10;++3BSth8UvVsvt6a92pXmbp+EPSa7aW8vpo3j8ACzuEPhnP9WB3K2KlxB9KeDVGnyV1Ez4dIlsAi&#10;skzTFbDm11tlwMuC/19R/gAAAP//AwBQSwECLQAUAAYACAAAACEAtoM4kv4AAADhAQAAEwAAAAAA&#10;AAAAAAAAAAAAAAAAW0NvbnRlbnRfVHlwZXNdLnhtbFBLAQItABQABgAIAAAAIQA4/SH/1gAAAJQB&#10;AAALAAAAAAAAAAAAAAAAAC8BAABfcmVscy8ucmVsc1BLAQItABQABgAIAAAAIQA1uZ0ElgEAACID&#10;AAAOAAAAAAAAAAAAAAAAAC4CAABkcnMvZTJvRG9jLnhtbFBLAQItABQABgAIAAAAIQA0jIqY4AAA&#10;AA0BAAAPAAAAAAAAAAAAAAAAAPADAABkcnMvZG93bnJldi54bWxQSwUGAAAAAAQABADzAAAA/QQA&#10;AAAA&#10;" filled="f" stroked="f">
              <v:textbox inset="0,0,0,0">
                <w:txbxContent>
                  <w:p w14:paraId="35FFE2AC" w14:textId="77777777" w:rsidR="00232C9F" w:rsidRDefault="005E5F9B">
                    <w:pPr>
                      <w:spacing w:before="14"/>
                      <w:ind w:left="20"/>
                      <w:rPr>
                        <w:sz w:val="19"/>
                      </w:rPr>
                    </w:pPr>
                    <w:r>
                      <w:rPr>
                        <w:color w:val="4D4D4D"/>
                        <w:w w:val="105"/>
                        <w:sz w:val="19"/>
                      </w:rPr>
                      <w:t>Mid-tier</w:t>
                    </w:r>
                    <w:r>
                      <w:rPr>
                        <w:color w:val="4D4D4D"/>
                        <w:spacing w:val="-9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4D4D4D"/>
                        <w:w w:val="105"/>
                        <w:sz w:val="19"/>
                      </w:rPr>
                      <w:t>Contract.</w:t>
                    </w:r>
                    <w:r>
                      <w:rPr>
                        <w:color w:val="4D4D4D"/>
                        <w:spacing w:val="-6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4D4D4D"/>
                        <w:spacing w:val="-4"/>
                        <w:w w:val="105"/>
                        <w:sz w:val="19"/>
                      </w:rPr>
                      <w:t>V1.1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12896" behindDoc="1" locked="0" layoutInCell="1" allowOverlap="1" wp14:anchorId="35FFE289" wp14:editId="35FFE28A">
              <wp:simplePos x="0" y="0"/>
              <wp:positionH relativeFrom="page">
                <wp:posOffset>6607099</wp:posOffset>
              </wp:positionH>
              <wp:positionV relativeFrom="page">
                <wp:posOffset>9695039</wp:posOffset>
              </wp:positionV>
              <wp:extent cx="159385" cy="171450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FFE2AD" w14:textId="77777777" w:rsidR="00232C9F" w:rsidRDefault="005E5F9B">
                          <w:pPr>
                            <w:spacing w:before="42"/>
                            <w:ind w:left="64"/>
                            <w:rPr>
                              <w:sz w:val="18"/>
                            </w:rPr>
                          </w:pPr>
                          <w:r>
                            <w:rPr>
                              <w:color w:val="4D4D4D"/>
                              <w:w w:val="106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4D4D4D"/>
                              <w:w w:val="106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4D4D4D"/>
                              <w:w w:val="106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4D4D4D"/>
                              <w:w w:val="106"/>
                              <w:sz w:val="18"/>
                            </w:rPr>
                            <w:t>5</w:t>
                          </w:r>
                          <w:r>
                            <w:rPr>
                              <w:color w:val="4D4D4D"/>
                              <w:w w:val="106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FFE289" id="Textbox 32" o:spid="_x0000_s1052" type="#_x0000_t202" style="position:absolute;margin-left:520.25pt;margin-top:763.4pt;width:12.55pt;height:13.5pt;z-index:-1600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12YmAEAACEDAAAOAAAAZHJzL2Uyb0RvYy54bWysUs1uGyEQvlfqOyDu9dpJ3SQrr6O0UatK&#10;UVsp7QNgFrwoC0NnsHf99h3I2q6aW5ULDDB8fD+sbkffi71BchAauZjNpTBBQ+vCtpG/fn5+dy0F&#10;JRVa1UMwjTwYkrfrt29WQ6zNBXTQtwYFgwSqh9jILqVYVxXpznhFM4gm8KEF9CrxErdVi2pgdN9X&#10;F/P5h2oAbCOCNkS8e/98KNcF31qj03drySTRN5K5pTJiGTd5rNYrVW9Rxc7piYb6DxZeucCPnqDu&#10;VVJih+4FlHcagcCmmQZfgbVOm6KB1Szm/6h57FQ0RQubQ/FkE70erP62f4w/UKTxI4wcYBFB8QH0&#10;E7E31RCpnnqyp1QTd2eho0WfZ5Yg+CJ7ezj5acYkdEZb3lxeL6XQfLS4WrxfFr+r8+WIlL4Y8CIX&#10;jUSOqxBQ+wdK+XlVH1smLs/PZyJp3IzCtY28yiHmnQ20B5YycJqNpN87hUaK/mtgu3L0xwKPxeZY&#10;YOo/QfkgWVGAu10C6wqBM+5EgHMovKY/k4P+e126zj97/QcAAP//AwBQSwMEFAAGAAgAAAAhAPrZ&#10;G93hAAAADwEAAA8AAABkcnMvZG93bnJldi54bWxMj8FOwzAQRO9I/IO1SNyo3UKsksapKgQnJEQa&#10;Dhyd2E2ixusQu234ezanctvZHc2+ybaT69nZjqHzqGC5EMAs1t502Cj4Kt8e1sBC1Gh079Eq+LUB&#10;tvntTaZT4y9Y2PM+NoxCMKRaQRvjkHIe6tY6HRZ+sEi3gx+djiTHhptRXyjc9XwlhOROd0gfWj3Y&#10;l9bWx/3JKdh9Y/Ha/XxUn8Wh6MryWeC7PCp1fzftNsCineLVDDM+oUNOTJU/oQmsJy2eREJempKV&#10;pBazR8hEAqvmXfK4Bp5n/H+P/A8AAP//AwBQSwECLQAUAAYACAAAACEAtoM4kv4AAADhAQAAEwAA&#10;AAAAAAAAAAAAAAAAAAAAW0NvbnRlbnRfVHlwZXNdLnhtbFBLAQItABQABgAIAAAAIQA4/SH/1gAA&#10;AJQBAAALAAAAAAAAAAAAAAAAAC8BAABfcmVscy8ucmVsc1BLAQItABQABgAIAAAAIQCy812YmAEA&#10;ACEDAAAOAAAAAAAAAAAAAAAAAC4CAABkcnMvZTJvRG9jLnhtbFBLAQItABQABgAIAAAAIQD62Rvd&#10;4QAAAA8BAAAPAAAAAAAAAAAAAAAAAPIDAABkcnMvZG93bnJldi54bWxQSwUGAAAAAAQABADzAAAA&#10;AAUAAAAA&#10;" filled="f" stroked="f">
              <v:textbox inset="0,0,0,0">
                <w:txbxContent>
                  <w:p w14:paraId="35FFE2AD" w14:textId="77777777" w:rsidR="00232C9F" w:rsidRDefault="005E5F9B">
                    <w:pPr>
                      <w:spacing w:before="42"/>
                      <w:ind w:left="64"/>
                      <w:rPr>
                        <w:sz w:val="18"/>
                      </w:rPr>
                    </w:pPr>
                    <w:r>
                      <w:rPr>
                        <w:color w:val="4D4D4D"/>
                        <w:w w:val="106"/>
                        <w:sz w:val="18"/>
                      </w:rPr>
                      <w:fldChar w:fldCharType="begin"/>
                    </w:r>
                    <w:r>
                      <w:rPr>
                        <w:color w:val="4D4D4D"/>
                        <w:w w:val="106"/>
                        <w:sz w:val="18"/>
                      </w:rPr>
                      <w:instrText xml:space="preserve"> PAGE </w:instrText>
                    </w:r>
                    <w:r>
                      <w:rPr>
                        <w:color w:val="4D4D4D"/>
                        <w:w w:val="106"/>
                        <w:sz w:val="18"/>
                      </w:rPr>
                      <w:fldChar w:fldCharType="separate"/>
                    </w:r>
                    <w:r>
                      <w:rPr>
                        <w:color w:val="4D4D4D"/>
                        <w:w w:val="106"/>
                        <w:sz w:val="18"/>
                      </w:rPr>
                      <w:t>5</w:t>
                    </w:r>
                    <w:r>
                      <w:rPr>
                        <w:color w:val="4D4D4D"/>
                        <w:w w:val="106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FE278" w14:textId="77777777" w:rsidR="00232C9F" w:rsidRDefault="005E5F9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13920" behindDoc="1" locked="0" layoutInCell="1" allowOverlap="1" wp14:anchorId="35FFE28D" wp14:editId="35FFE28E">
              <wp:simplePos x="0" y="0"/>
              <wp:positionH relativeFrom="page">
                <wp:posOffset>976607</wp:posOffset>
              </wp:positionH>
              <wp:positionV relativeFrom="page">
                <wp:posOffset>9551613</wp:posOffset>
              </wp:positionV>
              <wp:extent cx="1299845" cy="160655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984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FFE2B0" w14:textId="77777777" w:rsidR="00232C9F" w:rsidRDefault="005E5F9B">
                          <w:pPr>
                            <w:spacing w:before="14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262626"/>
                              <w:w w:val="105"/>
                              <w:sz w:val="19"/>
                            </w:rPr>
                            <w:t>Mid-tier</w:t>
                          </w:r>
                          <w:r>
                            <w:rPr>
                              <w:color w:val="262626"/>
                              <w:spacing w:val="-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262626"/>
                              <w:w w:val="105"/>
                              <w:sz w:val="19"/>
                            </w:rPr>
                            <w:t>Contract.</w:t>
                          </w:r>
                          <w:r>
                            <w:rPr>
                              <w:color w:val="262626"/>
                              <w:spacing w:val="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262626"/>
                              <w:spacing w:val="-4"/>
                              <w:w w:val="105"/>
                              <w:sz w:val="19"/>
                            </w:rPr>
                            <w:t>V1</w:t>
                          </w:r>
                          <w:r>
                            <w:rPr>
                              <w:color w:val="858585"/>
                              <w:spacing w:val="-4"/>
                              <w:w w:val="105"/>
                              <w:sz w:val="19"/>
                            </w:rPr>
                            <w:t>.</w:t>
                          </w:r>
                          <w:r>
                            <w:rPr>
                              <w:color w:val="262626"/>
                              <w:spacing w:val="-4"/>
                              <w:w w:val="105"/>
                              <w:sz w:val="19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FFE28D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54" type="#_x0000_t202" style="position:absolute;margin-left:76.9pt;margin-top:752.1pt;width:102.35pt;height:12.65pt;z-index:-1600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zFDmAEAACIDAAAOAAAAZHJzL2Uyb0RvYy54bWysUsGO2yAQvVfqPyDuDU7URBsrzqrtqlWl&#10;VVtptx9AMMSohqEMiZ2/70CcpGpvq70MAzM83nvD5n50PTvqiBZ8w+ezijPtFbTW7xv+8/nzuzvO&#10;MEnfyh68bvhJI7/fvn2zGUKtF9BB3+rICMRjPYSGdymFWghUnXYSZxC0p6KB6GSibdyLNsqB0F0v&#10;FlW1EgPENkRQGpFOH85Fvi34xmiVvhuDOrG+4cQtlRhL3OUothtZ76MMnVUTDfkCFk5aT49eoR5k&#10;kuwQ7X9QzqoICCbNFDgBxliliwZSM6/+UfPUyaCLFjIHw9UmfD1Y9e34FH5ElsaPMNIAiwgMj6B+&#10;IXkjhoD11JM9xRqpOwsdTXR5JQmMLpK3p6ufekxMZbTFen33fsmZotp8Va2Wy2y4uN0OEdMXDY7l&#10;pOGR5lUYyOMjpnPrpWUic34/M0njbmS2bfg6g+aTHbQn0jLQOBuOvw8yas76r578yrO/JPGS7C5J&#10;TP0nKD8kS/Lw4ZDA2ELghjsRoEEUCdOnyZP+e1+6bl97+wcAAP//AwBQSwMEFAAGAAgAAAAhAAy8&#10;EK/hAAAADQEAAA8AAABkcnMvZG93bnJldi54bWxMj8FOwzAQRO9I/IO1SNyoTUqqNsSpKgQnJEQa&#10;DhydeJtYjdchdtvw9zinctvZHc2+ybeT7dkZR28cSXhcCGBIjdOGWglf1dvDGpgPirTqHaGEX/Sw&#10;LW5vcpVpd6ESz/vQshhCPlMSuhCGjHPfdGiVX7gBKd4ObrQqRDm2XI/qEsNtzxMhVtwqQ/FDpwZ8&#10;6bA57k9Wwu6bylfz81F/lofSVNVG0PvqKOX93bR7BhZwClczzPgRHYrIVLsTac/6qNNlRA/zIJ4S&#10;YNGyTNcpsHpeJZsUeJHz/y2KPwAAAP//AwBQSwECLQAUAAYACAAAACEAtoM4kv4AAADhAQAAEwAA&#10;AAAAAAAAAAAAAAAAAAAAW0NvbnRlbnRfVHlwZXNdLnhtbFBLAQItABQABgAIAAAAIQA4/SH/1gAA&#10;AJQBAAALAAAAAAAAAAAAAAAAAC8BAABfcmVscy8ucmVsc1BLAQItABQABgAIAAAAIQCmNzFDmAEA&#10;ACIDAAAOAAAAAAAAAAAAAAAAAC4CAABkcnMvZTJvRG9jLnhtbFBLAQItABQABgAIAAAAIQAMvBCv&#10;4QAAAA0BAAAPAAAAAAAAAAAAAAAAAPIDAABkcnMvZG93bnJldi54bWxQSwUGAAAAAAQABADzAAAA&#10;AAUAAAAA&#10;" filled="f" stroked="f">
              <v:textbox inset="0,0,0,0">
                <w:txbxContent>
                  <w:p w14:paraId="35FFE2B0" w14:textId="77777777" w:rsidR="00232C9F" w:rsidRDefault="005E5F9B">
                    <w:pPr>
                      <w:spacing w:before="14"/>
                      <w:ind w:left="20"/>
                      <w:rPr>
                        <w:sz w:val="19"/>
                      </w:rPr>
                    </w:pPr>
                    <w:r>
                      <w:rPr>
                        <w:color w:val="262626"/>
                        <w:w w:val="105"/>
                        <w:sz w:val="19"/>
                      </w:rPr>
                      <w:t>Mid-tier</w:t>
                    </w:r>
                    <w:r>
                      <w:rPr>
                        <w:color w:val="262626"/>
                        <w:spacing w:val="-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262626"/>
                        <w:w w:val="105"/>
                        <w:sz w:val="19"/>
                      </w:rPr>
                      <w:t>Contract.</w:t>
                    </w:r>
                    <w:r>
                      <w:rPr>
                        <w:color w:val="262626"/>
                        <w:spacing w:val="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262626"/>
                        <w:spacing w:val="-4"/>
                        <w:w w:val="105"/>
                        <w:sz w:val="19"/>
                      </w:rPr>
                      <w:t>V1</w:t>
                    </w:r>
                    <w:r>
                      <w:rPr>
                        <w:color w:val="858585"/>
                        <w:spacing w:val="-4"/>
                        <w:w w:val="105"/>
                        <w:sz w:val="19"/>
                      </w:rPr>
                      <w:t>.</w:t>
                    </w:r>
                    <w:r>
                      <w:rPr>
                        <w:color w:val="262626"/>
                        <w:spacing w:val="-4"/>
                        <w:w w:val="105"/>
                        <w:sz w:val="1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14432" behindDoc="1" locked="0" layoutInCell="1" allowOverlap="1" wp14:anchorId="35FFE28F" wp14:editId="35FFE290">
              <wp:simplePos x="0" y="0"/>
              <wp:positionH relativeFrom="page">
                <wp:posOffset>6600662</wp:posOffset>
              </wp:positionH>
              <wp:positionV relativeFrom="page">
                <wp:posOffset>9698438</wp:posOffset>
              </wp:positionV>
              <wp:extent cx="175895" cy="186055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895" cy="186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FFE2B1" w14:textId="77777777" w:rsidR="00232C9F" w:rsidRDefault="005E5F9B">
                          <w:pPr>
                            <w:spacing w:before="42"/>
                            <w:ind w:left="73"/>
                            <w:rPr>
                              <w:sz w:val="20"/>
                            </w:rPr>
                          </w:pPr>
                          <w:r>
                            <w:rPr>
                              <w:color w:val="262626"/>
                              <w:w w:val="1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62626"/>
                              <w:w w:val="1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62626"/>
                              <w:w w:val="1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62626"/>
                              <w:w w:val="110"/>
                              <w:sz w:val="20"/>
                            </w:rPr>
                            <w:t>8</w:t>
                          </w:r>
                          <w:r>
                            <w:rPr>
                              <w:color w:val="262626"/>
                              <w:w w:val="1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FFE28F" id="Textbox 37" o:spid="_x0000_s1055" type="#_x0000_t202" style="position:absolute;margin-left:519.75pt;margin-top:763.65pt;width:13.85pt;height:14.65pt;z-index:-1600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qPdlQEAACIDAAAOAAAAZHJzL2Uyb0RvYy54bWysUt2OEyEUvjfxHQj3dqabdK2TTjfqRmOy&#10;UZPVB6AMdIgDB8+hnenbe6DT1uid8QYOcPj4ftg8TH4QR4PkILRyuailMEFD58K+ld+/fXi1loKS&#10;Cp0aIJhWngzJh+3LF5sxNuYOehg6g4JBAjVjbGWfUmyqinRvvKIFRBP40AJ6lXiJ+6pDNTK6H6q7&#10;ur6vRsAuImhDxLuP50O5LfjWGp2+WEsmiaGVzC2VEcu4y2O13ahmjyr2Ts801D+w8MoFfvQK9aiS&#10;Egd0f0F5pxEIbFpo8BVY67QpGljNsv5DzXOvoila2ByKV5vo/8Hqz8fn+BVFmt7BxAEWERSfQP8g&#10;9qYaIzVzT/aUGuLuLHSy6PPMEgRfZG9PVz/NlITOaK9X6zcrKTQfLdf39WqV/a5ulyNS+mjAi1y0&#10;EjmuQkAdnyidWy8tM5fz85lImnaTcB0jlxTz1g66E2sZOc5W0s+DQiPF8CmwXzn7S4GXYncpMA3v&#10;ofyQLCnA20MC6wqDG+7MgIMoGuZPk5P+fV26bl97+wsAAP//AwBQSwMEFAAGAAgAAAAhAEBx803i&#10;AAAADwEAAA8AAABkcnMvZG93bnJldi54bWxMj8FOwzAQRO9I/IO1SNyo3VRxaRqnqhCckBBpOHB0&#10;YjexGq9D7Lbh73FO5bazO5p9k+8m25OLHr1xKGC5YEA0Nk4ZbAV8VW9Pz0B8kKhk71AL+NUedsX9&#10;XS4z5a5Y6sshtCSGoM+kgC6EIaPUN5220i/coDHejm60MkQ5tlSN8hrDbU8Txji10mD80MlBv3S6&#10;OR3OVsD+G8tX8/NRf5bH0lTVhuE7Pwnx+DDtt0CCnsLNDDN+RIciMtXujMqTPmq22qTRG6c0Wa+A&#10;zB7G1wmQet6lnAMtcvq/R/EHAAD//wMAUEsBAi0AFAAGAAgAAAAhALaDOJL+AAAA4QEAABMAAAAA&#10;AAAAAAAAAAAAAAAAAFtDb250ZW50X1R5cGVzXS54bWxQSwECLQAUAAYACAAAACEAOP0h/9YAAACU&#10;AQAACwAAAAAAAAAAAAAAAAAvAQAAX3JlbHMvLnJlbHNQSwECLQAUAAYACAAAACEADa6j3ZUBAAAi&#10;AwAADgAAAAAAAAAAAAAAAAAuAgAAZHJzL2Uyb0RvYy54bWxQSwECLQAUAAYACAAAACEAQHHzTeIA&#10;AAAPAQAADwAAAAAAAAAAAAAAAADvAwAAZHJzL2Rvd25yZXYueG1sUEsFBgAAAAAEAAQA8wAAAP4E&#10;AAAAAA==&#10;" filled="f" stroked="f">
              <v:textbox inset="0,0,0,0">
                <w:txbxContent>
                  <w:p w14:paraId="35FFE2B1" w14:textId="77777777" w:rsidR="00232C9F" w:rsidRDefault="005E5F9B">
                    <w:pPr>
                      <w:spacing w:before="42"/>
                      <w:ind w:left="73"/>
                      <w:rPr>
                        <w:sz w:val="20"/>
                      </w:rPr>
                    </w:pPr>
                    <w:r>
                      <w:rPr>
                        <w:color w:val="262626"/>
                        <w:w w:val="110"/>
                        <w:sz w:val="20"/>
                      </w:rPr>
                      <w:fldChar w:fldCharType="begin"/>
                    </w:r>
                    <w:r>
                      <w:rPr>
                        <w:color w:val="262626"/>
                        <w:w w:val="1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262626"/>
                        <w:w w:val="110"/>
                        <w:sz w:val="20"/>
                      </w:rPr>
                      <w:fldChar w:fldCharType="separate"/>
                    </w:r>
                    <w:r>
                      <w:rPr>
                        <w:color w:val="262626"/>
                        <w:w w:val="110"/>
                        <w:sz w:val="20"/>
                      </w:rPr>
                      <w:t>8</w:t>
                    </w:r>
                    <w:r>
                      <w:rPr>
                        <w:color w:val="262626"/>
                        <w:w w:val="1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E37CD" w14:textId="77777777" w:rsidR="005F33E9" w:rsidRDefault="005F33E9">
      <w:r>
        <w:separator/>
      </w:r>
    </w:p>
  </w:footnote>
  <w:footnote w:type="continuationSeparator" w:id="0">
    <w:p w14:paraId="62D044C6" w14:textId="77777777" w:rsidR="005F33E9" w:rsidRDefault="005F3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FE273" w14:textId="77777777" w:rsidR="00232C9F" w:rsidRDefault="005E5F9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08800" behindDoc="1" locked="0" layoutInCell="1" allowOverlap="1" wp14:anchorId="35FFE279" wp14:editId="35FFE27A">
              <wp:simplePos x="0" y="0"/>
              <wp:positionH relativeFrom="page">
                <wp:posOffset>3428374</wp:posOffset>
              </wp:positionH>
              <wp:positionV relativeFrom="page">
                <wp:posOffset>357764</wp:posOffset>
              </wp:positionV>
              <wp:extent cx="3254375" cy="4984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4375" cy="498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FFE2A4" w14:textId="77777777" w:rsidR="00232C9F" w:rsidRDefault="005E5F9B">
                          <w:pPr>
                            <w:spacing w:before="13" w:line="252" w:lineRule="auto"/>
                            <w:ind w:left="20" w:right="18" w:firstLine="1875"/>
                            <w:rPr>
                              <w:sz w:val="21"/>
                            </w:rPr>
                          </w:pPr>
                          <w:r>
                            <w:rPr>
                              <w:color w:val="282828"/>
                              <w:w w:val="105"/>
                              <w:sz w:val="21"/>
                            </w:rPr>
                            <w:t>Appendix</w:t>
                          </w:r>
                          <w:r>
                            <w:rPr>
                              <w:color w:val="282828"/>
                              <w:spacing w:val="-5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w w:val="105"/>
                              <w:sz w:val="21"/>
                            </w:rPr>
                            <w:t>1</w:t>
                          </w:r>
                          <w:r>
                            <w:rPr>
                              <w:color w:val="282828"/>
                              <w:spacing w:val="-6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w w:val="105"/>
                              <w:sz w:val="21"/>
                            </w:rPr>
                            <w:t>Part</w:t>
                          </w:r>
                          <w:r>
                            <w:rPr>
                              <w:color w:val="282828"/>
                              <w:spacing w:val="-10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w w:val="105"/>
                              <w:sz w:val="21"/>
                            </w:rPr>
                            <w:t>A</w:t>
                          </w:r>
                          <w:r>
                            <w:rPr>
                              <w:color w:val="282828"/>
                              <w:spacing w:val="-17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w w:val="105"/>
                              <w:sz w:val="21"/>
                            </w:rPr>
                            <w:t>-</w:t>
                          </w:r>
                          <w:r>
                            <w:rPr>
                              <w:color w:val="282828"/>
                              <w:spacing w:val="39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w w:val="105"/>
                              <w:sz w:val="21"/>
                            </w:rPr>
                            <w:t>Award</w:t>
                          </w:r>
                          <w:r>
                            <w:rPr>
                              <w:color w:val="282828"/>
                              <w:spacing w:val="-5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w w:val="105"/>
                              <w:sz w:val="21"/>
                            </w:rPr>
                            <w:t>Form Above-threshold</w:t>
                          </w:r>
                          <w:r>
                            <w:rPr>
                              <w:color w:val="282828"/>
                              <w:spacing w:val="-16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w w:val="105"/>
                              <w:sz w:val="21"/>
                            </w:rPr>
                            <w:t>ITT</w:t>
                          </w:r>
                          <w:r>
                            <w:rPr>
                              <w:color w:val="282828"/>
                              <w:spacing w:val="-15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w w:val="105"/>
                              <w:sz w:val="21"/>
                            </w:rPr>
                            <w:t>incorporating</w:t>
                          </w:r>
                          <w:r>
                            <w:rPr>
                              <w:color w:val="282828"/>
                              <w:spacing w:val="-8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w w:val="105"/>
                              <w:sz w:val="21"/>
                            </w:rPr>
                            <w:t>Mid-Tier</w:t>
                          </w:r>
                          <w:r>
                            <w:rPr>
                              <w:color w:val="282828"/>
                              <w:spacing w:val="-7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spacing w:val="-2"/>
                              <w:w w:val="105"/>
                              <w:sz w:val="21"/>
                            </w:rPr>
                            <w:t>Contract</w:t>
                          </w:r>
                        </w:p>
                        <w:p w14:paraId="35FFE2A5" w14:textId="77777777" w:rsidR="00232C9F" w:rsidRDefault="005E5F9B">
                          <w:pPr>
                            <w:spacing w:before="2"/>
                            <w:ind w:left="1836"/>
                            <w:rPr>
                              <w:sz w:val="21"/>
                            </w:rPr>
                          </w:pPr>
                          <w:r>
                            <w:rPr>
                              <w:color w:val="282828"/>
                              <w:w w:val="105"/>
                              <w:sz w:val="21"/>
                            </w:rPr>
                            <w:t>Contract</w:t>
                          </w:r>
                          <w:r>
                            <w:rPr>
                              <w:color w:val="282828"/>
                              <w:spacing w:val="-15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w w:val="105"/>
                              <w:sz w:val="21"/>
                            </w:rPr>
                            <w:t>Reference:</w:t>
                          </w:r>
                          <w:r>
                            <w:rPr>
                              <w:color w:val="282828"/>
                              <w:spacing w:val="-8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spacing w:val="-2"/>
                              <w:w w:val="105"/>
                              <w:sz w:val="21"/>
                            </w:rPr>
                            <w:t>K28021907b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FFE27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5" type="#_x0000_t202" style="position:absolute;margin-left:269.95pt;margin-top:28.15pt;width:256.25pt;height:39.25pt;z-index:-1600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UDHlQEAABsDAAAOAAAAZHJzL2Uyb0RvYy54bWysUttu2zAMfR/QfxD03jhN060z4hS9YMOA&#10;Yi3Q7QMUWYqNWqJGKrHz96MUJxnat2IvFCVRh+ccanEzuE5sDVILvpIXk6kUxmuoW7+u5O9f386v&#10;paCofK068KaSO0PyZnn2adGH0sygga42KBjEU9mHSjYxhrIoSDfGKZpAMJ4vLaBTkbe4LmpUPaO7&#10;rphNp5+LHrAOCNoQ8enD/lIuM761Rscna8lE0VWSucUcMcdVisVyoco1qtC0eqShPsDCqdZz0yPU&#10;g4pKbLB9B+VajUBg40SDK8DaVpusgdVcTN+oeWlUMFkLm0PhaBP9P1j9c/sSnlHE4Q4GHmAWQeER&#10;9CuxN0UfqBxrkqdUElcnoYNFl1aWIPghe7s7+mmGKDQfXs6u5pdfrqTQfDf/ej3nPIGeXgek+N2A&#10;EympJPK8MgO1faS4Lz2UjGT2/ROTOKwGLknpCuodi+h5jpWkPxuFRoruh2ej0tAPCR6S1SHB2N1D&#10;/hpJi4fbTQTb5s4n3LEzTyBzH39LGvG/+1x1+tPLvwAAAP//AwBQSwMEFAAGAAgAAAAhADR1NVzg&#10;AAAACwEAAA8AAABkcnMvZG93bnJldi54bWxMj8FOwzAMhu9IvENkJG4sYd2qtTSdJgQnJERXDhzT&#10;xmujNU5psq28PdkJbr/lT78/F9vZDuyMkzeOJDwuBDCk1mlDnYTP+vVhA8wHRVoNjlDCD3rYlrc3&#10;hcq1u1CF533oWCwhnysJfQhjzrlve7TKL9yIFHcHN1kV4jh1XE/qEsvtwJdCpNwqQ/FCr0Z87rE9&#10;7k9Wwu6Lqhfz/d58VIfK1HUm6C09Snl/N++egAWcwx8MV/2oDmV0atyJtGeDhHWSZRGNIU2AXQGx&#10;Xq6ANTElqw3wsuD/fyh/AQAA//8DAFBLAQItABQABgAIAAAAIQC2gziS/gAAAOEBAAATAAAAAAAA&#10;AAAAAAAAAAAAAABbQ29udGVudF9UeXBlc10ueG1sUEsBAi0AFAAGAAgAAAAhADj9If/WAAAAlAEA&#10;AAsAAAAAAAAAAAAAAAAALwEAAF9yZWxzLy5yZWxzUEsBAi0AFAAGAAgAAAAhAGI9QMeVAQAAGwMA&#10;AA4AAAAAAAAAAAAAAAAALgIAAGRycy9lMm9Eb2MueG1sUEsBAi0AFAAGAAgAAAAhADR1NVzgAAAA&#10;CwEAAA8AAAAAAAAAAAAAAAAA7wMAAGRycy9kb3ducmV2LnhtbFBLBQYAAAAABAAEAPMAAAD8BAAA&#10;AAA=&#10;" filled="f" stroked="f">
              <v:textbox inset="0,0,0,0">
                <w:txbxContent>
                  <w:p w14:paraId="35FFE2A4" w14:textId="77777777" w:rsidR="00232C9F" w:rsidRDefault="005E5F9B">
                    <w:pPr>
                      <w:spacing w:before="13" w:line="252" w:lineRule="auto"/>
                      <w:ind w:left="20" w:right="18" w:firstLine="1875"/>
                      <w:rPr>
                        <w:sz w:val="21"/>
                      </w:rPr>
                    </w:pPr>
                    <w:r>
                      <w:rPr>
                        <w:color w:val="282828"/>
                        <w:w w:val="105"/>
                        <w:sz w:val="21"/>
                      </w:rPr>
                      <w:t>Appendix</w:t>
                    </w:r>
                    <w:r>
                      <w:rPr>
                        <w:color w:val="282828"/>
                        <w:spacing w:val="-5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82828"/>
                        <w:w w:val="105"/>
                        <w:sz w:val="21"/>
                      </w:rPr>
                      <w:t>1</w:t>
                    </w:r>
                    <w:r>
                      <w:rPr>
                        <w:color w:val="282828"/>
                        <w:spacing w:val="-6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82828"/>
                        <w:w w:val="105"/>
                        <w:sz w:val="21"/>
                      </w:rPr>
                      <w:t>Part</w:t>
                    </w:r>
                    <w:r>
                      <w:rPr>
                        <w:color w:val="282828"/>
                        <w:spacing w:val="-10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82828"/>
                        <w:w w:val="105"/>
                        <w:sz w:val="21"/>
                      </w:rPr>
                      <w:t>A</w:t>
                    </w:r>
                    <w:r>
                      <w:rPr>
                        <w:color w:val="282828"/>
                        <w:spacing w:val="-17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82828"/>
                        <w:w w:val="105"/>
                        <w:sz w:val="21"/>
                      </w:rPr>
                      <w:t>-</w:t>
                    </w:r>
                    <w:r>
                      <w:rPr>
                        <w:color w:val="282828"/>
                        <w:spacing w:val="39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82828"/>
                        <w:w w:val="105"/>
                        <w:sz w:val="21"/>
                      </w:rPr>
                      <w:t>Award</w:t>
                    </w:r>
                    <w:r>
                      <w:rPr>
                        <w:color w:val="282828"/>
                        <w:spacing w:val="-5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82828"/>
                        <w:w w:val="105"/>
                        <w:sz w:val="21"/>
                      </w:rPr>
                      <w:t>Form Above-threshold</w:t>
                    </w:r>
                    <w:r>
                      <w:rPr>
                        <w:color w:val="282828"/>
                        <w:spacing w:val="-16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82828"/>
                        <w:w w:val="105"/>
                        <w:sz w:val="21"/>
                      </w:rPr>
                      <w:t>ITT</w:t>
                    </w:r>
                    <w:r>
                      <w:rPr>
                        <w:color w:val="282828"/>
                        <w:spacing w:val="-15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82828"/>
                        <w:w w:val="105"/>
                        <w:sz w:val="21"/>
                      </w:rPr>
                      <w:t>incorporating</w:t>
                    </w:r>
                    <w:r>
                      <w:rPr>
                        <w:color w:val="282828"/>
                        <w:spacing w:val="-8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82828"/>
                        <w:w w:val="105"/>
                        <w:sz w:val="21"/>
                      </w:rPr>
                      <w:t>Mid-Tier</w:t>
                    </w:r>
                    <w:r>
                      <w:rPr>
                        <w:color w:val="282828"/>
                        <w:spacing w:val="-7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82828"/>
                        <w:spacing w:val="-2"/>
                        <w:w w:val="105"/>
                        <w:sz w:val="21"/>
                      </w:rPr>
                      <w:t>Contract</w:t>
                    </w:r>
                  </w:p>
                  <w:p w14:paraId="35FFE2A5" w14:textId="77777777" w:rsidR="00232C9F" w:rsidRDefault="005E5F9B">
                    <w:pPr>
                      <w:spacing w:before="2"/>
                      <w:ind w:left="1836"/>
                      <w:rPr>
                        <w:sz w:val="21"/>
                      </w:rPr>
                    </w:pPr>
                    <w:r>
                      <w:rPr>
                        <w:color w:val="282828"/>
                        <w:w w:val="105"/>
                        <w:sz w:val="21"/>
                      </w:rPr>
                      <w:t>Contract</w:t>
                    </w:r>
                    <w:r>
                      <w:rPr>
                        <w:color w:val="282828"/>
                        <w:spacing w:val="-15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82828"/>
                        <w:w w:val="105"/>
                        <w:sz w:val="21"/>
                      </w:rPr>
                      <w:t>Reference:</w:t>
                    </w:r>
                    <w:r>
                      <w:rPr>
                        <w:color w:val="282828"/>
                        <w:spacing w:val="-8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82828"/>
                        <w:spacing w:val="-2"/>
                        <w:w w:val="105"/>
                        <w:sz w:val="21"/>
                      </w:rPr>
                      <w:t>K28021907b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FE275" w14:textId="77777777" w:rsidR="00232C9F" w:rsidRDefault="005E5F9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10336" behindDoc="1" locked="0" layoutInCell="1" allowOverlap="1" wp14:anchorId="35FFE27F" wp14:editId="35FFE280">
              <wp:simplePos x="0" y="0"/>
              <wp:positionH relativeFrom="page">
                <wp:posOffset>958680</wp:posOffset>
              </wp:positionH>
              <wp:positionV relativeFrom="page">
                <wp:posOffset>1007050</wp:posOffset>
              </wp:positionV>
              <wp:extent cx="1270" cy="903605"/>
              <wp:effectExtent l="0" t="0" r="0" b="0"/>
              <wp:wrapNone/>
              <wp:docPr id="27" name="Graphic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9036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903605">
                            <a:moveTo>
                              <a:pt x="0" y="90328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2137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BDF263" id="Graphic 27" o:spid="_x0000_s1026" style="position:absolute;margin-left:75.5pt;margin-top:79.3pt;width:.1pt;height:71.15pt;z-index:-1600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03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BZhEQIAAFkEAAAOAAAAZHJzL2Uyb0RvYy54bWysVE1v2zAMvQ/YfxB0X5ykWNsZcYqhQYcB&#10;RVegGXZWZDk2JosaqcTJvx8lf6Rbb8N8ECjxiR/vUV7dnVorjgapAVfIxWwuhXEaysbtC/l9+/Dh&#10;VgoKypXKgjOFPBuSd+v371adz80SarClQcFBHOWdL2Qdgs+zjHRtWkUz8MaxswJsVeAt7rMSVcfR&#10;W5st5/PrrAMsPYI2RHy66Z1yneJXldHhW1WRCcIWkmsLacW07uKarVcq36PydaOHMtQ/VNGqxnHS&#10;KdRGBSUO2LwJ1TYagaAKMw1tBlXVaJN64G4W87+6eamVN6kXJof8RBP9v7D66fjinzGWTv4R9E9i&#10;RrLOUz554oYGzKnCNmK5cHFKLJ4nFs0pCM2Hi+UNM63Z8Wl+dT3/GDnOVD5e1QcKXwykMOr4SKGX&#10;oBwtVY+WPrnRRBYySmiThEEKlhClYAl3vYRehXgv1hZNUU/Z41ELR7OF5AyXurm85W0aAS7vArHu&#10;LXRE9T6GxySprSkxH75uzTrRFXK5uLpZpMEgsE350FgbqyDc7+4tiqOKY5m+gaU/YB4pbBTVPS65&#10;Bph1g0q9MFGiHZTnZxQdz3Ih6ddBoZHCfnU8LHHwRwNHYzcaGOw9pOeRCOKc29MPhV7E9IUMrOsT&#10;jKOo8lGzSMKEjTcdfD4EqJooaJqgvqJhw/Ob+BreWnwgr/cJdfkjrH8DAAD//wMAUEsDBBQABgAI&#10;AAAAIQCEzNcE4QAAAAsBAAAPAAAAZHJzL2Rvd25yZXYueG1sTI/NbsIwEITvlfoO1lbqrdhJRZSm&#10;cVBLhaoCh/LzACZekqjxOooNpG+Pc4LbjnY0800+G0zLzti7xpKEaCKAIZVWN1RJ2O8WLykw5xVp&#10;1VpCCf/oYFY8PuQq0/ZCGzxvfcVCCLlMSai97zLOXVmjUW5iO6TwO9reKB9kX3Hdq0sINy2PhUi4&#10;UQ2Fhlp1OK+x/NuejISvZTqPvqt1slqa7mdxLDe/n/Eg5fPT8PEOzOPgb2YY8QM6FIHpYE+kHWuD&#10;nkZhix+PNAE2OqZRDOwg4VWIN+BFzu83FFcAAAD//wMAUEsBAi0AFAAGAAgAAAAhALaDOJL+AAAA&#10;4QEAABMAAAAAAAAAAAAAAAAAAAAAAFtDb250ZW50X1R5cGVzXS54bWxQSwECLQAUAAYACAAAACEA&#10;OP0h/9YAAACUAQAACwAAAAAAAAAAAAAAAAAvAQAAX3JlbHMvLnJlbHNQSwECLQAUAAYACAAAACEA&#10;tyQWYRECAABZBAAADgAAAAAAAAAAAAAAAAAuAgAAZHJzL2Uyb0RvYy54bWxQSwECLQAUAAYACAAA&#10;ACEAhMzXBOEAAAALAQAADwAAAAAAAAAAAAAAAABrBAAAZHJzL2Rvd25yZXYueG1sUEsFBgAAAAAE&#10;AAQA8wAAAHkFAAAAAA==&#10;" path="m,903280l,e" filled="f" strokeweight=".59364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10848" behindDoc="1" locked="0" layoutInCell="1" allowOverlap="1" wp14:anchorId="35FFE281" wp14:editId="35FFE282">
              <wp:simplePos x="0" y="0"/>
              <wp:positionH relativeFrom="page">
                <wp:posOffset>3434479</wp:posOffset>
              </wp:positionH>
              <wp:positionV relativeFrom="page">
                <wp:posOffset>348609</wp:posOffset>
              </wp:positionV>
              <wp:extent cx="3257550" cy="49530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7550" cy="495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FFE2A8" w14:textId="77777777" w:rsidR="00232C9F" w:rsidRDefault="005E5F9B">
                          <w:pPr>
                            <w:spacing w:before="13" w:line="247" w:lineRule="auto"/>
                            <w:ind w:left="20" w:right="18" w:firstLine="1875"/>
                            <w:rPr>
                              <w:sz w:val="21"/>
                            </w:rPr>
                          </w:pPr>
                          <w:r>
                            <w:rPr>
                              <w:color w:val="282828"/>
                              <w:w w:val="105"/>
                              <w:sz w:val="21"/>
                            </w:rPr>
                            <w:t>Appendix</w:t>
                          </w:r>
                          <w:r>
                            <w:rPr>
                              <w:color w:val="282828"/>
                              <w:spacing w:val="-3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w w:val="105"/>
                              <w:sz w:val="21"/>
                            </w:rPr>
                            <w:t>1</w:t>
                          </w:r>
                          <w:r>
                            <w:rPr>
                              <w:color w:val="282828"/>
                              <w:spacing w:val="-12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w w:val="105"/>
                              <w:sz w:val="21"/>
                            </w:rPr>
                            <w:t>Part</w:t>
                          </w:r>
                          <w:r>
                            <w:rPr>
                              <w:color w:val="282828"/>
                              <w:spacing w:val="-8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w w:val="105"/>
                              <w:sz w:val="21"/>
                            </w:rPr>
                            <w:t>A</w:t>
                          </w:r>
                          <w:r>
                            <w:rPr>
                              <w:color w:val="282828"/>
                              <w:spacing w:val="-17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w w:val="105"/>
                              <w:sz w:val="21"/>
                            </w:rPr>
                            <w:t>-</w:t>
                          </w:r>
                          <w:r>
                            <w:rPr>
                              <w:color w:val="282828"/>
                              <w:spacing w:val="40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w w:val="105"/>
                              <w:sz w:val="21"/>
                            </w:rPr>
                            <w:t>Award</w:t>
                          </w:r>
                          <w:r>
                            <w:rPr>
                              <w:color w:val="282828"/>
                              <w:spacing w:val="-5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w w:val="105"/>
                              <w:sz w:val="21"/>
                            </w:rPr>
                            <w:t>Form Above-threshold</w:t>
                          </w:r>
                          <w:r>
                            <w:rPr>
                              <w:color w:val="282828"/>
                              <w:spacing w:val="-17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w w:val="105"/>
                              <w:sz w:val="21"/>
                            </w:rPr>
                            <w:t>ITT</w:t>
                          </w:r>
                          <w:r>
                            <w:rPr>
                              <w:color w:val="282828"/>
                              <w:spacing w:val="-16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w w:val="105"/>
                              <w:sz w:val="21"/>
                            </w:rPr>
                            <w:t>incorporating</w:t>
                          </w:r>
                          <w:r>
                            <w:rPr>
                              <w:color w:val="282828"/>
                              <w:spacing w:val="-6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w w:val="105"/>
                              <w:sz w:val="21"/>
                            </w:rPr>
                            <w:t>Mid-Tier</w:t>
                          </w:r>
                          <w:r>
                            <w:rPr>
                              <w:color w:val="282828"/>
                              <w:spacing w:val="-2"/>
                              <w:w w:val="105"/>
                              <w:sz w:val="21"/>
                            </w:rPr>
                            <w:t xml:space="preserve"> Contract</w:t>
                          </w:r>
                        </w:p>
                        <w:p w14:paraId="35FFE2A9" w14:textId="77777777" w:rsidR="00232C9F" w:rsidRDefault="005E5F9B">
                          <w:pPr>
                            <w:spacing w:before="7"/>
                            <w:ind w:left="1836"/>
                            <w:rPr>
                              <w:sz w:val="21"/>
                            </w:rPr>
                          </w:pPr>
                          <w:r>
                            <w:rPr>
                              <w:color w:val="282828"/>
                              <w:w w:val="105"/>
                              <w:sz w:val="21"/>
                            </w:rPr>
                            <w:t>Contract</w:t>
                          </w:r>
                          <w:r>
                            <w:rPr>
                              <w:color w:val="282828"/>
                              <w:spacing w:val="-12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w w:val="105"/>
                              <w:sz w:val="21"/>
                            </w:rPr>
                            <w:t>Reference:</w:t>
                          </w:r>
                          <w:r>
                            <w:rPr>
                              <w:color w:val="282828"/>
                              <w:spacing w:val="-11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spacing w:val="-2"/>
                              <w:w w:val="105"/>
                              <w:sz w:val="21"/>
                            </w:rPr>
                            <w:t>K28021907b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FFE281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48" type="#_x0000_t202" style="position:absolute;margin-left:270.45pt;margin-top:27.45pt;width:256.5pt;height:39pt;z-index:-1600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jf2mQEAACIDAAAOAAAAZHJzL2Uyb0RvYy54bWysUsGO0zAQvSPxD5bvNNkuBTZqugJWIKQV&#10;i7TwAa5jNxaxx8y4Tfr3jL1pi9gb4mKPPeM3773x+nbygzgYJAehlVeLWgoTNHQu7Fr54/unV++k&#10;oKRCpwYIppVHQ/J28/LFeoyNWUIPQ2dQMEigZoyt7FOKTVWR7o1XtIBoAictoFeJj7irOlQjo/uh&#10;Wtb1m2oE7CKCNkR8e/eUlJuCb63R6cFaMkkMrWRuqaxY1m1eq81aNTtUsXd6pqH+gYVXLnDTM9Sd&#10;Skrs0T2D8k4jENi00OArsNZpUzSwmqv6LzWPvYqmaGFzKJ5tov8Hq78eHuM3FGn6ABMPsIigeA/6&#10;J7E31RipmWuyp9QQV2ehk0Wfd5Yg+CF7ezz7aaYkNF9eL1dvVytOac69vlld18Xw6vI6IqXPBrzI&#10;QSuR51UYqMM9pdxfNaeSmcxT/8wkTdtJuI7b5Cnmmy10R9Yy8jhbSb/2Co0Uw5fAfuXZnwI8BdtT&#10;gGn4COWHZEkB3u8TWFcIXHBnAjyIwmv+NHnSf55L1eVrb34DAAD//wMAUEsDBBQABgAIAAAAIQCG&#10;mmuo3gAAAAsBAAAPAAAAZHJzL2Rvd25yZXYueG1sTI9BT8MwDIXvSPyHyEjcWMLGJlqaThOCExKi&#10;KweOaeO11RqnNNlW/j3uCU5+lp+ev5dtJ9eLM46h86ThfqFAINXedtRo+Cxf7x5BhGjImt4TavjB&#10;ANv8+iozqfUXKvC8j43gEAqp0dDGOKRShrpFZ8LCD0h8O/jRmcjr2Eg7mguHu14uldpIZzriD60Z&#10;8LnF+rg/OQ27Lypeuu/36qM4FF1ZJoreNketb2+m3ROIiFP8M8OMz+iQM1PlT2SD6DWsH1TC1lnw&#10;nA1qvWJVsVotE5B5Jv93yH8BAAD//wMAUEsBAi0AFAAGAAgAAAAhALaDOJL+AAAA4QEAABMAAAAA&#10;AAAAAAAAAAAAAAAAAFtDb250ZW50X1R5cGVzXS54bWxQSwECLQAUAAYACAAAACEAOP0h/9YAAACU&#10;AQAACwAAAAAAAAAAAAAAAAAvAQAAX3JlbHMvLnJlbHNQSwECLQAUAAYACAAAACEAFr439pkBAAAi&#10;AwAADgAAAAAAAAAAAAAAAAAuAgAAZHJzL2Uyb0RvYy54bWxQSwECLQAUAAYACAAAACEAhpprqN4A&#10;AAALAQAADwAAAAAAAAAAAAAAAADzAwAAZHJzL2Rvd25yZXYueG1sUEsFBgAAAAAEAAQA8wAAAP4E&#10;AAAAAA==&#10;" filled="f" stroked="f">
              <v:textbox inset="0,0,0,0">
                <w:txbxContent>
                  <w:p w14:paraId="35FFE2A8" w14:textId="77777777" w:rsidR="00232C9F" w:rsidRDefault="005E5F9B">
                    <w:pPr>
                      <w:spacing w:before="13" w:line="247" w:lineRule="auto"/>
                      <w:ind w:left="20" w:right="18" w:firstLine="1875"/>
                      <w:rPr>
                        <w:sz w:val="21"/>
                      </w:rPr>
                    </w:pPr>
                    <w:r>
                      <w:rPr>
                        <w:color w:val="282828"/>
                        <w:w w:val="105"/>
                        <w:sz w:val="21"/>
                      </w:rPr>
                      <w:t>Appendix</w:t>
                    </w:r>
                    <w:r>
                      <w:rPr>
                        <w:color w:val="282828"/>
                        <w:spacing w:val="-3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82828"/>
                        <w:w w:val="105"/>
                        <w:sz w:val="21"/>
                      </w:rPr>
                      <w:t>1</w:t>
                    </w:r>
                    <w:r>
                      <w:rPr>
                        <w:color w:val="282828"/>
                        <w:spacing w:val="-12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82828"/>
                        <w:w w:val="105"/>
                        <w:sz w:val="21"/>
                      </w:rPr>
                      <w:t>Part</w:t>
                    </w:r>
                    <w:r>
                      <w:rPr>
                        <w:color w:val="282828"/>
                        <w:spacing w:val="-8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82828"/>
                        <w:w w:val="105"/>
                        <w:sz w:val="21"/>
                      </w:rPr>
                      <w:t>A</w:t>
                    </w:r>
                    <w:r>
                      <w:rPr>
                        <w:color w:val="282828"/>
                        <w:spacing w:val="-17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82828"/>
                        <w:w w:val="105"/>
                        <w:sz w:val="21"/>
                      </w:rPr>
                      <w:t>-</w:t>
                    </w:r>
                    <w:r>
                      <w:rPr>
                        <w:color w:val="282828"/>
                        <w:spacing w:val="40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82828"/>
                        <w:w w:val="105"/>
                        <w:sz w:val="21"/>
                      </w:rPr>
                      <w:t>Award</w:t>
                    </w:r>
                    <w:r>
                      <w:rPr>
                        <w:color w:val="282828"/>
                        <w:spacing w:val="-5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82828"/>
                        <w:w w:val="105"/>
                        <w:sz w:val="21"/>
                      </w:rPr>
                      <w:t>Form Above-threshold</w:t>
                    </w:r>
                    <w:r>
                      <w:rPr>
                        <w:color w:val="282828"/>
                        <w:spacing w:val="-17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82828"/>
                        <w:w w:val="105"/>
                        <w:sz w:val="21"/>
                      </w:rPr>
                      <w:t>ITT</w:t>
                    </w:r>
                    <w:r>
                      <w:rPr>
                        <w:color w:val="282828"/>
                        <w:spacing w:val="-16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82828"/>
                        <w:w w:val="105"/>
                        <w:sz w:val="21"/>
                      </w:rPr>
                      <w:t>incorporating</w:t>
                    </w:r>
                    <w:r>
                      <w:rPr>
                        <w:color w:val="282828"/>
                        <w:spacing w:val="-6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82828"/>
                        <w:w w:val="105"/>
                        <w:sz w:val="21"/>
                      </w:rPr>
                      <w:t>Mid-Tier</w:t>
                    </w:r>
                    <w:r>
                      <w:rPr>
                        <w:color w:val="282828"/>
                        <w:spacing w:val="-2"/>
                        <w:w w:val="105"/>
                        <w:sz w:val="21"/>
                      </w:rPr>
                      <w:t xml:space="preserve"> Contract</w:t>
                    </w:r>
                  </w:p>
                  <w:p w14:paraId="35FFE2A9" w14:textId="77777777" w:rsidR="00232C9F" w:rsidRDefault="005E5F9B">
                    <w:pPr>
                      <w:spacing w:before="7"/>
                      <w:ind w:left="1836"/>
                      <w:rPr>
                        <w:sz w:val="21"/>
                      </w:rPr>
                    </w:pPr>
                    <w:r>
                      <w:rPr>
                        <w:color w:val="282828"/>
                        <w:w w:val="105"/>
                        <w:sz w:val="21"/>
                      </w:rPr>
                      <w:t>Contract</w:t>
                    </w:r>
                    <w:r>
                      <w:rPr>
                        <w:color w:val="282828"/>
                        <w:spacing w:val="-12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82828"/>
                        <w:w w:val="105"/>
                        <w:sz w:val="21"/>
                      </w:rPr>
                      <w:t>Reference:</w:t>
                    </w:r>
                    <w:r>
                      <w:rPr>
                        <w:color w:val="282828"/>
                        <w:spacing w:val="-1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82828"/>
                        <w:spacing w:val="-2"/>
                        <w:w w:val="105"/>
                        <w:sz w:val="21"/>
                      </w:rPr>
                      <w:t>K28021907b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11360" behindDoc="1" locked="0" layoutInCell="1" allowOverlap="1" wp14:anchorId="35FFE283" wp14:editId="35FFE284">
              <wp:simplePos x="0" y="0"/>
              <wp:positionH relativeFrom="page">
                <wp:posOffset>998189</wp:posOffset>
              </wp:positionH>
              <wp:positionV relativeFrom="page">
                <wp:posOffset>739288</wp:posOffset>
              </wp:positionV>
              <wp:extent cx="1317625" cy="104838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7625" cy="1048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FFE2AA" w14:textId="77777777" w:rsidR="00232C9F" w:rsidRDefault="005E5F9B">
                          <w:pPr>
                            <w:spacing w:line="1627" w:lineRule="exact"/>
                            <w:ind w:left="20"/>
                            <w:rPr>
                              <w:sz w:val="40"/>
                            </w:rPr>
                          </w:pPr>
                          <w:r>
                            <w:rPr>
                              <w:color w:val="4D4D4D"/>
                              <w:spacing w:val="-450"/>
                              <w:w w:val="103"/>
                              <w:position w:val="9"/>
                              <w:sz w:val="144"/>
                            </w:rPr>
                            <w:t>•</w:t>
                          </w:r>
                          <w:r>
                            <w:rPr>
                              <w:color w:val="4D4D4D"/>
                              <w:w w:val="94"/>
                              <w:sz w:val="40"/>
                            </w:rPr>
                            <w:t>Department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FFE283" id="Textbox 29" o:spid="_x0000_s1049" type="#_x0000_t202" style="position:absolute;margin-left:78.6pt;margin-top:58.2pt;width:103.75pt;height:82.55pt;z-index:-1600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ix1mgEAACMDAAAOAAAAZHJzL2Uyb0RvYy54bWysUttu2zAMfR/QfxD03shJLwuMOMXaYsOA&#10;YivQ7QMUWYqFWaImKrHz96MUJxm2t2EvNCVSx+cccvUwup7tdUQLvuHzWcWZ9gpa67cN//7t4/WS&#10;M0zSt7IHrxt+0Mgf1lfvVkOo9QI66FsdGYF4rIfQ8C6lUAuBqtNO4gyC9lQ0EJ1MdIxb0UY5ELrr&#10;xaKq7sUAsQ0RlEak2+djka8LvjFapa/GoE6sbzhxSyXGEjc5ivVK1tsoQ2fVREP+AwsnraefnqGe&#10;ZZJsF+1fUM6qCAgmzRQ4AcZYpYsGUjOv/lDz1smgixYyB8PZJvx/sOrL/i28RpbGRxhpgEUEhhdQ&#10;P5C8EUPAeurJnmKN1J2Fjia6/CUJjB6St4ezn3pMTGW0m/n7+8UdZ4pq8+p2ebO8y46Ly/MQMX3S&#10;4FhOGh5pYIWC3L9gOraeWiY2RwKZSho3I7Ntw28zaL7ZQHsgMQPNs+H4cyej5qz/7MmwPPxTEk/J&#10;5pTE1D9BWZGsycOHXQJjC4EL7kSAJlEkTFuTR/37uXRddnv9CwAA//8DAFBLAwQUAAYACAAAACEA&#10;29pvLOAAAAALAQAADwAAAGRycy9kb3ducmV2LnhtbEyPwU6DQBCG7ya+w2ZMvNkFbGlFlqYxejIx&#10;Ujx4XNgpkLKzyG5bfHvHk97mz3z555t8O9tBnHHyvSMF8SICgdQ401Or4KN6uduA8EGT0YMjVPCN&#10;HrbF9VWuM+MuVOJ5H1rBJeQzraALYcyk9E2HVvuFG5F4d3CT1YHj1Eoz6QuX20EmUZRKq3viC50e&#10;8anD5rg/WQW7Tyqf+6+3+r08lH1VPUT0mh6Vur2Zd48gAs7hD4ZffVaHgp1qdyLjxcB5tU4Y5SFO&#10;lyCYuE+XaxC1gmQTr0AWufz/Q/EDAAD//wMAUEsBAi0AFAAGAAgAAAAhALaDOJL+AAAA4QEAABMA&#10;AAAAAAAAAAAAAAAAAAAAAFtDb250ZW50X1R5cGVzXS54bWxQSwECLQAUAAYACAAAACEAOP0h/9YA&#10;AACUAQAACwAAAAAAAAAAAAAAAAAvAQAAX3JlbHMvLnJlbHNQSwECLQAUAAYACAAAACEAk3IsdZoB&#10;AAAjAwAADgAAAAAAAAAAAAAAAAAuAgAAZHJzL2Uyb0RvYy54bWxQSwECLQAUAAYACAAAACEA29pv&#10;LOAAAAALAQAADwAAAAAAAAAAAAAAAAD0AwAAZHJzL2Rvd25yZXYueG1sUEsFBgAAAAAEAAQA8wAA&#10;AAEFAAAAAA==&#10;" filled="f" stroked="f">
              <v:textbox inset="0,0,0,0">
                <w:txbxContent>
                  <w:p w14:paraId="35FFE2AA" w14:textId="77777777" w:rsidR="00232C9F" w:rsidRDefault="005E5F9B">
                    <w:pPr>
                      <w:spacing w:line="1627" w:lineRule="exact"/>
                      <w:ind w:left="20"/>
                      <w:rPr>
                        <w:sz w:val="40"/>
                      </w:rPr>
                    </w:pPr>
                    <w:r>
                      <w:rPr>
                        <w:color w:val="4D4D4D"/>
                        <w:spacing w:val="-450"/>
                        <w:w w:val="103"/>
                        <w:position w:val="9"/>
                        <w:sz w:val="144"/>
                      </w:rPr>
                      <w:t>•</w:t>
                    </w:r>
                    <w:r>
                      <w:rPr>
                        <w:color w:val="4D4D4D"/>
                        <w:w w:val="94"/>
                        <w:sz w:val="40"/>
                      </w:rPr>
                      <w:t>Department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11872" behindDoc="1" locked="0" layoutInCell="1" allowOverlap="1" wp14:anchorId="35FFE285" wp14:editId="35FFE286">
              <wp:simplePos x="0" y="0"/>
              <wp:positionH relativeFrom="page">
                <wp:posOffset>1044463</wp:posOffset>
              </wp:positionH>
              <wp:positionV relativeFrom="page">
                <wp:posOffset>1661315</wp:posOffset>
              </wp:positionV>
              <wp:extent cx="1377950" cy="30988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7950" cy="309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FFE2AB" w14:textId="77777777" w:rsidR="00232C9F" w:rsidRDefault="005E5F9B">
                          <w:pPr>
                            <w:spacing w:before="7"/>
                            <w:ind w:left="20"/>
                            <w:rPr>
                              <w:sz w:val="40"/>
                            </w:rPr>
                          </w:pPr>
                          <w:r>
                            <w:rPr>
                              <w:color w:val="4D4D4D"/>
                              <w:w w:val="95"/>
                              <w:sz w:val="40"/>
                            </w:rPr>
                            <w:t>for</w:t>
                          </w:r>
                          <w:r>
                            <w:rPr>
                              <w:color w:val="4D4D4D"/>
                              <w:spacing w:val="-13"/>
                              <w:w w:val="9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color w:val="4D4D4D"/>
                              <w:spacing w:val="-2"/>
                              <w:w w:val="90"/>
                              <w:sz w:val="40"/>
                            </w:rPr>
                            <w:t>Transport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FFE285" id="Textbox 30" o:spid="_x0000_s1050" type="#_x0000_t202" style="position:absolute;margin-left:82.25pt;margin-top:130.8pt;width:108.5pt;height:24.4pt;z-index:-1600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HermQEAACIDAAAOAAAAZHJzL2Uyb0RvYy54bWysUl9v0zAQf0fiO1h+p8k2jXVR0wmYQEgT&#10;TBr7AK5jNxaxz9y5TfrtOXtpi9gb4sU5584///54dTf5QewNkoPQyotFLYUJGjoXtq18/vH53VIK&#10;Sip0aoBgWnkwJO/Wb9+sxtiYS+hh6AwKBgnUjLGVfUqxqSrSvfGKFhBN4KYF9CrxFrdVh2pkdD9U&#10;l3X9vhoBu4igDRH/vX9pynXBt9bo9N1aMkkMrWRuqaxY1k1eq/VKNVtUsXd6pqH+gYVXLvClJ6h7&#10;lZTYoXsF5Z1GILBpocFXYK3TpmhgNRf1X2qeehVN0cLmUDzZRP8PVn/bP8VHFGn6CBMHWERQfAD9&#10;k9ibaozUzDPZU2qIp7PQyaLPX5Yg+CB7ezj5aaYkdEa7urm5veaW5t5VfbtcFsOr8+mIlL4Y8CIX&#10;rUTOqzBQ+wdK+X7VHEdmMi/3ZyZp2kzCda28zinmPxvoDqxl5DhbSb92Co0Uw9fAfuXsjwUei82x&#10;wDR8gvJCsqQAH3YJrCsEzrgzAQ6i8JofTU76z32ZOj/t9W8AAAD//wMAUEsDBBQABgAIAAAAIQCl&#10;JzM44AAAAAsBAAAPAAAAZHJzL2Rvd25yZXYueG1sTI/BTsMwEETvSPyDtUjcqJ1SrBLiVBWCExIi&#10;DQeOTuwmVuN1iN02/D3Lqdx2dkezb4rN7Ad2slN0ARVkCwHMYhuMw07BZ/16twYWk0ajh4BWwY+N&#10;sCmvrwqdm3DGyp52qWMUgjHXCvqUxpzz2PbW67gIo0W67cPkdSI5ddxM+kzhfuBLIST32iF96PVo&#10;n3vbHnZHr2D7hdWL+35vPqp95er6UeCbPCh1ezNvn4AlO6eLGf7wCR1KYmrCEU1kA2m5eiCrgqXM&#10;JDBy3K8z2jQ0ZGIFvCz4/w7lLwAAAP//AwBQSwECLQAUAAYACAAAACEAtoM4kv4AAADhAQAAEwAA&#10;AAAAAAAAAAAAAAAAAAAAW0NvbnRlbnRfVHlwZXNdLnhtbFBLAQItABQABgAIAAAAIQA4/SH/1gAA&#10;AJQBAAALAAAAAAAAAAAAAAAAAC8BAABfcmVscy8ucmVsc1BLAQItABQABgAIAAAAIQC37HermQEA&#10;ACIDAAAOAAAAAAAAAAAAAAAAAC4CAABkcnMvZTJvRG9jLnhtbFBLAQItABQABgAIAAAAIQClJzM4&#10;4AAAAAsBAAAPAAAAAAAAAAAAAAAAAPMDAABkcnMvZG93bnJldi54bWxQSwUGAAAAAAQABADzAAAA&#10;AAUAAAAA&#10;" filled="f" stroked="f">
              <v:textbox inset="0,0,0,0">
                <w:txbxContent>
                  <w:p w14:paraId="35FFE2AB" w14:textId="77777777" w:rsidR="00232C9F" w:rsidRDefault="005E5F9B">
                    <w:pPr>
                      <w:spacing w:before="7"/>
                      <w:ind w:left="20"/>
                      <w:rPr>
                        <w:sz w:val="40"/>
                      </w:rPr>
                    </w:pPr>
                    <w:r>
                      <w:rPr>
                        <w:color w:val="4D4D4D"/>
                        <w:w w:val="95"/>
                        <w:sz w:val="40"/>
                      </w:rPr>
                      <w:t>for</w:t>
                    </w:r>
                    <w:r>
                      <w:rPr>
                        <w:color w:val="4D4D4D"/>
                        <w:spacing w:val="-13"/>
                        <w:w w:val="95"/>
                        <w:sz w:val="40"/>
                      </w:rPr>
                      <w:t xml:space="preserve"> </w:t>
                    </w:r>
                    <w:r>
                      <w:rPr>
                        <w:color w:val="4D4D4D"/>
                        <w:spacing w:val="-2"/>
                        <w:w w:val="90"/>
                        <w:sz w:val="40"/>
                      </w:rPr>
                      <w:t>Transport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FE277" w14:textId="77777777" w:rsidR="00232C9F" w:rsidRDefault="005E5F9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13408" behindDoc="1" locked="0" layoutInCell="1" allowOverlap="1" wp14:anchorId="35FFE28B" wp14:editId="35FFE28C">
              <wp:simplePos x="0" y="0"/>
              <wp:positionH relativeFrom="page">
                <wp:posOffset>3455853</wp:posOffset>
              </wp:positionH>
              <wp:positionV relativeFrom="page">
                <wp:posOffset>376074</wp:posOffset>
              </wp:positionV>
              <wp:extent cx="3248025" cy="49847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48025" cy="498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FFE2AE" w14:textId="77777777" w:rsidR="00232C9F" w:rsidRDefault="005E5F9B">
                          <w:pPr>
                            <w:spacing w:before="13" w:line="252" w:lineRule="auto"/>
                            <w:ind w:left="20" w:right="18" w:firstLine="1865"/>
                            <w:rPr>
                              <w:sz w:val="21"/>
                            </w:rPr>
                          </w:pPr>
                          <w:r>
                            <w:rPr>
                              <w:color w:val="262626"/>
                              <w:w w:val="105"/>
                              <w:sz w:val="21"/>
                            </w:rPr>
                            <w:t>Appendix</w:t>
                          </w:r>
                          <w:r>
                            <w:rPr>
                              <w:color w:val="262626"/>
                              <w:spacing w:val="-1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62626"/>
                              <w:w w:val="105"/>
                              <w:sz w:val="21"/>
                            </w:rPr>
                            <w:t>1</w:t>
                          </w:r>
                          <w:r>
                            <w:rPr>
                              <w:color w:val="262626"/>
                              <w:spacing w:val="-12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62626"/>
                              <w:w w:val="105"/>
                              <w:sz w:val="21"/>
                            </w:rPr>
                            <w:t>Part</w:t>
                          </w:r>
                          <w:r>
                            <w:rPr>
                              <w:color w:val="262626"/>
                              <w:spacing w:val="-8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62626"/>
                              <w:w w:val="105"/>
                              <w:sz w:val="21"/>
                            </w:rPr>
                            <w:t>A</w:t>
                          </w:r>
                          <w:r>
                            <w:rPr>
                              <w:color w:val="262626"/>
                              <w:spacing w:val="-17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62626"/>
                              <w:w w:val="105"/>
                              <w:sz w:val="21"/>
                            </w:rPr>
                            <w:t>-</w:t>
                          </w:r>
                          <w:r>
                            <w:rPr>
                              <w:color w:val="262626"/>
                              <w:spacing w:val="40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62626"/>
                              <w:w w:val="105"/>
                              <w:sz w:val="21"/>
                            </w:rPr>
                            <w:t>Award</w:t>
                          </w:r>
                          <w:r>
                            <w:rPr>
                              <w:color w:val="262626"/>
                              <w:spacing w:val="-6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62626"/>
                              <w:w w:val="105"/>
                              <w:sz w:val="21"/>
                            </w:rPr>
                            <w:t>Form Above-threshold</w:t>
                          </w:r>
                          <w:r>
                            <w:rPr>
                              <w:color w:val="262626"/>
                              <w:spacing w:val="-16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62626"/>
                              <w:w w:val="105"/>
                              <w:sz w:val="21"/>
                            </w:rPr>
                            <w:t>ITT</w:t>
                          </w:r>
                          <w:r>
                            <w:rPr>
                              <w:color w:val="262626"/>
                              <w:spacing w:val="-15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62626"/>
                              <w:w w:val="105"/>
                              <w:sz w:val="21"/>
                            </w:rPr>
                            <w:t>incorporating</w:t>
                          </w:r>
                          <w:r>
                            <w:rPr>
                              <w:color w:val="262626"/>
                              <w:spacing w:val="-11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62626"/>
                              <w:w w:val="105"/>
                              <w:sz w:val="21"/>
                            </w:rPr>
                            <w:t>Mid-Tier</w:t>
                          </w:r>
                          <w:r>
                            <w:rPr>
                              <w:color w:val="262626"/>
                              <w:spacing w:val="-14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62626"/>
                              <w:spacing w:val="-2"/>
                              <w:w w:val="105"/>
                              <w:sz w:val="21"/>
                            </w:rPr>
                            <w:t>Contract</w:t>
                          </w:r>
                        </w:p>
                        <w:p w14:paraId="35FFE2AF" w14:textId="77777777" w:rsidR="00232C9F" w:rsidRDefault="005E5F9B">
                          <w:pPr>
                            <w:spacing w:before="2"/>
                            <w:ind w:left="1821"/>
                            <w:rPr>
                              <w:sz w:val="21"/>
                            </w:rPr>
                          </w:pPr>
                          <w:r>
                            <w:rPr>
                              <w:color w:val="262626"/>
                              <w:w w:val="105"/>
                              <w:sz w:val="21"/>
                            </w:rPr>
                            <w:t>Contract</w:t>
                          </w:r>
                          <w:r>
                            <w:rPr>
                              <w:color w:val="262626"/>
                              <w:spacing w:val="-16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62626"/>
                              <w:w w:val="105"/>
                              <w:sz w:val="21"/>
                            </w:rPr>
                            <w:t>Reference:</w:t>
                          </w:r>
                          <w:r>
                            <w:rPr>
                              <w:color w:val="262626"/>
                              <w:spacing w:val="-12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62626"/>
                              <w:spacing w:val="-2"/>
                              <w:w w:val="105"/>
                              <w:sz w:val="21"/>
                            </w:rPr>
                            <w:t>K28021907b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FFE28B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53" type="#_x0000_t202" style="position:absolute;margin-left:272.1pt;margin-top:29.6pt;width:255.75pt;height:39.25pt;z-index:-1600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lAymgEAACIDAAAOAAAAZHJzL2Uyb0RvYy54bWysUsFuGyEQvVfKPyDuMRvXaZ2V11GTqFWl&#10;qK2U9gMwC17UhaEM9q7/vgNe21Vzq3oZhmF4vPeG1f3oerbXES34ht/MKs60V9Bav234j+8fr5ec&#10;YZK+lT143fCDRn6/vnqzGkKt59BB3+rICMRjPYSGdymFWghUnXYSZxC0p0MD0clE27gVbZQDobte&#10;zKvqnRggtiGC0ohUfToe8nXBN0ar9NUY1In1DSduqcRY4iZHsV7Jehtl6KyaaMh/YOGk9fToGepJ&#10;Jsl20b6CclZFQDBppsAJMMYqXTSQmpvqLzUvnQy6aCFzMJxtwv8Hq77sX8K3yNL4ACMNsIjA8Azq&#10;J5I3YghYTz3ZU6yRurPQ0USXV5LA6CJ5ezj7qcfEFBXfzhfLan7LmaKzxd1y8f42Gy4ut0PE9EmD&#10;YzlpeKR5FQZy/4zp2Hpqmcgc389M0rgZmW0bvsygubKB9kBaBhpnw/HXTkbNWf/Zk1959qcknpLN&#10;KYmpf4TyQ7IkDx92CYwtBC64EwEaRJEwfZo86T/3pevytde/AQAA//8DAFBLAwQUAAYACAAAACEA&#10;fLMBdOAAAAALAQAADwAAAGRycy9kb3ducmV2LnhtbEyPwU7DMBBE70j8g7VI3KhNaZo2xKkqBCck&#10;RBoOPTqxm1iN1yF22/D3bE9w2lntaPZNvplcz85mDNajhMeZAGaw8dpiK+GrentYAQtRoVa9RyPh&#10;xwTYFLc3ucq0v2BpzrvYMgrBkCkJXYxDxnloOuNUmPnBIN0OfnQq0jq2XI/qQuGu53Mhltwpi/Sh&#10;U4N56Uxz3J2chO0ey1f7/VF/lofSVtVa4PvyKOX93bR9BhbNFP/McMUndCiIqfYn1IH1EpLFYk5W&#10;EmuaV4NIkhRYTeopTYEXOf/fofgFAAD//wMAUEsBAi0AFAAGAAgAAAAhALaDOJL+AAAA4QEAABMA&#10;AAAAAAAAAAAAAAAAAAAAAFtDb250ZW50X1R5cGVzXS54bWxQSwECLQAUAAYACAAAACEAOP0h/9YA&#10;AACUAQAACwAAAAAAAAAAAAAAAAAvAQAAX3JlbHMvLnJlbHNQSwECLQAUAAYACAAAACEAWq5QMpoB&#10;AAAiAwAADgAAAAAAAAAAAAAAAAAuAgAAZHJzL2Uyb0RvYy54bWxQSwECLQAUAAYACAAAACEAfLMB&#10;dOAAAAALAQAADwAAAAAAAAAAAAAAAAD0AwAAZHJzL2Rvd25yZXYueG1sUEsFBgAAAAAEAAQA8wAA&#10;AAEFAAAAAA==&#10;" filled="f" stroked="f">
              <v:textbox inset="0,0,0,0">
                <w:txbxContent>
                  <w:p w14:paraId="35FFE2AE" w14:textId="77777777" w:rsidR="00232C9F" w:rsidRDefault="005E5F9B">
                    <w:pPr>
                      <w:spacing w:before="13" w:line="252" w:lineRule="auto"/>
                      <w:ind w:left="20" w:right="18" w:firstLine="1865"/>
                      <w:rPr>
                        <w:sz w:val="21"/>
                      </w:rPr>
                    </w:pPr>
                    <w:r>
                      <w:rPr>
                        <w:color w:val="262626"/>
                        <w:w w:val="105"/>
                        <w:sz w:val="21"/>
                      </w:rPr>
                      <w:t>Appendix</w:t>
                    </w:r>
                    <w:r>
                      <w:rPr>
                        <w:color w:val="262626"/>
                        <w:spacing w:val="-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62626"/>
                        <w:w w:val="105"/>
                        <w:sz w:val="21"/>
                      </w:rPr>
                      <w:t>1</w:t>
                    </w:r>
                    <w:r>
                      <w:rPr>
                        <w:color w:val="262626"/>
                        <w:spacing w:val="-12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62626"/>
                        <w:w w:val="105"/>
                        <w:sz w:val="21"/>
                      </w:rPr>
                      <w:t>Part</w:t>
                    </w:r>
                    <w:r>
                      <w:rPr>
                        <w:color w:val="262626"/>
                        <w:spacing w:val="-8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62626"/>
                        <w:w w:val="105"/>
                        <w:sz w:val="21"/>
                      </w:rPr>
                      <w:t>A</w:t>
                    </w:r>
                    <w:r>
                      <w:rPr>
                        <w:color w:val="262626"/>
                        <w:spacing w:val="-17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62626"/>
                        <w:w w:val="105"/>
                        <w:sz w:val="21"/>
                      </w:rPr>
                      <w:t>-</w:t>
                    </w:r>
                    <w:r>
                      <w:rPr>
                        <w:color w:val="262626"/>
                        <w:spacing w:val="40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62626"/>
                        <w:w w:val="105"/>
                        <w:sz w:val="21"/>
                      </w:rPr>
                      <w:t>Award</w:t>
                    </w:r>
                    <w:r>
                      <w:rPr>
                        <w:color w:val="262626"/>
                        <w:spacing w:val="-6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62626"/>
                        <w:w w:val="105"/>
                        <w:sz w:val="21"/>
                      </w:rPr>
                      <w:t>Form Above-threshold</w:t>
                    </w:r>
                    <w:r>
                      <w:rPr>
                        <w:color w:val="262626"/>
                        <w:spacing w:val="-16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62626"/>
                        <w:w w:val="105"/>
                        <w:sz w:val="21"/>
                      </w:rPr>
                      <w:t>ITT</w:t>
                    </w:r>
                    <w:r>
                      <w:rPr>
                        <w:color w:val="262626"/>
                        <w:spacing w:val="-15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62626"/>
                        <w:w w:val="105"/>
                        <w:sz w:val="21"/>
                      </w:rPr>
                      <w:t>incorporating</w:t>
                    </w:r>
                    <w:r>
                      <w:rPr>
                        <w:color w:val="262626"/>
                        <w:spacing w:val="-1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62626"/>
                        <w:w w:val="105"/>
                        <w:sz w:val="21"/>
                      </w:rPr>
                      <w:t>Mid-Tier</w:t>
                    </w:r>
                    <w:r>
                      <w:rPr>
                        <w:color w:val="262626"/>
                        <w:spacing w:val="-14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62626"/>
                        <w:spacing w:val="-2"/>
                        <w:w w:val="105"/>
                        <w:sz w:val="21"/>
                      </w:rPr>
                      <w:t>Contract</w:t>
                    </w:r>
                  </w:p>
                  <w:p w14:paraId="35FFE2AF" w14:textId="77777777" w:rsidR="00232C9F" w:rsidRDefault="005E5F9B">
                    <w:pPr>
                      <w:spacing w:before="2"/>
                      <w:ind w:left="1821"/>
                      <w:rPr>
                        <w:sz w:val="21"/>
                      </w:rPr>
                    </w:pPr>
                    <w:r>
                      <w:rPr>
                        <w:color w:val="262626"/>
                        <w:w w:val="105"/>
                        <w:sz w:val="21"/>
                      </w:rPr>
                      <w:t>Contract</w:t>
                    </w:r>
                    <w:r>
                      <w:rPr>
                        <w:color w:val="262626"/>
                        <w:spacing w:val="-16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62626"/>
                        <w:w w:val="105"/>
                        <w:sz w:val="21"/>
                      </w:rPr>
                      <w:t>Reference:</w:t>
                    </w:r>
                    <w:r>
                      <w:rPr>
                        <w:color w:val="262626"/>
                        <w:spacing w:val="-12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62626"/>
                        <w:spacing w:val="-2"/>
                        <w:w w:val="105"/>
                        <w:sz w:val="21"/>
                      </w:rPr>
                      <w:t>K28021907b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60426"/>
    <w:multiLevelType w:val="hybridMultilevel"/>
    <w:tmpl w:val="B374DF38"/>
    <w:lvl w:ilvl="0" w:tplc="F4A01F1A">
      <w:start w:val="4"/>
      <w:numFmt w:val="decimal"/>
      <w:lvlText w:val="%1."/>
      <w:lvlJc w:val="left"/>
      <w:pPr>
        <w:ind w:left="695" w:hanging="580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921E3324">
      <w:start w:val="1"/>
      <w:numFmt w:val="lowerLetter"/>
      <w:lvlText w:val="%2)"/>
      <w:lvlJc w:val="left"/>
      <w:pPr>
        <w:ind w:left="1596" w:hanging="364"/>
        <w:jc w:val="right"/>
      </w:pPr>
      <w:rPr>
        <w:rFonts w:hint="default"/>
        <w:spacing w:val="-1"/>
        <w:w w:val="110"/>
        <w:lang w:val="en-US" w:eastAsia="en-US" w:bidi="ar-SA"/>
      </w:rPr>
    </w:lvl>
    <w:lvl w:ilvl="2" w:tplc="31EA4CB0">
      <w:start w:val="1"/>
      <w:numFmt w:val="lowerLetter"/>
      <w:lvlText w:val="%3."/>
      <w:lvlJc w:val="left"/>
      <w:pPr>
        <w:ind w:left="1815" w:hanging="360"/>
        <w:jc w:val="right"/>
      </w:pPr>
      <w:rPr>
        <w:rFonts w:hint="default"/>
        <w:spacing w:val="-1"/>
        <w:w w:val="107"/>
        <w:lang w:val="en-US" w:eastAsia="en-US" w:bidi="ar-SA"/>
      </w:rPr>
    </w:lvl>
    <w:lvl w:ilvl="3" w:tplc="5372C53A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4" w:tplc="E346AE2E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5" w:tplc="88EE939E">
      <w:numFmt w:val="bullet"/>
      <w:lvlText w:val="•"/>
      <w:lvlJc w:val="left"/>
      <w:pPr>
        <w:ind w:left="1004" w:hanging="360"/>
      </w:pPr>
      <w:rPr>
        <w:rFonts w:hint="default"/>
        <w:lang w:val="en-US" w:eastAsia="en-US" w:bidi="ar-SA"/>
      </w:rPr>
    </w:lvl>
    <w:lvl w:ilvl="6" w:tplc="7888813A">
      <w:numFmt w:val="bullet"/>
      <w:lvlText w:val="•"/>
      <w:lvlJc w:val="left"/>
      <w:pPr>
        <w:ind w:left="597" w:hanging="360"/>
      </w:pPr>
      <w:rPr>
        <w:rFonts w:hint="default"/>
        <w:lang w:val="en-US" w:eastAsia="en-US" w:bidi="ar-SA"/>
      </w:rPr>
    </w:lvl>
    <w:lvl w:ilvl="7" w:tplc="342E4FE8">
      <w:numFmt w:val="bullet"/>
      <w:lvlText w:val="•"/>
      <w:lvlJc w:val="left"/>
      <w:pPr>
        <w:ind w:left="189" w:hanging="360"/>
      </w:pPr>
      <w:rPr>
        <w:rFonts w:hint="default"/>
        <w:lang w:val="en-US" w:eastAsia="en-US" w:bidi="ar-SA"/>
      </w:rPr>
    </w:lvl>
    <w:lvl w:ilvl="8" w:tplc="08F6160A">
      <w:numFmt w:val="bullet"/>
      <w:lvlText w:val="•"/>
      <w:lvlJc w:val="left"/>
      <w:pPr>
        <w:ind w:left="-21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46D0939"/>
    <w:multiLevelType w:val="hybridMultilevel"/>
    <w:tmpl w:val="0B4A5DCC"/>
    <w:lvl w:ilvl="0" w:tplc="CF72006E">
      <w:numFmt w:val="bullet"/>
      <w:lvlText w:val="•"/>
      <w:lvlJc w:val="left"/>
      <w:pPr>
        <w:ind w:left="536" w:hanging="344"/>
      </w:pPr>
      <w:rPr>
        <w:rFonts w:ascii="Arial" w:eastAsia="Arial" w:hAnsi="Arial" w:cs="Arial" w:hint="default"/>
        <w:b w:val="0"/>
        <w:bCs w:val="0"/>
        <w:i w:val="0"/>
        <w:iCs w:val="0"/>
        <w:color w:val="4D4F4F"/>
        <w:spacing w:val="0"/>
        <w:w w:val="103"/>
        <w:sz w:val="23"/>
        <w:szCs w:val="23"/>
        <w:lang w:val="en-US" w:eastAsia="en-US" w:bidi="ar-SA"/>
      </w:rPr>
    </w:lvl>
    <w:lvl w:ilvl="1" w:tplc="EE689C58">
      <w:numFmt w:val="bullet"/>
      <w:lvlText w:val="•"/>
      <w:lvlJc w:val="left"/>
      <w:pPr>
        <w:ind w:left="1254" w:hanging="344"/>
      </w:pPr>
      <w:rPr>
        <w:rFonts w:hint="default"/>
        <w:lang w:val="en-US" w:eastAsia="en-US" w:bidi="ar-SA"/>
      </w:rPr>
    </w:lvl>
    <w:lvl w:ilvl="2" w:tplc="679C371E">
      <w:numFmt w:val="bullet"/>
      <w:lvlText w:val="•"/>
      <w:lvlJc w:val="left"/>
      <w:pPr>
        <w:ind w:left="1969" w:hanging="344"/>
      </w:pPr>
      <w:rPr>
        <w:rFonts w:hint="default"/>
        <w:lang w:val="en-US" w:eastAsia="en-US" w:bidi="ar-SA"/>
      </w:rPr>
    </w:lvl>
    <w:lvl w:ilvl="3" w:tplc="C26A03F6">
      <w:numFmt w:val="bullet"/>
      <w:lvlText w:val="•"/>
      <w:lvlJc w:val="left"/>
      <w:pPr>
        <w:ind w:left="2684" w:hanging="344"/>
      </w:pPr>
      <w:rPr>
        <w:rFonts w:hint="default"/>
        <w:lang w:val="en-US" w:eastAsia="en-US" w:bidi="ar-SA"/>
      </w:rPr>
    </w:lvl>
    <w:lvl w:ilvl="4" w:tplc="488A39E8">
      <w:numFmt w:val="bullet"/>
      <w:lvlText w:val="•"/>
      <w:lvlJc w:val="left"/>
      <w:pPr>
        <w:ind w:left="3399" w:hanging="344"/>
      </w:pPr>
      <w:rPr>
        <w:rFonts w:hint="default"/>
        <w:lang w:val="en-US" w:eastAsia="en-US" w:bidi="ar-SA"/>
      </w:rPr>
    </w:lvl>
    <w:lvl w:ilvl="5" w:tplc="D428B1FA">
      <w:numFmt w:val="bullet"/>
      <w:lvlText w:val="•"/>
      <w:lvlJc w:val="left"/>
      <w:pPr>
        <w:ind w:left="4114" w:hanging="344"/>
      </w:pPr>
      <w:rPr>
        <w:rFonts w:hint="default"/>
        <w:lang w:val="en-US" w:eastAsia="en-US" w:bidi="ar-SA"/>
      </w:rPr>
    </w:lvl>
    <w:lvl w:ilvl="6" w:tplc="59ACA21A">
      <w:numFmt w:val="bullet"/>
      <w:lvlText w:val="•"/>
      <w:lvlJc w:val="left"/>
      <w:pPr>
        <w:ind w:left="4829" w:hanging="344"/>
      </w:pPr>
      <w:rPr>
        <w:rFonts w:hint="default"/>
        <w:lang w:val="en-US" w:eastAsia="en-US" w:bidi="ar-SA"/>
      </w:rPr>
    </w:lvl>
    <w:lvl w:ilvl="7" w:tplc="5F42CD2E">
      <w:numFmt w:val="bullet"/>
      <w:lvlText w:val="•"/>
      <w:lvlJc w:val="left"/>
      <w:pPr>
        <w:ind w:left="5544" w:hanging="344"/>
      </w:pPr>
      <w:rPr>
        <w:rFonts w:hint="default"/>
        <w:lang w:val="en-US" w:eastAsia="en-US" w:bidi="ar-SA"/>
      </w:rPr>
    </w:lvl>
    <w:lvl w:ilvl="8" w:tplc="F0DE3616">
      <w:numFmt w:val="bullet"/>
      <w:lvlText w:val="•"/>
      <w:lvlJc w:val="left"/>
      <w:pPr>
        <w:ind w:left="6259" w:hanging="344"/>
      </w:pPr>
      <w:rPr>
        <w:rFonts w:hint="default"/>
        <w:lang w:val="en-US" w:eastAsia="en-US" w:bidi="ar-SA"/>
      </w:rPr>
    </w:lvl>
  </w:abstractNum>
  <w:num w:numId="1" w16cid:durableId="833031116">
    <w:abstractNumId w:val="1"/>
  </w:num>
  <w:num w:numId="2" w16cid:durableId="255746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C9F"/>
    <w:rsid w:val="000C1638"/>
    <w:rsid w:val="00232C9F"/>
    <w:rsid w:val="004E1AF1"/>
    <w:rsid w:val="005E5F9B"/>
    <w:rsid w:val="005F33E9"/>
    <w:rsid w:val="00672C13"/>
    <w:rsid w:val="00691315"/>
    <w:rsid w:val="006A2362"/>
    <w:rsid w:val="0095774C"/>
    <w:rsid w:val="009E4D2B"/>
    <w:rsid w:val="00AC0B1E"/>
    <w:rsid w:val="00C305C4"/>
    <w:rsid w:val="00D1037A"/>
    <w:rsid w:val="00DC4F35"/>
    <w:rsid w:val="00E3348F"/>
    <w:rsid w:val="00E67947"/>
    <w:rsid w:val="00FB07C9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FE12D"/>
  <w15:docId w15:val="{7584FA50-C958-4DD7-9AB2-459DB12F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17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1"/>
      <w:ind w:left="865"/>
    </w:pPr>
    <w:rPr>
      <w:b/>
      <w:bCs/>
      <w:sz w:val="69"/>
      <w:szCs w:val="69"/>
    </w:rPr>
  </w:style>
  <w:style w:type="paragraph" w:styleId="ListParagraph">
    <w:name w:val="List Paragraph"/>
    <w:basedOn w:val="Normal"/>
    <w:uiPriority w:val="1"/>
    <w:qFormat/>
    <w:pPr>
      <w:ind w:left="722" w:hanging="35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334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48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334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48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5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image" Target="media/image7.jpeg"/><Relationship Id="rId10" Type="http://schemas.openxmlformats.org/officeDocument/2006/relationships/endnotes" Target="endnotes.xml"/><Relationship Id="rId19" Type="http://schemas.openxmlformats.org/officeDocument/2006/relationships/image" Target="media/image5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d9bb3938e574c39aaf180bed4766390 xmlns="eb65cd42-cecf-4c4b-b24d-4d9e9f1ba8c4">
      <Terms xmlns="http://schemas.microsoft.com/office/infopath/2007/PartnerControls"/>
    </hd9bb3938e574c39aaf180bed4766390>
    <Category_x0020_Manager xmlns="eb65cd42-cecf-4c4b-b24d-4d9e9f1ba8c4">
      <UserInfo>
        <DisplayName>Thomas, Bethan</DisplayName>
        <AccountId>373</AccountId>
        <AccountType/>
      </UserInfo>
    </Category_x0020_Manager>
    <_Flow_SignoffStatus xmlns="86820b80-ce23-4eef-b10c-f169d3b90d19" xsi:nil="true"/>
    <Sub_x0020_Category xmlns="eb65cd42-cecf-4c4b-b24d-4d9e9f1ba8c4" xsi:nil="true"/>
    <Category_x0020_Lead xmlns="eb65cd42-cecf-4c4b-b24d-4d9e9f1ba8c4">
      <UserInfo>
        <DisplayName>Thomas, Bethan</DisplayName>
        <AccountId>373</AccountId>
        <AccountType/>
      </UserInfo>
    </Category_x0020_Lead>
    <Category_x0020_Head xmlns="eb65cd42-cecf-4c4b-b24d-4d9e9f1ba8c4">
      <UserInfo>
        <DisplayName>Capp, Richard</DisplayName>
        <AccountId>2811</AccountId>
        <AccountType/>
      </UserInfo>
    </Category_x0020_Head>
    <lcf76f155ced4ddcb4097134ff3c332f xmlns="86820b80-ce23-4eef-b10c-f169d3b90d19">
      <Terms xmlns="http://schemas.microsoft.com/office/infopath/2007/PartnerControls"/>
    </lcf76f155ced4ddcb4097134ff3c332f>
    <TaxCatchAll xmlns="484c8c59-755d-4516-b8d2-1621b38262b4">
      <Value>2</Value>
    </TaxCatchAll>
    <cc87c50785dd403e94216a56cbaf1917 xmlns="eb65cd42-cecf-4c4b-b24d-4d9e9f1ba8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Professional Services</TermName>
          <TermId xmlns="http://schemas.microsoft.com/office/infopath/2007/PartnerControls">9132e163-98da-4acc-ac55-148ab077762c</TermId>
        </TermInfo>
      </Terms>
    </cc87c50785dd403e94216a56cbaf1917>
    <Contract_x0020_Support xmlns="eb65cd42-cecf-4c4b-b24d-4d9e9f1ba8c4">
      <UserInfo>
        <DisplayName/>
        <AccountId xsi:nil="true"/>
        <AccountType/>
      </UserInfo>
    </Contract_x0020_Support>
    <_Status xmlns="http://schemas.microsoft.com/sharepoint/v3/fields">Active</_Status>
    <Contract_x0020_Number xmlns="86820b80-ce23-4eef-b10c-f169d3b90d19" xsi:nil="true"/>
    <ContractNumber_x002f_Title xmlns="86820b80-ce23-4eef-b10c-f169d3b90d19" xsi:nil="true"/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ntract Document" ma:contentTypeID="0x0101001BA10D29B7A6C9469786144FEBAE6C8500D403F13DB1A1924EB2844D347C921956" ma:contentTypeVersion="44" ma:contentTypeDescription="Document related to procurement procurement contracts" ma:contentTypeScope="" ma:versionID="e18b4a664d63e899176991f0f5a73cb6">
  <xsd:schema xmlns:xsd="http://www.w3.org/2001/XMLSchema" xmlns:xs="http://www.w3.org/2001/XMLSchema" xmlns:p="http://schemas.microsoft.com/office/2006/metadata/properties" xmlns:ns2="eb65cd42-cecf-4c4b-b24d-4d9e9f1ba8c4" xmlns:ns3="484c8c59-755d-4516-b8d2-1621b38262b4" xmlns:ns4="86820b80-ce23-4eef-b10c-f169d3b90d19" xmlns:ns5="e1645e1d-38aa-47a8-80a4-8004a1a11c0d" xmlns:ns6="http://schemas.microsoft.com/sharepoint/v3/fields" targetNamespace="http://schemas.microsoft.com/office/2006/metadata/properties" ma:root="true" ma:fieldsID="a76ed4fd15aa0b8c75b384435ae8ef68" ns2:_="" ns3:_="" ns4:_="" ns5:_="" ns6:_="">
    <xsd:import namespace="eb65cd42-cecf-4c4b-b24d-4d9e9f1ba8c4"/>
    <xsd:import namespace="484c8c59-755d-4516-b8d2-1621b38262b4"/>
    <xsd:import namespace="86820b80-ce23-4eef-b10c-f169d3b90d19"/>
    <xsd:import namespace="e1645e1d-38aa-47a8-80a4-8004a1a11c0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hd9bb3938e574c39aaf180bed4766390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2:cc87c50785dd403e94216a56cbaf1917" minOccurs="0"/>
                <xsd:element ref="ns2:Contract_x0020_Support" minOccurs="0"/>
                <xsd:element ref="ns5:SharedWithUsers" minOccurs="0"/>
                <xsd:element ref="ns5:SharedWithDetail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6:_Status" minOccurs="0"/>
                <xsd:element ref="ns2:Category_x0020_Head" minOccurs="0"/>
                <xsd:element ref="ns2:Category_x0020_Manager" minOccurs="0"/>
                <xsd:element ref="ns2:Category_x0020_Lead" minOccurs="0"/>
                <xsd:element ref="ns4:MediaServiceDateTaken" minOccurs="0"/>
                <xsd:element ref="ns2:Sub_x0020_Category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  <xsd:element ref="ns4:ContractNumber_x002f_Title" minOccurs="0"/>
                <xsd:element ref="ns4:Contract_x0020_Number_x0020__x002f__x0020_Title_x003a__x0020_Title" minOccurs="0"/>
                <xsd:element ref="ns4:Contract_x0020_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5cd42-cecf-4c4b-b24d-4d9e9f1ba8c4" elementFormDefault="qualified">
    <xsd:import namespace="http://schemas.microsoft.com/office/2006/documentManagement/types"/>
    <xsd:import namespace="http://schemas.microsoft.com/office/infopath/2007/PartnerControls"/>
    <xsd:element name="hd9bb3938e574c39aaf180bed4766390" ma:index="8" nillable="true" ma:taxonomy="true" ma:internalName="hd9bb3938e574c39aaf180bed4766390" ma:taxonomyFieldName="Commercial_x0020_Activity" ma:displayName="Commercial Activity" ma:default="" ma:fieldId="{1d9bb393-8e57-4c39-aaf1-80bed4766390}" ma:sspId="684ac4ea-0942-4a56-8e1e-d0be1dc9f813" ma:termSetId="815edb9f-92c5-4eaa-a09f-c014a4bcb4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87c50785dd403e94216a56cbaf1917" ma:index="14" nillable="true" ma:taxonomy="true" ma:internalName="cc87c50785dd403e94216a56cbaf1917" ma:taxonomyFieldName="CommercialCategory" ma:displayName="Commercial Category" ma:indexed="true" ma:default="" ma:fieldId="{cc87c507-85dd-403e-9421-6a56cbaf1917}" ma:sspId="684ac4ea-0942-4a56-8e1e-d0be1dc9f813" ma:termSetId="271c729a-ec97-438c-a1f6-63caed73b0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_x0020_Support" ma:index="16" nillable="true" ma:displayName="Contract Support" ma:list="UserInfo" ma:SharePointGroup="0" ma:internalName="Contract_x0020_Support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Head" ma:index="24" nillable="true" ma:displayName="Category Head" ma:list="UserInfo" ma:SharePointGroup="0" ma:internalName="Category_x0020_H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Manager" ma:index="25" nillable="true" ma:displayName="Category Manager" ma:list="UserInfo" ma:SharePointGroup="0" ma:internalName="Category_x0020_Manag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Lead" ma:index="26" nillable="true" ma:displayName="Category Lead" ma:list="UserInfo" ma:SharePointGroup="0" ma:internalName="Category_x0020_L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b_x0020_Category" ma:index="28" nillable="true" ma:displayName="Sub Category" ma:description="Sub Categories taken from Jaggaer" ma:format="Dropdown" ma:internalName="Sub_x0020_Category">
      <xsd:simpleType>
        <xsd:restriction base="dms:Choice">
          <xsd:enumeration value="Learning &amp; Development"/>
          <xsd:enumeration value="OG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3c4e228-3023-41b8-9a91-116dbec94e0c}" ma:internalName="TaxCatchAll" ma:showField="CatchAllData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3c4e228-3023-41b8-9a91-116dbec94e0c}" ma:internalName="TaxCatchAllLabel" ma:readOnly="true" ma:showField="CatchAllDataLabel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20b80-ce23-4eef-b10c-f169d3b90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684ac4ea-0942-4a56-8e1e-d0be1dc9f8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3" nillable="true" ma:displayName="Sign-off status" ma:internalName="Sign_x002d_off_x0020_status">
      <xsd:simpleType>
        <xsd:restriction base="dms:Text"/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ontractNumber_x002f_Title" ma:index="35" nillable="true" ma:displayName="Contract Number / Title" ma:format="Dropdown" ma:list="86820b80-ce23-4eef-b10c-f169d3b90d19" ma:internalName="ContractNumber_x002f_Title" ma:showField="Title">
      <xsd:simpleType>
        <xsd:restriction base="dms:Lookup"/>
      </xsd:simpleType>
    </xsd:element>
    <xsd:element name="Contract_x0020_Number_x0020__x002f__x0020_Title_x003a__x0020_Title" ma:index="36" nillable="true" ma:displayName="Contract Number / Title: Title" ma:format="Dropdown" ma:list="86820b80-ce23-4eef-b10c-f169d3b90d19" ma:internalName="Contract_x0020_Number_x0020__x002f__x0020_Title_x003a__x0020_Title" ma:readOnly="true" ma:showField="Title">
      <xsd:simpleType>
        <xsd:restriction base="dms:Lookup"/>
      </xsd:simpleType>
    </xsd:element>
    <xsd:element name="Contract_x0020_Number" ma:index="37" nillable="true" ma:displayName="Contract Number" ma:list="{86820b80-ce23-4eef-b10c-f169d3b90d19}" ma:internalName="Contract_x0020_Number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45e1d-38aa-47a8-80a4-8004a1a11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3" nillable="true" ma:displayName="Status" ma:default="Active" ma:format="Dropdown" ma:internalName="_Status">
      <xsd:simpleType>
        <xsd:union memberTypes="dms:Text">
          <xsd:simpleType>
            <xsd:restriction base="dms:Choice">
              <xsd:enumeration value="Active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7B2E6E-992B-4E11-9FE0-02279E70A637}">
  <ds:schemaRefs>
    <ds:schemaRef ds:uri="http://schemas.microsoft.com/office/2006/metadata/properties"/>
    <ds:schemaRef ds:uri="http://schemas.microsoft.com/office/infopath/2007/PartnerControls"/>
    <ds:schemaRef ds:uri="eb65cd42-cecf-4c4b-b24d-4d9e9f1ba8c4"/>
    <ds:schemaRef ds:uri="86820b80-ce23-4eef-b10c-f169d3b90d19"/>
    <ds:schemaRef ds:uri="484c8c59-755d-4516-b8d2-1621b38262b4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B132EC88-88DA-41BC-BCD0-BDA086DED3B6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2D7A6866-F190-44F8-9D17-455D53354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5cd42-cecf-4c4b-b24d-4d9e9f1ba8c4"/>
    <ds:schemaRef ds:uri="484c8c59-755d-4516-b8d2-1621b38262b4"/>
    <ds:schemaRef ds:uri="86820b80-ce23-4eef-b10c-f169d3b90d19"/>
    <ds:schemaRef ds:uri="e1645e1d-38aa-47a8-80a4-8004a1a11c0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FE3AA0-BB36-4E63-9FBF-6FD625CE4D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929</Words>
  <Characters>5299</Characters>
  <Application>Microsoft Office Word</Application>
  <DocSecurity>0</DocSecurity>
  <Lines>44</Lines>
  <Paragraphs>12</Paragraphs>
  <ScaleCrop>false</ScaleCrop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SKM_C22723080412320</dc:title>
  <dc:creator>Thomas, Bethan</dc:creator>
  <cp:lastModifiedBy>Davies, Amy</cp:lastModifiedBy>
  <cp:revision>3</cp:revision>
  <dcterms:created xsi:type="dcterms:W3CDTF">2023-10-12T12:54:00Z</dcterms:created>
  <dcterms:modified xsi:type="dcterms:W3CDTF">2023-10-18T17:37:00Z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Creator">
    <vt:lpwstr>KM_C227</vt:lpwstr>
  </property>
  <property fmtid="{D5CDD505-2E9C-101B-9397-08002B2CF9AE}" pid="4" name="LastSaved">
    <vt:filetime>2023-08-07T00:00:00Z</vt:filetime>
  </property>
  <property fmtid="{D5CDD505-2E9C-101B-9397-08002B2CF9AE}" pid="5" name="Producer">
    <vt:lpwstr>KONICA MINOLTA bizhub C227</vt:lpwstr>
  </property>
  <property fmtid="{D5CDD505-2E9C-101B-9397-08002B2CF9AE}" pid="6" name="ContentTypeId">
    <vt:lpwstr>0x0101001BA10D29B7A6C9469786144FEBAE6C8500D403F13DB1A1924EB2844D347C921956</vt:lpwstr>
  </property>
  <property fmtid="{D5CDD505-2E9C-101B-9397-08002B2CF9AE}" pid="7" name="CommercialCategory">
    <vt:lpwstr>2;#Professional Services|9132e163-98da-4acc-ac55-148ab077762c</vt:lpwstr>
  </property>
  <property fmtid="{D5CDD505-2E9C-101B-9397-08002B2CF9AE}" pid="8" name="fd3ea3193a1b45a1be050362e1e23f4c">
    <vt:lpwstr/>
  </property>
  <property fmtid="{D5CDD505-2E9C-101B-9397-08002B2CF9AE}" pid="9" name="AgencyTags">
    <vt:lpwstr/>
  </property>
  <property fmtid="{D5CDD505-2E9C-101B-9397-08002B2CF9AE}" pid="10" name="MediaServiceImageTags">
    <vt:lpwstr/>
  </property>
  <property fmtid="{D5CDD505-2E9C-101B-9397-08002B2CF9AE}" pid="11" name="Commercial Activity">
    <vt:lpwstr/>
  </property>
  <property fmtid="{D5CDD505-2E9C-101B-9397-08002B2CF9AE}" pid="12" name="_docset_NoMedatataSyncRequired">
    <vt:lpwstr>False</vt:lpwstr>
  </property>
</Properties>
</file>