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ghtList"/>
        <w:tblW w:w="902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4250"/>
        <w:gridCol w:w="2473"/>
        <w:gridCol w:w="2297"/>
      </w:tblGrid>
      <w:tr w:rsidR="00605EEF" w14:paraId="170F7FED" w14:textId="77777777" w:rsidTr="004F29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bottom w:val="single" w:sz="2" w:space="0" w:color="000000" w:themeColor="text1"/>
            </w:tcBorders>
            <w:vAlign w:val="center"/>
          </w:tcPr>
          <w:p w14:paraId="0FD27BF8" w14:textId="77777777" w:rsidR="00605EEF" w:rsidRPr="00F17062" w:rsidRDefault="00622E87" w:rsidP="00051DE7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Document Name /</w:t>
            </w:r>
            <w:r w:rsidR="00CD2992" w:rsidRPr="00F170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7062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360E9C" w:rsidRPr="00F17062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2473" w:type="dxa"/>
            <w:tcBorders>
              <w:bottom w:val="single" w:sz="2" w:space="0" w:color="000000" w:themeColor="text1"/>
            </w:tcBorders>
            <w:vAlign w:val="center"/>
          </w:tcPr>
          <w:p w14:paraId="18EA9E1B" w14:textId="77777777" w:rsidR="00605EEF" w:rsidRPr="00F17062" w:rsidRDefault="00622E87" w:rsidP="00051D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Paragraph</w:t>
            </w:r>
            <w:r w:rsidR="00CD2992" w:rsidRPr="00F170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7062">
              <w:rPr>
                <w:rFonts w:ascii="Arial" w:hAnsi="Arial" w:cs="Arial"/>
                <w:sz w:val="20"/>
                <w:szCs w:val="20"/>
              </w:rPr>
              <w:t>No.</w:t>
            </w:r>
            <w:r w:rsidR="00B467C8" w:rsidRPr="00F17062">
              <w:rPr>
                <w:rFonts w:ascii="Arial" w:hAnsi="Arial" w:cs="Arial"/>
                <w:sz w:val="20"/>
                <w:szCs w:val="20"/>
              </w:rPr>
              <w:t xml:space="preserve"> / Descript</w:t>
            </w:r>
            <w:r w:rsidR="00CD2992" w:rsidRPr="00F17062">
              <w:rPr>
                <w:rFonts w:ascii="Arial" w:hAnsi="Arial" w:cs="Arial"/>
                <w:sz w:val="20"/>
                <w:szCs w:val="20"/>
              </w:rPr>
              <w:t>ion / Title</w:t>
            </w:r>
          </w:p>
        </w:tc>
        <w:tc>
          <w:tcPr>
            <w:tcW w:w="2297" w:type="dxa"/>
            <w:tcBorders>
              <w:bottom w:val="single" w:sz="2" w:space="0" w:color="000000" w:themeColor="text1"/>
            </w:tcBorders>
            <w:vAlign w:val="center"/>
          </w:tcPr>
          <w:p w14:paraId="7BC03072" w14:textId="77777777" w:rsidR="00605EEF" w:rsidRPr="00F17062" w:rsidRDefault="00605EEF" w:rsidP="00051D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Reason for REDACTION</w:t>
            </w:r>
          </w:p>
        </w:tc>
      </w:tr>
      <w:tr w:rsidR="001C5B91" w14:paraId="70A78C1B" w14:textId="77777777" w:rsidTr="0028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0" w:type="dxa"/>
            <w:gridSpan w:val="3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AB59F9" w14:textId="79FA55DF" w:rsidR="001C5B91" w:rsidRPr="00F17062" w:rsidRDefault="00745E72" w:rsidP="00051DE7">
            <w:pPr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01</w:t>
            </w:r>
            <w:r w:rsidR="000260F8">
              <w:rPr>
                <w:rFonts w:ascii="Arial" w:hAnsi="Arial" w:cs="Arial"/>
                <w:sz w:val="20"/>
                <w:szCs w:val="20"/>
              </w:rPr>
              <w:t>30</w:t>
            </w:r>
            <w:r w:rsidRPr="00F17062">
              <w:rPr>
                <w:rFonts w:ascii="Arial" w:hAnsi="Arial" w:cs="Arial"/>
                <w:sz w:val="20"/>
                <w:szCs w:val="20"/>
              </w:rPr>
              <w:t>_DEF</w:t>
            </w:r>
            <w:r w:rsidR="0042039D">
              <w:rPr>
                <w:rFonts w:ascii="Arial" w:hAnsi="Arial" w:cs="Arial"/>
                <w:sz w:val="20"/>
                <w:szCs w:val="20"/>
              </w:rPr>
              <w:t>4</w:t>
            </w:r>
            <w:r w:rsidR="004E6A42">
              <w:rPr>
                <w:rFonts w:ascii="Arial" w:hAnsi="Arial" w:cs="Arial"/>
                <w:sz w:val="20"/>
                <w:szCs w:val="20"/>
              </w:rPr>
              <w:t>7_Annex A_O</w:t>
            </w:r>
          </w:p>
        </w:tc>
      </w:tr>
      <w:tr w:rsidR="00360E9C" w14:paraId="088115BD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6B6E22A" w14:textId="768A8EB3" w:rsidR="00360E9C" w:rsidRPr="00F17062" w:rsidRDefault="008F5B9D" w:rsidP="00622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</w:t>
            </w:r>
            <w:r w:rsidR="00745E72" w:rsidRPr="00F17062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24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6" w:space="0" w:color="000000" w:themeColor="text1"/>
            </w:tcBorders>
            <w:vAlign w:val="center"/>
          </w:tcPr>
          <w:p w14:paraId="110F56ED" w14:textId="77777777" w:rsidR="00360E9C" w:rsidRPr="00F17062" w:rsidRDefault="00745E72" w:rsidP="00CD29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Commercial Manager</w:t>
            </w:r>
          </w:p>
        </w:tc>
        <w:tc>
          <w:tcPr>
            <w:tcW w:w="2297" w:type="dxa"/>
            <w:tcBorders>
              <w:top w:val="single" w:sz="2" w:space="0" w:color="000000" w:themeColor="text1"/>
              <w:bottom w:val="single" w:sz="6" w:space="0" w:color="000000" w:themeColor="text1"/>
            </w:tcBorders>
            <w:vAlign w:val="center"/>
          </w:tcPr>
          <w:p w14:paraId="14868AA2" w14:textId="77777777" w:rsidR="00D210C1" w:rsidRPr="00F17062" w:rsidRDefault="00745E72" w:rsidP="00051D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515832CE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  <w:bottom w:val="single" w:sz="6" w:space="0" w:color="000000" w:themeColor="text1"/>
            </w:tcBorders>
          </w:tcPr>
          <w:p w14:paraId="5B2B9F91" w14:textId="77777777" w:rsidR="00D210C1" w:rsidRPr="00F17062" w:rsidRDefault="00D210C1" w:rsidP="00622E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3956873" w14:textId="15843559" w:rsidR="00D210C1" w:rsidRPr="00F17062" w:rsidRDefault="00745E72" w:rsidP="00CD2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 xml:space="preserve">Email </w:t>
            </w:r>
            <w:r w:rsidR="00686924">
              <w:rPr>
                <w:rFonts w:ascii="Arial" w:hAnsi="Arial" w:cs="Arial"/>
                <w:b/>
                <w:sz w:val="20"/>
                <w:szCs w:val="20"/>
              </w:rPr>
              <w:t xml:space="preserve">and Tel </w:t>
            </w:r>
            <w:r w:rsidRPr="00F17062">
              <w:rPr>
                <w:rFonts w:ascii="Arial" w:hAnsi="Arial" w:cs="Arial"/>
                <w:b/>
                <w:sz w:val="20"/>
                <w:szCs w:val="20"/>
              </w:rPr>
              <w:t>details</w:t>
            </w:r>
          </w:p>
        </w:tc>
        <w:tc>
          <w:tcPr>
            <w:tcW w:w="229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5D4D767" w14:textId="77777777" w:rsidR="00D210C1" w:rsidRPr="00F17062" w:rsidRDefault="00745E72" w:rsidP="0005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5C69770B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  <w:bottom w:val="single" w:sz="6" w:space="0" w:color="000000" w:themeColor="text1"/>
            </w:tcBorders>
          </w:tcPr>
          <w:p w14:paraId="3FA1DF01" w14:textId="1D33F3CE" w:rsidR="00D210C1" w:rsidRPr="00F17062" w:rsidRDefault="008F5B9D" w:rsidP="00622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</w:t>
            </w:r>
            <w:r w:rsidR="00745E72" w:rsidRPr="00F1706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2473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FF4FEDB" w14:textId="77777777" w:rsidR="00D210C1" w:rsidRPr="00F17062" w:rsidRDefault="00745E72" w:rsidP="00CD29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Commercial Manager</w:t>
            </w:r>
          </w:p>
        </w:tc>
        <w:tc>
          <w:tcPr>
            <w:tcW w:w="229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4E1FB10" w14:textId="77777777" w:rsidR="00D210C1" w:rsidRPr="00F17062" w:rsidRDefault="00745E72" w:rsidP="00D21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34AB0F5E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  <w:bottom w:val="single" w:sz="6" w:space="0" w:color="000000" w:themeColor="text1"/>
            </w:tcBorders>
          </w:tcPr>
          <w:p w14:paraId="5508BFDB" w14:textId="12575785" w:rsidR="00D210C1" w:rsidRPr="00F17062" w:rsidRDefault="00745E72" w:rsidP="00D210C1">
            <w:pPr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</w:t>
            </w:r>
            <w:r w:rsidR="008F5B9D">
              <w:rPr>
                <w:rFonts w:ascii="Arial" w:hAnsi="Arial" w:cs="Arial"/>
                <w:sz w:val="20"/>
                <w:szCs w:val="20"/>
              </w:rPr>
              <w:t>age</w:t>
            </w:r>
            <w:r w:rsidRPr="00F17062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24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6" w:space="0" w:color="000000" w:themeColor="text1"/>
            </w:tcBorders>
            <w:vAlign w:val="center"/>
          </w:tcPr>
          <w:p w14:paraId="4BB50CC0" w14:textId="77777777" w:rsidR="00D210C1" w:rsidRPr="00F17062" w:rsidRDefault="00745E72" w:rsidP="00D21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List of Suppliers</w:t>
            </w:r>
          </w:p>
        </w:tc>
        <w:tc>
          <w:tcPr>
            <w:tcW w:w="2297" w:type="dxa"/>
            <w:tcBorders>
              <w:top w:val="single" w:sz="2" w:space="0" w:color="000000" w:themeColor="text1"/>
              <w:bottom w:val="single" w:sz="6" w:space="0" w:color="000000" w:themeColor="text1"/>
            </w:tcBorders>
            <w:vAlign w:val="center"/>
          </w:tcPr>
          <w:p w14:paraId="7BB6F392" w14:textId="77777777" w:rsidR="00D210C1" w:rsidRPr="00F17062" w:rsidRDefault="00D05853" w:rsidP="00D21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5EB61D02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  <w:bottom w:val="single" w:sz="6" w:space="0" w:color="000000" w:themeColor="text1"/>
            </w:tcBorders>
          </w:tcPr>
          <w:p w14:paraId="21794F35" w14:textId="5054D6A7" w:rsidR="00D210C1" w:rsidRPr="00F17062" w:rsidRDefault="008F5B9D" w:rsidP="00D210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</w:t>
            </w:r>
            <w:r w:rsidR="00D05853" w:rsidRPr="00F17062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2473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5E077B9" w14:textId="77777777" w:rsidR="00D210C1" w:rsidRPr="00F17062" w:rsidRDefault="00D05853" w:rsidP="00D21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Authority’s POC</w:t>
            </w:r>
          </w:p>
        </w:tc>
        <w:tc>
          <w:tcPr>
            <w:tcW w:w="229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F5DDB62" w14:textId="77777777" w:rsidR="00D210C1" w:rsidRPr="00F17062" w:rsidRDefault="00D05853" w:rsidP="00D21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29C70B76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0B83D0D6" w14:textId="77777777" w:rsidR="00D210C1" w:rsidRPr="00F17062" w:rsidRDefault="00D210C1" w:rsidP="00D210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AEF65ED" w14:textId="77777777" w:rsidR="00D210C1" w:rsidRPr="00F17062" w:rsidRDefault="00D05853" w:rsidP="00D21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Email details</w:t>
            </w:r>
          </w:p>
        </w:tc>
        <w:tc>
          <w:tcPr>
            <w:tcW w:w="229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D261A2D" w14:textId="77777777" w:rsidR="00D210C1" w:rsidRPr="00F17062" w:rsidRDefault="00D05853" w:rsidP="00D210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D210C1" w14:paraId="1F9B3D3C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540F82E9" w14:textId="304C9650" w:rsidR="00D210C1" w:rsidRPr="00F17062" w:rsidRDefault="00D05853" w:rsidP="00D210C1">
            <w:pPr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</w:t>
            </w:r>
            <w:r w:rsidR="008F5B9D">
              <w:rPr>
                <w:rFonts w:ascii="Arial" w:hAnsi="Arial" w:cs="Arial"/>
                <w:sz w:val="20"/>
                <w:szCs w:val="20"/>
              </w:rPr>
              <w:t>age</w:t>
            </w:r>
            <w:r w:rsidRPr="00F17062">
              <w:rPr>
                <w:rFonts w:ascii="Arial" w:hAnsi="Arial" w:cs="Arial"/>
                <w:sz w:val="20"/>
                <w:szCs w:val="20"/>
              </w:rPr>
              <w:t xml:space="preserve"> 10 – Section B</w:t>
            </w:r>
          </w:p>
        </w:tc>
        <w:tc>
          <w:tcPr>
            <w:tcW w:w="2473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21E04B3" w14:textId="77777777" w:rsidR="00D210C1" w:rsidRPr="00F17062" w:rsidRDefault="00D05853" w:rsidP="00D21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17062">
              <w:rPr>
                <w:rFonts w:ascii="Arial" w:hAnsi="Arial" w:cs="Arial"/>
                <w:b/>
                <w:sz w:val="20"/>
                <w:szCs w:val="20"/>
              </w:rPr>
              <w:t>Key Tendering Activities</w:t>
            </w:r>
          </w:p>
        </w:tc>
        <w:tc>
          <w:tcPr>
            <w:tcW w:w="229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4A741FD" w14:textId="77777777" w:rsidR="00D210C1" w:rsidRPr="00F17062" w:rsidRDefault="00D05853" w:rsidP="00D210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7062"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8F5B9D" w14:paraId="004C1EC3" w14:textId="77777777" w:rsidTr="0028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0" w:type="dxa"/>
            <w:gridSpan w:val="3"/>
            <w:shd w:val="clear" w:color="auto" w:fill="D9D9D9" w:themeFill="background1" w:themeFillShade="D9"/>
          </w:tcPr>
          <w:p w14:paraId="04104C4F" w14:textId="480057EC" w:rsidR="008F5B9D" w:rsidRPr="00F17062" w:rsidRDefault="008F5B9D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390BFF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>_ITN_</w:t>
            </w:r>
            <w:r w:rsidR="0042039D">
              <w:rPr>
                <w:rFonts w:ascii="Arial" w:hAnsi="Arial" w:cs="Arial"/>
                <w:sz w:val="20"/>
                <w:szCs w:val="20"/>
              </w:rPr>
              <w:t>Sch00_Terms and Conditions</w:t>
            </w:r>
          </w:p>
        </w:tc>
      </w:tr>
      <w:tr w:rsidR="008F5B9D" w14:paraId="75C28B03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</w:tcBorders>
            <w:shd w:val="clear" w:color="auto" w:fill="auto"/>
          </w:tcPr>
          <w:p w14:paraId="472B3BF3" w14:textId="2145965F" w:rsidR="008F5B9D" w:rsidRDefault="008F5B9D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21</w:t>
            </w:r>
          </w:p>
        </w:tc>
        <w:tc>
          <w:tcPr>
            <w:tcW w:w="2473" w:type="dxa"/>
            <w:tcBorders>
              <w:top w:val="single" w:sz="2" w:space="0" w:color="000000" w:themeColor="text1"/>
            </w:tcBorders>
            <w:vAlign w:val="center"/>
          </w:tcPr>
          <w:p w14:paraId="60A7A195" w14:textId="2C575BA4" w:rsidR="008F5B9D" w:rsidRPr="00FA3674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Limit of Liability 16.1</w:t>
            </w:r>
            <w:r w:rsidR="00244451">
              <w:rPr>
                <w:rFonts w:ascii="Arial" w:hAnsi="Arial" w:cs="Arial"/>
                <w:b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2297" w:type="dxa"/>
            <w:tcBorders>
              <w:top w:val="single" w:sz="2" w:space="0" w:color="000000" w:themeColor="text1"/>
            </w:tcBorders>
            <w:vAlign w:val="center"/>
          </w:tcPr>
          <w:p w14:paraId="19EEB5D6" w14:textId="60B7DF28" w:rsidR="008F5B9D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Commercially Sensitive</w:t>
            </w:r>
          </w:p>
        </w:tc>
      </w:tr>
      <w:tr w:rsidR="00FE0A1C" w14:paraId="41E81354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</w:tcBorders>
            <w:shd w:val="clear" w:color="auto" w:fill="auto"/>
          </w:tcPr>
          <w:p w14:paraId="2B803AB8" w14:textId="43376110" w:rsidR="00FE0A1C" w:rsidRDefault="00FE0A1C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21</w:t>
            </w:r>
          </w:p>
        </w:tc>
        <w:tc>
          <w:tcPr>
            <w:tcW w:w="2473" w:type="dxa"/>
            <w:tcBorders>
              <w:top w:val="single" w:sz="2" w:space="0" w:color="000000" w:themeColor="text1"/>
            </w:tcBorders>
            <w:vAlign w:val="center"/>
          </w:tcPr>
          <w:p w14:paraId="71596F9F" w14:textId="3D1F23E1" w:rsidR="00FE0A1C" w:rsidRDefault="00FE0A1C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Extreme Urgency including Cat B2 OPDEFs and above 16.20</w:t>
            </w:r>
          </w:p>
        </w:tc>
        <w:tc>
          <w:tcPr>
            <w:tcW w:w="2297" w:type="dxa"/>
            <w:tcBorders>
              <w:top w:val="single" w:sz="2" w:space="0" w:color="000000" w:themeColor="text1"/>
            </w:tcBorders>
            <w:vAlign w:val="center"/>
          </w:tcPr>
          <w:p w14:paraId="0F1C0B3E" w14:textId="5A27F1A1" w:rsidR="00FE0A1C" w:rsidRDefault="00FE0A1C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Commercially Sensitive</w:t>
            </w:r>
          </w:p>
        </w:tc>
      </w:tr>
      <w:tr w:rsidR="008F5B9D" w14:paraId="07EFBF1A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  <w:tcBorders>
              <w:top w:val="single" w:sz="2" w:space="0" w:color="000000" w:themeColor="text1"/>
            </w:tcBorders>
            <w:shd w:val="clear" w:color="auto" w:fill="auto"/>
          </w:tcPr>
          <w:p w14:paraId="0344CAD4" w14:textId="0551E052" w:rsidR="008F5B9D" w:rsidRPr="00F17062" w:rsidRDefault="008F5B9D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2</w:t>
            </w:r>
            <w:r w:rsidR="00585B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73" w:type="dxa"/>
            <w:tcBorders>
              <w:top w:val="single" w:sz="2" w:space="0" w:color="000000" w:themeColor="text1"/>
            </w:tcBorders>
            <w:vAlign w:val="center"/>
          </w:tcPr>
          <w:p w14:paraId="74F2D567" w14:textId="77777777" w:rsidR="008F5B9D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FA3674">
              <w:rPr>
                <w:rFonts w:ascii="Arial" w:hAnsi="Arial" w:cs="Arial"/>
                <w:b/>
                <w:sz w:val="20"/>
                <w:szCs w:val="20"/>
              </w:rPr>
              <w:t>Ordering of Spares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16.2</w:t>
            </w:r>
            <w:r w:rsidR="0044275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0125CC09" w14:textId="774E165F" w:rsidR="00442751" w:rsidRPr="00FA3674" w:rsidRDefault="00442751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Email and Tel details</w:t>
            </w:r>
          </w:p>
        </w:tc>
        <w:tc>
          <w:tcPr>
            <w:tcW w:w="2297" w:type="dxa"/>
            <w:tcBorders>
              <w:top w:val="single" w:sz="2" w:space="0" w:color="000000" w:themeColor="text1"/>
            </w:tcBorders>
            <w:vAlign w:val="center"/>
          </w:tcPr>
          <w:p w14:paraId="22112CC8" w14:textId="70089536" w:rsidR="008F5B9D" w:rsidRPr="00F17062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8F5B9D" w14:paraId="023203EF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1382EEE3" w14:textId="6698BFF0" w:rsidR="008F5B9D" w:rsidRPr="00F17062" w:rsidRDefault="008F5B9D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2</w:t>
            </w:r>
            <w:r w:rsidR="00585B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73" w:type="dxa"/>
            <w:vAlign w:val="center"/>
          </w:tcPr>
          <w:p w14:paraId="211334E9" w14:textId="09B23D05" w:rsidR="008F5B9D" w:rsidRPr="00F17062" w:rsidRDefault="008F5B9D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Ordering of Spares 16.22</w:t>
            </w:r>
          </w:p>
        </w:tc>
        <w:tc>
          <w:tcPr>
            <w:tcW w:w="2297" w:type="dxa"/>
            <w:vAlign w:val="center"/>
          </w:tcPr>
          <w:p w14:paraId="78E19C31" w14:textId="2F8024F8" w:rsidR="008F5B9D" w:rsidRPr="00F17062" w:rsidRDefault="008F5B9D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 Sensitivity</w:t>
            </w:r>
          </w:p>
        </w:tc>
      </w:tr>
      <w:tr w:rsidR="008F5B9D" w14:paraId="26D03BD9" w14:textId="77777777" w:rsidTr="004F2953">
        <w:trPr>
          <w:cantSplit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53CD8C50" w14:textId="7F7F167C" w:rsidR="008F5B9D" w:rsidRPr="00F17062" w:rsidRDefault="008F5B9D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4</w:t>
            </w:r>
            <w:r w:rsidR="00CC0D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73" w:type="dxa"/>
            <w:vAlign w:val="center"/>
          </w:tcPr>
          <w:p w14:paraId="0F8CC484" w14:textId="53C3ABC8" w:rsidR="008F5B9D" w:rsidRPr="00F17062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Liquidated Damages 44.3</w:t>
            </w:r>
          </w:p>
        </w:tc>
        <w:tc>
          <w:tcPr>
            <w:tcW w:w="2297" w:type="dxa"/>
            <w:vAlign w:val="center"/>
          </w:tcPr>
          <w:p w14:paraId="265BB234" w14:textId="060B0440" w:rsidR="008F5B9D" w:rsidRPr="00F17062" w:rsidRDefault="008F5B9D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Commercially Sensitive</w:t>
            </w:r>
          </w:p>
        </w:tc>
      </w:tr>
      <w:tr w:rsidR="00370176" w14:paraId="6C05F28B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3605998D" w14:textId="497CB2A7" w:rsidR="00370176" w:rsidRDefault="00370176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5</w:t>
            </w:r>
            <w:r w:rsidR="007C7C7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73" w:type="dxa"/>
            <w:vAlign w:val="center"/>
          </w:tcPr>
          <w:p w14:paraId="0FE073E4" w14:textId="080EE4E5" w:rsidR="00370176" w:rsidRPr="00D97E24" w:rsidRDefault="00370176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Security Grading 6</w:t>
            </w:r>
            <w:r w:rsidR="007E33D1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2297" w:type="dxa"/>
            <w:vAlign w:val="center"/>
          </w:tcPr>
          <w:p w14:paraId="30CAB81D" w14:textId="0E34C694" w:rsidR="00370176" w:rsidRDefault="00370176" w:rsidP="008F5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</w:tr>
      <w:tr w:rsidR="00370176" w14:paraId="23E7F300" w14:textId="77777777" w:rsidTr="004F2953">
        <w:trPr>
          <w:cantSplit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0060F353" w14:textId="4FE5BD1A" w:rsidR="00370176" w:rsidRDefault="00370176" w:rsidP="008F5B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6</w:t>
            </w:r>
            <w:r w:rsidR="007C7C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73" w:type="dxa"/>
            <w:vAlign w:val="center"/>
          </w:tcPr>
          <w:p w14:paraId="1D991463" w14:textId="21867C10" w:rsidR="004F2953" w:rsidRDefault="00370176" w:rsidP="004F29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Loss and Incident Reporting </w:t>
            </w:r>
            <w:r w:rsidR="004F2953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C7C7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F2953">
              <w:rPr>
                <w:rFonts w:ascii="Arial" w:hAnsi="Arial" w:cs="Arial"/>
                <w:b/>
                <w:sz w:val="20"/>
                <w:szCs w:val="20"/>
              </w:rPr>
              <w:t>.27</w:t>
            </w:r>
          </w:p>
          <w:p w14:paraId="6DEF72FA" w14:textId="68B25CA5" w:rsidR="004F2953" w:rsidRPr="004F2953" w:rsidRDefault="004F2953" w:rsidP="004F29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2953">
              <w:rPr>
                <w:rFonts w:ascii="Arial" w:hAnsi="Arial" w:cs="Arial"/>
                <w:b/>
                <w:sz w:val="20"/>
                <w:szCs w:val="20"/>
              </w:rPr>
              <w:t>JSyCC</w:t>
            </w:r>
            <w:proofErr w:type="spellEnd"/>
            <w:r w:rsidRPr="004F2953">
              <w:rPr>
                <w:rFonts w:ascii="Arial" w:hAnsi="Arial" w:cs="Arial"/>
                <w:b/>
                <w:sz w:val="20"/>
                <w:szCs w:val="20"/>
              </w:rPr>
              <w:t xml:space="preserve"> WARP Contact Details</w:t>
            </w:r>
          </w:p>
          <w:p w14:paraId="22636A68" w14:textId="2EEBD284" w:rsidR="004F2953" w:rsidRDefault="004F2953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14:paraId="5AF5D48C" w14:textId="331A9721" w:rsidR="00370176" w:rsidRDefault="004F2953" w:rsidP="008F5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286F60" w:rsidRPr="00F17062" w14:paraId="72104063" w14:textId="77777777" w:rsidTr="0028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0" w:type="dxa"/>
            <w:gridSpan w:val="3"/>
            <w:shd w:val="clear" w:color="auto" w:fill="D9D9D9" w:themeFill="background1" w:themeFillShade="D9"/>
          </w:tcPr>
          <w:p w14:paraId="606DDEFC" w14:textId="10FAB7F0" w:rsidR="00286F60" w:rsidRPr="00F17062" w:rsidRDefault="004E6A42" w:rsidP="0028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0130</w:t>
            </w:r>
            <w:r w:rsidR="00AA1122">
              <w:rPr>
                <w:rFonts w:ascii="Arial" w:hAnsi="Arial" w:cs="Arial"/>
                <w:sz w:val="20"/>
                <w:szCs w:val="20"/>
              </w:rPr>
              <w:t>_ITN_Sch05_DEFFORM111</w:t>
            </w:r>
          </w:p>
        </w:tc>
      </w:tr>
      <w:tr w:rsidR="00286F60" w14:paraId="639DCE21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77A28725" w14:textId="4255BA95" w:rsidR="00286F60" w:rsidRPr="0021554A" w:rsidRDefault="00286F60" w:rsidP="00286F6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t>Commercial Officer</w:t>
            </w:r>
          </w:p>
        </w:tc>
        <w:tc>
          <w:tcPr>
            <w:tcW w:w="2473" w:type="dxa"/>
            <w:vAlign w:val="center"/>
          </w:tcPr>
          <w:p w14:paraId="31279D04" w14:textId="1426C09B" w:rsidR="00286F60" w:rsidRPr="00D256B6" w:rsidRDefault="00286F60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D256B6">
              <w:rPr>
                <w:rFonts w:ascii="Arial" w:hAnsi="Arial" w:cs="Arial"/>
                <w:b/>
                <w:sz w:val="20"/>
                <w:szCs w:val="20"/>
              </w:rPr>
              <w:t>Name, Address, Email, Number</w:t>
            </w:r>
          </w:p>
        </w:tc>
        <w:tc>
          <w:tcPr>
            <w:tcW w:w="2297" w:type="dxa"/>
            <w:vAlign w:val="center"/>
          </w:tcPr>
          <w:p w14:paraId="57BF5E9F" w14:textId="034D2A20" w:rsidR="00286F60" w:rsidRPr="00F17062" w:rsidRDefault="00286F60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286F60" w14:paraId="40B39B7E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37F9B60F" w14:textId="37BDB172" w:rsidR="00286F60" w:rsidRPr="0021554A" w:rsidRDefault="00286F60" w:rsidP="00286F6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t>Project Manager, Equipment Support Manager or PT Leader</w:t>
            </w:r>
          </w:p>
        </w:tc>
        <w:tc>
          <w:tcPr>
            <w:tcW w:w="2473" w:type="dxa"/>
            <w:vAlign w:val="center"/>
          </w:tcPr>
          <w:p w14:paraId="01CA30C6" w14:textId="42DD362D" w:rsidR="00286F60" w:rsidRPr="00D256B6" w:rsidRDefault="00286F60" w:rsidP="00286F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D256B6">
              <w:rPr>
                <w:rFonts w:ascii="Arial" w:hAnsi="Arial" w:cs="Arial"/>
                <w:b/>
                <w:sz w:val="20"/>
                <w:szCs w:val="20"/>
              </w:rPr>
              <w:t>Name, Address, Email, Number</w:t>
            </w:r>
          </w:p>
        </w:tc>
        <w:tc>
          <w:tcPr>
            <w:tcW w:w="2297" w:type="dxa"/>
            <w:vAlign w:val="center"/>
          </w:tcPr>
          <w:p w14:paraId="44BDCECE" w14:textId="1ACFFA30" w:rsidR="00286F60" w:rsidRPr="00F17062" w:rsidRDefault="00286F60" w:rsidP="00286F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503330" w14:paraId="42B74E03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69F2062D" w14:textId="131AF11E" w:rsidR="00503330" w:rsidRDefault="008C688C" w:rsidP="00286F60">
            <w:pPr>
              <w:pStyle w:val="ListParagraph"/>
              <w:numPr>
                <w:ilvl w:val="0"/>
                <w:numId w:val="2"/>
              </w:numPr>
            </w:pPr>
            <w:r>
              <w:t>Quality Assurance Representative</w:t>
            </w:r>
          </w:p>
        </w:tc>
        <w:tc>
          <w:tcPr>
            <w:tcW w:w="2473" w:type="dxa"/>
            <w:vAlign w:val="center"/>
          </w:tcPr>
          <w:p w14:paraId="04E3DDDE" w14:textId="0DD0439E" w:rsidR="00503330" w:rsidRPr="00D256B6" w:rsidRDefault="008C688C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Name, Address, Email, Number</w:t>
            </w:r>
          </w:p>
        </w:tc>
        <w:tc>
          <w:tcPr>
            <w:tcW w:w="2297" w:type="dxa"/>
            <w:vAlign w:val="center"/>
          </w:tcPr>
          <w:p w14:paraId="34C3483E" w14:textId="423E9B39" w:rsidR="00503330" w:rsidRDefault="008C688C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Personally Sensitive</w:t>
            </w:r>
          </w:p>
        </w:tc>
      </w:tr>
      <w:tr w:rsidR="00286F60" w:rsidRPr="00F17062" w14:paraId="434C7F2B" w14:textId="77777777" w:rsidTr="00286F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0" w:type="dxa"/>
            <w:gridSpan w:val="3"/>
            <w:shd w:val="clear" w:color="auto" w:fill="D9D9D9" w:themeFill="background1" w:themeFillShade="D9"/>
          </w:tcPr>
          <w:p w14:paraId="588361D1" w14:textId="5F3325EC" w:rsidR="00286F60" w:rsidRPr="00F17062" w:rsidRDefault="00BB003C" w:rsidP="0028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0130_ITN_Sch15_Change_Change_Proposal_Form</w:t>
            </w:r>
            <w:r w:rsidR="00142C1F">
              <w:rPr>
                <w:rFonts w:ascii="Arial" w:hAnsi="Arial" w:cs="Arial"/>
                <w:sz w:val="20"/>
                <w:szCs w:val="20"/>
              </w:rPr>
              <w:t>_1&amp;2</w:t>
            </w:r>
          </w:p>
        </w:tc>
      </w:tr>
      <w:tr w:rsidR="00286F60" w14:paraId="7658560B" w14:textId="77777777" w:rsidTr="004F295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56250E72" w14:textId="120A7706" w:rsidR="00286F60" w:rsidRPr="00D256B6" w:rsidRDefault="00286F60" w:rsidP="00286F60">
            <w:pPr>
              <w:rPr>
                <w:rFonts w:ascii="Arial" w:hAnsi="Arial" w:cs="Arial"/>
                <w:sz w:val="20"/>
                <w:szCs w:val="20"/>
              </w:rPr>
            </w:pPr>
            <w:r w:rsidRPr="00D256B6">
              <w:rPr>
                <w:rFonts w:ascii="Arial" w:hAnsi="Arial" w:cs="Arial"/>
                <w:sz w:val="20"/>
                <w:szCs w:val="20"/>
              </w:rPr>
              <w:t>DEFFORM 316</w:t>
            </w:r>
          </w:p>
        </w:tc>
        <w:tc>
          <w:tcPr>
            <w:tcW w:w="2473" w:type="dxa"/>
            <w:vAlign w:val="center"/>
          </w:tcPr>
          <w:p w14:paraId="66A81DD4" w14:textId="155F9697" w:rsidR="00286F60" w:rsidRPr="00D256B6" w:rsidRDefault="00142C1F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HEADER/FOOTER             </w:t>
            </w:r>
          </w:p>
        </w:tc>
        <w:tc>
          <w:tcPr>
            <w:tcW w:w="2297" w:type="dxa"/>
            <w:vAlign w:val="center"/>
          </w:tcPr>
          <w:p w14:paraId="5A8D35DD" w14:textId="099AC87F" w:rsidR="00286F60" w:rsidRPr="00F17062" w:rsidRDefault="00286F60" w:rsidP="0028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Commercially Sensitive</w:t>
            </w:r>
          </w:p>
        </w:tc>
      </w:tr>
      <w:tr w:rsidR="00AA1122" w14:paraId="567B6579" w14:textId="77777777" w:rsidTr="004F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0" w:type="dxa"/>
          </w:tcPr>
          <w:p w14:paraId="62407FDB" w14:textId="3B2E5F13" w:rsidR="00AA1122" w:rsidRPr="00D256B6" w:rsidRDefault="00AA1122" w:rsidP="00286F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DEFFORM 316</w:t>
            </w:r>
          </w:p>
        </w:tc>
        <w:tc>
          <w:tcPr>
            <w:tcW w:w="2473" w:type="dxa"/>
            <w:vAlign w:val="center"/>
          </w:tcPr>
          <w:p w14:paraId="5F75CCAC" w14:textId="330E2623" w:rsidR="00AA1122" w:rsidRDefault="00AA1122" w:rsidP="00286F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2297" w:type="dxa"/>
            <w:vAlign w:val="center"/>
          </w:tcPr>
          <w:p w14:paraId="4539D3B3" w14:textId="55F7FBA8" w:rsidR="00AA1122" w:rsidRDefault="00AA1122" w:rsidP="00286F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Commercially Sensitive</w:t>
            </w:r>
          </w:p>
        </w:tc>
      </w:tr>
    </w:tbl>
    <w:p w14:paraId="4779CB8C" w14:textId="77777777" w:rsidR="002670C1" w:rsidRDefault="002670C1" w:rsidP="00605EEF">
      <w:bookmarkStart w:id="0" w:name="_GoBack"/>
      <w:bookmarkEnd w:id="0"/>
    </w:p>
    <w:sectPr w:rsidR="002670C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D6782" w14:textId="77777777" w:rsidR="007D0C1D" w:rsidRDefault="007D0C1D" w:rsidP="00622E87">
      <w:pPr>
        <w:spacing w:after="0" w:line="240" w:lineRule="auto"/>
      </w:pPr>
      <w:r>
        <w:separator/>
      </w:r>
    </w:p>
  </w:endnote>
  <w:endnote w:type="continuationSeparator" w:id="0">
    <w:p w14:paraId="3D074F74" w14:textId="77777777" w:rsidR="007D0C1D" w:rsidRDefault="007D0C1D" w:rsidP="00622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869F5" w14:textId="77777777" w:rsidR="007D0C1D" w:rsidRDefault="007D0C1D" w:rsidP="00622E87">
      <w:pPr>
        <w:spacing w:after="0" w:line="240" w:lineRule="auto"/>
      </w:pPr>
      <w:r>
        <w:separator/>
      </w:r>
    </w:p>
  </w:footnote>
  <w:footnote w:type="continuationSeparator" w:id="0">
    <w:p w14:paraId="36E5A6BA" w14:textId="77777777" w:rsidR="007D0C1D" w:rsidRDefault="007D0C1D" w:rsidP="00622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77B28" w14:textId="77777777" w:rsidR="00622E87" w:rsidRPr="00622E87" w:rsidRDefault="00622E87" w:rsidP="00622E87">
    <w:pPr>
      <w:pStyle w:val="Header"/>
      <w:jc w:val="center"/>
      <w:rPr>
        <w:b/>
        <w:sz w:val="52"/>
        <w:u w:val="single"/>
      </w:rPr>
    </w:pPr>
    <w:r w:rsidRPr="00622E87">
      <w:rPr>
        <w:b/>
        <w:sz w:val="36"/>
        <w:u w:val="single"/>
      </w:rPr>
      <w:t xml:space="preserve">REDACTION </w:t>
    </w:r>
    <w:r>
      <w:rPr>
        <w:b/>
        <w:sz w:val="36"/>
        <w:u w:val="single"/>
      </w:rPr>
      <w:t>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D3B11"/>
    <w:multiLevelType w:val="hybridMultilevel"/>
    <w:tmpl w:val="D7E86A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EF"/>
    <w:rsid w:val="000260F8"/>
    <w:rsid w:val="00051DE7"/>
    <w:rsid w:val="000C03B8"/>
    <w:rsid w:val="00141EA3"/>
    <w:rsid w:val="00142C1F"/>
    <w:rsid w:val="00153053"/>
    <w:rsid w:val="001A0883"/>
    <w:rsid w:val="001B6AE6"/>
    <w:rsid w:val="001C5B91"/>
    <w:rsid w:val="0021554A"/>
    <w:rsid w:val="002211B5"/>
    <w:rsid w:val="00244451"/>
    <w:rsid w:val="002670C1"/>
    <w:rsid w:val="00286F60"/>
    <w:rsid w:val="002D4B49"/>
    <w:rsid w:val="00355097"/>
    <w:rsid w:val="00360E9C"/>
    <w:rsid w:val="00370176"/>
    <w:rsid w:val="00390BFF"/>
    <w:rsid w:val="003A593E"/>
    <w:rsid w:val="003F7526"/>
    <w:rsid w:val="0042039D"/>
    <w:rsid w:val="00442751"/>
    <w:rsid w:val="004B52A5"/>
    <w:rsid w:val="004E6A42"/>
    <w:rsid w:val="004F2953"/>
    <w:rsid w:val="00503330"/>
    <w:rsid w:val="00585B60"/>
    <w:rsid w:val="005C4E9B"/>
    <w:rsid w:val="005F3022"/>
    <w:rsid w:val="00605EEF"/>
    <w:rsid w:val="00622E87"/>
    <w:rsid w:val="00686924"/>
    <w:rsid w:val="00694566"/>
    <w:rsid w:val="006A3A9A"/>
    <w:rsid w:val="00731096"/>
    <w:rsid w:val="00740C37"/>
    <w:rsid w:val="00745E72"/>
    <w:rsid w:val="007623B8"/>
    <w:rsid w:val="00784A15"/>
    <w:rsid w:val="007974AE"/>
    <w:rsid w:val="007C7C74"/>
    <w:rsid w:val="007D0C1D"/>
    <w:rsid w:val="007E33D1"/>
    <w:rsid w:val="00806ED6"/>
    <w:rsid w:val="008567BC"/>
    <w:rsid w:val="008C688C"/>
    <w:rsid w:val="008F5B9D"/>
    <w:rsid w:val="00925B19"/>
    <w:rsid w:val="00945268"/>
    <w:rsid w:val="0097690F"/>
    <w:rsid w:val="009A73C0"/>
    <w:rsid w:val="00A11E8C"/>
    <w:rsid w:val="00A60AA9"/>
    <w:rsid w:val="00AA1122"/>
    <w:rsid w:val="00AD50D4"/>
    <w:rsid w:val="00B467C8"/>
    <w:rsid w:val="00B726CA"/>
    <w:rsid w:val="00BA3924"/>
    <w:rsid w:val="00BA53FE"/>
    <w:rsid w:val="00BB003C"/>
    <w:rsid w:val="00C14DA1"/>
    <w:rsid w:val="00C305A0"/>
    <w:rsid w:val="00C376F0"/>
    <w:rsid w:val="00C67D4F"/>
    <w:rsid w:val="00C770C3"/>
    <w:rsid w:val="00CC0D82"/>
    <w:rsid w:val="00CD2992"/>
    <w:rsid w:val="00CE2802"/>
    <w:rsid w:val="00D05853"/>
    <w:rsid w:val="00D12F93"/>
    <w:rsid w:val="00D210C1"/>
    <w:rsid w:val="00D256B6"/>
    <w:rsid w:val="00D86BE9"/>
    <w:rsid w:val="00D97E24"/>
    <w:rsid w:val="00DA3F1E"/>
    <w:rsid w:val="00DF6533"/>
    <w:rsid w:val="00F17062"/>
    <w:rsid w:val="00F32ECB"/>
    <w:rsid w:val="00F67D18"/>
    <w:rsid w:val="00F8103E"/>
    <w:rsid w:val="00F935D3"/>
    <w:rsid w:val="00FA3674"/>
    <w:rsid w:val="00FE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DF013B"/>
  <w15:docId w15:val="{566DF8BA-D231-48BF-B7F2-29CAE094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554A"/>
  </w:style>
  <w:style w:type="paragraph" w:styleId="Heading1">
    <w:name w:val="heading 1"/>
    <w:aliases w:val="h1,Section,Section heading,Forward,H1,Prophead level 1,Prophead 1,heading1,1"/>
    <w:basedOn w:val="Normal"/>
    <w:next w:val="Normal"/>
    <w:link w:val="Heading1Char"/>
    <w:qFormat/>
    <w:rsid w:val="00740C37"/>
    <w:pPr>
      <w:keepNext/>
      <w:widowControl w:val="0"/>
      <w:numPr>
        <w:numId w:val="1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740C37"/>
    <w:pPr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eastAsia="en-GB"/>
    </w:rPr>
  </w:style>
  <w:style w:type="paragraph" w:styleId="Heading3">
    <w:name w:val="heading 3"/>
    <w:aliases w:val="h3,3,level 3,SD3,DW3"/>
    <w:basedOn w:val="Normal"/>
    <w:next w:val="Normal"/>
    <w:link w:val="Heading3Char"/>
    <w:qFormat/>
    <w:rsid w:val="00740C37"/>
    <w:pPr>
      <w:widowControl w:val="0"/>
      <w:numPr>
        <w:ilvl w:val="2"/>
        <w:numId w:val="1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740C37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740C37"/>
    <w:pPr>
      <w:widowControl w:val="0"/>
      <w:numPr>
        <w:ilvl w:val="4"/>
        <w:numId w:val="1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740C37"/>
    <w:pPr>
      <w:widowControl w:val="0"/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740C37"/>
    <w:pPr>
      <w:widowControl w:val="0"/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740C37"/>
    <w:pPr>
      <w:widowControl w:val="0"/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740C37"/>
    <w:pPr>
      <w:widowControl w:val="0"/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5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605EE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22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87"/>
  </w:style>
  <w:style w:type="paragraph" w:styleId="Footer">
    <w:name w:val="footer"/>
    <w:basedOn w:val="Normal"/>
    <w:link w:val="FooterChar"/>
    <w:uiPriority w:val="99"/>
    <w:unhideWhenUsed/>
    <w:rsid w:val="00622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87"/>
  </w:style>
  <w:style w:type="character" w:customStyle="1" w:styleId="Heading1Char">
    <w:name w:val="Heading 1 Char"/>
    <w:aliases w:val="h1 Char,Section Char,Section heading Char,Forward Char,H1 Char,Prophead level 1 Char,Prophead 1 Char,heading1 Char,1 Char"/>
    <w:basedOn w:val="DefaultParagraphFont"/>
    <w:link w:val="Heading1"/>
    <w:rsid w:val="00740C37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740C37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aliases w:val="h3 Char,3 Char,level 3 Char,SD3 Char,DW3 Char"/>
    <w:basedOn w:val="DefaultParagraphFont"/>
    <w:link w:val="Heading3"/>
    <w:rsid w:val="00740C37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740C37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740C37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740C37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rsid w:val="00740C37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740C37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740C37"/>
    <w:rPr>
      <w:rFonts w:ascii="Arial" w:eastAsia="Times New Roman" w:hAnsi="Arial" w:cs="Times New Roman"/>
      <w:kern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15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murphyd124</dc:creator>
  <cp:lastModifiedBy>Hunt, Christine Ms (DES Ships Comrcl-CSS-3b2)</cp:lastModifiedBy>
  <cp:revision>2</cp:revision>
  <dcterms:created xsi:type="dcterms:W3CDTF">2019-04-25T11:46:00Z</dcterms:created>
  <dcterms:modified xsi:type="dcterms:W3CDTF">2019-04-25T11:46:00Z</dcterms:modified>
</cp:coreProperties>
</file>