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A26CC" w14:textId="460F340C" w:rsidR="00E77CA2" w:rsidRDefault="00BA1D05" w:rsidP="00B157B8">
      <w:pPr>
        <w:pStyle w:val="Heading1"/>
        <w:jc w:val="center"/>
        <w:rPr>
          <w:rFonts w:cstheme="majorHAnsi"/>
          <w:sz w:val="22"/>
          <w:szCs w:val="22"/>
        </w:rPr>
      </w:pPr>
      <w:r w:rsidRPr="00BA1D05">
        <w:rPr>
          <w:rFonts w:cstheme="majorHAnsi"/>
          <w:sz w:val="22"/>
          <w:szCs w:val="22"/>
        </w:rPr>
        <w:t>712308450</w:t>
      </w:r>
      <w:r>
        <w:rPr>
          <w:rFonts w:cstheme="majorHAnsi"/>
          <w:sz w:val="22"/>
          <w:szCs w:val="22"/>
        </w:rPr>
        <w:t xml:space="preserve"> Procurement</w:t>
      </w:r>
      <w:r w:rsidR="00E77CA2">
        <w:rPr>
          <w:rFonts w:cstheme="majorHAnsi"/>
          <w:sz w:val="22"/>
          <w:szCs w:val="22"/>
        </w:rPr>
        <w:t xml:space="preserve"> </w:t>
      </w:r>
      <w:r w:rsidR="00216C5E">
        <w:rPr>
          <w:rFonts w:cstheme="majorHAnsi"/>
          <w:sz w:val="22"/>
          <w:szCs w:val="22"/>
        </w:rPr>
        <w:t xml:space="preserve">and Support of Telemetry Systems </w:t>
      </w:r>
    </w:p>
    <w:p w14:paraId="305EB9BC" w14:textId="2378D61B" w:rsidR="00B157B8" w:rsidRDefault="00E77CA2" w:rsidP="00640FFE">
      <w:pPr>
        <w:pStyle w:val="Heading1"/>
        <w:jc w:val="center"/>
        <w:rPr>
          <w:sz w:val="22"/>
          <w:szCs w:val="22"/>
        </w:rPr>
      </w:pPr>
      <w:r w:rsidRPr="404EB2F6">
        <w:rPr>
          <w:sz w:val="22"/>
          <w:szCs w:val="22"/>
        </w:rPr>
        <w:t xml:space="preserve">Attachment </w:t>
      </w:r>
      <w:r w:rsidR="1D10B826" w:rsidRPr="404EB2F6">
        <w:rPr>
          <w:sz w:val="22"/>
          <w:szCs w:val="22"/>
        </w:rPr>
        <w:t>A</w:t>
      </w:r>
      <w:r w:rsidR="00893609" w:rsidRPr="404EB2F6">
        <w:rPr>
          <w:sz w:val="22"/>
          <w:szCs w:val="22"/>
        </w:rPr>
        <w:t xml:space="preserve"> </w:t>
      </w:r>
      <w:r w:rsidR="007C4496" w:rsidRPr="404EB2F6">
        <w:rPr>
          <w:sz w:val="22"/>
          <w:szCs w:val="22"/>
        </w:rPr>
        <w:t>- RFI</w:t>
      </w:r>
      <w:r w:rsidR="00640FFE" w:rsidRPr="404EB2F6">
        <w:rPr>
          <w:sz w:val="22"/>
          <w:szCs w:val="22"/>
        </w:rPr>
        <w:t xml:space="preserve"> - </w:t>
      </w:r>
      <w:r w:rsidRPr="404EB2F6">
        <w:rPr>
          <w:sz w:val="22"/>
          <w:szCs w:val="22"/>
        </w:rPr>
        <w:t>Question</w:t>
      </w:r>
      <w:r w:rsidR="7BF7B59B" w:rsidRPr="404EB2F6">
        <w:rPr>
          <w:sz w:val="22"/>
          <w:szCs w:val="22"/>
        </w:rPr>
        <w:t>s</w:t>
      </w:r>
    </w:p>
    <w:p w14:paraId="6FEC273A" w14:textId="77777777" w:rsidR="00640FFE" w:rsidRPr="00D51C17" w:rsidRDefault="00640FFE" w:rsidP="00640FFE"/>
    <w:p w14:paraId="5F35B1AB" w14:textId="25302C51" w:rsidR="00C03FA9" w:rsidRPr="00427236" w:rsidRDefault="166A7A94" w:rsidP="00C03FA9">
      <w:pPr>
        <w:pStyle w:val="ListParagraph"/>
        <w:numPr>
          <w:ilvl w:val="0"/>
          <w:numId w:val="3"/>
        </w:numPr>
      </w:pPr>
      <w:r w:rsidRPr="00D51C17">
        <w:t>In accordance with</w:t>
      </w:r>
      <w:r w:rsidR="006C4C2B">
        <w:t xml:space="preserve"> this </w:t>
      </w:r>
      <w:r w:rsidRPr="00D51C17">
        <w:t>RFI</w:t>
      </w:r>
      <w:r w:rsidR="00640FFE" w:rsidRPr="00D51C17">
        <w:t xml:space="preserve"> </w:t>
      </w:r>
      <w:r w:rsidRPr="00D51C17">
        <w:t>y</w:t>
      </w:r>
      <w:r w:rsidR="0B79E209" w:rsidRPr="00D51C17">
        <w:t xml:space="preserve">ou are invited to </w:t>
      </w:r>
      <w:r w:rsidR="00F912B7" w:rsidRPr="00D51C17">
        <w:t>respond</w:t>
      </w:r>
      <w:r w:rsidR="0B79E209" w:rsidRPr="00D51C17">
        <w:t xml:space="preserve"> to the </w:t>
      </w:r>
      <w:r w:rsidR="00885A86" w:rsidRPr="00D51C17">
        <w:t>following</w:t>
      </w:r>
      <w:r w:rsidR="0B79E209" w:rsidRPr="00D51C17">
        <w:t xml:space="preserve"> </w:t>
      </w:r>
      <w:r w:rsidR="00BC2B5B" w:rsidRPr="00D51C17">
        <w:t>questions</w:t>
      </w:r>
      <w:r w:rsidR="00A66BD1" w:rsidRPr="00D51C17">
        <w:t xml:space="preserve"> by the deadline specified. </w:t>
      </w:r>
    </w:p>
    <w:tbl>
      <w:tblPr>
        <w:tblStyle w:val="TableGrid"/>
        <w:tblpPr w:leftFromText="180" w:rightFromText="180" w:vertAnchor="text" w:horzAnchor="margin" w:tblpY="162"/>
        <w:tblW w:w="9194" w:type="dxa"/>
        <w:tblLook w:val="04A0" w:firstRow="1" w:lastRow="0" w:firstColumn="1" w:lastColumn="0" w:noHBand="0" w:noVBand="1"/>
      </w:tblPr>
      <w:tblGrid>
        <w:gridCol w:w="725"/>
        <w:gridCol w:w="1460"/>
        <w:gridCol w:w="7009"/>
      </w:tblGrid>
      <w:tr w:rsidR="00E77CA2" w14:paraId="58B5554E" w14:textId="77777777" w:rsidTr="1E996327">
        <w:trPr>
          <w:trHeight w:val="281"/>
        </w:trPr>
        <w:tc>
          <w:tcPr>
            <w:tcW w:w="725" w:type="dxa"/>
          </w:tcPr>
          <w:p w14:paraId="4F5DFFE3" w14:textId="77777777" w:rsidR="00E77CA2" w:rsidRPr="00E77CA2" w:rsidRDefault="00E77CA2" w:rsidP="00E77CA2">
            <w:pPr>
              <w:rPr>
                <w:b/>
                <w:bCs/>
              </w:rPr>
            </w:pPr>
            <w:r w:rsidRPr="00E77CA2">
              <w:rPr>
                <w:b/>
                <w:bCs/>
              </w:rPr>
              <w:t>No</w:t>
            </w:r>
          </w:p>
        </w:tc>
        <w:tc>
          <w:tcPr>
            <w:tcW w:w="1460" w:type="dxa"/>
          </w:tcPr>
          <w:p w14:paraId="642E8965" w14:textId="77777777" w:rsidR="00E77CA2" w:rsidRPr="00E77CA2" w:rsidRDefault="00E77CA2" w:rsidP="00E77CA2">
            <w:pPr>
              <w:rPr>
                <w:b/>
                <w:bCs/>
              </w:rPr>
            </w:pPr>
            <w:r w:rsidRPr="00E77CA2">
              <w:rPr>
                <w:b/>
                <w:bCs/>
              </w:rPr>
              <w:t>Theme</w:t>
            </w:r>
          </w:p>
        </w:tc>
        <w:tc>
          <w:tcPr>
            <w:tcW w:w="7009" w:type="dxa"/>
          </w:tcPr>
          <w:p w14:paraId="6859D10A" w14:textId="77777777" w:rsidR="00E77CA2" w:rsidRPr="00E77CA2" w:rsidRDefault="00E77CA2" w:rsidP="00E77CA2">
            <w:pPr>
              <w:rPr>
                <w:b/>
                <w:bCs/>
              </w:rPr>
            </w:pPr>
            <w:r w:rsidRPr="00E77CA2">
              <w:rPr>
                <w:b/>
                <w:bCs/>
              </w:rPr>
              <w:t>Question</w:t>
            </w:r>
          </w:p>
        </w:tc>
      </w:tr>
      <w:tr w:rsidR="00427236" w14:paraId="0CB04EE8" w14:textId="77777777" w:rsidTr="1E996327">
        <w:trPr>
          <w:trHeight w:val="833"/>
        </w:trPr>
        <w:tc>
          <w:tcPr>
            <w:tcW w:w="725" w:type="dxa"/>
          </w:tcPr>
          <w:p w14:paraId="3EC59A95" w14:textId="528C4870" w:rsidR="00427236" w:rsidRPr="00BA1D05" w:rsidRDefault="00963C43" w:rsidP="00E77CA2">
            <w:r w:rsidRPr="00BA1D05">
              <w:t>1.1</w:t>
            </w:r>
          </w:p>
        </w:tc>
        <w:tc>
          <w:tcPr>
            <w:tcW w:w="1460" w:type="dxa"/>
          </w:tcPr>
          <w:p w14:paraId="3DC81A46" w14:textId="0AD9260D" w:rsidR="00427236" w:rsidRPr="00BA1D05" w:rsidRDefault="00900D83" w:rsidP="00E77CA2">
            <w:r w:rsidRPr="00BA1D05">
              <w:t>Technical</w:t>
            </w:r>
          </w:p>
        </w:tc>
        <w:tc>
          <w:tcPr>
            <w:tcW w:w="7009" w:type="dxa"/>
          </w:tcPr>
          <w:p w14:paraId="40A4C898" w14:textId="74B5F206" w:rsidR="00427236" w:rsidRPr="00BA1D05" w:rsidRDefault="00900D83" w:rsidP="00E77CA2">
            <w:r w:rsidRPr="00BA1D05">
              <w:t>Do you have an existing product on the market that</w:t>
            </w:r>
            <w:r w:rsidR="00644BED" w:rsidRPr="00BA1D05">
              <w:t xml:space="preserve"> broadly meets the </w:t>
            </w:r>
            <w:r w:rsidR="002508AF" w:rsidRPr="00BA1D05">
              <w:t>overview of this requirement.   Or would t</w:t>
            </w:r>
            <w:r w:rsidR="00BA1D05">
              <w:t xml:space="preserve">his </w:t>
            </w:r>
            <w:r w:rsidR="002508AF" w:rsidRPr="00BA1D05">
              <w:t xml:space="preserve">require </w:t>
            </w:r>
            <w:r w:rsidR="00963C43" w:rsidRPr="00BA1D05">
              <w:t>significant design and development</w:t>
            </w:r>
          </w:p>
        </w:tc>
      </w:tr>
      <w:tr w:rsidR="00963C43" w14:paraId="2078D801" w14:textId="77777777" w:rsidTr="1E996327">
        <w:trPr>
          <w:trHeight w:val="833"/>
        </w:trPr>
        <w:tc>
          <w:tcPr>
            <w:tcW w:w="725" w:type="dxa"/>
          </w:tcPr>
          <w:p w14:paraId="0B8F1864" w14:textId="30C0A4A3" w:rsidR="00963C43" w:rsidRPr="00BA1D05" w:rsidRDefault="00963C43" w:rsidP="00E77CA2">
            <w:r w:rsidRPr="00BA1D05">
              <w:t xml:space="preserve">1.2 </w:t>
            </w:r>
          </w:p>
        </w:tc>
        <w:tc>
          <w:tcPr>
            <w:tcW w:w="1460" w:type="dxa"/>
          </w:tcPr>
          <w:p w14:paraId="0BA760B0" w14:textId="21B7DB5D" w:rsidR="00963C43" w:rsidRPr="00BA1D05" w:rsidRDefault="00963C43" w:rsidP="00E77CA2">
            <w:r w:rsidRPr="00BA1D05">
              <w:t>Technical</w:t>
            </w:r>
          </w:p>
        </w:tc>
        <w:tc>
          <w:tcPr>
            <w:tcW w:w="7009" w:type="dxa"/>
          </w:tcPr>
          <w:p w14:paraId="2F3507CC" w14:textId="61B9A3B9" w:rsidR="00963C43" w:rsidRPr="00BA1D05" w:rsidRDefault="00963C43" w:rsidP="00E77CA2">
            <w:r w:rsidRPr="00BA1D05">
              <w:t xml:space="preserve">Are </w:t>
            </w:r>
            <w:r w:rsidR="00C100F1" w:rsidRPr="00BA1D05">
              <w:t>your</w:t>
            </w:r>
            <w:r w:rsidRPr="00BA1D05">
              <w:t xml:space="preserve"> able share specifications of</w:t>
            </w:r>
            <w:r w:rsidR="00BA1D05">
              <w:t xml:space="preserve"> similar</w:t>
            </w:r>
            <w:r w:rsidRPr="00BA1D05">
              <w:t xml:space="preserve"> products that you currently have available</w:t>
            </w:r>
            <w:r w:rsidR="19F7F00B" w:rsidRPr="00BA1D05">
              <w:t>?</w:t>
            </w:r>
          </w:p>
        </w:tc>
      </w:tr>
      <w:tr w:rsidR="00E77CA2" w14:paraId="05878F61" w14:textId="77777777" w:rsidTr="1E996327">
        <w:trPr>
          <w:trHeight w:val="833"/>
        </w:trPr>
        <w:tc>
          <w:tcPr>
            <w:tcW w:w="725" w:type="dxa"/>
          </w:tcPr>
          <w:p w14:paraId="1D7E801C" w14:textId="0B2EDB60" w:rsidR="00E77CA2" w:rsidRDefault="00963C43" w:rsidP="00E77CA2">
            <w:r>
              <w:t xml:space="preserve">1.3 </w:t>
            </w:r>
          </w:p>
        </w:tc>
        <w:tc>
          <w:tcPr>
            <w:tcW w:w="1460" w:type="dxa"/>
          </w:tcPr>
          <w:p w14:paraId="19057AC8" w14:textId="462464B9" w:rsidR="00E77CA2" w:rsidRDefault="008717DD" w:rsidP="00E77CA2">
            <w:r>
              <w:t>Technical</w:t>
            </w:r>
          </w:p>
        </w:tc>
        <w:tc>
          <w:tcPr>
            <w:tcW w:w="7009" w:type="dxa"/>
          </w:tcPr>
          <w:p w14:paraId="0243FE83" w14:textId="6E1C5496" w:rsidR="00A551DC" w:rsidRDefault="00C100F1" w:rsidP="00E77CA2">
            <w:r>
              <w:t xml:space="preserve">Is </w:t>
            </w:r>
            <w:r w:rsidR="007F480D">
              <w:t>the</w:t>
            </w:r>
            <w:r>
              <w:t xml:space="preserve">re </w:t>
            </w:r>
            <w:r w:rsidR="007F480D">
              <w:t>maximum number of divers that your system can support for tracking and data collection pur</w:t>
            </w:r>
            <w:r w:rsidR="00E87088">
              <w:t>p</w:t>
            </w:r>
            <w:r w:rsidR="007F480D">
              <w:t>oses</w:t>
            </w:r>
            <w:r w:rsidR="00A551DC">
              <w:t>?</w:t>
            </w:r>
          </w:p>
        </w:tc>
      </w:tr>
      <w:tr w:rsidR="00E77CA2" w14:paraId="7475DA44" w14:textId="77777777" w:rsidTr="1E996327">
        <w:trPr>
          <w:trHeight w:val="844"/>
        </w:trPr>
        <w:tc>
          <w:tcPr>
            <w:tcW w:w="725" w:type="dxa"/>
          </w:tcPr>
          <w:p w14:paraId="201631D7" w14:textId="750C3578" w:rsidR="00E77CA2" w:rsidRDefault="009253AD" w:rsidP="00E77CA2">
            <w:r>
              <w:t>1.4</w:t>
            </w:r>
          </w:p>
        </w:tc>
        <w:tc>
          <w:tcPr>
            <w:tcW w:w="1460" w:type="dxa"/>
          </w:tcPr>
          <w:p w14:paraId="0E82BBBB" w14:textId="604BCD66" w:rsidR="00E77CA2" w:rsidRDefault="008717DD" w:rsidP="00E77CA2">
            <w:r>
              <w:t>Technical</w:t>
            </w:r>
          </w:p>
        </w:tc>
        <w:tc>
          <w:tcPr>
            <w:tcW w:w="7009" w:type="dxa"/>
          </w:tcPr>
          <w:p w14:paraId="4868B85E" w14:textId="05B39A73" w:rsidR="00E77CA2" w:rsidRDefault="007F480D" w:rsidP="00E77CA2">
            <w:r w:rsidRPr="005E2D0D">
              <w:t>Does your system have any compatibility issues with any current industry standard underwater communications systems or equipment, such as what may currently be in service across UK Military diving?</w:t>
            </w:r>
          </w:p>
        </w:tc>
      </w:tr>
      <w:tr w:rsidR="007F480D" w14:paraId="731DB436" w14:textId="77777777" w:rsidTr="1E996327">
        <w:trPr>
          <w:trHeight w:val="552"/>
        </w:trPr>
        <w:tc>
          <w:tcPr>
            <w:tcW w:w="725" w:type="dxa"/>
          </w:tcPr>
          <w:p w14:paraId="72B1F285" w14:textId="58AFB997" w:rsidR="007F480D" w:rsidRDefault="009253AD" w:rsidP="007F480D">
            <w:r>
              <w:t>1.5</w:t>
            </w:r>
          </w:p>
          <w:p w14:paraId="469CB915" w14:textId="77777777" w:rsidR="007F480D" w:rsidRDefault="007F480D" w:rsidP="007F480D"/>
        </w:tc>
        <w:tc>
          <w:tcPr>
            <w:tcW w:w="1460" w:type="dxa"/>
          </w:tcPr>
          <w:p w14:paraId="05752B7B" w14:textId="6FF86925" w:rsidR="007F480D" w:rsidRDefault="007F480D" w:rsidP="007F480D">
            <w:r>
              <w:t>Technical</w:t>
            </w:r>
          </w:p>
        </w:tc>
        <w:tc>
          <w:tcPr>
            <w:tcW w:w="7009" w:type="dxa"/>
          </w:tcPr>
          <w:p w14:paraId="7B11C0C8" w14:textId="7C3D7B14" w:rsidR="007F480D" w:rsidRDefault="007F480D" w:rsidP="007F480D">
            <w:r w:rsidRPr="005E2D0D">
              <w:t>How accurate and to what tolerance does your system operate when measuring diver depth?</w:t>
            </w:r>
          </w:p>
        </w:tc>
      </w:tr>
      <w:tr w:rsidR="007F480D" w14:paraId="18BE309A" w14:textId="77777777" w:rsidTr="1E996327">
        <w:trPr>
          <w:trHeight w:val="552"/>
        </w:trPr>
        <w:tc>
          <w:tcPr>
            <w:tcW w:w="725" w:type="dxa"/>
          </w:tcPr>
          <w:p w14:paraId="3F63FC44" w14:textId="67D5D735" w:rsidR="007F480D" w:rsidRDefault="009253AD" w:rsidP="007F480D">
            <w:r>
              <w:t>1.6</w:t>
            </w:r>
          </w:p>
        </w:tc>
        <w:tc>
          <w:tcPr>
            <w:tcW w:w="1460" w:type="dxa"/>
          </w:tcPr>
          <w:p w14:paraId="79D19B09" w14:textId="7D1E5FEE" w:rsidR="007F480D" w:rsidRDefault="007F480D" w:rsidP="007F480D">
            <w:r>
              <w:t>Technical</w:t>
            </w:r>
          </w:p>
        </w:tc>
        <w:tc>
          <w:tcPr>
            <w:tcW w:w="7009" w:type="dxa"/>
          </w:tcPr>
          <w:p w14:paraId="40653C38" w14:textId="77777777" w:rsidR="007F480D" w:rsidRDefault="007F480D" w:rsidP="007F480D">
            <w:r w:rsidRPr="007F480D">
              <w:t>What are the limitations of distance and depth for your system to stay within range of the surface operator and tracking?</w:t>
            </w:r>
          </w:p>
          <w:p w14:paraId="79359C68" w14:textId="318BE005" w:rsidR="00222CCD" w:rsidRDefault="00222CCD" w:rsidP="007F480D"/>
        </w:tc>
      </w:tr>
      <w:tr w:rsidR="007F480D" w14:paraId="7BED7936" w14:textId="77777777" w:rsidTr="1E996327">
        <w:trPr>
          <w:trHeight w:val="281"/>
        </w:trPr>
        <w:tc>
          <w:tcPr>
            <w:tcW w:w="725" w:type="dxa"/>
          </w:tcPr>
          <w:p w14:paraId="68436706" w14:textId="18ECBE7C" w:rsidR="007F480D" w:rsidRDefault="009253AD" w:rsidP="007F480D">
            <w:r>
              <w:t>1.7</w:t>
            </w:r>
            <w:r w:rsidR="007F480D">
              <w:t xml:space="preserve"> </w:t>
            </w:r>
          </w:p>
        </w:tc>
        <w:tc>
          <w:tcPr>
            <w:tcW w:w="1460" w:type="dxa"/>
          </w:tcPr>
          <w:p w14:paraId="7CD448FD" w14:textId="749E66E3" w:rsidR="007F480D" w:rsidRDefault="007F480D" w:rsidP="007F480D">
            <w:r>
              <w:t>Technical</w:t>
            </w:r>
          </w:p>
        </w:tc>
        <w:tc>
          <w:tcPr>
            <w:tcW w:w="7009" w:type="dxa"/>
          </w:tcPr>
          <w:p w14:paraId="2697237A" w14:textId="77777777" w:rsidR="007F480D" w:rsidRDefault="00A55D35" w:rsidP="00A55D3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5D35">
              <w:rPr>
                <w:rFonts w:ascii="Calibri" w:eastAsia="Times New Roman" w:hAnsi="Calibri" w:cs="Calibri"/>
                <w:color w:val="000000"/>
                <w:lang w:eastAsia="en-GB"/>
              </w:rPr>
              <w:t>What is the maximum safe duration of the battery power of your system for both surface and diver?</w:t>
            </w:r>
          </w:p>
          <w:p w14:paraId="7700FCC1" w14:textId="549D5805" w:rsidR="00222CCD" w:rsidRPr="00A55D35" w:rsidRDefault="00222CCD" w:rsidP="00A55D3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F480D" w14:paraId="6458F27F" w14:textId="77777777" w:rsidTr="1E996327">
        <w:trPr>
          <w:trHeight w:val="562"/>
        </w:trPr>
        <w:tc>
          <w:tcPr>
            <w:tcW w:w="725" w:type="dxa"/>
          </w:tcPr>
          <w:p w14:paraId="60500B9E" w14:textId="2E9E22C4" w:rsidR="007F480D" w:rsidRDefault="009253AD" w:rsidP="007F480D">
            <w:r>
              <w:t>1.8</w:t>
            </w:r>
          </w:p>
        </w:tc>
        <w:tc>
          <w:tcPr>
            <w:tcW w:w="1460" w:type="dxa"/>
          </w:tcPr>
          <w:p w14:paraId="79DAA81A" w14:textId="3AED14F9" w:rsidR="007F480D" w:rsidRDefault="007F480D" w:rsidP="007F480D">
            <w:r>
              <w:t xml:space="preserve">Technical  </w:t>
            </w:r>
          </w:p>
        </w:tc>
        <w:tc>
          <w:tcPr>
            <w:tcW w:w="7009" w:type="dxa"/>
          </w:tcPr>
          <w:p w14:paraId="484D4C44" w14:textId="77777777" w:rsidR="005E3337" w:rsidRDefault="00E87088" w:rsidP="00E8708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7088">
              <w:rPr>
                <w:rFonts w:ascii="Calibri" w:eastAsia="Times New Roman" w:hAnsi="Calibri" w:cs="Calibri"/>
                <w:color w:val="000000"/>
                <w:lang w:eastAsia="en-GB"/>
              </w:rPr>
              <w:t>Can you detail the battery type and recharge options for your system,</w:t>
            </w:r>
          </w:p>
          <w:p w14:paraId="6A8C145A" w14:textId="204DCA1B" w:rsidR="005E3337" w:rsidRPr="005E3337" w:rsidRDefault="00E87088" w:rsidP="005E3337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333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change </w:t>
            </w:r>
            <w:r w:rsidR="00275BE9" w:rsidRPr="005E3337">
              <w:rPr>
                <w:rFonts w:ascii="Calibri" w:eastAsia="Times New Roman" w:hAnsi="Calibri" w:cs="Calibri"/>
                <w:color w:val="000000"/>
                <w:lang w:eastAsia="en-GB"/>
              </w:rPr>
              <w:t>battery.</w:t>
            </w:r>
          </w:p>
          <w:p w14:paraId="5E722632" w14:textId="3E298F3D" w:rsidR="005E3337" w:rsidRPr="005E3337" w:rsidRDefault="00E87088" w:rsidP="005E3337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3337">
              <w:rPr>
                <w:rFonts w:ascii="Calibri" w:eastAsia="Times New Roman" w:hAnsi="Calibri" w:cs="Calibri"/>
                <w:color w:val="000000"/>
                <w:lang w:eastAsia="en-GB"/>
              </w:rPr>
              <w:t>recharge</w:t>
            </w:r>
          </w:p>
          <w:p w14:paraId="100A2CF0" w14:textId="77777777" w:rsidR="007F480D" w:rsidRDefault="00E87088" w:rsidP="005E3337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E3337">
              <w:rPr>
                <w:rFonts w:ascii="Calibri" w:eastAsia="Times New Roman" w:hAnsi="Calibri" w:cs="Calibri"/>
                <w:color w:val="000000"/>
                <w:lang w:eastAsia="en-GB"/>
              </w:rPr>
              <w:t>other?</w:t>
            </w:r>
          </w:p>
          <w:p w14:paraId="546FE960" w14:textId="64E0F3F0" w:rsidR="00222CCD" w:rsidRPr="005E3337" w:rsidRDefault="00222CCD" w:rsidP="00222CCD">
            <w:pPr>
              <w:pStyle w:val="ListParagraph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F480D" w14:paraId="56D1A8C1" w14:textId="77777777" w:rsidTr="1E996327">
        <w:trPr>
          <w:trHeight w:val="844"/>
        </w:trPr>
        <w:tc>
          <w:tcPr>
            <w:tcW w:w="725" w:type="dxa"/>
          </w:tcPr>
          <w:p w14:paraId="435BDE2F" w14:textId="7A46F6A9" w:rsidR="007F480D" w:rsidRDefault="009253AD" w:rsidP="007F480D">
            <w:r>
              <w:t>1.9</w:t>
            </w:r>
          </w:p>
        </w:tc>
        <w:tc>
          <w:tcPr>
            <w:tcW w:w="1460" w:type="dxa"/>
          </w:tcPr>
          <w:p w14:paraId="36678811" w14:textId="77777777" w:rsidR="007F480D" w:rsidRDefault="007F480D" w:rsidP="007F480D">
            <w:r>
              <w:t>Technical</w:t>
            </w:r>
          </w:p>
        </w:tc>
        <w:tc>
          <w:tcPr>
            <w:tcW w:w="7009" w:type="dxa"/>
          </w:tcPr>
          <w:p w14:paraId="21D3AD17" w14:textId="77777777" w:rsidR="007F480D" w:rsidRDefault="00E87088" w:rsidP="00E8708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708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Does the software contained within your system come with any accreditation, if </w:t>
            </w:r>
            <w:r w:rsidR="004505B4" w:rsidRPr="00E87088">
              <w:rPr>
                <w:rFonts w:ascii="Calibri" w:eastAsia="Times New Roman" w:hAnsi="Calibri" w:cs="Calibri"/>
                <w:color w:val="000000"/>
                <w:lang w:eastAsia="en-GB"/>
              </w:rPr>
              <w:t>so,</w:t>
            </w:r>
            <w:r w:rsidRPr="00E8708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what is it? And if not to a military </w:t>
            </w:r>
            <w:r w:rsidR="009253AD" w:rsidRPr="00E87088">
              <w:rPr>
                <w:rFonts w:ascii="Calibri" w:eastAsia="Times New Roman" w:hAnsi="Calibri" w:cs="Calibri"/>
                <w:color w:val="000000"/>
                <w:lang w:eastAsia="en-GB"/>
              </w:rPr>
              <w:t>standard,</w:t>
            </w:r>
            <w:r w:rsidRPr="00E8708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are you able to achieve the military standard?</w:t>
            </w:r>
          </w:p>
          <w:p w14:paraId="3CDBC998" w14:textId="276AAA1C" w:rsidR="00222CCD" w:rsidRPr="00E87088" w:rsidRDefault="00222CCD" w:rsidP="00E8708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F480D" w14:paraId="41D5005C" w14:textId="77777777" w:rsidTr="1E996327">
        <w:trPr>
          <w:trHeight w:val="552"/>
        </w:trPr>
        <w:tc>
          <w:tcPr>
            <w:tcW w:w="725" w:type="dxa"/>
          </w:tcPr>
          <w:p w14:paraId="4443DA77" w14:textId="510E3DE9" w:rsidR="007F480D" w:rsidRDefault="009253AD" w:rsidP="007F480D">
            <w:r>
              <w:t>1.10</w:t>
            </w:r>
          </w:p>
        </w:tc>
        <w:tc>
          <w:tcPr>
            <w:tcW w:w="1460" w:type="dxa"/>
          </w:tcPr>
          <w:p w14:paraId="7A20E5B6" w14:textId="77777777" w:rsidR="007F480D" w:rsidRDefault="007F480D" w:rsidP="007F480D">
            <w:r>
              <w:t>Technical</w:t>
            </w:r>
          </w:p>
        </w:tc>
        <w:tc>
          <w:tcPr>
            <w:tcW w:w="7009" w:type="dxa"/>
          </w:tcPr>
          <w:p w14:paraId="2E83C85E" w14:textId="77777777" w:rsidR="007F480D" w:rsidRDefault="00E87088" w:rsidP="00E8708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7088">
              <w:rPr>
                <w:rFonts w:ascii="Calibri" w:eastAsia="Times New Roman" w:hAnsi="Calibri" w:cs="Calibri"/>
                <w:color w:val="000000"/>
                <w:lang w:eastAsia="en-GB"/>
              </w:rPr>
              <w:t>Is your system/equipment compatible with all current UK Military diving sets and able to be fitted without hindrance or interference with the diver or the diving set assembly?</w:t>
            </w:r>
          </w:p>
          <w:p w14:paraId="281B7E9C" w14:textId="39214790" w:rsidR="007D11BD" w:rsidRPr="00E87088" w:rsidRDefault="007D11BD" w:rsidP="00E87088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F480D" w14:paraId="23D15BA8" w14:textId="77777777" w:rsidTr="1E996327">
        <w:trPr>
          <w:trHeight w:val="562"/>
        </w:trPr>
        <w:tc>
          <w:tcPr>
            <w:tcW w:w="725" w:type="dxa"/>
          </w:tcPr>
          <w:p w14:paraId="338372A9" w14:textId="4EDD27B1" w:rsidR="007F480D" w:rsidRDefault="009253AD" w:rsidP="007F480D">
            <w:r>
              <w:t>1.11</w:t>
            </w:r>
          </w:p>
        </w:tc>
        <w:tc>
          <w:tcPr>
            <w:tcW w:w="1460" w:type="dxa"/>
          </w:tcPr>
          <w:p w14:paraId="54D292A9" w14:textId="55F4E807" w:rsidR="007F480D" w:rsidRDefault="007F480D" w:rsidP="007F480D">
            <w:r>
              <w:t>Technical</w:t>
            </w:r>
          </w:p>
        </w:tc>
        <w:tc>
          <w:tcPr>
            <w:tcW w:w="7009" w:type="dxa"/>
          </w:tcPr>
          <w:p w14:paraId="41B6BB01" w14:textId="5B3F5BB4" w:rsidR="00A551DC" w:rsidRPr="00A551DC" w:rsidRDefault="00A551DC" w:rsidP="00A551D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2BB9DC73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Is your system able to operate with </w:t>
            </w:r>
            <w:r w:rsidR="262905CF" w:rsidRPr="2BB9DC73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Mixed Gas Diving Systems</w:t>
            </w:r>
            <w:r w:rsidRPr="2BB9DC73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without limitation?</w:t>
            </w:r>
          </w:p>
          <w:p w14:paraId="2D51525C" w14:textId="77777777" w:rsidR="007F480D" w:rsidRPr="006A386C" w:rsidRDefault="007F480D" w:rsidP="007F480D"/>
        </w:tc>
      </w:tr>
      <w:tr w:rsidR="007F480D" w14:paraId="3FC512DA" w14:textId="77777777" w:rsidTr="1E996327">
        <w:trPr>
          <w:trHeight w:val="562"/>
        </w:trPr>
        <w:tc>
          <w:tcPr>
            <w:tcW w:w="725" w:type="dxa"/>
          </w:tcPr>
          <w:p w14:paraId="65C15C27" w14:textId="3B549DFB" w:rsidR="007F480D" w:rsidRPr="00F86E8D" w:rsidRDefault="008F6F94" w:rsidP="007F480D">
            <w:r w:rsidRPr="00F86E8D">
              <w:t>2.1</w:t>
            </w:r>
          </w:p>
        </w:tc>
        <w:tc>
          <w:tcPr>
            <w:tcW w:w="1460" w:type="dxa"/>
          </w:tcPr>
          <w:p w14:paraId="45F93D41" w14:textId="63F57D8E" w:rsidR="007F480D" w:rsidRPr="00F86E8D" w:rsidRDefault="006837A9" w:rsidP="007F480D">
            <w:r>
              <w:t xml:space="preserve">Pricing </w:t>
            </w:r>
          </w:p>
        </w:tc>
        <w:tc>
          <w:tcPr>
            <w:tcW w:w="7009" w:type="dxa"/>
          </w:tcPr>
          <w:p w14:paraId="05AFAE79" w14:textId="5EDDAA06" w:rsidR="007F480D" w:rsidRPr="00275BE9" w:rsidRDefault="00F86E8D" w:rsidP="007F480D">
            <w:pPr>
              <w:rPr>
                <w:highlight w:val="yellow"/>
              </w:rPr>
            </w:pPr>
            <w:r>
              <w:t>What is your Average market price this type of system?</w:t>
            </w:r>
          </w:p>
        </w:tc>
      </w:tr>
      <w:tr w:rsidR="006837A9" w14:paraId="49977B99" w14:textId="77777777" w:rsidTr="1E996327">
        <w:trPr>
          <w:trHeight w:val="562"/>
        </w:trPr>
        <w:tc>
          <w:tcPr>
            <w:tcW w:w="725" w:type="dxa"/>
          </w:tcPr>
          <w:p w14:paraId="1E93C7BA" w14:textId="2C14B575" w:rsidR="006837A9" w:rsidRPr="00F86E8D" w:rsidRDefault="006837A9" w:rsidP="007F480D">
            <w:r>
              <w:t>2.2</w:t>
            </w:r>
          </w:p>
        </w:tc>
        <w:tc>
          <w:tcPr>
            <w:tcW w:w="1460" w:type="dxa"/>
          </w:tcPr>
          <w:p w14:paraId="2661EADC" w14:textId="5FC0B2F3" w:rsidR="006837A9" w:rsidRPr="00F86E8D" w:rsidRDefault="006837A9" w:rsidP="007F480D">
            <w:r>
              <w:t>Pricing</w:t>
            </w:r>
          </w:p>
        </w:tc>
        <w:tc>
          <w:tcPr>
            <w:tcW w:w="7009" w:type="dxa"/>
          </w:tcPr>
          <w:p w14:paraId="157BCDEB" w14:textId="5477E86A" w:rsidR="006837A9" w:rsidRDefault="006837A9" w:rsidP="007F480D">
            <w:r>
              <w:t>Are there any known High Value Items, or known Market fluctuations that could affect pricing?</w:t>
            </w:r>
          </w:p>
        </w:tc>
      </w:tr>
      <w:tr w:rsidR="00C92A48" w14:paraId="1DBEF14C" w14:textId="77777777" w:rsidTr="1E996327">
        <w:trPr>
          <w:trHeight w:val="562"/>
        </w:trPr>
        <w:tc>
          <w:tcPr>
            <w:tcW w:w="725" w:type="dxa"/>
          </w:tcPr>
          <w:p w14:paraId="43855E5B" w14:textId="540EF624" w:rsidR="00C92A48" w:rsidRPr="00F86E8D" w:rsidRDefault="006837A9" w:rsidP="007F480D">
            <w:r>
              <w:t>2.3</w:t>
            </w:r>
          </w:p>
        </w:tc>
        <w:tc>
          <w:tcPr>
            <w:tcW w:w="1460" w:type="dxa"/>
          </w:tcPr>
          <w:p w14:paraId="6E8193FC" w14:textId="69B4BAA0" w:rsidR="00C92A48" w:rsidRPr="00F86E8D" w:rsidRDefault="001A0C4E" w:rsidP="007F480D">
            <w:r>
              <w:t>Pricing</w:t>
            </w:r>
          </w:p>
        </w:tc>
        <w:tc>
          <w:tcPr>
            <w:tcW w:w="7009" w:type="dxa"/>
          </w:tcPr>
          <w:p w14:paraId="7C171CF6" w14:textId="1217DDC5" w:rsidR="00C92A48" w:rsidRDefault="001A0C4E" w:rsidP="007F480D">
            <w:r w:rsidRPr="001A0C4E">
              <w:t xml:space="preserve">Do you offer support packages for this type of system?  What are </w:t>
            </w:r>
            <w:r w:rsidR="4F7E8841">
              <w:t>your</w:t>
            </w:r>
            <w:r w:rsidRPr="001A0C4E">
              <w:t xml:space="preserve"> average market prices?</w:t>
            </w:r>
          </w:p>
        </w:tc>
      </w:tr>
      <w:tr w:rsidR="00275BE9" w14:paraId="35117A34" w14:textId="77777777" w:rsidTr="1E996327">
        <w:trPr>
          <w:trHeight w:val="562"/>
        </w:trPr>
        <w:tc>
          <w:tcPr>
            <w:tcW w:w="725" w:type="dxa"/>
          </w:tcPr>
          <w:p w14:paraId="6FCE96F1" w14:textId="4836B480" w:rsidR="00275BE9" w:rsidRPr="007D11BD" w:rsidRDefault="00275BE9" w:rsidP="00275BE9">
            <w:r w:rsidRPr="007D11BD">
              <w:t>2.</w:t>
            </w:r>
            <w:r w:rsidR="001A0C4E" w:rsidRPr="007D11BD">
              <w:t>4</w:t>
            </w:r>
          </w:p>
        </w:tc>
        <w:tc>
          <w:tcPr>
            <w:tcW w:w="1460" w:type="dxa"/>
          </w:tcPr>
          <w:p w14:paraId="63817C48" w14:textId="776702F3" w:rsidR="00275BE9" w:rsidRPr="007D11BD" w:rsidRDefault="00275BE9" w:rsidP="00275BE9">
            <w:r w:rsidRPr="007D11BD">
              <w:t>Financial</w:t>
            </w:r>
          </w:p>
        </w:tc>
        <w:tc>
          <w:tcPr>
            <w:tcW w:w="7009" w:type="dxa"/>
          </w:tcPr>
          <w:p w14:paraId="7989C32C" w14:textId="71E4556B" w:rsidR="00275BE9" w:rsidRPr="007D11BD" w:rsidRDefault="00275BE9" w:rsidP="00275BE9">
            <w:r w:rsidRPr="007D11BD">
              <w:t xml:space="preserve">Are the Software licensing arrangement, and </w:t>
            </w:r>
            <w:r w:rsidR="001A0C4E" w:rsidRPr="007D11BD">
              <w:t xml:space="preserve">are there </w:t>
            </w:r>
            <w:r w:rsidR="00CC6A36" w:rsidRPr="007D11BD">
              <w:t>any annual</w:t>
            </w:r>
            <w:r w:rsidR="00ED00AB" w:rsidRPr="007D11BD">
              <w:t xml:space="preserve"> </w:t>
            </w:r>
            <w:r w:rsidRPr="007D11BD">
              <w:t xml:space="preserve">associated </w:t>
            </w:r>
            <w:r w:rsidR="007D11BD" w:rsidRPr="007D11BD">
              <w:t>costs?</w:t>
            </w:r>
          </w:p>
        </w:tc>
      </w:tr>
      <w:tr w:rsidR="00275BE9" w14:paraId="0AFE9260" w14:textId="77777777" w:rsidTr="00187956">
        <w:trPr>
          <w:trHeight w:val="552"/>
        </w:trPr>
        <w:tc>
          <w:tcPr>
            <w:tcW w:w="725" w:type="dxa"/>
          </w:tcPr>
          <w:p w14:paraId="05EB543C" w14:textId="5C4BDE62" w:rsidR="00275BE9" w:rsidRDefault="00275BE9" w:rsidP="00275BE9">
            <w:r>
              <w:t>3.</w:t>
            </w:r>
            <w:r w:rsidR="729BBE3D">
              <w:t>1</w:t>
            </w:r>
          </w:p>
        </w:tc>
        <w:tc>
          <w:tcPr>
            <w:tcW w:w="1460" w:type="dxa"/>
          </w:tcPr>
          <w:p w14:paraId="300B45AF" w14:textId="77777777" w:rsidR="00275BE9" w:rsidRDefault="00275BE9" w:rsidP="00275BE9">
            <w:r>
              <w:t>Support</w:t>
            </w:r>
          </w:p>
        </w:tc>
        <w:tc>
          <w:tcPr>
            <w:tcW w:w="7009" w:type="dxa"/>
          </w:tcPr>
          <w:p w14:paraId="486CA4E4" w14:textId="5213B841" w:rsidR="00275BE9" w:rsidRPr="00275BE9" w:rsidRDefault="00275BE9" w:rsidP="00275BE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D7A60">
              <w:rPr>
                <w:rFonts w:ascii="Calibri" w:eastAsia="Times New Roman" w:hAnsi="Calibri" w:cs="Calibri"/>
                <w:color w:val="000000"/>
                <w:lang w:eastAsia="en-GB"/>
              </w:rPr>
              <w:t>What support arrangements are needed through life for your system? Can all maintenance be conducted by the operator/maintainer? Will there be any OEM maintenance requirements?</w:t>
            </w:r>
          </w:p>
        </w:tc>
      </w:tr>
      <w:tr w:rsidR="00275BE9" w14:paraId="70D8EB2B" w14:textId="77777777" w:rsidTr="00187956">
        <w:trPr>
          <w:trHeight w:val="562"/>
        </w:trPr>
        <w:tc>
          <w:tcPr>
            <w:tcW w:w="725" w:type="dxa"/>
          </w:tcPr>
          <w:p w14:paraId="634234A8" w14:textId="08ECFF3C" w:rsidR="00275BE9" w:rsidRDefault="00275BE9" w:rsidP="00275BE9">
            <w:r>
              <w:t>3.</w:t>
            </w:r>
            <w:r w:rsidR="0D175BA7">
              <w:t>2</w:t>
            </w:r>
            <w:r>
              <w:t xml:space="preserve"> </w:t>
            </w:r>
          </w:p>
        </w:tc>
        <w:tc>
          <w:tcPr>
            <w:tcW w:w="1460" w:type="dxa"/>
          </w:tcPr>
          <w:p w14:paraId="7DEAEB51" w14:textId="77777777" w:rsidR="00275BE9" w:rsidRDefault="00275BE9" w:rsidP="00275BE9">
            <w:r>
              <w:t>Support</w:t>
            </w:r>
          </w:p>
        </w:tc>
        <w:tc>
          <w:tcPr>
            <w:tcW w:w="7009" w:type="dxa"/>
          </w:tcPr>
          <w:p w14:paraId="38527DE9" w14:textId="77777777" w:rsidR="00275BE9" w:rsidRPr="00A55D35" w:rsidRDefault="00275BE9" w:rsidP="00275BE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5D35">
              <w:rPr>
                <w:rFonts w:ascii="Calibri" w:eastAsia="Times New Roman" w:hAnsi="Calibri" w:cs="Calibri"/>
                <w:color w:val="000000"/>
                <w:lang w:eastAsia="en-GB"/>
              </w:rPr>
              <w:t>Do you have any data to support the current reliability of your system/equipment?</w:t>
            </w:r>
          </w:p>
          <w:p w14:paraId="4FB5144F" w14:textId="77777777" w:rsidR="00275BE9" w:rsidRDefault="00275BE9" w:rsidP="00275BE9">
            <w:pPr>
              <w:jc w:val="both"/>
            </w:pPr>
          </w:p>
        </w:tc>
      </w:tr>
      <w:tr w:rsidR="00275BE9" w:rsidRPr="00A551DC" w14:paraId="12F555BD" w14:textId="77777777" w:rsidTr="00187956">
        <w:trPr>
          <w:trHeight w:val="844"/>
        </w:trPr>
        <w:tc>
          <w:tcPr>
            <w:tcW w:w="725" w:type="dxa"/>
          </w:tcPr>
          <w:p w14:paraId="4CC2D3F8" w14:textId="7FEA58DD" w:rsidR="00275BE9" w:rsidRDefault="00275BE9" w:rsidP="00275BE9">
            <w:r>
              <w:t>3.</w:t>
            </w:r>
            <w:r w:rsidR="0F18D554">
              <w:t>3</w:t>
            </w:r>
          </w:p>
        </w:tc>
        <w:tc>
          <w:tcPr>
            <w:tcW w:w="1460" w:type="dxa"/>
          </w:tcPr>
          <w:p w14:paraId="694ABAF7" w14:textId="77777777" w:rsidR="00275BE9" w:rsidRDefault="00275BE9" w:rsidP="00275BE9">
            <w:r>
              <w:t>Support</w:t>
            </w:r>
          </w:p>
        </w:tc>
        <w:tc>
          <w:tcPr>
            <w:tcW w:w="7009" w:type="dxa"/>
          </w:tcPr>
          <w:p w14:paraId="72F388D1" w14:textId="77777777" w:rsidR="00275BE9" w:rsidRDefault="00275BE9" w:rsidP="00275BE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55D35">
              <w:rPr>
                <w:rFonts w:ascii="Calibri" w:eastAsia="Times New Roman" w:hAnsi="Calibri" w:cs="Calibri"/>
                <w:color w:val="000000"/>
                <w:lang w:eastAsia="en-GB"/>
              </w:rPr>
              <w:t>What is the expected service life of your equipment?</w:t>
            </w:r>
          </w:p>
          <w:p w14:paraId="03D4BA22" w14:textId="77777777" w:rsidR="00275BE9" w:rsidRPr="00A551DC" w:rsidRDefault="00275BE9" w:rsidP="00275BE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54BDF" w:rsidRPr="00A551DC" w14:paraId="27089EDB" w14:textId="77777777" w:rsidTr="00187956">
        <w:trPr>
          <w:trHeight w:val="844"/>
        </w:trPr>
        <w:tc>
          <w:tcPr>
            <w:tcW w:w="725" w:type="dxa"/>
          </w:tcPr>
          <w:p w14:paraId="1D1FBE67" w14:textId="460A5F7C" w:rsidR="00054BDF" w:rsidRDefault="00925A2D" w:rsidP="00275BE9">
            <w:r>
              <w:t>3.</w:t>
            </w:r>
            <w:r w:rsidR="5CB56CF4">
              <w:t>4</w:t>
            </w:r>
          </w:p>
        </w:tc>
        <w:tc>
          <w:tcPr>
            <w:tcW w:w="1460" w:type="dxa"/>
          </w:tcPr>
          <w:p w14:paraId="65D839E7" w14:textId="4BCF21E2" w:rsidR="00054BDF" w:rsidRDefault="00054BDF" w:rsidP="00275BE9">
            <w:r>
              <w:t xml:space="preserve">Supply Chain </w:t>
            </w:r>
          </w:p>
        </w:tc>
        <w:tc>
          <w:tcPr>
            <w:tcW w:w="7009" w:type="dxa"/>
          </w:tcPr>
          <w:p w14:paraId="51F9B648" w14:textId="77777777" w:rsidR="00EE6569" w:rsidRDefault="00EE6569" w:rsidP="00EE6569">
            <w:r>
              <w:t>What are your current average lead times for this type of equipment?  What would be an estimated delivery for 20-50 sets?  Are there minimum numbers for batch deliveries?</w:t>
            </w:r>
          </w:p>
          <w:p w14:paraId="33322D82" w14:textId="77777777" w:rsidR="00054BDF" w:rsidRPr="00A55D35" w:rsidRDefault="00054BDF" w:rsidP="00275BE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E6569" w:rsidRPr="00A551DC" w14:paraId="0FE3F1E7" w14:textId="77777777" w:rsidTr="00187956">
        <w:trPr>
          <w:trHeight w:val="844"/>
        </w:trPr>
        <w:tc>
          <w:tcPr>
            <w:tcW w:w="725" w:type="dxa"/>
          </w:tcPr>
          <w:p w14:paraId="15E3D291" w14:textId="452EE9B3" w:rsidR="00EE6569" w:rsidRDefault="00925A2D" w:rsidP="00275BE9">
            <w:r>
              <w:t>3.</w:t>
            </w:r>
            <w:r w:rsidR="0B5AFE26">
              <w:t>5</w:t>
            </w:r>
          </w:p>
        </w:tc>
        <w:tc>
          <w:tcPr>
            <w:tcW w:w="1460" w:type="dxa"/>
          </w:tcPr>
          <w:p w14:paraId="6011D299" w14:textId="62DF5331" w:rsidR="00EE6569" w:rsidRDefault="00925A2D" w:rsidP="00275BE9">
            <w:r>
              <w:t>Supply Chain</w:t>
            </w:r>
          </w:p>
        </w:tc>
        <w:tc>
          <w:tcPr>
            <w:tcW w:w="7009" w:type="dxa"/>
          </w:tcPr>
          <w:p w14:paraId="26C93431" w14:textId="6DBD3C80" w:rsidR="00EE6569" w:rsidRDefault="00925A2D" w:rsidP="00EE6569">
            <w:r w:rsidRPr="00925A2D">
              <w:t>Are you aware of any known supply chain limitations/Issues for this type of equipment. For Example, long Lead times items, Export issues or Small Supplier base.</w:t>
            </w:r>
          </w:p>
        </w:tc>
      </w:tr>
      <w:tr w:rsidR="00BA44D9" w:rsidRPr="00A551DC" w14:paraId="79B61F3D" w14:textId="77777777" w:rsidTr="00187956">
        <w:trPr>
          <w:trHeight w:val="844"/>
        </w:trPr>
        <w:tc>
          <w:tcPr>
            <w:tcW w:w="725" w:type="dxa"/>
          </w:tcPr>
          <w:p w14:paraId="26DF6987" w14:textId="52DC303B" w:rsidR="00BA44D9" w:rsidRDefault="00D66AB9" w:rsidP="00BA44D9">
            <w:r>
              <w:t>4.1</w:t>
            </w:r>
          </w:p>
        </w:tc>
        <w:tc>
          <w:tcPr>
            <w:tcW w:w="1460" w:type="dxa"/>
          </w:tcPr>
          <w:p w14:paraId="63E01A69" w14:textId="090785B3" w:rsidR="00BA44D9" w:rsidRDefault="00D66AB9" w:rsidP="00BA44D9">
            <w:pPr>
              <w:jc w:val="center"/>
            </w:pPr>
            <w:r>
              <w:t>Training</w:t>
            </w:r>
          </w:p>
        </w:tc>
        <w:tc>
          <w:tcPr>
            <w:tcW w:w="7009" w:type="dxa"/>
          </w:tcPr>
          <w:p w14:paraId="27621B18" w14:textId="56BD68BF" w:rsidR="00BA44D9" w:rsidRPr="00A55D35" w:rsidRDefault="00BA44D9" w:rsidP="00BA44D9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50062D">
              <w:t>Please can you provide details what off the shelf Training Packages you currently provide (if any)</w:t>
            </w:r>
          </w:p>
        </w:tc>
      </w:tr>
      <w:tr w:rsidR="00D66AB9" w:rsidRPr="00A551DC" w14:paraId="565B560E" w14:textId="77777777" w:rsidTr="00187956">
        <w:trPr>
          <w:trHeight w:val="844"/>
        </w:trPr>
        <w:tc>
          <w:tcPr>
            <w:tcW w:w="725" w:type="dxa"/>
          </w:tcPr>
          <w:p w14:paraId="7709DF51" w14:textId="10E302D2" w:rsidR="00D66AB9" w:rsidRDefault="00D66AB9" w:rsidP="00D66AB9">
            <w:r>
              <w:t>4.2</w:t>
            </w:r>
          </w:p>
        </w:tc>
        <w:tc>
          <w:tcPr>
            <w:tcW w:w="1460" w:type="dxa"/>
          </w:tcPr>
          <w:p w14:paraId="50C918FE" w14:textId="5D91CCD3" w:rsidR="00D66AB9" w:rsidRDefault="00D66AB9" w:rsidP="00D66AB9">
            <w:pPr>
              <w:jc w:val="center"/>
            </w:pPr>
            <w:r>
              <w:t>Training</w:t>
            </w:r>
          </w:p>
        </w:tc>
        <w:tc>
          <w:tcPr>
            <w:tcW w:w="7009" w:type="dxa"/>
          </w:tcPr>
          <w:p w14:paraId="4DD097C6" w14:textId="7253D6E7" w:rsidR="00D66AB9" w:rsidRPr="0050062D" w:rsidRDefault="00D66AB9" w:rsidP="00D66AB9">
            <w:r w:rsidRPr="00CD09FD">
              <w:t>What is the average price of a training course that you currently offer (if any)</w:t>
            </w:r>
          </w:p>
        </w:tc>
      </w:tr>
      <w:tr w:rsidR="00D66AB9" w:rsidRPr="00A551DC" w14:paraId="13DF3C68" w14:textId="77777777" w:rsidTr="00187956">
        <w:trPr>
          <w:trHeight w:val="844"/>
        </w:trPr>
        <w:tc>
          <w:tcPr>
            <w:tcW w:w="725" w:type="dxa"/>
          </w:tcPr>
          <w:p w14:paraId="57A9FDB3" w14:textId="28CEC214" w:rsidR="00D66AB9" w:rsidRDefault="00D66AB9" w:rsidP="00D66AB9">
            <w:r>
              <w:t>4.3</w:t>
            </w:r>
          </w:p>
        </w:tc>
        <w:tc>
          <w:tcPr>
            <w:tcW w:w="1460" w:type="dxa"/>
          </w:tcPr>
          <w:p w14:paraId="2F769F4F" w14:textId="5685734D" w:rsidR="00D66AB9" w:rsidRDefault="00D66AB9" w:rsidP="00D66AB9">
            <w:pPr>
              <w:jc w:val="center"/>
            </w:pPr>
            <w:r>
              <w:t>Training</w:t>
            </w:r>
          </w:p>
        </w:tc>
        <w:tc>
          <w:tcPr>
            <w:tcW w:w="7009" w:type="dxa"/>
          </w:tcPr>
          <w:p w14:paraId="74CA6706" w14:textId="18203130" w:rsidR="00D66AB9" w:rsidRPr="00CD09FD" w:rsidRDefault="007B6508" w:rsidP="00D66AB9">
            <w:r w:rsidRPr="007B6508">
              <w:t>Please advise you if would have the capacity, capability, and technical expertise to develop and deliver bespoke training, such as undertake a Training Needs Analysis and/or deliver an Interim Training Package (Train the Trainer (TTT) package).</w:t>
            </w:r>
          </w:p>
        </w:tc>
      </w:tr>
      <w:tr w:rsidR="00AD635F" w:rsidRPr="00A551DC" w14:paraId="5B044B9E" w14:textId="77777777" w:rsidTr="00187956">
        <w:trPr>
          <w:trHeight w:val="844"/>
        </w:trPr>
        <w:tc>
          <w:tcPr>
            <w:tcW w:w="725" w:type="dxa"/>
          </w:tcPr>
          <w:p w14:paraId="2F9BF5D4" w14:textId="08559A15" w:rsidR="00AD635F" w:rsidRDefault="00AD635F" w:rsidP="00D66AB9">
            <w:r>
              <w:t>5</w:t>
            </w:r>
          </w:p>
        </w:tc>
        <w:tc>
          <w:tcPr>
            <w:tcW w:w="1460" w:type="dxa"/>
          </w:tcPr>
          <w:p w14:paraId="0D32A0AF" w14:textId="2F3CCBE6" w:rsidR="00AD635F" w:rsidRDefault="00AD635F" w:rsidP="00D66AB9">
            <w:pPr>
              <w:jc w:val="center"/>
            </w:pPr>
            <w:r>
              <w:t>Social Value</w:t>
            </w:r>
          </w:p>
        </w:tc>
        <w:tc>
          <w:tcPr>
            <w:tcW w:w="7009" w:type="dxa"/>
          </w:tcPr>
          <w:p w14:paraId="6A4B04CE" w14:textId="77DF38A1" w:rsidR="00AD635F" w:rsidRPr="007B6508" w:rsidRDefault="00AD635F" w:rsidP="00D66AB9">
            <w:r w:rsidRPr="00AD635F">
              <w:t>To inform the Authority’ Social Value Strategy please comment on the types of Social Value that could be delivered by your organisation.</w:t>
            </w:r>
          </w:p>
        </w:tc>
      </w:tr>
    </w:tbl>
    <w:p w14:paraId="1A494E3E" w14:textId="77777777" w:rsidR="00D51C17" w:rsidRDefault="00D51C17" w:rsidP="00B157B8"/>
    <w:sectPr w:rsidR="00D51C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41F1D"/>
    <w:multiLevelType w:val="multilevel"/>
    <w:tmpl w:val="95CA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8B147F"/>
    <w:multiLevelType w:val="multilevel"/>
    <w:tmpl w:val="26DA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DA5851"/>
    <w:multiLevelType w:val="hybridMultilevel"/>
    <w:tmpl w:val="80EC6D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90733"/>
    <w:multiLevelType w:val="multilevel"/>
    <w:tmpl w:val="CF2E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B74F7A"/>
    <w:multiLevelType w:val="multilevel"/>
    <w:tmpl w:val="966A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F045C7"/>
    <w:multiLevelType w:val="hybridMultilevel"/>
    <w:tmpl w:val="43185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15C19"/>
    <w:multiLevelType w:val="multilevel"/>
    <w:tmpl w:val="E0EE9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CD0BBA"/>
    <w:multiLevelType w:val="hybridMultilevel"/>
    <w:tmpl w:val="0BFAE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D2CE9"/>
    <w:multiLevelType w:val="multilevel"/>
    <w:tmpl w:val="44DA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156A32"/>
    <w:multiLevelType w:val="multilevel"/>
    <w:tmpl w:val="C1C6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3E8404A"/>
    <w:multiLevelType w:val="hybridMultilevel"/>
    <w:tmpl w:val="2544F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3700C"/>
    <w:multiLevelType w:val="multilevel"/>
    <w:tmpl w:val="9CF84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A24259"/>
    <w:multiLevelType w:val="hybridMultilevel"/>
    <w:tmpl w:val="221A8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177667">
    <w:abstractNumId w:val="10"/>
  </w:num>
  <w:num w:numId="2" w16cid:durableId="2142917943">
    <w:abstractNumId w:val="12"/>
  </w:num>
  <w:num w:numId="3" w16cid:durableId="902449103">
    <w:abstractNumId w:val="5"/>
  </w:num>
  <w:num w:numId="4" w16cid:durableId="6131007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0421522">
    <w:abstractNumId w:val="11"/>
  </w:num>
  <w:num w:numId="6" w16cid:durableId="420831612">
    <w:abstractNumId w:val="9"/>
  </w:num>
  <w:num w:numId="7" w16cid:durableId="1732540414">
    <w:abstractNumId w:val="4"/>
  </w:num>
  <w:num w:numId="8" w16cid:durableId="1930235660">
    <w:abstractNumId w:val="1"/>
  </w:num>
  <w:num w:numId="9" w16cid:durableId="853769609">
    <w:abstractNumId w:val="6"/>
  </w:num>
  <w:num w:numId="10" w16cid:durableId="525756862">
    <w:abstractNumId w:val="0"/>
  </w:num>
  <w:num w:numId="11" w16cid:durableId="1835759169">
    <w:abstractNumId w:val="8"/>
  </w:num>
  <w:num w:numId="12" w16cid:durableId="1723745253">
    <w:abstractNumId w:val="3"/>
  </w:num>
  <w:num w:numId="13" w16cid:durableId="1546600057">
    <w:abstractNumId w:val="2"/>
  </w:num>
  <w:num w:numId="14" w16cid:durableId="15478372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B8"/>
    <w:rsid w:val="000310AE"/>
    <w:rsid w:val="00052851"/>
    <w:rsid w:val="00054BDF"/>
    <w:rsid w:val="00056107"/>
    <w:rsid w:val="00057004"/>
    <w:rsid w:val="000C07FB"/>
    <w:rsid w:val="00120494"/>
    <w:rsid w:val="00145731"/>
    <w:rsid w:val="00150D52"/>
    <w:rsid w:val="001711D9"/>
    <w:rsid w:val="00177DE5"/>
    <w:rsid w:val="001848DC"/>
    <w:rsid w:val="001855E4"/>
    <w:rsid w:val="00187956"/>
    <w:rsid w:val="001A0C4E"/>
    <w:rsid w:val="001F68C4"/>
    <w:rsid w:val="00216C5E"/>
    <w:rsid w:val="00222CCD"/>
    <w:rsid w:val="002508AF"/>
    <w:rsid w:val="00275BE9"/>
    <w:rsid w:val="002850DC"/>
    <w:rsid w:val="00296DE7"/>
    <w:rsid w:val="002B7AE8"/>
    <w:rsid w:val="002C6C78"/>
    <w:rsid w:val="00357997"/>
    <w:rsid w:val="0036496D"/>
    <w:rsid w:val="003C26EA"/>
    <w:rsid w:val="003E70BA"/>
    <w:rsid w:val="00403DCE"/>
    <w:rsid w:val="00427236"/>
    <w:rsid w:val="004300E1"/>
    <w:rsid w:val="00443C72"/>
    <w:rsid w:val="004505B4"/>
    <w:rsid w:val="004D0E9D"/>
    <w:rsid w:val="004E03CF"/>
    <w:rsid w:val="0050751E"/>
    <w:rsid w:val="00534448"/>
    <w:rsid w:val="00545B6D"/>
    <w:rsid w:val="005609CC"/>
    <w:rsid w:val="00566036"/>
    <w:rsid w:val="00597B37"/>
    <w:rsid w:val="005B7EA0"/>
    <w:rsid w:val="005D3FEE"/>
    <w:rsid w:val="005E2D0D"/>
    <w:rsid w:val="005E3337"/>
    <w:rsid w:val="00640FFE"/>
    <w:rsid w:val="00644BED"/>
    <w:rsid w:val="0066598C"/>
    <w:rsid w:val="006837A9"/>
    <w:rsid w:val="00683907"/>
    <w:rsid w:val="006A386C"/>
    <w:rsid w:val="006C4C2B"/>
    <w:rsid w:val="006E6A8B"/>
    <w:rsid w:val="006F6C15"/>
    <w:rsid w:val="007466AB"/>
    <w:rsid w:val="00780A1B"/>
    <w:rsid w:val="007B6508"/>
    <w:rsid w:val="007C4496"/>
    <w:rsid w:val="007D11BD"/>
    <w:rsid w:val="007F480D"/>
    <w:rsid w:val="007F5DAE"/>
    <w:rsid w:val="008150DA"/>
    <w:rsid w:val="00826BF1"/>
    <w:rsid w:val="008526E3"/>
    <w:rsid w:val="008717DD"/>
    <w:rsid w:val="00885A86"/>
    <w:rsid w:val="00893609"/>
    <w:rsid w:val="00894133"/>
    <w:rsid w:val="008977F8"/>
    <w:rsid w:val="008E3935"/>
    <w:rsid w:val="008F6F94"/>
    <w:rsid w:val="00900D83"/>
    <w:rsid w:val="00921E30"/>
    <w:rsid w:val="009253AD"/>
    <w:rsid w:val="00925A2D"/>
    <w:rsid w:val="00941B5E"/>
    <w:rsid w:val="00963C43"/>
    <w:rsid w:val="00973237"/>
    <w:rsid w:val="009C0471"/>
    <w:rsid w:val="00A10D67"/>
    <w:rsid w:val="00A333BC"/>
    <w:rsid w:val="00A551DC"/>
    <w:rsid w:val="00A55D35"/>
    <w:rsid w:val="00A66BD1"/>
    <w:rsid w:val="00A829FE"/>
    <w:rsid w:val="00A839A9"/>
    <w:rsid w:val="00AD635F"/>
    <w:rsid w:val="00AE43CE"/>
    <w:rsid w:val="00B154AC"/>
    <w:rsid w:val="00B157B8"/>
    <w:rsid w:val="00B272E1"/>
    <w:rsid w:val="00B70678"/>
    <w:rsid w:val="00B85CD3"/>
    <w:rsid w:val="00B85E48"/>
    <w:rsid w:val="00BA1D05"/>
    <w:rsid w:val="00BA44D9"/>
    <w:rsid w:val="00BC2B5B"/>
    <w:rsid w:val="00C03FA9"/>
    <w:rsid w:val="00C100F1"/>
    <w:rsid w:val="00C300B1"/>
    <w:rsid w:val="00C305B0"/>
    <w:rsid w:val="00C31897"/>
    <w:rsid w:val="00C92A48"/>
    <w:rsid w:val="00CB2194"/>
    <w:rsid w:val="00CC6A36"/>
    <w:rsid w:val="00CE40EE"/>
    <w:rsid w:val="00CF76B2"/>
    <w:rsid w:val="00D51C17"/>
    <w:rsid w:val="00D60664"/>
    <w:rsid w:val="00D630D5"/>
    <w:rsid w:val="00D66AB9"/>
    <w:rsid w:val="00D67753"/>
    <w:rsid w:val="00D72B66"/>
    <w:rsid w:val="00D90D6F"/>
    <w:rsid w:val="00DD7A60"/>
    <w:rsid w:val="00E248D1"/>
    <w:rsid w:val="00E36128"/>
    <w:rsid w:val="00E5433A"/>
    <w:rsid w:val="00E72454"/>
    <w:rsid w:val="00E77CA2"/>
    <w:rsid w:val="00E87088"/>
    <w:rsid w:val="00EB514D"/>
    <w:rsid w:val="00ED00AB"/>
    <w:rsid w:val="00EE29D0"/>
    <w:rsid w:val="00EE4E23"/>
    <w:rsid w:val="00EE555B"/>
    <w:rsid w:val="00EE6569"/>
    <w:rsid w:val="00F86E8D"/>
    <w:rsid w:val="00F912B7"/>
    <w:rsid w:val="00F9375C"/>
    <w:rsid w:val="00FC5075"/>
    <w:rsid w:val="00FD5CE9"/>
    <w:rsid w:val="082C4335"/>
    <w:rsid w:val="0B5AFE26"/>
    <w:rsid w:val="0B79E209"/>
    <w:rsid w:val="0D175BA7"/>
    <w:rsid w:val="0F18D554"/>
    <w:rsid w:val="166A7A94"/>
    <w:rsid w:val="19F7F00B"/>
    <w:rsid w:val="1D10B826"/>
    <w:rsid w:val="1E996327"/>
    <w:rsid w:val="262905CF"/>
    <w:rsid w:val="2BB9DC73"/>
    <w:rsid w:val="3FB07223"/>
    <w:rsid w:val="404EB2F6"/>
    <w:rsid w:val="4548EA24"/>
    <w:rsid w:val="478603D0"/>
    <w:rsid w:val="4B2B4E66"/>
    <w:rsid w:val="4F7E8841"/>
    <w:rsid w:val="525F749A"/>
    <w:rsid w:val="573977AB"/>
    <w:rsid w:val="57C36589"/>
    <w:rsid w:val="5A0435B2"/>
    <w:rsid w:val="5CB56CF4"/>
    <w:rsid w:val="5E376D65"/>
    <w:rsid w:val="6335419B"/>
    <w:rsid w:val="6BD0BFDF"/>
    <w:rsid w:val="729BBE3D"/>
    <w:rsid w:val="7BF7B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BBDCB"/>
  <w15:chartTrackingRefBased/>
  <w15:docId w15:val="{07FB0EDE-8DE5-4D7B-A916-4C285E8F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7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6B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1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29F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66B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BB08DB3D3EE48A553A54C7E5B8B25" ma:contentTypeVersion="19" ma:contentTypeDescription="Create a new document." ma:contentTypeScope="" ma:versionID="2341ff3667b4b72fa76e6d2987ec2bb0">
  <xsd:schema xmlns:xsd="http://www.w3.org/2001/XMLSchema" xmlns:xs="http://www.w3.org/2001/XMLSchema" xmlns:p="http://schemas.microsoft.com/office/2006/metadata/properties" xmlns:ns2="db973624-d5f0-4314-a6ad-2d5508efed1a" xmlns:ns3="718395d6-22a4-4996-a355-3b5483d6a8ee" xmlns:ns4="04738c6d-ecc8-46f1-821f-82e308eab3d9" targetNamespace="http://schemas.microsoft.com/office/2006/metadata/properties" ma:root="true" ma:fieldsID="0e52b2b280afcf23936aea627e34a94f" ns2:_="" ns3:_="" ns4:_="">
    <xsd:import namespace="db973624-d5f0-4314-a6ad-2d5508efed1a"/>
    <xsd:import namespace="718395d6-22a4-4996-a355-3b5483d6a8ee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73624-d5f0-4314-a6ad-2d5508efed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395d6-22a4-4996-a355-3b5483d6a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8fbc2-c97e-4eb1-afd9-813fb89a6043}" ma:internalName="TaxCatchAll" ma:showField="CatchAllData" ma:web="db973624-d5f0-4314-a6ad-2d5508efed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8395d6-22a4-4996-a355-3b5483d6a8ee">
      <Terms xmlns="http://schemas.microsoft.com/office/infopath/2007/PartnerControls"/>
    </lcf76f155ced4ddcb4097134ff3c332f>
    <TaxCatchAll xmlns="04738c6d-ecc8-46f1-821f-82e308eab3d9" xsi:nil="true"/>
    <_dlc_DocId xmlns="db973624-d5f0-4314-a6ad-2d5508efed1a">DESSALMODEL-996897140-15658</_dlc_DocId>
    <_dlc_DocIdUrl xmlns="db973624-d5f0-4314-a6ad-2d5508efed1a">
      <Url>https://modgovuk.sharepoint.com/sites/DES-SALMOMarineHeavyLiftLTD/_layouts/15/DocIdRedir.aspx?ID=DESSALMODEL-996897140-15658</Url>
      <Description>DESSALMODEL-996897140-15658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521149-FA51-40C0-8053-FBD248EAA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73624-d5f0-4314-a6ad-2d5508efed1a"/>
    <ds:schemaRef ds:uri="718395d6-22a4-4996-a355-3b5483d6a8ee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971549-25DF-42A4-AA5A-964219DC20A3}">
  <ds:schemaRefs>
    <ds:schemaRef ds:uri="http://schemas.microsoft.com/office/2006/documentManagement/types"/>
    <ds:schemaRef ds:uri="718395d6-22a4-4996-a355-3b5483d6a8ee"/>
    <ds:schemaRef ds:uri="http://schemas.microsoft.com/office/infopath/2007/PartnerControls"/>
    <ds:schemaRef ds:uri="http://purl.org/dc/elements/1.1/"/>
    <ds:schemaRef ds:uri="http://schemas.microsoft.com/office/2006/metadata/properties"/>
    <ds:schemaRef ds:uri="db973624-d5f0-4314-a6ad-2d5508efed1a"/>
    <ds:schemaRef ds:uri="http://purl.org/dc/terms/"/>
    <ds:schemaRef ds:uri="http://schemas.openxmlformats.org/package/2006/metadata/core-properties"/>
    <ds:schemaRef ds:uri="04738c6d-ecc8-46f1-821f-82e308eab3d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095E74B-288A-4474-973C-74DAE682B0B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2B77985-5EF4-4330-AA52-91F4ABE7CF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524</Words>
  <Characters>2992</Characters>
  <Application>Microsoft Office Word</Application>
  <DocSecurity>4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Small, Julia C1 (DES Ships Comrcl-SALMO-6)</dc:creator>
  <cp:keywords/>
  <dc:description/>
  <cp:lastModifiedBy>Small, Julia C1 (DES Ships Comrcl-SALMO-6)</cp:lastModifiedBy>
  <cp:revision>58</cp:revision>
  <dcterms:created xsi:type="dcterms:W3CDTF">2024-06-07T21:17:00Z</dcterms:created>
  <dcterms:modified xsi:type="dcterms:W3CDTF">2024-07-17T23:18:00Z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0x010100D1DBB08DB3D3EE48A553A54C7E5B8B25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2023-11-30T13:44:20Z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793c8ba8-6224-4d42-bedd-f2afb413d99b</vt:lpwstr>
  </property>
  <property fmtid="{D5CDD505-2E9C-101B-9397-08002B2CF9AE}" pid="9" name="MSIP_Label_d8a60473-494b-4586-a1bb-b0e663054676_ContentBits">
    <vt:lpwstr>0</vt:lpwstr>
  </property>
  <property fmtid="{D5CDD505-2E9C-101B-9397-08002B2CF9AE}" pid="10" name="_dlc_DocIdItemGuid">
    <vt:lpwstr>5a6edfde-2a66-4448-9dd0-d00e960066e5</vt:lpwstr>
  </property>
  <property fmtid="{D5CDD505-2E9C-101B-9397-08002B2CF9AE}" pid="11" name="MediaServiceImageTags">
    <vt:lpwstr/>
  </property>
</Properties>
</file>